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1F028" w14:textId="6769158E" w:rsidR="00413A1B" w:rsidRPr="00C91FFC" w:rsidRDefault="00413A1B" w:rsidP="00AF3BF3">
      <w:pPr>
        <w:jc w:val="center"/>
        <w:rPr>
          <w:rFonts w:eastAsia="標楷體"/>
          <w:sz w:val="40"/>
          <w:szCs w:val="40"/>
        </w:rPr>
      </w:pPr>
      <w:r w:rsidRPr="00C91FFC">
        <w:rPr>
          <w:rFonts w:eastAsia="標楷體" w:hint="eastAsia"/>
          <w:sz w:val="40"/>
          <w:szCs w:val="40"/>
        </w:rPr>
        <w:t>嘉義縣立鹿草國中</w:t>
      </w:r>
      <w:r w:rsidRPr="00C91FFC">
        <w:rPr>
          <w:rFonts w:eastAsia="標楷體"/>
          <w:sz w:val="40"/>
          <w:szCs w:val="40"/>
        </w:rPr>
        <w:t>110</w:t>
      </w:r>
      <w:r w:rsidRPr="00C91FFC">
        <w:rPr>
          <w:rFonts w:eastAsia="標楷體" w:hint="eastAsia"/>
          <w:sz w:val="40"/>
          <w:szCs w:val="40"/>
        </w:rPr>
        <w:t>學年度</w:t>
      </w:r>
      <w:r w:rsidR="000147E6" w:rsidRPr="00C91FFC">
        <w:rPr>
          <w:rFonts w:eastAsia="標楷體" w:hint="eastAsia"/>
          <w:sz w:val="40"/>
          <w:szCs w:val="40"/>
        </w:rPr>
        <w:t>第二學期</w:t>
      </w:r>
    </w:p>
    <w:p w14:paraId="3FF477B2" w14:textId="0A8656F0" w:rsidR="00FC3D67" w:rsidRPr="00C91FFC" w:rsidRDefault="00017D57" w:rsidP="00AF3BF3">
      <w:pPr>
        <w:jc w:val="center"/>
        <w:rPr>
          <w:rFonts w:eastAsia="標楷體"/>
          <w:sz w:val="40"/>
          <w:szCs w:val="40"/>
        </w:rPr>
      </w:pPr>
      <w:r w:rsidRPr="00C91FFC">
        <w:rPr>
          <w:rFonts w:eastAsia="標楷體" w:hint="eastAsia"/>
          <w:sz w:val="40"/>
          <w:szCs w:val="40"/>
        </w:rPr>
        <w:t>9</w:t>
      </w:r>
      <w:r w:rsidRPr="00C91FFC">
        <w:rPr>
          <w:rFonts w:eastAsia="標楷體" w:hint="eastAsia"/>
          <w:sz w:val="40"/>
          <w:szCs w:val="40"/>
        </w:rPr>
        <w:t>年級</w:t>
      </w:r>
      <w:r w:rsidR="00293FBE" w:rsidRPr="00C91FFC">
        <w:rPr>
          <w:rFonts w:eastAsia="標楷體" w:hint="eastAsia"/>
          <w:sz w:val="40"/>
          <w:szCs w:val="40"/>
        </w:rPr>
        <w:t>教學進度表</w:t>
      </w:r>
      <w:r w:rsidR="00FC3D67" w:rsidRPr="00C91FFC">
        <w:rPr>
          <w:rFonts w:eastAsia="標楷體" w:hint="eastAsia"/>
          <w:sz w:val="40"/>
          <w:szCs w:val="40"/>
        </w:rPr>
        <w:t>目錄</w:t>
      </w:r>
    </w:p>
    <w:p w14:paraId="3BF0CC1B" w14:textId="77777777" w:rsidR="00FC3D67" w:rsidRPr="00C91FFC" w:rsidRDefault="00FC3D67" w:rsidP="00AF3BF3">
      <w:pPr>
        <w:jc w:val="center"/>
        <w:rPr>
          <w:rFonts w:eastAsia="標楷體"/>
          <w:sz w:val="40"/>
          <w:szCs w:val="40"/>
        </w:rPr>
      </w:pPr>
    </w:p>
    <w:p w14:paraId="73912A7F" w14:textId="07A8ECF3" w:rsidR="00C91FFC" w:rsidRDefault="00FC3D67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r w:rsidRPr="00C91FFC">
        <w:rPr>
          <w:rFonts w:eastAsia="標楷體"/>
          <w:sz w:val="32"/>
          <w:szCs w:val="32"/>
        </w:rPr>
        <w:fldChar w:fldCharType="begin"/>
      </w:r>
      <w:r w:rsidRPr="00C91FFC">
        <w:rPr>
          <w:rFonts w:eastAsia="標楷體"/>
          <w:sz w:val="32"/>
          <w:szCs w:val="32"/>
        </w:rPr>
        <w:instrText xml:space="preserve"> </w:instrText>
      </w:r>
      <w:r w:rsidRPr="00C91FFC">
        <w:rPr>
          <w:rFonts w:eastAsia="標楷體" w:hint="eastAsia"/>
          <w:sz w:val="32"/>
          <w:szCs w:val="32"/>
        </w:rPr>
        <w:instrText>TOC \o "1-3" \h \z \u</w:instrText>
      </w:r>
      <w:r w:rsidRPr="00C91FFC">
        <w:rPr>
          <w:rFonts w:eastAsia="標楷體"/>
          <w:sz w:val="32"/>
          <w:szCs w:val="32"/>
        </w:rPr>
        <w:instrText xml:space="preserve"> </w:instrText>
      </w:r>
      <w:r w:rsidRPr="00C91FFC">
        <w:rPr>
          <w:rFonts w:eastAsia="標楷體"/>
          <w:sz w:val="32"/>
          <w:szCs w:val="32"/>
        </w:rPr>
        <w:fldChar w:fldCharType="separate"/>
      </w:r>
      <w:hyperlink w:anchor="_Toc95472371" w:history="1">
        <w:r w:rsidR="00C91FFC" w:rsidRPr="00D9532B">
          <w:rPr>
            <w:rStyle w:val="af0"/>
            <w:rFonts w:eastAsia="標楷體" w:hint="eastAsia"/>
            <w:noProof/>
          </w:rPr>
          <w:t>嘉義縣立鹿草國中</w:t>
        </w:r>
        <w:r w:rsidR="00C91FFC" w:rsidRPr="00D9532B">
          <w:rPr>
            <w:rStyle w:val="af0"/>
            <w:rFonts w:eastAsia="標楷體"/>
            <w:noProof/>
          </w:rPr>
          <w:t>110</w:t>
        </w:r>
        <w:r w:rsidR="00C91FFC" w:rsidRPr="00D9532B">
          <w:rPr>
            <w:rStyle w:val="af0"/>
            <w:rFonts w:eastAsia="標楷體" w:hint="eastAsia"/>
            <w:noProof/>
          </w:rPr>
          <w:t>學年度第二學期</w:t>
        </w:r>
        <w:r w:rsidR="00C91FFC" w:rsidRPr="00D9532B">
          <w:rPr>
            <w:rStyle w:val="af0"/>
            <w:rFonts w:eastAsia="標楷體"/>
            <w:noProof/>
          </w:rPr>
          <w:t xml:space="preserve">  9</w:t>
        </w:r>
        <w:r w:rsidR="00C91FFC" w:rsidRPr="00D9532B">
          <w:rPr>
            <w:rStyle w:val="af0"/>
            <w:rFonts w:eastAsia="標楷體" w:hint="eastAsia"/>
            <w:noProof/>
          </w:rPr>
          <w:t>年級</w:t>
        </w:r>
        <w:r w:rsidR="00C91FFC" w:rsidRPr="00D9532B">
          <w:rPr>
            <w:rStyle w:val="af0"/>
            <w:rFonts w:ascii="標楷體" w:eastAsia="標楷體" w:hAnsi="標楷體" w:hint="eastAsia"/>
            <w:noProof/>
          </w:rPr>
          <w:t>【</w:t>
        </w:r>
        <w:r w:rsidR="00C91FFC" w:rsidRPr="00D9532B">
          <w:rPr>
            <w:rStyle w:val="af0"/>
            <w:rFonts w:eastAsia="標楷體" w:hint="eastAsia"/>
            <w:noProof/>
          </w:rPr>
          <w:t>國語文</w:t>
        </w:r>
        <w:r w:rsidR="00C91FFC" w:rsidRPr="00D9532B">
          <w:rPr>
            <w:rStyle w:val="af0"/>
            <w:rFonts w:ascii="標楷體" w:eastAsia="標楷體" w:hAnsi="標楷體" w:hint="eastAsia"/>
            <w:noProof/>
          </w:rPr>
          <w:t>】</w:t>
        </w:r>
        <w:r w:rsidR="00C91FFC" w:rsidRPr="00D9532B">
          <w:rPr>
            <w:rStyle w:val="af0"/>
            <w:rFonts w:eastAsia="標楷體"/>
            <w:noProof/>
          </w:rPr>
          <w:t xml:space="preserve"> </w:t>
        </w:r>
        <w:r w:rsidR="00C91FFC" w:rsidRPr="00D9532B">
          <w:rPr>
            <w:rStyle w:val="af0"/>
            <w:rFonts w:eastAsia="標楷體" w:hint="eastAsia"/>
            <w:noProof/>
          </w:rPr>
          <w:t>教學進度表</w:t>
        </w:r>
        <w:r w:rsidR="00C91FFC">
          <w:rPr>
            <w:noProof/>
            <w:webHidden/>
          </w:rPr>
          <w:tab/>
        </w:r>
        <w:r w:rsidR="00C91FFC">
          <w:rPr>
            <w:noProof/>
            <w:webHidden/>
          </w:rPr>
          <w:fldChar w:fldCharType="begin"/>
        </w:r>
        <w:r w:rsidR="00C91FFC">
          <w:rPr>
            <w:noProof/>
            <w:webHidden/>
          </w:rPr>
          <w:instrText xml:space="preserve"> PAGEREF _Toc95472371 \h </w:instrText>
        </w:r>
        <w:r w:rsidR="00C91FFC">
          <w:rPr>
            <w:noProof/>
            <w:webHidden/>
          </w:rPr>
        </w:r>
        <w:r w:rsidR="00C91FFC">
          <w:rPr>
            <w:noProof/>
            <w:webHidden/>
          </w:rPr>
          <w:fldChar w:fldCharType="separate"/>
        </w:r>
        <w:r w:rsidR="009D1B54">
          <w:rPr>
            <w:noProof/>
            <w:webHidden/>
          </w:rPr>
          <w:t>1</w:t>
        </w:r>
        <w:r w:rsidR="00C91FFC">
          <w:rPr>
            <w:noProof/>
            <w:webHidden/>
          </w:rPr>
          <w:fldChar w:fldCharType="end"/>
        </w:r>
      </w:hyperlink>
    </w:p>
    <w:p w14:paraId="23183AC2" w14:textId="6359107D" w:rsidR="00C91FFC" w:rsidRDefault="00ED0D08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2372" w:history="1">
        <w:r w:rsidR="00C91FFC" w:rsidRPr="00D9532B">
          <w:rPr>
            <w:rStyle w:val="af0"/>
            <w:rFonts w:eastAsia="標楷體" w:hint="eastAsia"/>
            <w:noProof/>
          </w:rPr>
          <w:t>嘉義縣立鹿草國中</w:t>
        </w:r>
        <w:r w:rsidR="00C91FFC" w:rsidRPr="00D9532B">
          <w:rPr>
            <w:rStyle w:val="af0"/>
            <w:rFonts w:eastAsia="標楷體"/>
            <w:noProof/>
          </w:rPr>
          <w:t>110</w:t>
        </w:r>
        <w:r w:rsidR="00C91FFC" w:rsidRPr="00D9532B">
          <w:rPr>
            <w:rStyle w:val="af0"/>
            <w:rFonts w:eastAsia="標楷體" w:hint="eastAsia"/>
            <w:noProof/>
          </w:rPr>
          <w:t>學年度第二學期</w:t>
        </w:r>
        <w:r w:rsidR="00C91FFC" w:rsidRPr="00D9532B">
          <w:rPr>
            <w:rStyle w:val="af0"/>
            <w:rFonts w:eastAsia="標楷體"/>
            <w:noProof/>
          </w:rPr>
          <w:t xml:space="preserve">  9</w:t>
        </w:r>
        <w:r w:rsidR="00C91FFC" w:rsidRPr="00D9532B">
          <w:rPr>
            <w:rStyle w:val="af0"/>
            <w:rFonts w:eastAsia="標楷體" w:hint="eastAsia"/>
            <w:noProof/>
          </w:rPr>
          <w:t>年級</w:t>
        </w:r>
        <w:r w:rsidR="00C91FFC" w:rsidRPr="00D9532B">
          <w:rPr>
            <w:rStyle w:val="af0"/>
            <w:rFonts w:ascii="標楷體" w:eastAsia="標楷體" w:hAnsi="標楷體" w:hint="eastAsia"/>
            <w:noProof/>
          </w:rPr>
          <w:t>【閱讀寫作】</w:t>
        </w:r>
        <w:r w:rsidR="00C91FFC" w:rsidRPr="00D9532B">
          <w:rPr>
            <w:rStyle w:val="af0"/>
            <w:rFonts w:eastAsia="標楷體"/>
            <w:noProof/>
          </w:rPr>
          <w:t xml:space="preserve"> </w:t>
        </w:r>
        <w:r w:rsidR="00C91FFC" w:rsidRPr="00D9532B">
          <w:rPr>
            <w:rStyle w:val="af0"/>
            <w:rFonts w:eastAsia="標楷體" w:hint="eastAsia"/>
            <w:noProof/>
          </w:rPr>
          <w:t>教學進度表</w:t>
        </w:r>
        <w:r w:rsidR="00C91FFC">
          <w:rPr>
            <w:noProof/>
            <w:webHidden/>
          </w:rPr>
          <w:tab/>
        </w:r>
        <w:r w:rsidR="00C91FFC">
          <w:rPr>
            <w:noProof/>
            <w:webHidden/>
          </w:rPr>
          <w:fldChar w:fldCharType="begin"/>
        </w:r>
        <w:r w:rsidR="00C91FFC">
          <w:rPr>
            <w:noProof/>
            <w:webHidden/>
          </w:rPr>
          <w:instrText xml:space="preserve"> PAGEREF _Toc95472372 \h </w:instrText>
        </w:r>
        <w:r w:rsidR="00C91FFC">
          <w:rPr>
            <w:noProof/>
            <w:webHidden/>
          </w:rPr>
        </w:r>
        <w:r w:rsidR="00C91FFC">
          <w:rPr>
            <w:noProof/>
            <w:webHidden/>
          </w:rPr>
          <w:fldChar w:fldCharType="separate"/>
        </w:r>
        <w:r w:rsidR="009D1B54">
          <w:rPr>
            <w:noProof/>
            <w:webHidden/>
          </w:rPr>
          <w:t>2</w:t>
        </w:r>
        <w:r w:rsidR="00C91FFC">
          <w:rPr>
            <w:noProof/>
            <w:webHidden/>
          </w:rPr>
          <w:fldChar w:fldCharType="end"/>
        </w:r>
      </w:hyperlink>
    </w:p>
    <w:p w14:paraId="7392D840" w14:textId="575F9A70" w:rsidR="00C91FFC" w:rsidRDefault="00ED0D08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2373" w:history="1">
        <w:r w:rsidR="00C91FFC" w:rsidRPr="00D9532B">
          <w:rPr>
            <w:rStyle w:val="af0"/>
            <w:rFonts w:eastAsia="標楷體" w:hint="eastAsia"/>
            <w:noProof/>
          </w:rPr>
          <w:t>嘉義縣立鹿草國中</w:t>
        </w:r>
        <w:r w:rsidR="00C91FFC" w:rsidRPr="00D9532B">
          <w:rPr>
            <w:rStyle w:val="af0"/>
            <w:rFonts w:eastAsia="標楷體"/>
            <w:noProof/>
          </w:rPr>
          <w:t>110</w:t>
        </w:r>
        <w:r w:rsidR="00C91FFC" w:rsidRPr="00D9532B">
          <w:rPr>
            <w:rStyle w:val="af0"/>
            <w:rFonts w:eastAsia="標楷體" w:hint="eastAsia"/>
            <w:noProof/>
          </w:rPr>
          <w:t>學年度第二學期</w:t>
        </w:r>
        <w:r w:rsidR="00C91FFC" w:rsidRPr="00D9532B">
          <w:rPr>
            <w:rStyle w:val="af0"/>
            <w:rFonts w:eastAsia="標楷體"/>
            <w:noProof/>
          </w:rPr>
          <w:t xml:space="preserve">  9</w:t>
        </w:r>
        <w:r w:rsidR="00C91FFC" w:rsidRPr="00D9532B">
          <w:rPr>
            <w:rStyle w:val="af0"/>
            <w:rFonts w:eastAsia="標楷體" w:hint="eastAsia"/>
            <w:noProof/>
          </w:rPr>
          <w:t>年級</w:t>
        </w:r>
        <w:r w:rsidR="00C91FFC" w:rsidRPr="00D9532B">
          <w:rPr>
            <w:rStyle w:val="af0"/>
            <w:rFonts w:ascii="標楷體" w:eastAsia="標楷體" w:hAnsi="標楷體" w:hint="eastAsia"/>
            <w:noProof/>
          </w:rPr>
          <w:t>【</w:t>
        </w:r>
        <w:r w:rsidR="00C91FFC" w:rsidRPr="00D9532B">
          <w:rPr>
            <w:rStyle w:val="af0"/>
            <w:rFonts w:eastAsia="標楷體" w:hint="eastAsia"/>
            <w:noProof/>
          </w:rPr>
          <w:t>英語文</w:t>
        </w:r>
        <w:r w:rsidR="00C91FFC" w:rsidRPr="00D9532B">
          <w:rPr>
            <w:rStyle w:val="af0"/>
            <w:rFonts w:ascii="標楷體" w:eastAsia="標楷體" w:hAnsi="標楷體" w:hint="eastAsia"/>
            <w:noProof/>
          </w:rPr>
          <w:t>】</w:t>
        </w:r>
        <w:r w:rsidR="00C91FFC" w:rsidRPr="00D9532B">
          <w:rPr>
            <w:rStyle w:val="af0"/>
            <w:rFonts w:eastAsia="標楷體"/>
            <w:noProof/>
          </w:rPr>
          <w:t xml:space="preserve"> </w:t>
        </w:r>
        <w:r w:rsidR="00C91FFC" w:rsidRPr="00D9532B">
          <w:rPr>
            <w:rStyle w:val="af0"/>
            <w:rFonts w:eastAsia="標楷體" w:hint="eastAsia"/>
            <w:noProof/>
          </w:rPr>
          <w:t>教學進度表</w:t>
        </w:r>
        <w:r w:rsidR="00C91FFC">
          <w:rPr>
            <w:noProof/>
            <w:webHidden/>
          </w:rPr>
          <w:tab/>
        </w:r>
        <w:r w:rsidR="00C91FFC">
          <w:rPr>
            <w:noProof/>
            <w:webHidden/>
          </w:rPr>
          <w:fldChar w:fldCharType="begin"/>
        </w:r>
        <w:r w:rsidR="00C91FFC">
          <w:rPr>
            <w:noProof/>
            <w:webHidden/>
          </w:rPr>
          <w:instrText xml:space="preserve"> PAGEREF _Toc95472373 \h </w:instrText>
        </w:r>
        <w:r w:rsidR="00C91FFC">
          <w:rPr>
            <w:noProof/>
            <w:webHidden/>
          </w:rPr>
        </w:r>
        <w:r w:rsidR="00C91FFC">
          <w:rPr>
            <w:noProof/>
            <w:webHidden/>
          </w:rPr>
          <w:fldChar w:fldCharType="separate"/>
        </w:r>
        <w:r w:rsidR="009D1B54">
          <w:rPr>
            <w:noProof/>
            <w:webHidden/>
          </w:rPr>
          <w:t>3</w:t>
        </w:r>
        <w:r w:rsidR="00C91FFC">
          <w:rPr>
            <w:noProof/>
            <w:webHidden/>
          </w:rPr>
          <w:fldChar w:fldCharType="end"/>
        </w:r>
      </w:hyperlink>
    </w:p>
    <w:p w14:paraId="637EFCCB" w14:textId="721FB4C7" w:rsidR="00C91FFC" w:rsidRDefault="00ED0D08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2374" w:history="1">
        <w:r w:rsidR="00C91FFC" w:rsidRPr="00D9532B">
          <w:rPr>
            <w:rStyle w:val="af0"/>
            <w:rFonts w:eastAsia="標楷體" w:hint="eastAsia"/>
            <w:noProof/>
          </w:rPr>
          <w:t>嘉義縣立鹿草國中</w:t>
        </w:r>
        <w:r w:rsidR="00C91FFC" w:rsidRPr="00D9532B">
          <w:rPr>
            <w:rStyle w:val="af0"/>
            <w:rFonts w:eastAsia="標楷體"/>
            <w:noProof/>
          </w:rPr>
          <w:t>110</w:t>
        </w:r>
        <w:r w:rsidR="00C91FFC" w:rsidRPr="00D9532B">
          <w:rPr>
            <w:rStyle w:val="af0"/>
            <w:rFonts w:eastAsia="標楷體" w:hint="eastAsia"/>
            <w:noProof/>
          </w:rPr>
          <w:t>學年度第二學期</w:t>
        </w:r>
        <w:r w:rsidR="00C91FFC" w:rsidRPr="00D9532B">
          <w:rPr>
            <w:rStyle w:val="af0"/>
            <w:rFonts w:eastAsia="標楷體"/>
            <w:noProof/>
          </w:rPr>
          <w:t xml:space="preserve">  9</w:t>
        </w:r>
        <w:r w:rsidR="00C91FFC" w:rsidRPr="00D9532B">
          <w:rPr>
            <w:rStyle w:val="af0"/>
            <w:rFonts w:eastAsia="標楷體" w:hint="eastAsia"/>
            <w:noProof/>
          </w:rPr>
          <w:t>年級</w:t>
        </w:r>
        <w:r w:rsidR="00C91FFC" w:rsidRPr="00D9532B">
          <w:rPr>
            <w:rStyle w:val="af0"/>
            <w:rFonts w:ascii="標楷體" w:eastAsia="標楷體" w:hAnsi="標楷體" w:hint="eastAsia"/>
            <w:noProof/>
          </w:rPr>
          <w:t>【</w:t>
        </w:r>
        <w:r w:rsidR="00C91FFC" w:rsidRPr="00D9532B">
          <w:rPr>
            <w:rStyle w:val="af0"/>
            <w:rFonts w:eastAsia="標楷體" w:hint="eastAsia"/>
            <w:noProof/>
          </w:rPr>
          <w:t>數學</w:t>
        </w:r>
        <w:r w:rsidR="00C91FFC" w:rsidRPr="00D9532B">
          <w:rPr>
            <w:rStyle w:val="af0"/>
            <w:rFonts w:ascii="標楷體" w:eastAsia="標楷體" w:hAnsi="標楷體" w:hint="eastAsia"/>
            <w:noProof/>
          </w:rPr>
          <w:t>】</w:t>
        </w:r>
        <w:r w:rsidR="00C91FFC" w:rsidRPr="00D9532B">
          <w:rPr>
            <w:rStyle w:val="af0"/>
            <w:rFonts w:eastAsia="標楷體"/>
            <w:noProof/>
          </w:rPr>
          <w:t xml:space="preserve"> </w:t>
        </w:r>
        <w:r w:rsidR="00C91FFC" w:rsidRPr="00D9532B">
          <w:rPr>
            <w:rStyle w:val="af0"/>
            <w:rFonts w:eastAsia="標楷體" w:hint="eastAsia"/>
            <w:noProof/>
          </w:rPr>
          <w:t>教學進度表</w:t>
        </w:r>
        <w:r w:rsidR="00C91FFC">
          <w:rPr>
            <w:noProof/>
            <w:webHidden/>
          </w:rPr>
          <w:tab/>
        </w:r>
        <w:r w:rsidR="00C91FFC">
          <w:rPr>
            <w:noProof/>
            <w:webHidden/>
          </w:rPr>
          <w:fldChar w:fldCharType="begin"/>
        </w:r>
        <w:r w:rsidR="00C91FFC">
          <w:rPr>
            <w:noProof/>
            <w:webHidden/>
          </w:rPr>
          <w:instrText xml:space="preserve"> PAGEREF _Toc95472374 \h </w:instrText>
        </w:r>
        <w:r w:rsidR="00C91FFC">
          <w:rPr>
            <w:noProof/>
            <w:webHidden/>
          </w:rPr>
        </w:r>
        <w:r w:rsidR="00C91FFC">
          <w:rPr>
            <w:noProof/>
            <w:webHidden/>
          </w:rPr>
          <w:fldChar w:fldCharType="separate"/>
        </w:r>
        <w:r w:rsidR="009D1B54">
          <w:rPr>
            <w:noProof/>
            <w:webHidden/>
          </w:rPr>
          <w:t>4</w:t>
        </w:r>
        <w:r w:rsidR="00C91FFC">
          <w:rPr>
            <w:noProof/>
            <w:webHidden/>
          </w:rPr>
          <w:fldChar w:fldCharType="end"/>
        </w:r>
      </w:hyperlink>
    </w:p>
    <w:p w14:paraId="19B4E72B" w14:textId="2266461D" w:rsidR="00C91FFC" w:rsidRDefault="00ED0D08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2375" w:history="1">
        <w:r w:rsidR="00C91FFC" w:rsidRPr="00D9532B">
          <w:rPr>
            <w:rStyle w:val="af0"/>
            <w:rFonts w:eastAsia="標楷體" w:hint="eastAsia"/>
            <w:noProof/>
          </w:rPr>
          <w:t>嘉義縣立鹿草國中</w:t>
        </w:r>
        <w:r w:rsidR="00C91FFC" w:rsidRPr="00D9532B">
          <w:rPr>
            <w:rStyle w:val="af0"/>
            <w:rFonts w:eastAsia="標楷體"/>
            <w:noProof/>
          </w:rPr>
          <w:t>110</w:t>
        </w:r>
        <w:r w:rsidR="00C91FFC" w:rsidRPr="00D9532B">
          <w:rPr>
            <w:rStyle w:val="af0"/>
            <w:rFonts w:eastAsia="標楷體" w:hint="eastAsia"/>
            <w:noProof/>
          </w:rPr>
          <w:t>學年度第二學期</w:t>
        </w:r>
        <w:r w:rsidR="00C91FFC" w:rsidRPr="00D9532B">
          <w:rPr>
            <w:rStyle w:val="af0"/>
            <w:rFonts w:eastAsia="標楷體"/>
            <w:noProof/>
          </w:rPr>
          <w:t xml:space="preserve">  9</w:t>
        </w:r>
        <w:r w:rsidR="00C91FFC" w:rsidRPr="00D9532B">
          <w:rPr>
            <w:rStyle w:val="af0"/>
            <w:rFonts w:eastAsia="標楷體" w:hint="eastAsia"/>
            <w:noProof/>
          </w:rPr>
          <w:t>年級</w:t>
        </w:r>
        <w:r w:rsidR="00C91FFC" w:rsidRPr="00D9532B">
          <w:rPr>
            <w:rStyle w:val="af0"/>
            <w:rFonts w:ascii="標楷體" w:eastAsia="標楷體" w:hAnsi="標楷體" w:hint="eastAsia"/>
            <w:noProof/>
          </w:rPr>
          <w:t>【</w:t>
        </w:r>
        <w:r w:rsidR="00C91FFC" w:rsidRPr="00D9532B">
          <w:rPr>
            <w:rStyle w:val="af0"/>
            <w:rFonts w:eastAsia="標楷體" w:hint="eastAsia"/>
            <w:noProof/>
          </w:rPr>
          <w:t>自然科學</w:t>
        </w:r>
        <w:r w:rsidR="00C91FFC" w:rsidRPr="00D9532B">
          <w:rPr>
            <w:rStyle w:val="af0"/>
            <w:rFonts w:ascii="標楷體" w:eastAsia="標楷體" w:hAnsi="標楷體" w:hint="eastAsia"/>
            <w:noProof/>
          </w:rPr>
          <w:t>】</w:t>
        </w:r>
        <w:r w:rsidR="00C91FFC" w:rsidRPr="00D9532B">
          <w:rPr>
            <w:rStyle w:val="af0"/>
            <w:rFonts w:eastAsia="標楷體"/>
            <w:noProof/>
          </w:rPr>
          <w:t xml:space="preserve"> </w:t>
        </w:r>
        <w:r w:rsidR="00C91FFC" w:rsidRPr="00D9532B">
          <w:rPr>
            <w:rStyle w:val="af0"/>
            <w:rFonts w:eastAsia="標楷體" w:hint="eastAsia"/>
            <w:noProof/>
          </w:rPr>
          <w:t>教學進度表</w:t>
        </w:r>
        <w:r w:rsidR="00C91FFC">
          <w:rPr>
            <w:noProof/>
            <w:webHidden/>
          </w:rPr>
          <w:tab/>
        </w:r>
        <w:r w:rsidR="00C91FFC">
          <w:rPr>
            <w:noProof/>
            <w:webHidden/>
          </w:rPr>
          <w:fldChar w:fldCharType="begin"/>
        </w:r>
        <w:r w:rsidR="00C91FFC">
          <w:rPr>
            <w:noProof/>
            <w:webHidden/>
          </w:rPr>
          <w:instrText xml:space="preserve"> PAGEREF _Toc95472375 \h </w:instrText>
        </w:r>
        <w:r w:rsidR="00C91FFC">
          <w:rPr>
            <w:noProof/>
            <w:webHidden/>
          </w:rPr>
        </w:r>
        <w:r w:rsidR="00C91FFC">
          <w:rPr>
            <w:noProof/>
            <w:webHidden/>
          </w:rPr>
          <w:fldChar w:fldCharType="separate"/>
        </w:r>
        <w:r w:rsidR="009D1B54">
          <w:rPr>
            <w:noProof/>
            <w:webHidden/>
          </w:rPr>
          <w:t>5</w:t>
        </w:r>
        <w:r w:rsidR="00C91FFC">
          <w:rPr>
            <w:noProof/>
            <w:webHidden/>
          </w:rPr>
          <w:fldChar w:fldCharType="end"/>
        </w:r>
      </w:hyperlink>
    </w:p>
    <w:p w14:paraId="4C1513EB" w14:textId="35ED77AB" w:rsidR="00C91FFC" w:rsidRDefault="00ED0D08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2376" w:history="1">
        <w:r w:rsidR="00C91FFC" w:rsidRPr="00D9532B">
          <w:rPr>
            <w:rStyle w:val="af0"/>
            <w:rFonts w:eastAsia="標楷體" w:hint="eastAsia"/>
            <w:noProof/>
          </w:rPr>
          <w:t>嘉義縣立鹿草國中</w:t>
        </w:r>
        <w:r w:rsidR="00C91FFC" w:rsidRPr="00D9532B">
          <w:rPr>
            <w:rStyle w:val="af0"/>
            <w:rFonts w:eastAsia="標楷體"/>
            <w:noProof/>
          </w:rPr>
          <w:t>110</w:t>
        </w:r>
        <w:r w:rsidR="00C91FFC" w:rsidRPr="00D9532B">
          <w:rPr>
            <w:rStyle w:val="af0"/>
            <w:rFonts w:eastAsia="標楷體" w:hint="eastAsia"/>
            <w:noProof/>
          </w:rPr>
          <w:t>學年度第二學期</w:t>
        </w:r>
        <w:r w:rsidR="00C91FFC" w:rsidRPr="00D9532B">
          <w:rPr>
            <w:rStyle w:val="af0"/>
            <w:rFonts w:eastAsia="標楷體"/>
            <w:noProof/>
          </w:rPr>
          <w:t xml:space="preserve">  9</w:t>
        </w:r>
        <w:r w:rsidR="00C91FFC" w:rsidRPr="00D9532B">
          <w:rPr>
            <w:rStyle w:val="af0"/>
            <w:rFonts w:eastAsia="標楷體" w:hint="eastAsia"/>
            <w:noProof/>
          </w:rPr>
          <w:t>年級</w:t>
        </w:r>
        <w:r w:rsidR="00C91FFC" w:rsidRPr="00D9532B">
          <w:rPr>
            <w:rStyle w:val="af0"/>
            <w:rFonts w:ascii="標楷體" w:eastAsia="標楷體" w:hAnsi="標楷體" w:hint="eastAsia"/>
            <w:noProof/>
          </w:rPr>
          <w:t>【地理】</w:t>
        </w:r>
        <w:r w:rsidR="00C91FFC" w:rsidRPr="00D9532B">
          <w:rPr>
            <w:rStyle w:val="af0"/>
            <w:rFonts w:eastAsia="標楷體"/>
            <w:noProof/>
          </w:rPr>
          <w:t xml:space="preserve"> </w:t>
        </w:r>
        <w:r w:rsidR="00C91FFC" w:rsidRPr="00D9532B">
          <w:rPr>
            <w:rStyle w:val="af0"/>
            <w:rFonts w:eastAsia="標楷體" w:hint="eastAsia"/>
            <w:noProof/>
          </w:rPr>
          <w:t>教學進度表</w:t>
        </w:r>
        <w:r w:rsidR="00C91FFC">
          <w:rPr>
            <w:noProof/>
            <w:webHidden/>
          </w:rPr>
          <w:tab/>
        </w:r>
        <w:r w:rsidR="00C91FFC">
          <w:rPr>
            <w:noProof/>
            <w:webHidden/>
          </w:rPr>
          <w:fldChar w:fldCharType="begin"/>
        </w:r>
        <w:r w:rsidR="00C91FFC">
          <w:rPr>
            <w:noProof/>
            <w:webHidden/>
          </w:rPr>
          <w:instrText xml:space="preserve"> PAGEREF _Toc95472376 \h </w:instrText>
        </w:r>
        <w:r w:rsidR="00C91FFC">
          <w:rPr>
            <w:noProof/>
            <w:webHidden/>
          </w:rPr>
        </w:r>
        <w:r w:rsidR="00C91FFC">
          <w:rPr>
            <w:noProof/>
            <w:webHidden/>
          </w:rPr>
          <w:fldChar w:fldCharType="separate"/>
        </w:r>
        <w:r w:rsidR="009D1B54">
          <w:rPr>
            <w:noProof/>
            <w:webHidden/>
          </w:rPr>
          <w:t>6</w:t>
        </w:r>
        <w:r w:rsidR="00C91FFC">
          <w:rPr>
            <w:noProof/>
            <w:webHidden/>
          </w:rPr>
          <w:fldChar w:fldCharType="end"/>
        </w:r>
      </w:hyperlink>
    </w:p>
    <w:p w14:paraId="5FA9FA28" w14:textId="1DF0C43E" w:rsidR="00C91FFC" w:rsidRDefault="00ED0D08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2377" w:history="1">
        <w:r w:rsidR="00C91FFC" w:rsidRPr="00D9532B">
          <w:rPr>
            <w:rStyle w:val="af0"/>
            <w:rFonts w:eastAsia="標楷體" w:hint="eastAsia"/>
            <w:noProof/>
          </w:rPr>
          <w:t>嘉義縣立鹿草國中</w:t>
        </w:r>
        <w:r w:rsidR="00C91FFC" w:rsidRPr="00D9532B">
          <w:rPr>
            <w:rStyle w:val="af0"/>
            <w:rFonts w:eastAsia="標楷體"/>
            <w:noProof/>
          </w:rPr>
          <w:t>110</w:t>
        </w:r>
        <w:r w:rsidR="00C91FFC" w:rsidRPr="00D9532B">
          <w:rPr>
            <w:rStyle w:val="af0"/>
            <w:rFonts w:eastAsia="標楷體" w:hint="eastAsia"/>
            <w:noProof/>
          </w:rPr>
          <w:t>學年度第二學期</w:t>
        </w:r>
        <w:r w:rsidR="00C91FFC" w:rsidRPr="00D9532B">
          <w:rPr>
            <w:rStyle w:val="af0"/>
            <w:rFonts w:eastAsia="標楷體"/>
            <w:noProof/>
          </w:rPr>
          <w:t xml:space="preserve">  9</w:t>
        </w:r>
        <w:r w:rsidR="00C91FFC" w:rsidRPr="00D9532B">
          <w:rPr>
            <w:rStyle w:val="af0"/>
            <w:rFonts w:eastAsia="標楷體" w:hint="eastAsia"/>
            <w:noProof/>
          </w:rPr>
          <w:t>年級</w:t>
        </w:r>
        <w:r w:rsidR="00C91FFC" w:rsidRPr="00D9532B">
          <w:rPr>
            <w:rStyle w:val="af0"/>
            <w:rFonts w:ascii="標楷體" w:eastAsia="標楷體" w:hAnsi="標楷體" w:hint="eastAsia"/>
            <w:noProof/>
          </w:rPr>
          <w:t>【歷史】</w:t>
        </w:r>
        <w:r w:rsidR="00C91FFC" w:rsidRPr="00D9532B">
          <w:rPr>
            <w:rStyle w:val="af0"/>
            <w:rFonts w:eastAsia="標楷體"/>
            <w:noProof/>
          </w:rPr>
          <w:t xml:space="preserve"> </w:t>
        </w:r>
        <w:r w:rsidR="00C91FFC" w:rsidRPr="00D9532B">
          <w:rPr>
            <w:rStyle w:val="af0"/>
            <w:rFonts w:eastAsia="標楷體" w:hint="eastAsia"/>
            <w:noProof/>
          </w:rPr>
          <w:t>教學進度表</w:t>
        </w:r>
        <w:r w:rsidR="00C91FFC">
          <w:rPr>
            <w:noProof/>
            <w:webHidden/>
          </w:rPr>
          <w:tab/>
        </w:r>
        <w:r w:rsidR="00C91FFC">
          <w:rPr>
            <w:noProof/>
            <w:webHidden/>
          </w:rPr>
          <w:fldChar w:fldCharType="begin"/>
        </w:r>
        <w:r w:rsidR="00C91FFC">
          <w:rPr>
            <w:noProof/>
            <w:webHidden/>
          </w:rPr>
          <w:instrText xml:space="preserve"> PAGEREF _Toc95472377 \h </w:instrText>
        </w:r>
        <w:r w:rsidR="00C91FFC">
          <w:rPr>
            <w:noProof/>
            <w:webHidden/>
          </w:rPr>
        </w:r>
        <w:r w:rsidR="00C91FFC">
          <w:rPr>
            <w:noProof/>
            <w:webHidden/>
          </w:rPr>
          <w:fldChar w:fldCharType="separate"/>
        </w:r>
        <w:r w:rsidR="009D1B54">
          <w:rPr>
            <w:noProof/>
            <w:webHidden/>
          </w:rPr>
          <w:t>7</w:t>
        </w:r>
        <w:r w:rsidR="00C91FFC">
          <w:rPr>
            <w:noProof/>
            <w:webHidden/>
          </w:rPr>
          <w:fldChar w:fldCharType="end"/>
        </w:r>
      </w:hyperlink>
    </w:p>
    <w:p w14:paraId="16EEBDEE" w14:textId="3614294F" w:rsidR="00C91FFC" w:rsidRDefault="00ED0D08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2378" w:history="1">
        <w:r w:rsidR="00C91FFC" w:rsidRPr="00D9532B">
          <w:rPr>
            <w:rStyle w:val="af0"/>
            <w:rFonts w:eastAsia="標楷體" w:hint="eastAsia"/>
            <w:noProof/>
          </w:rPr>
          <w:t>嘉義縣立鹿草國中</w:t>
        </w:r>
        <w:r w:rsidR="00C91FFC" w:rsidRPr="00D9532B">
          <w:rPr>
            <w:rStyle w:val="af0"/>
            <w:rFonts w:eastAsia="標楷體"/>
            <w:noProof/>
          </w:rPr>
          <w:t>110</w:t>
        </w:r>
        <w:r w:rsidR="00C91FFC" w:rsidRPr="00D9532B">
          <w:rPr>
            <w:rStyle w:val="af0"/>
            <w:rFonts w:eastAsia="標楷體" w:hint="eastAsia"/>
            <w:noProof/>
          </w:rPr>
          <w:t>學年度第二學期</w:t>
        </w:r>
        <w:r w:rsidR="00C91FFC" w:rsidRPr="00D9532B">
          <w:rPr>
            <w:rStyle w:val="af0"/>
            <w:rFonts w:eastAsia="標楷體"/>
            <w:noProof/>
          </w:rPr>
          <w:t xml:space="preserve">  9</w:t>
        </w:r>
        <w:r w:rsidR="00C91FFC" w:rsidRPr="00D9532B">
          <w:rPr>
            <w:rStyle w:val="af0"/>
            <w:rFonts w:eastAsia="標楷體" w:hint="eastAsia"/>
            <w:noProof/>
          </w:rPr>
          <w:t>年級</w:t>
        </w:r>
        <w:r w:rsidR="00C91FFC" w:rsidRPr="00D9532B">
          <w:rPr>
            <w:rStyle w:val="af0"/>
            <w:rFonts w:ascii="標楷體" w:eastAsia="標楷體" w:hAnsi="標楷體" w:hint="eastAsia"/>
            <w:noProof/>
          </w:rPr>
          <w:t>【公民與社會】</w:t>
        </w:r>
        <w:r w:rsidR="00C91FFC" w:rsidRPr="00D9532B">
          <w:rPr>
            <w:rStyle w:val="af0"/>
            <w:rFonts w:eastAsia="標楷體"/>
            <w:noProof/>
          </w:rPr>
          <w:t xml:space="preserve"> </w:t>
        </w:r>
        <w:r w:rsidR="00C91FFC" w:rsidRPr="00D9532B">
          <w:rPr>
            <w:rStyle w:val="af0"/>
            <w:rFonts w:eastAsia="標楷體" w:hint="eastAsia"/>
            <w:noProof/>
          </w:rPr>
          <w:t>教學進度表</w:t>
        </w:r>
        <w:r w:rsidR="00C91FFC">
          <w:rPr>
            <w:noProof/>
            <w:webHidden/>
          </w:rPr>
          <w:tab/>
        </w:r>
        <w:r w:rsidR="00C91FFC">
          <w:rPr>
            <w:noProof/>
            <w:webHidden/>
          </w:rPr>
          <w:fldChar w:fldCharType="begin"/>
        </w:r>
        <w:r w:rsidR="00C91FFC">
          <w:rPr>
            <w:noProof/>
            <w:webHidden/>
          </w:rPr>
          <w:instrText xml:space="preserve"> PAGEREF _Toc95472378 \h </w:instrText>
        </w:r>
        <w:r w:rsidR="00C91FFC">
          <w:rPr>
            <w:noProof/>
            <w:webHidden/>
          </w:rPr>
        </w:r>
        <w:r w:rsidR="00C91FFC">
          <w:rPr>
            <w:noProof/>
            <w:webHidden/>
          </w:rPr>
          <w:fldChar w:fldCharType="separate"/>
        </w:r>
        <w:r w:rsidR="009D1B54">
          <w:rPr>
            <w:noProof/>
            <w:webHidden/>
          </w:rPr>
          <w:t>8</w:t>
        </w:r>
        <w:r w:rsidR="00C91FFC">
          <w:rPr>
            <w:noProof/>
            <w:webHidden/>
          </w:rPr>
          <w:fldChar w:fldCharType="end"/>
        </w:r>
      </w:hyperlink>
    </w:p>
    <w:p w14:paraId="5FF90E6E" w14:textId="0ACBB266" w:rsidR="00C91FFC" w:rsidRDefault="00ED0D08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2379" w:history="1">
        <w:r w:rsidR="00C91FFC" w:rsidRPr="00D9532B">
          <w:rPr>
            <w:rStyle w:val="af0"/>
            <w:rFonts w:eastAsia="標楷體" w:hint="eastAsia"/>
            <w:noProof/>
          </w:rPr>
          <w:t>嘉義縣立鹿草國中</w:t>
        </w:r>
        <w:r w:rsidR="00C91FFC" w:rsidRPr="00D9532B">
          <w:rPr>
            <w:rStyle w:val="af0"/>
            <w:rFonts w:eastAsia="標楷體"/>
            <w:noProof/>
          </w:rPr>
          <w:t>110</w:t>
        </w:r>
        <w:r w:rsidR="00C91FFC" w:rsidRPr="00D9532B">
          <w:rPr>
            <w:rStyle w:val="af0"/>
            <w:rFonts w:eastAsia="標楷體" w:hint="eastAsia"/>
            <w:noProof/>
          </w:rPr>
          <w:t>學年度第二學期</w:t>
        </w:r>
        <w:r w:rsidR="00C91FFC" w:rsidRPr="00D9532B">
          <w:rPr>
            <w:rStyle w:val="af0"/>
            <w:rFonts w:eastAsia="標楷體"/>
            <w:noProof/>
          </w:rPr>
          <w:t xml:space="preserve">  9</w:t>
        </w:r>
        <w:r w:rsidR="00C91FFC" w:rsidRPr="00D9532B">
          <w:rPr>
            <w:rStyle w:val="af0"/>
            <w:rFonts w:eastAsia="標楷體" w:hint="eastAsia"/>
            <w:noProof/>
          </w:rPr>
          <w:t>年級</w:t>
        </w:r>
        <w:r w:rsidR="00C91FFC" w:rsidRPr="00D9532B">
          <w:rPr>
            <w:rStyle w:val="af0"/>
            <w:rFonts w:ascii="標楷體" w:eastAsia="標楷體" w:hAnsi="標楷體" w:hint="eastAsia"/>
            <w:noProof/>
          </w:rPr>
          <w:t>【體育】</w:t>
        </w:r>
        <w:r w:rsidR="00C91FFC" w:rsidRPr="00D9532B">
          <w:rPr>
            <w:rStyle w:val="af0"/>
            <w:rFonts w:eastAsia="標楷體"/>
            <w:noProof/>
          </w:rPr>
          <w:t xml:space="preserve"> </w:t>
        </w:r>
        <w:r w:rsidR="00C91FFC" w:rsidRPr="00D9532B">
          <w:rPr>
            <w:rStyle w:val="af0"/>
            <w:rFonts w:eastAsia="標楷體" w:hint="eastAsia"/>
            <w:noProof/>
          </w:rPr>
          <w:t>教學進度表</w:t>
        </w:r>
        <w:r w:rsidR="00C91FFC">
          <w:rPr>
            <w:noProof/>
            <w:webHidden/>
          </w:rPr>
          <w:tab/>
        </w:r>
        <w:r w:rsidR="00C91FFC">
          <w:rPr>
            <w:noProof/>
            <w:webHidden/>
          </w:rPr>
          <w:fldChar w:fldCharType="begin"/>
        </w:r>
        <w:r w:rsidR="00C91FFC">
          <w:rPr>
            <w:noProof/>
            <w:webHidden/>
          </w:rPr>
          <w:instrText xml:space="preserve"> PAGEREF _Toc95472379 \h </w:instrText>
        </w:r>
        <w:r w:rsidR="00C91FFC">
          <w:rPr>
            <w:noProof/>
            <w:webHidden/>
          </w:rPr>
        </w:r>
        <w:r w:rsidR="00C91FFC">
          <w:rPr>
            <w:noProof/>
            <w:webHidden/>
          </w:rPr>
          <w:fldChar w:fldCharType="separate"/>
        </w:r>
        <w:r w:rsidR="009D1B54">
          <w:rPr>
            <w:noProof/>
            <w:webHidden/>
          </w:rPr>
          <w:t>9</w:t>
        </w:r>
        <w:r w:rsidR="00C91FFC">
          <w:rPr>
            <w:noProof/>
            <w:webHidden/>
          </w:rPr>
          <w:fldChar w:fldCharType="end"/>
        </w:r>
      </w:hyperlink>
    </w:p>
    <w:p w14:paraId="70AB69ED" w14:textId="43BC5BB8" w:rsidR="00C91FFC" w:rsidRDefault="00ED0D08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2380" w:history="1">
        <w:r w:rsidR="00C91FFC" w:rsidRPr="00D9532B">
          <w:rPr>
            <w:rStyle w:val="af0"/>
            <w:rFonts w:eastAsia="標楷體" w:hint="eastAsia"/>
            <w:noProof/>
          </w:rPr>
          <w:t>嘉義縣立鹿草國中</w:t>
        </w:r>
        <w:r w:rsidR="00C91FFC" w:rsidRPr="00D9532B">
          <w:rPr>
            <w:rStyle w:val="af0"/>
            <w:rFonts w:eastAsia="標楷體"/>
            <w:noProof/>
          </w:rPr>
          <w:t>110</w:t>
        </w:r>
        <w:r w:rsidR="00C91FFC" w:rsidRPr="00D9532B">
          <w:rPr>
            <w:rStyle w:val="af0"/>
            <w:rFonts w:eastAsia="標楷體" w:hint="eastAsia"/>
            <w:noProof/>
          </w:rPr>
          <w:t>學年度第二學期</w:t>
        </w:r>
        <w:r w:rsidR="00C91FFC" w:rsidRPr="00D9532B">
          <w:rPr>
            <w:rStyle w:val="af0"/>
            <w:rFonts w:eastAsia="標楷體"/>
            <w:noProof/>
          </w:rPr>
          <w:t xml:space="preserve">  9</w:t>
        </w:r>
        <w:r w:rsidR="00C91FFC" w:rsidRPr="00D9532B">
          <w:rPr>
            <w:rStyle w:val="af0"/>
            <w:rFonts w:eastAsia="標楷體" w:hint="eastAsia"/>
            <w:noProof/>
          </w:rPr>
          <w:t>年級</w:t>
        </w:r>
        <w:r w:rsidR="00C91FFC" w:rsidRPr="00D9532B">
          <w:rPr>
            <w:rStyle w:val="af0"/>
            <w:rFonts w:ascii="標楷體" w:eastAsia="標楷體" w:hAnsi="標楷體" w:hint="eastAsia"/>
            <w:noProof/>
          </w:rPr>
          <w:t>【健康教育】</w:t>
        </w:r>
        <w:r w:rsidR="00C91FFC" w:rsidRPr="00D9532B">
          <w:rPr>
            <w:rStyle w:val="af0"/>
            <w:rFonts w:eastAsia="標楷體"/>
            <w:noProof/>
          </w:rPr>
          <w:t xml:space="preserve"> </w:t>
        </w:r>
        <w:r w:rsidR="00C91FFC" w:rsidRPr="00D9532B">
          <w:rPr>
            <w:rStyle w:val="af0"/>
            <w:rFonts w:eastAsia="標楷體" w:hint="eastAsia"/>
            <w:noProof/>
          </w:rPr>
          <w:t>教學進度表</w:t>
        </w:r>
        <w:r w:rsidR="00C91FFC">
          <w:rPr>
            <w:noProof/>
            <w:webHidden/>
          </w:rPr>
          <w:tab/>
        </w:r>
        <w:r w:rsidR="00C91FFC">
          <w:rPr>
            <w:noProof/>
            <w:webHidden/>
          </w:rPr>
          <w:fldChar w:fldCharType="begin"/>
        </w:r>
        <w:r w:rsidR="00C91FFC">
          <w:rPr>
            <w:noProof/>
            <w:webHidden/>
          </w:rPr>
          <w:instrText xml:space="preserve"> PAGEREF _Toc95472380 \h </w:instrText>
        </w:r>
        <w:r w:rsidR="00C91FFC">
          <w:rPr>
            <w:noProof/>
            <w:webHidden/>
          </w:rPr>
        </w:r>
        <w:r w:rsidR="00C91FFC">
          <w:rPr>
            <w:noProof/>
            <w:webHidden/>
          </w:rPr>
          <w:fldChar w:fldCharType="separate"/>
        </w:r>
        <w:r w:rsidR="009D1B54">
          <w:rPr>
            <w:noProof/>
            <w:webHidden/>
          </w:rPr>
          <w:t>10</w:t>
        </w:r>
        <w:r w:rsidR="00C91FFC">
          <w:rPr>
            <w:noProof/>
            <w:webHidden/>
          </w:rPr>
          <w:fldChar w:fldCharType="end"/>
        </w:r>
      </w:hyperlink>
    </w:p>
    <w:p w14:paraId="7B0B8C60" w14:textId="1C9D327D" w:rsidR="00C91FFC" w:rsidRDefault="00ED0D08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2381" w:history="1">
        <w:r w:rsidR="00C91FFC" w:rsidRPr="00D9532B">
          <w:rPr>
            <w:rStyle w:val="af0"/>
            <w:rFonts w:eastAsia="標楷體" w:hint="eastAsia"/>
            <w:noProof/>
          </w:rPr>
          <w:t>嘉義縣立鹿草國中</w:t>
        </w:r>
        <w:r w:rsidR="00C91FFC" w:rsidRPr="00D9532B">
          <w:rPr>
            <w:rStyle w:val="af0"/>
            <w:rFonts w:eastAsia="標楷體"/>
            <w:noProof/>
          </w:rPr>
          <w:t>110</w:t>
        </w:r>
        <w:r w:rsidR="00C91FFC" w:rsidRPr="00D9532B">
          <w:rPr>
            <w:rStyle w:val="af0"/>
            <w:rFonts w:eastAsia="標楷體" w:hint="eastAsia"/>
            <w:noProof/>
          </w:rPr>
          <w:t>學年度第二學期</w:t>
        </w:r>
        <w:r w:rsidR="00C91FFC" w:rsidRPr="00D9532B">
          <w:rPr>
            <w:rStyle w:val="af0"/>
            <w:rFonts w:eastAsia="標楷體"/>
            <w:noProof/>
          </w:rPr>
          <w:t xml:space="preserve">  9</w:t>
        </w:r>
        <w:r w:rsidR="00C91FFC" w:rsidRPr="00D9532B">
          <w:rPr>
            <w:rStyle w:val="af0"/>
            <w:rFonts w:eastAsia="標楷體" w:hint="eastAsia"/>
            <w:noProof/>
          </w:rPr>
          <w:t>年級</w:t>
        </w:r>
        <w:r w:rsidR="00C91FFC" w:rsidRPr="00D9532B">
          <w:rPr>
            <w:rStyle w:val="af0"/>
            <w:rFonts w:ascii="標楷體" w:eastAsia="標楷體" w:hAnsi="標楷體" w:hint="eastAsia"/>
            <w:noProof/>
          </w:rPr>
          <w:t>【資訊科技】</w:t>
        </w:r>
        <w:r w:rsidR="00C91FFC" w:rsidRPr="00D9532B">
          <w:rPr>
            <w:rStyle w:val="af0"/>
            <w:rFonts w:eastAsia="標楷體"/>
            <w:noProof/>
          </w:rPr>
          <w:t xml:space="preserve"> </w:t>
        </w:r>
        <w:r w:rsidR="00C91FFC" w:rsidRPr="00D9532B">
          <w:rPr>
            <w:rStyle w:val="af0"/>
            <w:rFonts w:eastAsia="標楷體" w:hint="eastAsia"/>
            <w:noProof/>
          </w:rPr>
          <w:t>教學進度表</w:t>
        </w:r>
        <w:r w:rsidR="00C91FFC">
          <w:rPr>
            <w:noProof/>
            <w:webHidden/>
          </w:rPr>
          <w:tab/>
        </w:r>
        <w:r w:rsidR="00C91FFC">
          <w:rPr>
            <w:noProof/>
            <w:webHidden/>
          </w:rPr>
          <w:fldChar w:fldCharType="begin"/>
        </w:r>
        <w:r w:rsidR="00C91FFC">
          <w:rPr>
            <w:noProof/>
            <w:webHidden/>
          </w:rPr>
          <w:instrText xml:space="preserve"> PAGEREF _Toc95472381 \h </w:instrText>
        </w:r>
        <w:r w:rsidR="00C91FFC">
          <w:rPr>
            <w:noProof/>
            <w:webHidden/>
          </w:rPr>
        </w:r>
        <w:r w:rsidR="00C91FFC">
          <w:rPr>
            <w:noProof/>
            <w:webHidden/>
          </w:rPr>
          <w:fldChar w:fldCharType="separate"/>
        </w:r>
        <w:r w:rsidR="009D1B54">
          <w:rPr>
            <w:noProof/>
            <w:webHidden/>
          </w:rPr>
          <w:t>11</w:t>
        </w:r>
        <w:r w:rsidR="00C91FFC">
          <w:rPr>
            <w:noProof/>
            <w:webHidden/>
          </w:rPr>
          <w:fldChar w:fldCharType="end"/>
        </w:r>
      </w:hyperlink>
    </w:p>
    <w:p w14:paraId="051532A5" w14:textId="76632A2E" w:rsidR="00C91FFC" w:rsidRDefault="00ED0D08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2382" w:history="1">
        <w:r w:rsidR="00C91FFC" w:rsidRPr="00D9532B">
          <w:rPr>
            <w:rStyle w:val="af0"/>
            <w:rFonts w:eastAsia="標楷體" w:hint="eastAsia"/>
            <w:noProof/>
          </w:rPr>
          <w:t>嘉義縣立鹿草國中</w:t>
        </w:r>
        <w:r w:rsidR="00C91FFC" w:rsidRPr="00D9532B">
          <w:rPr>
            <w:rStyle w:val="af0"/>
            <w:rFonts w:eastAsia="標楷體"/>
            <w:noProof/>
          </w:rPr>
          <w:t>110</w:t>
        </w:r>
        <w:r w:rsidR="00C91FFC" w:rsidRPr="00D9532B">
          <w:rPr>
            <w:rStyle w:val="af0"/>
            <w:rFonts w:eastAsia="標楷體" w:hint="eastAsia"/>
            <w:noProof/>
          </w:rPr>
          <w:t>學年度第二學期</w:t>
        </w:r>
        <w:r w:rsidR="00C91FFC" w:rsidRPr="00D9532B">
          <w:rPr>
            <w:rStyle w:val="af0"/>
            <w:rFonts w:eastAsia="標楷體"/>
            <w:noProof/>
          </w:rPr>
          <w:t xml:space="preserve">  9</w:t>
        </w:r>
        <w:r w:rsidR="00C91FFC" w:rsidRPr="00D9532B">
          <w:rPr>
            <w:rStyle w:val="af0"/>
            <w:rFonts w:eastAsia="標楷體" w:hint="eastAsia"/>
            <w:noProof/>
          </w:rPr>
          <w:t>年級</w:t>
        </w:r>
        <w:r w:rsidR="00C91FFC" w:rsidRPr="00D9532B">
          <w:rPr>
            <w:rStyle w:val="af0"/>
            <w:rFonts w:ascii="標楷體" w:eastAsia="標楷體" w:hAnsi="標楷體" w:hint="eastAsia"/>
            <w:noProof/>
          </w:rPr>
          <w:t>【生活科技】</w:t>
        </w:r>
        <w:r w:rsidR="00C91FFC" w:rsidRPr="00D9532B">
          <w:rPr>
            <w:rStyle w:val="af0"/>
            <w:rFonts w:eastAsia="標楷體"/>
            <w:noProof/>
          </w:rPr>
          <w:t xml:space="preserve"> </w:t>
        </w:r>
        <w:r w:rsidR="00C91FFC" w:rsidRPr="00D9532B">
          <w:rPr>
            <w:rStyle w:val="af0"/>
            <w:rFonts w:eastAsia="標楷體" w:hint="eastAsia"/>
            <w:noProof/>
          </w:rPr>
          <w:t>教學進度表</w:t>
        </w:r>
        <w:r w:rsidR="00C91FFC">
          <w:rPr>
            <w:noProof/>
            <w:webHidden/>
          </w:rPr>
          <w:tab/>
        </w:r>
        <w:r w:rsidR="00C91FFC">
          <w:rPr>
            <w:noProof/>
            <w:webHidden/>
          </w:rPr>
          <w:fldChar w:fldCharType="begin"/>
        </w:r>
        <w:r w:rsidR="00C91FFC">
          <w:rPr>
            <w:noProof/>
            <w:webHidden/>
          </w:rPr>
          <w:instrText xml:space="preserve"> PAGEREF _Toc95472382 \h </w:instrText>
        </w:r>
        <w:r w:rsidR="00C91FFC">
          <w:rPr>
            <w:noProof/>
            <w:webHidden/>
          </w:rPr>
        </w:r>
        <w:r w:rsidR="00C91FFC">
          <w:rPr>
            <w:noProof/>
            <w:webHidden/>
          </w:rPr>
          <w:fldChar w:fldCharType="separate"/>
        </w:r>
        <w:r w:rsidR="009D1B54">
          <w:rPr>
            <w:noProof/>
            <w:webHidden/>
          </w:rPr>
          <w:t>12</w:t>
        </w:r>
        <w:r w:rsidR="00C91FFC">
          <w:rPr>
            <w:noProof/>
            <w:webHidden/>
          </w:rPr>
          <w:fldChar w:fldCharType="end"/>
        </w:r>
      </w:hyperlink>
    </w:p>
    <w:p w14:paraId="1944897C" w14:textId="65D7A87A" w:rsidR="00C91FFC" w:rsidRDefault="00ED0D08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2383" w:history="1">
        <w:r w:rsidR="00C91FFC" w:rsidRPr="00D9532B">
          <w:rPr>
            <w:rStyle w:val="af0"/>
            <w:rFonts w:eastAsia="標楷體" w:hint="eastAsia"/>
            <w:noProof/>
          </w:rPr>
          <w:t>嘉義縣立鹿草國中</w:t>
        </w:r>
        <w:r w:rsidR="00C91FFC" w:rsidRPr="00D9532B">
          <w:rPr>
            <w:rStyle w:val="af0"/>
            <w:rFonts w:eastAsia="標楷體"/>
            <w:noProof/>
          </w:rPr>
          <w:t>110</w:t>
        </w:r>
        <w:r w:rsidR="00C91FFC" w:rsidRPr="00D9532B">
          <w:rPr>
            <w:rStyle w:val="af0"/>
            <w:rFonts w:eastAsia="標楷體" w:hint="eastAsia"/>
            <w:noProof/>
          </w:rPr>
          <w:t>學年度第二學期</w:t>
        </w:r>
        <w:r w:rsidR="00C91FFC" w:rsidRPr="00D9532B">
          <w:rPr>
            <w:rStyle w:val="af0"/>
            <w:rFonts w:eastAsia="標楷體"/>
            <w:noProof/>
          </w:rPr>
          <w:t xml:space="preserve">  9</w:t>
        </w:r>
        <w:r w:rsidR="00C91FFC" w:rsidRPr="00D9532B">
          <w:rPr>
            <w:rStyle w:val="af0"/>
            <w:rFonts w:eastAsia="標楷體" w:hint="eastAsia"/>
            <w:noProof/>
          </w:rPr>
          <w:t>年級</w:t>
        </w:r>
        <w:r w:rsidR="00C91FFC" w:rsidRPr="00D9532B">
          <w:rPr>
            <w:rStyle w:val="af0"/>
            <w:rFonts w:ascii="標楷體" w:eastAsia="標楷體" w:hAnsi="標楷體" w:hint="eastAsia"/>
            <w:noProof/>
          </w:rPr>
          <w:t>【童軍】</w:t>
        </w:r>
        <w:r w:rsidR="00C91FFC" w:rsidRPr="00D9532B">
          <w:rPr>
            <w:rStyle w:val="af0"/>
            <w:rFonts w:eastAsia="標楷體"/>
            <w:noProof/>
          </w:rPr>
          <w:t xml:space="preserve"> </w:t>
        </w:r>
        <w:r w:rsidR="00C91FFC" w:rsidRPr="00D9532B">
          <w:rPr>
            <w:rStyle w:val="af0"/>
            <w:rFonts w:eastAsia="標楷體" w:hint="eastAsia"/>
            <w:noProof/>
          </w:rPr>
          <w:t>教學進度表</w:t>
        </w:r>
        <w:r w:rsidR="00C91FFC">
          <w:rPr>
            <w:noProof/>
            <w:webHidden/>
          </w:rPr>
          <w:tab/>
        </w:r>
        <w:r w:rsidR="00C91FFC">
          <w:rPr>
            <w:noProof/>
            <w:webHidden/>
          </w:rPr>
          <w:fldChar w:fldCharType="begin"/>
        </w:r>
        <w:r w:rsidR="00C91FFC">
          <w:rPr>
            <w:noProof/>
            <w:webHidden/>
          </w:rPr>
          <w:instrText xml:space="preserve"> PAGEREF _Toc95472383 \h </w:instrText>
        </w:r>
        <w:r w:rsidR="00C91FFC">
          <w:rPr>
            <w:noProof/>
            <w:webHidden/>
          </w:rPr>
        </w:r>
        <w:r w:rsidR="00C91FFC">
          <w:rPr>
            <w:noProof/>
            <w:webHidden/>
          </w:rPr>
          <w:fldChar w:fldCharType="separate"/>
        </w:r>
        <w:r w:rsidR="009D1B54">
          <w:rPr>
            <w:noProof/>
            <w:webHidden/>
          </w:rPr>
          <w:t>13</w:t>
        </w:r>
        <w:r w:rsidR="00C91FFC">
          <w:rPr>
            <w:noProof/>
            <w:webHidden/>
          </w:rPr>
          <w:fldChar w:fldCharType="end"/>
        </w:r>
      </w:hyperlink>
    </w:p>
    <w:p w14:paraId="755B0D98" w14:textId="1B7B450A" w:rsidR="00C91FFC" w:rsidRDefault="00ED0D08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2384" w:history="1">
        <w:r w:rsidR="00C91FFC" w:rsidRPr="00D9532B">
          <w:rPr>
            <w:rStyle w:val="af0"/>
            <w:rFonts w:eastAsia="標楷體" w:hint="eastAsia"/>
            <w:noProof/>
          </w:rPr>
          <w:t>嘉義縣立鹿草國中</w:t>
        </w:r>
        <w:r w:rsidR="00C91FFC" w:rsidRPr="00D9532B">
          <w:rPr>
            <w:rStyle w:val="af0"/>
            <w:rFonts w:eastAsia="標楷體"/>
            <w:noProof/>
          </w:rPr>
          <w:t>110</w:t>
        </w:r>
        <w:r w:rsidR="00C91FFC" w:rsidRPr="00D9532B">
          <w:rPr>
            <w:rStyle w:val="af0"/>
            <w:rFonts w:eastAsia="標楷體" w:hint="eastAsia"/>
            <w:noProof/>
          </w:rPr>
          <w:t>學年度第二學期</w:t>
        </w:r>
        <w:r w:rsidR="00C91FFC" w:rsidRPr="00D9532B">
          <w:rPr>
            <w:rStyle w:val="af0"/>
            <w:rFonts w:eastAsia="標楷體"/>
            <w:noProof/>
          </w:rPr>
          <w:t xml:space="preserve">  9</w:t>
        </w:r>
        <w:r w:rsidR="00C91FFC" w:rsidRPr="00D9532B">
          <w:rPr>
            <w:rStyle w:val="af0"/>
            <w:rFonts w:eastAsia="標楷體" w:hint="eastAsia"/>
            <w:noProof/>
          </w:rPr>
          <w:t>年級</w:t>
        </w:r>
        <w:r w:rsidR="00C91FFC" w:rsidRPr="00D9532B">
          <w:rPr>
            <w:rStyle w:val="af0"/>
            <w:rFonts w:ascii="標楷體" w:eastAsia="標楷體" w:hAnsi="標楷體" w:hint="eastAsia"/>
            <w:noProof/>
          </w:rPr>
          <w:t>【輔導】</w:t>
        </w:r>
        <w:r w:rsidR="00C91FFC" w:rsidRPr="00D9532B">
          <w:rPr>
            <w:rStyle w:val="af0"/>
            <w:rFonts w:eastAsia="標楷體"/>
            <w:noProof/>
          </w:rPr>
          <w:t xml:space="preserve"> </w:t>
        </w:r>
        <w:r w:rsidR="00C91FFC" w:rsidRPr="00D9532B">
          <w:rPr>
            <w:rStyle w:val="af0"/>
            <w:rFonts w:eastAsia="標楷體" w:hint="eastAsia"/>
            <w:noProof/>
          </w:rPr>
          <w:t>教學進度表</w:t>
        </w:r>
        <w:r w:rsidR="00C91FFC">
          <w:rPr>
            <w:noProof/>
            <w:webHidden/>
          </w:rPr>
          <w:tab/>
        </w:r>
        <w:r w:rsidR="00C91FFC">
          <w:rPr>
            <w:noProof/>
            <w:webHidden/>
          </w:rPr>
          <w:fldChar w:fldCharType="begin"/>
        </w:r>
        <w:r w:rsidR="00C91FFC">
          <w:rPr>
            <w:noProof/>
            <w:webHidden/>
          </w:rPr>
          <w:instrText xml:space="preserve"> PAGEREF _Toc95472384 \h </w:instrText>
        </w:r>
        <w:r w:rsidR="00C91FFC">
          <w:rPr>
            <w:noProof/>
            <w:webHidden/>
          </w:rPr>
        </w:r>
        <w:r w:rsidR="00C91FFC">
          <w:rPr>
            <w:noProof/>
            <w:webHidden/>
          </w:rPr>
          <w:fldChar w:fldCharType="separate"/>
        </w:r>
        <w:r w:rsidR="009D1B54">
          <w:rPr>
            <w:noProof/>
            <w:webHidden/>
          </w:rPr>
          <w:t>14</w:t>
        </w:r>
        <w:r w:rsidR="00C91FFC">
          <w:rPr>
            <w:noProof/>
            <w:webHidden/>
          </w:rPr>
          <w:fldChar w:fldCharType="end"/>
        </w:r>
      </w:hyperlink>
    </w:p>
    <w:p w14:paraId="41257F39" w14:textId="1FEF6505" w:rsidR="00C91FFC" w:rsidRDefault="00ED0D08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2385" w:history="1">
        <w:r w:rsidR="00C91FFC" w:rsidRPr="00D9532B">
          <w:rPr>
            <w:rStyle w:val="af0"/>
            <w:rFonts w:eastAsia="標楷體" w:hint="eastAsia"/>
            <w:noProof/>
          </w:rPr>
          <w:t>嘉義縣立鹿草國中</w:t>
        </w:r>
        <w:r w:rsidR="00C91FFC" w:rsidRPr="00D9532B">
          <w:rPr>
            <w:rStyle w:val="af0"/>
            <w:rFonts w:eastAsia="標楷體"/>
            <w:noProof/>
          </w:rPr>
          <w:t>110</w:t>
        </w:r>
        <w:r w:rsidR="00C91FFC" w:rsidRPr="00D9532B">
          <w:rPr>
            <w:rStyle w:val="af0"/>
            <w:rFonts w:eastAsia="標楷體" w:hint="eastAsia"/>
            <w:noProof/>
          </w:rPr>
          <w:t>學年度第二學期</w:t>
        </w:r>
        <w:r w:rsidR="00C91FFC" w:rsidRPr="00D9532B">
          <w:rPr>
            <w:rStyle w:val="af0"/>
            <w:rFonts w:eastAsia="標楷體"/>
            <w:noProof/>
          </w:rPr>
          <w:t xml:space="preserve">  9</w:t>
        </w:r>
        <w:r w:rsidR="00C91FFC" w:rsidRPr="00D9532B">
          <w:rPr>
            <w:rStyle w:val="af0"/>
            <w:rFonts w:eastAsia="標楷體" w:hint="eastAsia"/>
            <w:noProof/>
          </w:rPr>
          <w:t>年級</w:t>
        </w:r>
        <w:r w:rsidR="00C91FFC" w:rsidRPr="00D9532B">
          <w:rPr>
            <w:rStyle w:val="af0"/>
            <w:rFonts w:ascii="標楷體" w:eastAsia="標楷體" w:hAnsi="標楷體" w:hint="eastAsia"/>
            <w:noProof/>
          </w:rPr>
          <w:t>【家政】</w:t>
        </w:r>
        <w:r w:rsidR="00C91FFC" w:rsidRPr="00D9532B">
          <w:rPr>
            <w:rStyle w:val="af0"/>
            <w:rFonts w:eastAsia="標楷體"/>
            <w:noProof/>
          </w:rPr>
          <w:t xml:space="preserve"> </w:t>
        </w:r>
        <w:r w:rsidR="00C91FFC" w:rsidRPr="00D9532B">
          <w:rPr>
            <w:rStyle w:val="af0"/>
            <w:rFonts w:eastAsia="標楷體" w:hint="eastAsia"/>
            <w:noProof/>
          </w:rPr>
          <w:t>教學進度表</w:t>
        </w:r>
        <w:r w:rsidR="00C91FFC">
          <w:rPr>
            <w:noProof/>
            <w:webHidden/>
          </w:rPr>
          <w:tab/>
        </w:r>
        <w:r w:rsidR="00C91FFC">
          <w:rPr>
            <w:noProof/>
            <w:webHidden/>
          </w:rPr>
          <w:fldChar w:fldCharType="begin"/>
        </w:r>
        <w:r w:rsidR="00C91FFC">
          <w:rPr>
            <w:noProof/>
            <w:webHidden/>
          </w:rPr>
          <w:instrText xml:space="preserve"> PAGEREF _Toc95472385 \h </w:instrText>
        </w:r>
        <w:r w:rsidR="00C91FFC">
          <w:rPr>
            <w:noProof/>
            <w:webHidden/>
          </w:rPr>
        </w:r>
        <w:r w:rsidR="00C91FFC">
          <w:rPr>
            <w:noProof/>
            <w:webHidden/>
          </w:rPr>
          <w:fldChar w:fldCharType="separate"/>
        </w:r>
        <w:r w:rsidR="009D1B54">
          <w:rPr>
            <w:noProof/>
            <w:webHidden/>
          </w:rPr>
          <w:t>15</w:t>
        </w:r>
        <w:r w:rsidR="00C91FFC">
          <w:rPr>
            <w:noProof/>
            <w:webHidden/>
          </w:rPr>
          <w:fldChar w:fldCharType="end"/>
        </w:r>
      </w:hyperlink>
    </w:p>
    <w:p w14:paraId="568E830D" w14:textId="1E038FD6" w:rsidR="00C91FFC" w:rsidRDefault="00ED0D08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2386" w:history="1">
        <w:r w:rsidR="00C91FFC" w:rsidRPr="00D9532B">
          <w:rPr>
            <w:rStyle w:val="af0"/>
            <w:rFonts w:eastAsia="標楷體" w:hint="eastAsia"/>
            <w:noProof/>
          </w:rPr>
          <w:t>嘉義縣立鹿草國中</w:t>
        </w:r>
        <w:r w:rsidR="00C91FFC" w:rsidRPr="00D9532B">
          <w:rPr>
            <w:rStyle w:val="af0"/>
            <w:rFonts w:eastAsia="標楷體"/>
            <w:noProof/>
          </w:rPr>
          <w:t>110</w:t>
        </w:r>
        <w:r w:rsidR="00C91FFC" w:rsidRPr="00D9532B">
          <w:rPr>
            <w:rStyle w:val="af0"/>
            <w:rFonts w:eastAsia="標楷體" w:hint="eastAsia"/>
            <w:noProof/>
          </w:rPr>
          <w:t>學年度第二學期</w:t>
        </w:r>
        <w:r w:rsidR="00C91FFC" w:rsidRPr="00D9532B">
          <w:rPr>
            <w:rStyle w:val="af0"/>
            <w:rFonts w:eastAsia="標楷體"/>
            <w:noProof/>
          </w:rPr>
          <w:t xml:space="preserve">  9</w:t>
        </w:r>
        <w:r w:rsidR="00C91FFC" w:rsidRPr="00D9532B">
          <w:rPr>
            <w:rStyle w:val="af0"/>
            <w:rFonts w:eastAsia="標楷體" w:hint="eastAsia"/>
            <w:noProof/>
          </w:rPr>
          <w:t>年級</w:t>
        </w:r>
        <w:r w:rsidR="00C91FFC" w:rsidRPr="00D9532B">
          <w:rPr>
            <w:rStyle w:val="af0"/>
            <w:rFonts w:ascii="標楷體" w:eastAsia="標楷體" w:hAnsi="標楷體" w:hint="eastAsia"/>
            <w:noProof/>
          </w:rPr>
          <w:t>【視覺藝術】</w:t>
        </w:r>
        <w:r w:rsidR="00C91FFC" w:rsidRPr="00D9532B">
          <w:rPr>
            <w:rStyle w:val="af0"/>
            <w:rFonts w:eastAsia="標楷體"/>
            <w:noProof/>
          </w:rPr>
          <w:t xml:space="preserve"> </w:t>
        </w:r>
        <w:r w:rsidR="00C91FFC" w:rsidRPr="00D9532B">
          <w:rPr>
            <w:rStyle w:val="af0"/>
            <w:rFonts w:eastAsia="標楷體" w:hint="eastAsia"/>
            <w:noProof/>
          </w:rPr>
          <w:t>教學進度表</w:t>
        </w:r>
        <w:r w:rsidR="00C91FFC">
          <w:rPr>
            <w:noProof/>
            <w:webHidden/>
          </w:rPr>
          <w:tab/>
        </w:r>
        <w:r w:rsidR="00C91FFC">
          <w:rPr>
            <w:noProof/>
            <w:webHidden/>
          </w:rPr>
          <w:fldChar w:fldCharType="begin"/>
        </w:r>
        <w:r w:rsidR="00C91FFC">
          <w:rPr>
            <w:noProof/>
            <w:webHidden/>
          </w:rPr>
          <w:instrText xml:space="preserve"> PAGEREF _Toc95472386 \h </w:instrText>
        </w:r>
        <w:r w:rsidR="00C91FFC">
          <w:rPr>
            <w:noProof/>
            <w:webHidden/>
          </w:rPr>
        </w:r>
        <w:r w:rsidR="00C91FFC">
          <w:rPr>
            <w:noProof/>
            <w:webHidden/>
          </w:rPr>
          <w:fldChar w:fldCharType="separate"/>
        </w:r>
        <w:r w:rsidR="009D1B54">
          <w:rPr>
            <w:noProof/>
            <w:webHidden/>
          </w:rPr>
          <w:t>16</w:t>
        </w:r>
        <w:r w:rsidR="00C91FFC">
          <w:rPr>
            <w:noProof/>
            <w:webHidden/>
          </w:rPr>
          <w:fldChar w:fldCharType="end"/>
        </w:r>
      </w:hyperlink>
    </w:p>
    <w:p w14:paraId="34465F4B" w14:textId="05284929" w:rsidR="00C91FFC" w:rsidRDefault="00ED0D08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2387" w:history="1">
        <w:r w:rsidR="00C91FFC" w:rsidRPr="00D9532B">
          <w:rPr>
            <w:rStyle w:val="af0"/>
            <w:rFonts w:eastAsia="標楷體" w:hint="eastAsia"/>
            <w:noProof/>
          </w:rPr>
          <w:t>嘉義縣立鹿草國中</w:t>
        </w:r>
        <w:r w:rsidR="00C91FFC" w:rsidRPr="00D9532B">
          <w:rPr>
            <w:rStyle w:val="af0"/>
            <w:rFonts w:eastAsia="標楷體"/>
            <w:noProof/>
          </w:rPr>
          <w:t>110</w:t>
        </w:r>
        <w:r w:rsidR="00C91FFC" w:rsidRPr="00D9532B">
          <w:rPr>
            <w:rStyle w:val="af0"/>
            <w:rFonts w:eastAsia="標楷體" w:hint="eastAsia"/>
            <w:noProof/>
          </w:rPr>
          <w:t>學年度第二學期</w:t>
        </w:r>
        <w:r w:rsidR="00C91FFC" w:rsidRPr="00D9532B">
          <w:rPr>
            <w:rStyle w:val="af0"/>
            <w:rFonts w:eastAsia="標楷體"/>
            <w:noProof/>
          </w:rPr>
          <w:t xml:space="preserve">  9</w:t>
        </w:r>
        <w:r w:rsidR="00C91FFC" w:rsidRPr="00D9532B">
          <w:rPr>
            <w:rStyle w:val="af0"/>
            <w:rFonts w:eastAsia="標楷體" w:hint="eastAsia"/>
            <w:noProof/>
          </w:rPr>
          <w:t>年級</w:t>
        </w:r>
        <w:r w:rsidR="00C91FFC" w:rsidRPr="00D9532B">
          <w:rPr>
            <w:rStyle w:val="af0"/>
            <w:rFonts w:ascii="標楷體" w:eastAsia="標楷體" w:hAnsi="標楷體" w:hint="eastAsia"/>
            <w:noProof/>
          </w:rPr>
          <w:t>【音樂】</w:t>
        </w:r>
        <w:r w:rsidR="00C91FFC" w:rsidRPr="00D9532B">
          <w:rPr>
            <w:rStyle w:val="af0"/>
            <w:rFonts w:eastAsia="標楷體"/>
            <w:noProof/>
          </w:rPr>
          <w:t xml:space="preserve"> </w:t>
        </w:r>
        <w:r w:rsidR="00C91FFC" w:rsidRPr="00D9532B">
          <w:rPr>
            <w:rStyle w:val="af0"/>
            <w:rFonts w:eastAsia="標楷體" w:hint="eastAsia"/>
            <w:noProof/>
          </w:rPr>
          <w:t>教學進度表</w:t>
        </w:r>
        <w:r w:rsidR="00C91FFC">
          <w:rPr>
            <w:noProof/>
            <w:webHidden/>
          </w:rPr>
          <w:tab/>
        </w:r>
        <w:r w:rsidR="00C91FFC">
          <w:rPr>
            <w:noProof/>
            <w:webHidden/>
          </w:rPr>
          <w:fldChar w:fldCharType="begin"/>
        </w:r>
        <w:r w:rsidR="00C91FFC">
          <w:rPr>
            <w:noProof/>
            <w:webHidden/>
          </w:rPr>
          <w:instrText xml:space="preserve"> PAGEREF _Toc95472387 \h </w:instrText>
        </w:r>
        <w:r w:rsidR="00C91FFC">
          <w:rPr>
            <w:noProof/>
            <w:webHidden/>
          </w:rPr>
        </w:r>
        <w:r w:rsidR="00C91FFC">
          <w:rPr>
            <w:noProof/>
            <w:webHidden/>
          </w:rPr>
          <w:fldChar w:fldCharType="separate"/>
        </w:r>
        <w:r w:rsidR="009D1B54">
          <w:rPr>
            <w:noProof/>
            <w:webHidden/>
          </w:rPr>
          <w:t>17</w:t>
        </w:r>
        <w:r w:rsidR="00C91FFC">
          <w:rPr>
            <w:noProof/>
            <w:webHidden/>
          </w:rPr>
          <w:fldChar w:fldCharType="end"/>
        </w:r>
      </w:hyperlink>
    </w:p>
    <w:p w14:paraId="0AC2845C" w14:textId="00AEDE7D" w:rsidR="00C91FFC" w:rsidRDefault="00ED0D08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2388" w:history="1">
        <w:r w:rsidR="00C91FFC" w:rsidRPr="00D9532B">
          <w:rPr>
            <w:rStyle w:val="af0"/>
            <w:rFonts w:eastAsia="標楷體" w:hint="eastAsia"/>
            <w:noProof/>
          </w:rPr>
          <w:t>嘉義縣立鹿草國中</w:t>
        </w:r>
        <w:r w:rsidR="00C91FFC" w:rsidRPr="00D9532B">
          <w:rPr>
            <w:rStyle w:val="af0"/>
            <w:rFonts w:eastAsia="標楷體"/>
            <w:noProof/>
          </w:rPr>
          <w:t>110</w:t>
        </w:r>
        <w:r w:rsidR="00C91FFC" w:rsidRPr="00D9532B">
          <w:rPr>
            <w:rStyle w:val="af0"/>
            <w:rFonts w:eastAsia="標楷體" w:hint="eastAsia"/>
            <w:noProof/>
          </w:rPr>
          <w:t>學年度第二學期</w:t>
        </w:r>
        <w:r w:rsidR="00C91FFC" w:rsidRPr="00D9532B">
          <w:rPr>
            <w:rStyle w:val="af0"/>
            <w:rFonts w:eastAsia="標楷體"/>
            <w:noProof/>
          </w:rPr>
          <w:t xml:space="preserve">  9</w:t>
        </w:r>
        <w:r w:rsidR="00C91FFC" w:rsidRPr="00D9532B">
          <w:rPr>
            <w:rStyle w:val="af0"/>
            <w:rFonts w:eastAsia="標楷體" w:hint="eastAsia"/>
            <w:noProof/>
          </w:rPr>
          <w:t>年級</w:t>
        </w:r>
        <w:r w:rsidR="00C91FFC" w:rsidRPr="00D9532B">
          <w:rPr>
            <w:rStyle w:val="af0"/>
            <w:rFonts w:ascii="標楷體" w:eastAsia="標楷體" w:hAnsi="標楷體" w:hint="eastAsia"/>
            <w:noProof/>
          </w:rPr>
          <w:t>【表演藝術】</w:t>
        </w:r>
        <w:r w:rsidR="00C91FFC" w:rsidRPr="00D9532B">
          <w:rPr>
            <w:rStyle w:val="af0"/>
            <w:rFonts w:eastAsia="標楷體"/>
            <w:noProof/>
          </w:rPr>
          <w:t xml:space="preserve"> </w:t>
        </w:r>
        <w:r w:rsidR="00C91FFC" w:rsidRPr="00D9532B">
          <w:rPr>
            <w:rStyle w:val="af0"/>
            <w:rFonts w:eastAsia="標楷體" w:hint="eastAsia"/>
            <w:noProof/>
          </w:rPr>
          <w:t>教學進度表</w:t>
        </w:r>
        <w:r w:rsidR="00C91FFC">
          <w:rPr>
            <w:noProof/>
            <w:webHidden/>
          </w:rPr>
          <w:tab/>
        </w:r>
        <w:r w:rsidR="00C91FFC">
          <w:rPr>
            <w:noProof/>
            <w:webHidden/>
          </w:rPr>
          <w:fldChar w:fldCharType="begin"/>
        </w:r>
        <w:r w:rsidR="00C91FFC">
          <w:rPr>
            <w:noProof/>
            <w:webHidden/>
          </w:rPr>
          <w:instrText xml:space="preserve"> PAGEREF _Toc95472388 \h </w:instrText>
        </w:r>
        <w:r w:rsidR="00C91FFC">
          <w:rPr>
            <w:noProof/>
            <w:webHidden/>
          </w:rPr>
        </w:r>
        <w:r w:rsidR="00C91FFC">
          <w:rPr>
            <w:noProof/>
            <w:webHidden/>
          </w:rPr>
          <w:fldChar w:fldCharType="separate"/>
        </w:r>
        <w:r w:rsidR="009D1B54">
          <w:rPr>
            <w:noProof/>
            <w:webHidden/>
          </w:rPr>
          <w:t>18</w:t>
        </w:r>
        <w:r w:rsidR="00C91FFC">
          <w:rPr>
            <w:noProof/>
            <w:webHidden/>
          </w:rPr>
          <w:fldChar w:fldCharType="end"/>
        </w:r>
      </w:hyperlink>
    </w:p>
    <w:p w14:paraId="635C752B" w14:textId="6217FD0E" w:rsidR="00C91FFC" w:rsidRDefault="00ED0D08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2389" w:history="1">
        <w:r w:rsidR="00C91FFC" w:rsidRPr="00D9532B">
          <w:rPr>
            <w:rStyle w:val="af0"/>
            <w:rFonts w:eastAsia="標楷體" w:hint="eastAsia"/>
            <w:noProof/>
          </w:rPr>
          <w:t>嘉義縣立鹿草國中</w:t>
        </w:r>
        <w:r w:rsidR="00C91FFC" w:rsidRPr="00D9532B">
          <w:rPr>
            <w:rStyle w:val="af0"/>
            <w:rFonts w:eastAsia="標楷體"/>
            <w:noProof/>
          </w:rPr>
          <w:t>110</w:t>
        </w:r>
        <w:r w:rsidR="00C91FFC" w:rsidRPr="00D9532B">
          <w:rPr>
            <w:rStyle w:val="af0"/>
            <w:rFonts w:eastAsia="標楷體" w:hint="eastAsia"/>
            <w:noProof/>
          </w:rPr>
          <w:t>學年度第二學期</w:t>
        </w:r>
        <w:r w:rsidR="00C91FFC" w:rsidRPr="00D9532B">
          <w:rPr>
            <w:rStyle w:val="af0"/>
            <w:rFonts w:eastAsia="標楷體"/>
            <w:noProof/>
          </w:rPr>
          <w:t xml:space="preserve">  9</w:t>
        </w:r>
        <w:r w:rsidR="00C91FFC" w:rsidRPr="00D9532B">
          <w:rPr>
            <w:rStyle w:val="af0"/>
            <w:rFonts w:eastAsia="標楷體" w:hint="eastAsia"/>
            <w:noProof/>
          </w:rPr>
          <w:t>年級</w:t>
        </w:r>
        <w:r w:rsidR="00C91FFC" w:rsidRPr="00D9532B">
          <w:rPr>
            <w:rStyle w:val="af0"/>
            <w:rFonts w:ascii="標楷體" w:eastAsia="標楷體" w:hAnsi="標楷體" w:hint="eastAsia"/>
            <w:noProof/>
          </w:rPr>
          <w:t>【週會】</w:t>
        </w:r>
        <w:r w:rsidR="00C91FFC" w:rsidRPr="00D9532B">
          <w:rPr>
            <w:rStyle w:val="af0"/>
            <w:rFonts w:eastAsia="標楷體"/>
            <w:noProof/>
          </w:rPr>
          <w:t xml:space="preserve"> </w:t>
        </w:r>
        <w:r w:rsidR="00C91FFC" w:rsidRPr="00D9532B">
          <w:rPr>
            <w:rStyle w:val="af0"/>
            <w:rFonts w:eastAsia="標楷體" w:hint="eastAsia"/>
            <w:noProof/>
          </w:rPr>
          <w:t>教學進度表</w:t>
        </w:r>
        <w:r w:rsidR="00C91FFC">
          <w:rPr>
            <w:noProof/>
            <w:webHidden/>
          </w:rPr>
          <w:tab/>
        </w:r>
        <w:r w:rsidR="00C91FFC">
          <w:rPr>
            <w:noProof/>
            <w:webHidden/>
          </w:rPr>
          <w:fldChar w:fldCharType="begin"/>
        </w:r>
        <w:r w:rsidR="00C91FFC">
          <w:rPr>
            <w:noProof/>
            <w:webHidden/>
          </w:rPr>
          <w:instrText xml:space="preserve"> PAGEREF _Toc95472389 \h </w:instrText>
        </w:r>
        <w:r w:rsidR="00C91FFC">
          <w:rPr>
            <w:noProof/>
            <w:webHidden/>
          </w:rPr>
        </w:r>
        <w:r w:rsidR="00C91FFC">
          <w:rPr>
            <w:noProof/>
            <w:webHidden/>
          </w:rPr>
          <w:fldChar w:fldCharType="separate"/>
        </w:r>
        <w:r w:rsidR="009D1B54">
          <w:rPr>
            <w:noProof/>
            <w:webHidden/>
          </w:rPr>
          <w:t>19</w:t>
        </w:r>
        <w:r w:rsidR="00C91FFC">
          <w:rPr>
            <w:noProof/>
            <w:webHidden/>
          </w:rPr>
          <w:fldChar w:fldCharType="end"/>
        </w:r>
      </w:hyperlink>
    </w:p>
    <w:p w14:paraId="6D07D1DA" w14:textId="26D53180" w:rsidR="00C91FFC" w:rsidRDefault="00ED0D08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2390" w:history="1">
        <w:r w:rsidR="00C91FFC" w:rsidRPr="00D9532B">
          <w:rPr>
            <w:rStyle w:val="af0"/>
            <w:rFonts w:eastAsia="標楷體" w:hint="eastAsia"/>
            <w:noProof/>
          </w:rPr>
          <w:t>嘉義縣立鹿草國中</w:t>
        </w:r>
        <w:r w:rsidR="00C91FFC" w:rsidRPr="00D9532B">
          <w:rPr>
            <w:rStyle w:val="af0"/>
            <w:rFonts w:eastAsia="標楷體"/>
            <w:noProof/>
          </w:rPr>
          <w:t>110</w:t>
        </w:r>
        <w:r w:rsidR="00C91FFC" w:rsidRPr="00D9532B">
          <w:rPr>
            <w:rStyle w:val="af0"/>
            <w:rFonts w:eastAsia="標楷體" w:hint="eastAsia"/>
            <w:noProof/>
          </w:rPr>
          <w:t>學年度第二學期</w:t>
        </w:r>
        <w:r w:rsidR="00C91FFC" w:rsidRPr="00D9532B">
          <w:rPr>
            <w:rStyle w:val="af0"/>
            <w:rFonts w:eastAsia="標楷體"/>
            <w:noProof/>
          </w:rPr>
          <w:t xml:space="preserve">  9</w:t>
        </w:r>
        <w:r w:rsidR="00C91FFC" w:rsidRPr="00D9532B">
          <w:rPr>
            <w:rStyle w:val="af0"/>
            <w:rFonts w:eastAsia="標楷體" w:hint="eastAsia"/>
            <w:noProof/>
          </w:rPr>
          <w:t>年級</w:t>
        </w:r>
        <w:r w:rsidR="00C91FFC" w:rsidRPr="00D9532B">
          <w:rPr>
            <w:rStyle w:val="af0"/>
            <w:rFonts w:ascii="標楷體" w:eastAsia="標楷體" w:hAnsi="標楷體" w:hint="eastAsia"/>
            <w:noProof/>
          </w:rPr>
          <w:t>【班會】</w:t>
        </w:r>
        <w:r w:rsidR="00C91FFC" w:rsidRPr="00D9532B">
          <w:rPr>
            <w:rStyle w:val="af0"/>
            <w:rFonts w:eastAsia="標楷體"/>
            <w:noProof/>
          </w:rPr>
          <w:t xml:space="preserve"> </w:t>
        </w:r>
        <w:r w:rsidR="00C91FFC" w:rsidRPr="00D9532B">
          <w:rPr>
            <w:rStyle w:val="af0"/>
            <w:rFonts w:eastAsia="標楷體" w:hint="eastAsia"/>
            <w:noProof/>
          </w:rPr>
          <w:t>教學進度表</w:t>
        </w:r>
        <w:r w:rsidR="00C91FFC">
          <w:rPr>
            <w:noProof/>
            <w:webHidden/>
          </w:rPr>
          <w:tab/>
        </w:r>
        <w:r w:rsidR="00C91FFC">
          <w:rPr>
            <w:noProof/>
            <w:webHidden/>
          </w:rPr>
          <w:fldChar w:fldCharType="begin"/>
        </w:r>
        <w:r w:rsidR="00C91FFC">
          <w:rPr>
            <w:noProof/>
            <w:webHidden/>
          </w:rPr>
          <w:instrText xml:space="preserve"> PAGEREF _Toc95472390 \h </w:instrText>
        </w:r>
        <w:r w:rsidR="00C91FFC">
          <w:rPr>
            <w:noProof/>
            <w:webHidden/>
          </w:rPr>
        </w:r>
        <w:r w:rsidR="00C91FFC">
          <w:rPr>
            <w:noProof/>
            <w:webHidden/>
          </w:rPr>
          <w:fldChar w:fldCharType="separate"/>
        </w:r>
        <w:r w:rsidR="009D1B54">
          <w:rPr>
            <w:noProof/>
            <w:webHidden/>
          </w:rPr>
          <w:t>20</w:t>
        </w:r>
        <w:r w:rsidR="00C91FFC">
          <w:rPr>
            <w:noProof/>
            <w:webHidden/>
          </w:rPr>
          <w:fldChar w:fldCharType="end"/>
        </w:r>
      </w:hyperlink>
    </w:p>
    <w:p w14:paraId="600A933A" w14:textId="28635D71" w:rsidR="00C91FFC" w:rsidRDefault="00ED0D08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2391" w:history="1">
        <w:r w:rsidR="00C91FFC" w:rsidRPr="00D9532B">
          <w:rPr>
            <w:rStyle w:val="af0"/>
            <w:rFonts w:eastAsia="標楷體" w:hint="eastAsia"/>
            <w:noProof/>
          </w:rPr>
          <w:t>嘉義縣立鹿草國中</w:t>
        </w:r>
        <w:r w:rsidR="00C91FFC" w:rsidRPr="00D9532B">
          <w:rPr>
            <w:rStyle w:val="af0"/>
            <w:rFonts w:eastAsia="標楷體"/>
            <w:noProof/>
          </w:rPr>
          <w:t>110</w:t>
        </w:r>
        <w:r w:rsidR="00C91FFC" w:rsidRPr="00D9532B">
          <w:rPr>
            <w:rStyle w:val="af0"/>
            <w:rFonts w:eastAsia="標楷體" w:hint="eastAsia"/>
            <w:noProof/>
          </w:rPr>
          <w:t>學年度第二學期</w:t>
        </w:r>
        <w:r w:rsidR="00C91FFC" w:rsidRPr="00D9532B">
          <w:rPr>
            <w:rStyle w:val="af0"/>
            <w:rFonts w:eastAsia="標楷體"/>
            <w:noProof/>
          </w:rPr>
          <w:t xml:space="preserve">  901</w:t>
        </w:r>
        <w:r w:rsidR="00C91FFC" w:rsidRPr="00D9532B">
          <w:rPr>
            <w:rStyle w:val="af0"/>
            <w:rFonts w:eastAsia="標楷體" w:hint="eastAsia"/>
            <w:noProof/>
          </w:rPr>
          <w:t>班</w:t>
        </w:r>
        <w:r w:rsidR="00C91FFC" w:rsidRPr="00D9532B">
          <w:rPr>
            <w:rStyle w:val="af0"/>
            <w:rFonts w:ascii="標楷體" w:eastAsia="標楷體" w:hAnsi="標楷體" w:hint="eastAsia"/>
            <w:noProof/>
          </w:rPr>
          <w:t>【社團活動】</w:t>
        </w:r>
        <w:r w:rsidR="00C91FFC" w:rsidRPr="00D9532B">
          <w:rPr>
            <w:rStyle w:val="af0"/>
            <w:rFonts w:eastAsia="標楷體"/>
            <w:noProof/>
          </w:rPr>
          <w:t xml:space="preserve"> </w:t>
        </w:r>
        <w:r w:rsidR="00C91FFC" w:rsidRPr="00D9532B">
          <w:rPr>
            <w:rStyle w:val="af0"/>
            <w:rFonts w:eastAsia="標楷體" w:hint="eastAsia"/>
            <w:noProof/>
          </w:rPr>
          <w:t>教學進度表</w:t>
        </w:r>
        <w:r w:rsidR="00C91FFC">
          <w:rPr>
            <w:noProof/>
            <w:webHidden/>
          </w:rPr>
          <w:tab/>
        </w:r>
        <w:r w:rsidR="00C91FFC">
          <w:rPr>
            <w:noProof/>
            <w:webHidden/>
          </w:rPr>
          <w:fldChar w:fldCharType="begin"/>
        </w:r>
        <w:r w:rsidR="00C91FFC">
          <w:rPr>
            <w:noProof/>
            <w:webHidden/>
          </w:rPr>
          <w:instrText xml:space="preserve"> PAGEREF _Toc95472391 \h </w:instrText>
        </w:r>
        <w:r w:rsidR="00C91FFC">
          <w:rPr>
            <w:noProof/>
            <w:webHidden/>
          </w:rPr>
        </w:r>
        <w:r w:rsidR="00C91FFC">
          <w:rPr>
            <w:noProof/>
            <w:webHidden/>
          </w:rPr>
          <w:fldChar w:fldCharType="separate"/>
        </w:r>
        <w:r w:rsidR="009D1B54">
          <w:rPr>
            <w:noProof/>
            <w:webHidden/>
          </w:rPr>
          <w:t>21</w:t>
        </w:r>
        <w:r w:rsidR="00C91FFC">
          <w:rPr>
            <w:noProof/>
            <w:webHidden/>
          </w:rPr>
          <w:fldChar w:fldCharType="end"/>
        </w:r>
      </w:hyperlink>
    </w:p>
    <w:p w14:paraId="10BEFBCE" w14:textId="551B8C79" w:rsidR="00C91FFC" w:rsidRDefault="00ED0D08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2392" w:history="1">
        <w:r w:rsidR="00C91FFC" w:rsidRPr="00D9532B">
          <w:rPr>
            <w:rStyle w:val="af0"/>
            <w:rFonts w:eastAsia="標楷體" w:hint="eastAsia"/>
            <w:noProof/>
          </w:rPr>
          <w:t>嘉義縣立鹿草國中</w:t>
        </w:r>
        <w:r w:rsidR="00C91FFC" w:rsidRPr="00D9532B">
          <w:rPr>
            <w:rStyle w:val="af0"/>
            <w:rFonts w:eastAsia="標楷體"/>
            <w:noProof/>
          </w:rPr>
          <w:t>110</w:t>
        </w:r>
        <w:r w:rsidR="00C91FFC" w:rsidRPr="00D9532B">
          <w:rPr>
            <w:rStyle w:val="af0"/>
            <w:rFonts w:eastAsia="標楷體" w:hint="eastAsia"/>
            <w:noProof/>
          </w:rPr>
          <w:t>學年度第二學期</w:t>
        </w:r>
        <w:r w:rsidR="00C91FFC" w:rsidRPr="00D9532B">
          <w:rPr>
            <w:rStyle w:val="af0"/>
            <w:rFonts w:eastAsia="標楷體"/>
            <w:noProof/>
          </w:rPr>
          <w:t xml:space="preserve">  9</w:t>
        </w:r>
        <w:r w:rsidR="00C91FFC" w:rsidRPr="00D9532B">
          <w:rPr>
            <w:rStyle w:val="af0"/>
            <w:rFonts w:eastAsia="標楷體" w:hint="eastAsia"/>
            <w:noProof/>
          </w:rPr>
          <w:t>年級</w:t>
        </w:r>
        <w:r w:rsidR="00C91FFC" w:rsidRPr="00D9532B">
          <w:rPr>
            <w:rStyle w:val="af0"/>
            <w:rFonts w:ascii="標楷體" w:eastAsia="標楷體" w:hAnsi="標楷體" w:hint="eastAsia"/>
            <w:noProof/>
          </w:rPr>
          <w:t>【技藝教育】</w:t>
        </w:r>
        <w:r w:rsidR="00C91FFC" w:rsidRPr="00D9532B">
          <w:rPr>
            <w:rStyle w:val="af0"/>
            <w:rFonts w:eastAsia="標楷體"/>
            <w:noProof/>
          </w:rPr>
          <w:t xml:space="preserve"> </w:t>
        </w:r>
        <w:r w:rsidR="00C91FFC" w:rsidRPr="00D9532B">
          <w:rPr>
            <w:rStyle w:val="af0"/>
            <w:rFonts w:eastAsia="標楷體" w:hint="eastAsia"/>
            <w:noProof/>
          </w:rPr>
          <w:t>教學進度表</w:t>
        </w:r>
        <w:r w:rsidR="00C91FFC">
          <w:rPr>
            <w:noProof/>
            <w:webHidden/>
          </w:rPr>
          <w:tab/>
        </w:r>
        <w:r w:rsidR="00C91FFC">
          <w:rPr>
            <w:noProof/>
            <w:webHidden/>
          </w:rPr>
          <w:fldChar w:fldCharType="begin"/>
        </w:r>
        <w:r w:rsidR="00C91FFC">
          <w:rPr>
            <w:noProof/>
            <w:webHidden/>
          </w:rPr>
          <w:instrText xml:space="preserve"> PAGEREF _Toc95472392 \h </w:instrText>
        </w:r>
        <w:r w:rsidR="00C91FFC">
          <w:rPr>
            <w:noProof/>
            <w:webHidden/>
          </w:rPr>
        </w:r>
        <w:r w:rsidR="00C91FFC">
          <w:rPr>
            <w:noProof/>
            <w:webHidden/>
          </w:rPr>
          <w:fldChar w:fldCharType="separate"/>
        </w:r>
        <w:r w:rsidR="009D1B54">
          <w:rPr>
            <w:noProof/>
            <w:webHidden/>
          </w:rPr>
          <w:t>22</w:t>
        </w:r>
        <w:r w:rsidR="00C91FFC">
          <w:rPr>
            <w:noProof/>
            <w:webHidden/>
          </w:rPr>
          <w:fldChar w:fldCharType="end"/>
        </w:r>
      </w:hyperlink>
    </w:p>
    <w:p w14:paraId="09CEB840" w14:textId="2E4F0064" w:rsidR="00C91FFC" w:rsidRDefault="00ED0D08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2393" w:history="1">
        <w:r w:rsidR="00C91FFC" w:rsidRPr="00D9532B">
          <w:rPr>
            <w:rStyle w:val="af0"/>
            <w:rFonts w:eastAsia="標楷體" w:hint="eastAsia"/>
            <w:noProof/>
          </w:rPr>
          <w:t>嘉義縣立鹿草國中</w:t>
        </w:r>
        <w:r w:rsidR="00C91FFC" w:rsidRPr="00D9532B">
          <w:rPr>
            <w:rStyle w:val="af0"/>
            <w:rFonts w:eastAsia="標楷體"/>
            <w:noProof/>
          </w:rPr>
          <w:t>110</w:t>
        </w:r>
        <w:r w:rsidR="00C91FFC" w:rsidRPr="00D9532B">
          <w:rPr>
            <w:rStyle w:val="af0"/>
            <w:rFonts w:eastAsia="標楷體" w:hint="eastAsia"/>
            <w:noProof/>
          </w:rPr>
          <w:t>學年度第二學期</w:t>
        </w:r>
        <w:r w:rsidR="00C91FFC" w:rsidRPr="00D9532B">
          <w:rPr>
            <w:rStyle w:val="af0"/>
            <w:rFonts w:eastAsia="標楷體"/>
            <w:noProof/>
          </w:rPr>
          <w:t xml:space="preserve">  9</w:t>
        </w:r>
        <w:r w:rsidR="00C91FFC" w:rsidRPr="00D9532B">
          <w:rPr>
            <w:rStyle w:val="af0"/>
            <w:rFonts w:eastAsia="標楷體" w:hint="eastAsia"/>
            <w:noProof/>
          </w:rPr>
          <w:t>年級</w:t>
        </w:r>
        <w:r w:rsidR="00C91FFC" w:rsidRPr="00D9532B">
          <w:rPr>
            <w:rStyle w:val="af0"/>
            <w:rFonts w:ascii="標楷體" w:eastAsia="標楷體" w:hAnsi="標楷體" w:hint="eastAsia"/>
            <w:noProof/>
          </w:rPr>
          <w:t>【本土語言】</w:t>
        </w:r>
        <w:r w:rsidR="00C91FFC" w:rsidRPr="00D9532B">
          <w:rPr>
            <w:rStyle w:val="af0"/>
            <w:rFonts w:eastAsia="標楷體"/>
            <w:noProof/>
          </w:rPr>
          <w:t xml:space="preserve"> </w:t>
        </w:r>
        <w:r w:rsidR="00C91FFC" w:rsidRPr="00D9532B">
          <w:rPr>
            <w:rStyle w:val="af0"/>
            <w:rFonts w:eastAsia="標楷體" w:hint="eastAsia"/>
            <w:noProof/>
          </w:rPr>
          <w:t>教學進度表</w:t>
        </w:r>
        <w:r w:rsidR="00C91FFC">
          <w:rPr>
            <w:noProof/>
            <w:webHidden/>
          </w:rPr>
          <w:tab/>
        </w:r>
        <w:r w:rsidR="00C91FFC">
          <w:rPr>
            <w:noProof/>
            <w:webHidden/>
          </w:rPr>
          <w:fldChar w:fldCharType="begin"/>
        </w:r>
        <w:r w:rsidR="00C91FFC">
          <w:rPr>
            <w:noProof/>
            <w:webHidden/>
          </w:rPr>
          <w:instrText xml:space="preserve"> PAGEREF _Toc95472393 \h </w:instrText>
        </w:r>
        <w:r w:rsidR="00C91FFC">
          <w:rPr>
            <w:noProof/>
            <w:webHidden/>
          </w:rPr>
        </w:r>
        <w:r w:rsidR="00C91FFC">
          <w:rPr>
            <w:noProof/>
            <w:webHidden/>
          </w:rPr>
          <w:fldChar w:fldCharType="separate"/>
        </w:r>
        <w:r w:rsidR="009D1B54">
          <w:rPr>
            <w:noProof/>
            <w:webHidden/>
          </w:rPr>
          <w:t>23</w:t>
        </w:r>
        <w:r w:rsidR="00C91FFC">
          <w:rPr>
            <w:noProof/>
            <w:webHidden/>
          </w:rPr>
          <w:fldChar w:fldCharType="end"/>
        </w:r>
      </w:hyperlink>
    </w:p>
    <w:p w14:paraId="59CE7062" w14:textId="0693EA53" w:rsidR="00FC3D67" w:rsidRPr="00C91FFC" w:rsidRDefault="00FC3D67" w:rsidP="00AF3BF3">
      <w:pPr>
        <w:jc w:val="center"/>
        <w:rPr>
          <w:rFonts w:eastAsia="標楷體"/>
          <w:sz w:val="32"/>
          <w:szCs w:val="32"/>
        </w:rPr>
        <w:sectPr w:rsidR="00FC3D67" w:rsidRPr="00C91FFC" w:rsidSect="00FC3D67">
          <w:footerReference w:type="default" r:id="rId9"/>
          <w:pgSz w:w="11907" w:h="16840" w:code="9"/>
          <w:pgMar w:top="1134" w:right="851" w:bottom="851" w:left="1701" w:header="851" w:footer="992" w:gutter="0"/>
          <w:pgNumType w:start="1"/>
          <w:cols w:space="720"/>
        </w:sectPr>
      </w:pPr>
      <w:r w:rsidRPr="00C91FFC">
        <w:rPr>
          <w:rFonts w:eastAsia="標楷體"/>
          <w:sz w:val="32"/>
          <w:szCs w:val="32"/>
        </w:rPr>
        <w:fldChar w:fldCharType="end"/>
      </w:r>
    </w:p>
    <w:p w14:paraId="2509C498" w14:textId="2D780BD6" w:rsidR="00AF3BF3" w:rsidRPr="00C91FFC" w:rsidRDefault="00AF3BF3" w:rsidP="00FC3D67">
      <w:pPr>
        <w:jc w:val="center"/>
        <w:outlineLvl w:val="0"/>
        <w:rPr>
          <w:rFonts w:eastAsia="標楷體"/>
          <w:sz w:val="32"/>
          <w:szCs w:val="32"/>
        </w:rPr>
      </w:pPr>
      <w:bookmarkStart w:id="0" w:name="_Toc95472371"/>
      <w:r w:rsidRPr="00C91FFC">
        <w:rPr>
          <w:rFonts w:eastAsia="標楷體" w:hint="eastAsia"/>
          <w:sz w:val="32"/>
          <w:szCs w:val="32"/>
        </w:rPr>
        <w:lastRenderedPageBreak/>
        <w:t>嘉義縣立鹿草國中</w:t>
      </w:r>
      <w:r w:rsidRPr="00C91FFC">
        <w:rPr>
          <w:rFonts w:eastAsia="標楷體"/>
          <w:sz w:val="32"/>
          <w:szCs w:val="32"/>
        </w:rPr>
        <w:t>110</w:t>
      </w:r>
      <w:r w:rsidRPr="00C91FFC">
        <w:rPr>
          <w:rFonts w:eastAsia="標楷體" w:hint="eastAsia"/>
          <w:sz w:val="32"/>
          <w:szCs w:val="32"/>
        </w:rPr>
        <w:t>學年度</w:t>
      </w:r>
      <w:r w:rsidR="000147E6" w:rsidRPr="00C91FFC">
        <w:rPr>
          <w:rFonts w:eastAsia="標楷體" w:hint="eastAsia"/>
          <w:sz w:val="32"/>
          <w:szCs w:val="32"/>
        </w:rPr>
        <w:t>第二學期</w:t>
      </w:r>
      <w:r w:rsidR="003D654B" w:rsidRPr="00C91FFC">
        <w:rPr>
          <w:rFonts w:eastAsia="標楷體" w:hint="eastAsia"/>
          <w:sz w:val="32"/>
          <w:szCs w:val="32"/>
        </w:rPr>
        <w:t xml:space="preserve">  </w:t>
      </w:r>
      <w:r w:rsidR="00840162" w:rsidRPr="00C91FFC">
        <w:rPr>
          <w:rFonts w:eastAsia="標楷體" w:hint="eastAsia"/>
          <w:sz w:val="32"/>
          <w:szCs w:val="32"/>
        </w:rPr>
        <w:t>9</w:t>
      </w:r>
      <w:r w:rsidR="0097194E" w:rsidRPr="00C91FFC">
        <w:rPr>
          <w:rFonts w:eastAsia="標楷體" w:hint="eastAsia"/>
          <w:sz w:val="32"/>
          <w:szCs w:val="32"/>
        </w:rPr>
        <w:t>年級</w:t>
      </w:r>
      <w:r w:rsidR="00164700" w:rsidRPr="00C91FFC">
        <w:rPr>
          <w:rFonts w:ascii="標楷體" w:eastAsia="標楷體" w:hAnsi="標楷體" w:hint="eastAsia"/>
          <w:sz w:val="32"/>
          <w:szCs w:val="32"/>
        </w:rPr>
        <w:t>【</w:t>
      </w:r>
      <w:r w:rsidR="000C5FB5" w:rsidRPr="00C91FFC">
        <w:rPr>
          <w:rFonts w:eastAsia="標楷體" w:hint="eastAsia"/>
          <w:sz w:val="32"/>
          <w:szCs w:val="32"/>
        </w:rPr>
        <w:t>國語文</w:t>
      </w:r>
      <w:r w:rsidR="00164700" w:rsidRPr="00C91FFC">
        <w:rPr>
          <w:rFonts w:ascii="標楷體" w:eastAsia="標楷體" w:hAnsi="標楷體" w:hint="eastAsia"/>
          <w:sz w:val="32"/>
          <w:szCs w:val="32"/>
        </w:rPr>
        <w:t>】</w:t>
      </w:r>
      <w:r w:rsidRPr="00C91FFC">
        <w:rPr>
          <w:rFonts w:eastAsia="標楷體" w:hint="eastAsia"/>
          <w:sz w:val="32"/>
          <w:szCs w:val="32"/>
        </w:rPr>
        <w:t xml:space="preserve"> </w:t>
      </w:r>
      <w:r w:rsidRPr="00C91FFC">
        <w:rPr>
          <w:rFonts w:eastAsia="標楷體" w:hint="eastAsia"/>
          <w:sz w:val="32"/>
          <w:szCs w:val="32"/>
        </w:rPr>
        <w:t>教學進度表</w:t>
      </w:r>
      <w:bookmarkEnd w:id="0"/>
    </w:p>
    <w:p w14:paraId="48C4C4EB" w14:textId="77777777" w:rsidR="00B67984" w:rsidRPr="00C91FFC" w:rsidRDefault="00B67984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44"/>
        <w:gridCol w:w="1383"/>
        <w:gridCol w:w="5555"/>
        <w:gridCol w:w="2444"/>
      </w:tblGrid>
      <w:tr w:rsidR="00F84805" w:rsidRPr="00C91FFC" w14:paraId="0D3BAA7F" w14:textId="77777777" w:rsidTr="00307015">
        <w:trPr>
          <w:trHeight w:val="567"/>
        </w:trPr>
        <w:tc>
          <w:tcPr>
            <w:tcW w:w="413" w:type="pct"/>
            <w:vAlign w:val="center"/>
          </w:tcPr>
          <w:p w14:paraId="2A3CB11C" w14:textId="5A52D20B" w:rsidR="00C620E7" w:rsidRPr="00C91FFC" w:rsidRDefault="00C620E7" w:rsidP="00F8480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C91FFC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C91FFC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6" w:type="pct"/>
            <w:vAlign w:val="center"/>
          </w:tcPr>
          <w:p w14:paraId="3EFCB69A" w14:textId="4BE263DC" w:rsidR="00C620E7" w:rsidRPr="00C91FFC" w:rsidRDefault="00C620E7" w:rsidP="00F8480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C91FFC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16" w:type="pct"/>
            <w:tcMar>
              <w:top w:w="0" w:type="dxa"/>
              <w:bottom w:w="0" w:type="dxa"/>
            </w:tcMar>
            <w:vAlign w:val="center"/>
          </w:tcPr>
          <w:p w14:paraId="34DC71D8" w14:textId="5570B33E" w:rsidR="00C620E7" w:rsidRPr="00C91FFC" w:rsidRDefault="00C620E7" w:rsidP="00F8480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C91FFC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95" w:type="pct"/>
            <w:tcMar>
              <w:top w:w="0" w:type="dxa"/>
              <w:bottom w:w="0" w:type="dxa"/>
            </w:tcMar>
            <w:vAlign w:val="center"/>
          </w:tcPr>
          <w:p w14:paraId="080843F6" w14:textId="1DB01777" w:rsidR="00952AB2" w:rsidRPr="00C91FFC" w:rsidRDefault="00952AB2" w:rsidP="00952AB2">
            <w:pPr>
              <w:pStyle w:val="af1"/>
            </w:pPr>
            <w:r w:rsidRPr="00C91FFC">
              <w:rPr>
                <w:rFonts w:hint="eastAsia"/>
              </w:rPr>
              <w:t>備註</w:t>
            </w:r>
          </w:p>
        </w:tc>
      </w:tr>
      <w:tr w:rsidR="00FB4A96" w:rsidRPr="00C91FFC" w14:paraId="6A95AA23" w14:textId="77777777" w:rsidTr="000147E6">
        <w:trPr>
          <w:trHeight w:val="567"/>
        </w:trPr>
        <w:tc>
          <w:tcPr>
            <w:tcW w:w="413" w:type="pct"/>
            <w:tcBorders>
              <w:bottom w:val="single" w:sz="4" w:space="0" w:color="000000"/>
            </w:tcBorders>
            <w:vAlign w:val="center"/>
          </w:tcPr>
          <w:p w14:paraId="6B04433D" w14:textId="2DF36851" w:rsidR="00FB4A96" w:rsidRPr="00C91FFC" w:rsidRDefault="00FB4A96" w:rsidP="00FB4A9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6" w:type="pct"/>
            <w:tcBorders>
              <w:bottom w:val="single" w:sz="4" w:space="0" w:color="000000"/>
            </w:tcBorders>
            <w:vAlign w:val="center"/>
          </w:tcPr>
          <w:p w14:paraId="7F253B89" w14:textId="64C702F8" w:rsidR="00FB4A96" w:rsidRPr="00C91FFC" w:rsidRDefault="00FB4A96" w:rsidP="00FB4A9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06</w:t>
            </w:r>
            <w:r w:rsidRPr="00C91FFC">
              <w:rPr>
                <w:rFonts w:ascii="標楷體" w:eastAsia="標楷體" w:hAnsi="標楷體" w:hint="eastAsia"/>
              </w:rPr>
              <w:t>~2/</w:t>
            </w:r>
            <w:r w:rsidRPr="00C91FFC">
              <w:rPr>
                <w:rFonts w:ascii="標楷體" w:eastAsia="標楷體" w:hAnsi="標楷體"/>
              </w:rPr>
              <w:t>12</w:t>
            </w:r>
          </w:p>
        </w:tc>
        <w:tc>
          <w:tcPr>
            <w:tcW w:w="2716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7CC50A2" w14:textId="1659855E" w:rsidR="00FB4A96" w:rsidRPr="00C91FFC" w:rsidRDefault="00FB4A96" w:rsidP="00FB4A96">
            <w:pPr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一、臺灣竹枝詞選</w:t>
            </w:r>
          </w:p>
        </w:tc>
        <w:tc>
          <w:tcPr>
            <w:tcW w:w="119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43E2934" w14:textId="7A121736" w:rsidR="00FB4A96" w:rsidRPr="00C91FFC" w:rsidRDefault="00FB4A96" w:rsidP="00FB4A96">
            <w:pPr>
              <w:widowControl/>
              <w:jc w:val="both"/>
              <w:rPr>
                <w:rFonts w:eastAsia="標楷體" w:cs="標楷體"/>
              </w:rPr>
            </w:pPr>
            <w:r w:rsidRPr="00C91FFC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FB4A96" w:rsidRPr="00C91FFC" w14:paraId="56FA780A" w14:textId="77777777" w:rsidTr="000147E6">
        <w:trPr>
          <w:trHeight w:val="567"/>
        </w:trPr>
        <w:tc>
          <w:tcPr>
            <w:tcW w:w="413" w:type="pct"/>
            <w:tcBorders>
              <w:bottom w:val="single" w:sz="4" w:space="0" w:color="000000"/>
            </w:tcBorders>
            <w:vAlign w:val="center"/>
          </w:tcPr>
          <w:p w14:paraId="6184909A" w14:textId="04EBDDED" w:rsidR="00FB4A96" w:rsidRPr="00C91FFC" w:rsidRDefault="00FB4A96" w:rsidP="00FB4A9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6" w:type="pct"/>
            <w:tcBorders>
              <w:bottom w:val="single" w:sz="4" w:space="0" w:color="000000"/>
            </w:tcBorders>
            <w:vAlign w:val="center"/>
          </w:tcPr>
          <w:p w14:paraId="46907C11" w14:textId="6E608031" w:rsidR="00FB4A96" w:rsidRPr="00C91FFC" w:rsidRDefault="00FB4A96" w:rsidP="00FB4A9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13</w:t>
            </w:r>
            <w:r w:rsidRPr="00C91FFC">
              <w:rPr>
                <w:rFonts w:ascii="標楷體" w:eastAsia="標楷體" w:hAnsi="標楷體" w:hint="eastAsia"/>
              </w:rPr>
              <w:t>~2/</w:t>
            </w:r>
            <w:r w:rsidRPr="00C91FFC">
              <w:rPr>
                <w:rFonts w:ascii="標楷體" w:eastAsia="標楷體" w:hAnsi="標楷體"/>
              </w:rPr>
              <w:t>19</w:t>
            </w:r>
          </w:p>
        </w:tc>
        <w:tc>
          <w:tcPr>
            <w:tcW w:w="2716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30885D8" w14:textId="035E1502" w:rsidR="00FB4A96" w:rsidRPr="00C91FFC" w:rsidRDefault="00FB4A96" w:rsidP="00FB4A96">
            <w:pPr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一、臺灣竹枝詞選</w:t>
            </w:r>
          </w:p>
        </w:tc>
        <w:tc>
          <w:tcPr>
            <w:tcW w:w="119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9038929" w14:textId="1743A842" w:rsidR="00FB4A96" w:rsidRPr="00C91FFC" w:rsidRDefault="00FB4A96" w:rsidP="00FB4A96">
            <w:pPr>
              <w:widowControl/>
              <w:jc w:val="both"/>
              <w:rPr>
                <w:rFonts w:eastAsia="標楷體" w:cs="標楷體"/>
              </w:rPr>
            </w:pPr>
          </w:p>
        </w:tc>
      </w:tr>
      <w:tr w:rsidR="00FB4A96" w:rsidRPr="00C91FFC" w14:paraId="1D743F77" w14:textId="77777777" w:rsidTr="000147E6">
        <w:trPr>
          <w:trHeight w:val="567"/>
        </w:trPr>
        <w:tc>
          <w:tcPr>
            <w:tcW w:w="413" w:type="pct"/>
            <w:vAlign w:val="center"/>
          </w:tcPr>
          <w:p w14:paraId="30740406" w14:textId="08130318" w:rsidR="00FB4A96" w:rsidRPr="00C91FFC" w:rsidRDefault="00FB4A96" w:rsidP="00FB4A9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6" w:type="pct"/>
            <w:vAlign w:val="center"/>
          </w:tcPr>
          <w:p w14:paraId="4E3D06D8" w14:textId="4E42C5A9" w:rsidR="00FB4A96" w:rsidRPr="00C91FFC" w:rsidRDefault="00FB4A96" w:rsidP="00FB4A9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20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</w:p>
        </w:tc>
        <w:tc>
          <w:tcPr>
            <w:tcW w:w="2716" w:type="pct"/>
            <w:tcMar>
              <w:top w:w="0" w:type="dxa"/>
              <w:bottom w:w="0" w:type="dxa"/>
            </w:tcMar>
          </w:tcPr>
          <w:p w14:paraId="069AB56B" w14:textId="4B58A77F" w:rsidR="00FB4A96" w:rsidRPr="00C91FFC" w:rsidRDefault="00FB4A96" w:rsidP="00FB4A96">
            <w:pPr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二、</w:t>
            </w:r>
            <w:proofErr w:type="gramStart"/>
            <w:r w:rsidRPr="00C91FFC">
              <w:rPr>
                <w:rFonts w:ascii="標楷體" w:eastAsia="標楷體" w:hAnsi="標楷體" w:hint="eastAsia"/>
              </w:rPr>
              <w:t>曲選</w:t>
            </w:r>
            <w:proofErr w:type="gramEnd"/>
          </w:p>
        </w:tc>
        <w:tc>
          <w:tcPr>
            <w:tcW w:w="1195" w:type="pct"/>
            <w:tcMar>
              <w:top w:w="0" w:type="dxa"/>
              <w:bottom w:w="0" w:type="dxa"/>
            </w:tcMar>
            <w:vAlign w:val="center"/>
          </w:tcPr>
          <w:p w14:paraId="4B454B63" w14:textId="199AAFCA" w:rsidR="00FB4A96" w:rsidRPr="00C91FFC" w:rsidRDefault="00FB4A96" w:rsidP="00FB4A96">
            <w:pPr>
              <w:widowControl/>
              <w:jc w:val="both"/>
              <w:rPr>
                <w:rFonts w:eastAsia="標楷體" w:cs="標楷體"/>
              </w:rPr>
            </w:pPr>
          </w:p>
        </w:tc>
      </w:tr>
      <w:tr w:rsidR="00FB4A96" w:rsidRPr="00C91FFC" w14:paraId="483C9912" w14:textId="77777777" w:rsidTr="000147E6">
        <w:trPr>
          <w:trHeight w:val="567"/>
        </w:trPr>
        <w:tc>
          <w:tcPr>
            <w:tcW w:w="413" w:type="pct"/>
            <w:vAlign w:val="center"/>
          </w:tcPr>
          <w:p w14:paraId="24307CAD" w14:textId="76D9D8F0" w:rsidR="00FB4A96" w:rsidRPr="00C91FFC" w:rsidRDefault="00FB4A96" w:rsidP="00FB4A9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6" w:type="pct"/>
            <w:vAlign w:val="center"/>
          </w:tcPr>
          <w:p w14:paraId="247BA9E7" w14:textId="1320A805" w:rsidR="00FB4A96" w:rsidRPr="00C91FFC" w:rsidRDefault="00FB4A96" w:rsidP="00FB4A9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27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05</w:t>
            </w:r>
          </w:p>
        </w:tc>
        <w:tc>
          <w:tcPr>
            <w:tcW w:w="2716" w:type="pct"/>
            <w:tcMar>
              <w:top w:w="0" w:type="dxa"/>
              <w:bottom w:w="0" w:type="dxa"/>
            </w:tcMar>
          </w:tcPr>
          <w:p w14:paraId="4026163B" w14:textId="231E8EB4" w:rsidR="00FB4A96" w:rsidRPr="00C91FFC" w:rsidRDefault="00FB4A96" w:rsidP="00FB4A96">
            <w:pPr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二、</w:t>
            </w:r>
            <w:proofErr w:type="gramStart"/>
            <w:r w:rsidRPr="00C91FFC">
              <w:rPr>
                <w:rFonts w:ascii="標楷體" w:eastAsia="標楷體" w:hAnsi="標楷體" w:hint="eastAsia"/>
              </w:rPr>
              <w:t>曲選</w:t>
            </w:r>
            <w:proofErr w:type="gramEnd"/>
          </w:p>
        </w:tc>
        <w:tc>
          <w:tcPr>
            <w:tcW w:w="1195" w:type="pct"/>
            <w:tcMar>
              <w:top w:w="0" w:type="dxa"/>
              <w:bottom w:w="0" w:type="dxa"/>
            </w:tcMar>
            <w:vAlign w:val="center"/>
          </w:tcPr>
          <w:p w14:paraId="102FB126" w14:textId="5E569A9E" w:rsidR="00FB4A96" w:rsidRPr="00C91FFC" w:rsidRDefault="00FB4A96" w:rsidP="00FB4A96">
            <w:pPr>
              <w:widowControl/>
              <w:jc w:val="both"/>
              <w:rPr>
                <w:rFonts w:eastAsia="標楷體" w:cs="標楷體"/>
              </w:rPr>
            </w:pPr>
          </w:p>
        </w:tc>
      </w:tr>
      <w:tr w:rsidR="00FB4A96" w:rsidRPr="00C91FFC" w14:paraId="3BDE779C" w14:textId="77777777" w:rsidTr="000147E6">
        <w:trPr>
          <w:trHeight w:val="567"/>
        </w:trPr>
        <w:tc>
          <w:tcPr>
            <w:tcW w:w="413" w:type="pct"/>
            <w:tcBorders>
              <w:bottom w:val="single" w:sz="4" w:space="0" w:color="000000"/>
            </w:tcBorders>
            <w:vAlign w:val="center"/>
          </w:tcPr>
          <w:p w14:paraId="70981A21" w14:textId="0E3A5F45" w:rsidR="00FB4A96" w:rsidRPr="00C91FFC" w:rsidRDefault="00FB4A96" w:rsidP="00FB4A9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6" w:type="pct"/>
            <w:tcBorders>
              <w:bottom w:val="single" w:sz="4" w:space="0" w:color="000000"/>
            </w:tcBorders>
            <w:vAlign w:val="center"/>
          </w:tcPr>
          <w:p w14:paraId="0A62A487" w14:textId="5879D6DE" w:rsidR="00FB4A96" w:rsidRPr="00C91FFC" w:rsidRDefault="00FB4A96" w:rsidP="00FB4A9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3/0</w:t>
            </w: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12</w:t>
            </w:r>
          </w:p>
        </w:tc>
        <w:tc>
          <w:tcPr>
            <w:tcW w:w="2716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F631CCB" w14:textId="66554184" w:rsidR="00FB4A96" w:rsidRPr="00C91FFC" w:rsidRDefault="00FB4A96" w:rsidP="00FB4A96">
            <w:pPr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二、</w:t>
            </w:r>
            <w:proofErr w:type="gramStart"/>
            <w:r w:rsidRPr="00C91FFC">
              <w:rPr>
                <w:rFonts w:ascii="標楷體" w:eastAsia="標楷體" w:hAnsi="標楷體" w:hint="eastAsia"/>
              </w:rPr>
              <w:t>曲選</w:t>
            </w:r>
            <w:proofErr w:type="gramEnd"/>
          </w:p>
        </w:tc>
        <w:tc>
          <w:tcPr>
            <w:tcW w:w="119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8546108" w14:textId="3B768F1E" w:rsidR="00FB4A96" w:rsidRPr="00C91FFC" w:rsidRDefault="00FB4A96" w:rsidP="00FB4A96">
            <w:pPr>
              <w:jc w:val="both"/>
              <w:rPr>
                <w:rFonts w:eastAsia="標楷體" w:cs="標楷體"/>
              </w:rPr>
            </w:pPr>
          </w:p>
        </w:tc>
      </w:tr>
      <w:tr w:rsidR="00FB4A96" w:rsidRPr="00C91FFC" w14:paraId="44E8C749" w14:textId="77777777" w:rsidTr="000147E6">
        <w:trPr>
          <w:trHeight w:val="567"/>
        </w:trPr>
        <w:tc>
          <w:tcPr>
            <w:tcW w:w="413" w:type="pct"/>
            <w:tcBorders>
              <w:bottom w:val="single" w:sz="4" w:space="0" w:color="000000"/>
            </w:tcBorders>
            <w:vAlign w:val="center"/>
          </w:tcPr>
          <w:p w14:paraId="2F5DA901" w14:textId="01085549" w:rsidR="00FB4A96" w:rsidRPr="00C91FFC" w:rsidRDefault="00FB4A96" w:rsidP="00FB4A9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6" w:type="pct"/>
            <w:tcBorders>
              <w:bottom w:val="single" w:sz="4" w:space="0" w:color="000000"/>
            </w:tcBorders>
            <w:vAlign w:val="center"/>
          </w:tcPr>
          <w:p w14:paraId="32C93945" w14:textId="7E2E3084" w:rsidR="00FB4A96" w:rsidRPr="00C91FFC" w:rsidRDefault="00FB4A96" w:rsidP="00FB4A9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</w:t>
            </w:r>
            <w:r w:rsidRPr="00C91FFC">
              <w:rPr>
                <w:rFonts w:ascii="標楷體" w:eastAsia="標楷體" w:hAnsi="標楷體"/>
              </w:rPr>
              <w:t>13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19</w:t>
            </w:r>
          </w:p>
        </w:tc>
        <w:tc>
          <w:tcPr>
            <w:tcW w:w="2716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306785D" w14:textId="6FBF52A5" w:rsidR="00FB4A96" w:rsidRPr="00C91FFC" w:rsidRDefault="00FB4A96" w:rsidP="00FB4A96">
            <w:pPr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三、冰箱為何變成食物的墳場？</w:t>
            </w:r>
          </w:p>
        </w:tc>
        <w:tc>
          <w:tcPr>
            <w:tcW w:w="119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A4455A2" w14:textId="4E5D4511" w:rsidR="00FB4A96" w:rsidRPr="00C91FFC" w:rsidRDefault="00FB4A96" w:rsidP="00FB4A96">
            <w:pPr>
              <w:jc w:val="both"/>
              <w:rPr>
                <w:rFonts w:eastAsia="標楷體" w:cs="標楷體"/>
              </w:rPr>
            </w:pPr>
          </w:p>
        </w:tc>
      </w:tr>
      <w:tr w:rsidR="00FB4A96" w:rsidRPr="00C91FFC" w14:paraId="38269BE0" w14:textId="77777777" w:rsidTr="000147E6">
        <w:trPr>
          <w:trHeight w:val="567"/>
        </w:trPr>
        <w:tc>
          <w:tcPr>
            <w:tcW w:w="413" w:type="pct"/>
            <w:vAlign w:val="center"/>
          </w:tcPr>
          <w:p w14:paraId="45E09E51" w14:textId="5857E483" w:rsidR="00FB4A96" w:rsidRPr="00C91FFC" w:rsidRDefault="00FB4A96" w:rsidP="00FB4A9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6" w:type="pct"/>
            <w:vAlign w:val="center"/>
          </w:tcPr>
          <w:p w14:paraId="58B7F37F" w14:textId="37F63DBC" w:rsidR="00FB4A96" w:rsidRPr="00C91FFC" w:rsidRDefault="00FB4A96" w:rsidP="00FB4A9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3/2</w:t>
            </w:r>
            <w:r w:rsidRPr="00C91FFC">
              <w:rPr>
                <w:rFonts w:ascii="標楷體" w:eastAsia="標楷體" w:hAnsi="標楷體"/>
              </w:rPr>
              <w:t>0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3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</w:p>
        </w:tc>
        <w:tc>
          <w:tcPr>
            <w:tcW w:w="2716" w:type="pct"/>
            <w:tcMar>
              <w:top w:w="0" w:type="dxa"/>
              <w:bottom w:w="0" w:type="dxa"/>
            </w:tcMar>
          </w:tcPr>
          <w:p w14:paraId="2C550D2C" w14:textId="5FE0D860" w:rsidR="00FB4A96" w:rsidRPr="00C91FFC" w:rsidRDefault="00FB4A96" w:rsidP="00FB4A96">
            <w:pPr>
              <w:snapToGrid w:val="0"/>
              <w:spacing w:line="24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三、冰箱為何變成食物的墳場？</w:t>
            </w:r>
          </w:p>
        </w:tc>
        <w:tc>
          <w:tcPr>
            <w:tcW w:w="1195" w:type="pct"/>
            <w:tcMar>
              <w:top w:w="0" w:type="dxa"/>
              <w:bottom w:w="0" w:type="dxa"/>
            </w:tcMar>
            <w:vAlign w:val="center"/>
          </w:tcPr>
          <w:p w14:paraId="55E72D72" w14:textId="7464A091" w:rsidR="00FB4A96" w:rsidRPr="00C91FFC" w:rsidRDefault="00FB4A96" w:rsidP="00FB4A96">
            <w:pPr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color w:val="000000"/>
                <w:kern w:val="1"/>
              </w:rPr>
              <w:t>3/24-3/25</w:t>
            </w:r>
            <w:r w:rsidRPr="00C91FFC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FB4A96" w:rsidRPr="00C91FFC" w14:paraId="659CEF46" w14:textId="77777777" w:rsidTr="000147E6">
        <w:trPr>
          <w:trHeight w:val="567"/>
        </w:trPr>
        <w:tc>
          <w:tcPr>
            <w:tcW w:w="413" w:type="pct"/>
            <w:vAlign w:val="center"/>
          </w:tcPr>
          <w:p w14:paraId="3F86B92C" w14:textId="27817E1B" w:rsidR="00FB4A96" w:rsidRPr="00C91FFC" w:rsidRDefault="00FB4A96" w:rsidP="00FB4A9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6" w:type="pct"/>
            <w:vAlign w:val="center"/>
          </w:tcPr>
          <w:p w14:paraId="775D7555" w14:textId="283F8174" w:rsidR="00FB4A96" w:rsidRPr="00C91FFC" w:rsidRDefault="00FB4A96" w:rsidP="00FB4A9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</w:t>
            </w:r>
            <w:r w:rsidRPr="00C91FFC">
              <w:rPr>
                <w:rFonts w:ascii="標楷體" w:eastAsia="標楷體" w:hAnsi="標楷體"/>
              </w:rPr>
              <w:t>27</w:t>
            </w:r>
            <w:r w:rsidRPr="00C91FFC">
              <w:rPr>
                <w:rFonts w:ascii="標楷體" w:eastAsia="標楷體" w:hAnsi="標楷體" w:hint="eastAsia"/>
              </w:rPr>
              <w:t>~04/0</w:t>
            </w:r>
            <w:r w:rsidRPr="00C91FFC">
              <w:rPr>
                <w:rFonts w:ascii="標楷體" w:eastAsia="標楷體" w:hAnsi="標楷體"/>
              </w:rPr>
              <w:t>2</w:t>
            </w:r>
          </w:p>
        </w:tc>
        <w:tc>
          <w:tcPr>
            <w:tcW w:w="2716" w:type="pct"/>
            <w:tcMar>
              <w:top w:w="0" w:type="dxa"/>
              <w:bottom w:w="0" w:type="dxa"/>
            </w:tcMar>
          </w:tcPr>
          <w:p w14:paraId="7F9D6A8B" w14:textId="3BB1565D" w:rsidR="00FB4A96" w:rsidRPr="00C91FFC" w:rsidRDefault="00FB4A96" w:rsidP="00FB4A96">
            <w:pPr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四、</w:t>
            </w:r>
            <w:proofErr w:type="gramStart"/>
            <w:r w:rsidRPr="00C91FFC">
              <w:rPr>
                <w:rFonts w:ascii="標楷體" w:eastAsia="標楷體" w:hAnsi="標楷體" w:hint="eastAsia"/>
              </w:rPr>
              <w:t>憶高</w:t>
            </w:r>
            <w:proofErr w:type="gramEnd"/>
            <w:r w:rsidRPr="00C91FFC">
              <w:rPr>
                <w:rFonts w:ascii="標楷體" w:eastAsia="標楷體" w:hAnsi="標楷體" w:hint="eastAsia"/>
              </w:rPr>
              <w:t>畑勳：螢火蟲之墓</w:t>
            </w:r>
          </w:p>
        </w:tc>
        <w:tc>
          <w:tcPr>
            <w:tcW w:w="1195" w:type="pct"/>
            <w:tcMar>
              <w:top w:w="0" w:type="dxa"/>
              <w:bottom w:w="0" w:type="dxa"/>
            </w:tcMar>
            <w:vAlign w:val="center"/>
          </w:tcPr>
          <w:p w14:paraId="550D5DE4" w14:textId="193C776F" w:rsidR="00FB4A96" w:rsidRPr="00C91FFC" w:rsidRDefault="00FB4A96" w:rsidP="00FB4A96">
            <w:pPr>
              <w:widowControl/>
              <w:jc w:val="both"/>
              <w:rPr>
                <w:rFonts w:eastAsia="標楷體" w:cs="標楷體"/>
              </w:rPr>
            </w:pPr>
          </w:p>
        </w:tc>
      </w:tr>
      <w:tr w:rsidR="00FB4A96" w:rsidRPr="00C91FFC" w14:paraId="21CB132E" w14:textId="77777777" w:rsidTr="000147E6">
        <w:trPr>
          <w:trHeight w:val="567"/>
        </w:trPr>
        <w:tc>
          <w:tcPr>
            <w:tcW w:w="413" w:type="pct"/>
            <w:vAlign w:val="center"/>
          </w:tcPr>
          <w:p w14:paraId="33C04E6B" w14:textId="0EFC5EE4" w:rsidR="00FB4A96" w:rsidRPr="00C91FFC" w:rsidRDefault="00FB4A96" w:rsidP="00FB4A9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6" w:type="pct"/>
            <w:vAlign w:val="center"/>
          </w:tcPr>
          <w:p w14:paraId="44F22324" w14:textId="7CA9A8AD" w:rsidR="00FB4A96" w:rsidRPr="00C91FFC" w:rsidRDefault="00FB4A96" w:rsidP="00FB4A9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4/0</w:t>
            </w:r>
            <w:r w:rsidRPr="00C91FFC">
              <w:rPr>
                <w:rFonts w:ascii="標楷體" w:eastAsia="標楷體" w:hAnsi="標楷體"/>
              </w:rPr>
              <w:t>3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09</w:t>
            </w:r>
          </w:p>
        </w:tc>
        <w:tc>
          <w:tcPr>
            <w:tcW w:w="2716" w:type="pct"/>
            <w:tcMar>
              <w:top w:w="0" w:type="dxa"/>
              <w:bottom w:w="0" w:type="dxa"/>
            </w:tcMar>
          </w:tcPr>
          <w:p w14:paraId="1D4AF32C" w14:textId="77777777" w:rsidR="00FB4A96" w:rsidRPr="00C91FFC" w:rsidRDefault="00FB4A96" w:rsidP="00FB4A96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四、</w:t>
            </w:r>
            <w:proofErr w:type="gramStart"/>
            <w:r w:rsidRPr="00C91FFC">
              <w:rPr>
                <w:rFonts w:ascii="標楷體" w:eastAsia="標楷體" w:hAnsi="標楷體" w:hint="eastAsia"/>
              </w:rPr>
              <w:t>憶高</w:t>
            </w:r>
            <w:proofErr w:type="gramEnd"/>
            <w:r w:rsidRPr="00C91FFC">
              <w:rPr>
                <w:rFonts w:ascii="標楷體" w:eastAsia="標楷體" w:hAnsi="標楷體" w:hint="eastAsia"/>
              </w:rPr>
              <w:t>畑勳：螢火蟲之墓</w:t>
            </w:r>
          </w:p>
          <w:p w14:paraId="3C44B871" w14:textId="5F5F9A1A" w:rsidR="00FB4A96" w:rsidRPr="00C91FFC" w:rsidRDefault="00FB4A96" w:rsidP="00FB4A96">
            <w:pPr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五、二十年後</w:t>
            </w:r>
          </w:p>
        </w:tc>
        <w:tc>
          <w:tcPr>
            <w:tcW w:w="1195" w:type="pct"/>
            <w:tcMar>
              <w:top w:w="0" w:type="dxa"/>
              <w:bottom w:w="0" w:type="dxa"/>
            </w:tcMar>
            <w:vAlign w:val="center"/>
          </w:tcPr>
          <w:p w14:paraId="3364AB02" w14:textId="3FBEACD2" w:rsidR="00FB4A96" w:rsidRPr="00C91FFC" w:rsidRDefault="00FB4A96" w:rsidP="00FB4A96">
            <w:pPr>
              <w:widowControl/>
              <w:jc w:val="both"/>
              <w:rPr>
                <w:rFonts w:eastAsia="標楷體" w:cs="標楷體"/>
              </w:rPr>
            </w:pPr>
          </w:p>
        </w:tc>
      </w:tr>
      <w:tr w:rsidR="00FB4A96" w:rsidRPr="00C91FFC" w14:paraId="2E29F908" w14:textId="77777777" w:rsidTr="000147E6">
        <w:trPr>
          <w:trHeight w:val="567"/>
        </w:trPr>
        <w:tc>
          <w:tcPr>
            <w:tcW w:w="413" w:type="pct"/>
            <w:tcBorders>
              <w:bottom w:val="single" w:sz="4" w:space="0" w:color="000000"/>
            </w:tcBorders>
            <w:vAlign w:val="center"/>
          </w:tcPr>
          <w:p w14:paraId="0A7ADEAA" w14:textId="28540DDD" w:rsidR="00FB4A96" w:rsidRPr="00C91FFC" w:rsidRDefault="00FB4A96" w:rsidP="00FB4A9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6" w:type="pct"/>
            <w:tcBorders>
              <w:bottom w:val="single" w:sz="4" w:space="0" w:color="000000"/>
            </w:tcBorders>
            <w:vAlign w:val="center"/>
          </w:tcPr>
          <w:p w14:paraId="264FC8B2" w14:textId="0C790694" w:rsidR="00FB4A96" w:rsidRPr="00C91FFC" w:rsidRDefault="00FB4A96" w:rsidP="00FB4A9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</w:t>
            </w:r>
            <w:r w:rsidRPr="00C91FFC">
              <w:rPr>
                <w:rFonts w:ascii="標楷體" w:eastAsia="標楷體" w:hAnsi="標楷體"/>
              </w:rPr>
              <w:t>10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16</w:t>
            </w:r>
          </w:p>
        </w:tc>
        <w:tc>
          <w:tcPr>
            <w:tcW w:w="2716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1A7BD58" w14:textId="77777777" w:rsidR="00FB4A96" w:rsidRPr="00C91FFC" w:rsidRDefault="00FB4A96" w:rsidP="00FB4A96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五、二十年後</w:t>
            </w:r>
          </w:p>
          <w:p w14:paraId="20E8C27C" w14:textId="4B17DA5F" w:rsidR="00FB4A96" w:rsidRPr="00C91FFC" w:rsidRDefault="00FB4A96" w:rsidP="00FB4A96">
            <w:pPr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六、</w:t>
            </w:r>
            <w:proofErr w:type="gramStart"/>
            <w:r w:rsidRPr="00C91FFC">
              <w:rPr>
                <w:rFonts w:ascii="標楷體" w:eastAsia="標楷體" w:hAnsi="標楷體" w:hint="eastAsia"/>
              </w:rPr>
              <w:t>后羿射月</w:t>
            </w:r>
            <w:proofErr w:type="gramEnd"/>
          </w:p>
        </w:tc>
        <w:tc>
          <w:tcPr>
            <w:tcW w:w="119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C79C2D3" w14:textId="10F8BBCB" w:rsidR="00FB4A96" w:rsidRPr="00C91FFC" w:rsidRDefault="00FB4A96" w:rsidP="00FB4A96">
            <w:pPr>
              <w:widowControl/>
              <w:jc w:val="both"/>
              <w:rPr>
                <w:rFonts w:eastAsia="標楷體" w:cs="標楷體"/>
              </w:rPr>
            </w:pPr>
          </w:p>
        </w:tc>
      </w:tr>
      <w:tr w:rsidR="00FB4A96" w:rsidRPr="00C91FFC" w14:paraId="5F5F3DA0" w14:textId="77777777" w:rsidTr="000147E6">
        <w:trPr>
          <w:trHeight w:val="567"/>
        </w:trPr>
        <w:tc>
          <w:tcPr>
            <w:tcW w:w="413" w:type="pct"/>
            <w:tcBorders>
              <w:bottom w:val="single" w:sz="4" w:space="0" w:color="000000"/>
            </w:tcBorders>
            <w:vAlign w:val="center"/>
          </w:tcPr>
          <w:p w14:paraId="36FA5FB5" w14:textId="33B114E7" w:rsidR="00FB4A96" w:rsidRPr="00C91FFC" w:rsidRDefault="00FB4A96" w:rsidP="00FB4A9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6" w:type="pct"/>
            <w:tcBorders>
              <w:bottom w:val="single" w:sz="4" w:space="0" w:color="000000"/>
            </w:tcBorders>
            <w:vAlign w:val="center"/>
          </w:tcPr>
          <w:p w14:paraId="067E6123" w14:textId="72DC35A4" w:rsidR="00FB4A96" w:rsidRPr="00C91FFC" w:rsidRDefault="00FB4A96" w:rsidP="00FB4A9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4/1</w:t>
            </w:r>
            <w:r w:rsidRPr="00C91FFC">
              <w:rPr>
                <w:rFonts w:ascii="標楷體" w:eastAsia="標楷體" w:hAnsi="標楷體"/>
              </w:rPr>
              <w:t>7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23</w:t>
            </w:r>
          </w:p>
        </w:tc>
        <w:tc>
          <w:tcPr>
            <w:tcW w:w="2716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1BEC42F" w14:textId="4FDCACDF" w:rsidR="00FB4A96" w:rsidRPr="00C91FFC" w:rsidRDefault="00FB4A96" w:rsidP="00FB4A96">
            <w:pPr>
              <w:snapToGrid w:val="0"/>
              <w:spacing w:line="24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六、</w:t>
            </w:r>
            <w:proofErr w:type="gramStart"/>
            <w:r w:rsidRPr="00C91FFC">
              <w:rPr>
                <w:rFonts w:ascii="標楷體" w:eastAsia="標楷體" w:hAnsi="標楷體" w:hint="eastAsia"/>
              </w:rPr>
              <w:t>后羿射月</w:t>
            </w:r>
            <w:proofErr w:type="gramEnd"/>
          </w:p>
        </w:tc>
        <w:tc>
          <w:tcPr>
            <w:tcW w:w="119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E791505" w14:textId="3149114C" w:rsidR="00FB4A96" w:rsidRPr="00C91FFC" w:rsidRDefault="00FB4A96" w:rsidP="00FB4A96">
            <w:pPr>
              <w:widowControl/>
              <w:jc w:val="both"/>
              <w:rPr>
                <w:rFonts w:eastAsia="標楷體" w:cs="標楷體"/>
              </w:rPr>
            </w:pPr>
          </w:p>
        </w:tc>
      </w:tr>
      <w:tr w:rsidR="00FB4A96" w:rsidRPr="00C91FFC" w14:paraId="17A08958" w14:textId="77777777" w:rsidTr="000147E6">
        <w:trPr>
          <w:trHeight w:val="567"/>
        </w:trPr>
        <w:tc>
          <w:tcPr>
            <w:tcW w:w="413" w:type="pct"/>
            <w:vAlign w:val="center"/>
          </w:tcPr>
          <w:p w14:paraId="4BCF5F75" w14:textId="42A5ACC1" w:rsidR="00FB4A96" w:rsidRPr="00C91FFC" w:rsidRDefault="00FB4A96" w:rsidP="00FB4A9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6" w:type="pct"/>
            <w:vAlign w:val="center"/>
          </w:tcPr>
          <w:p w14:paraId="629842BC" w14:textId="13CB480F" w:rsidR="00FB4A96" w:rsidRPr="00C91FFC" w:rsidRDefault="00FB4A96" w:rsidP="00FB4A9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4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24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4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30</w:t>
            </w:r>
          </w:p>
        </w:tc>
        <w:tc>
          <w:tcPr>
            <w:tcW w:w="2716" w:type="pct"/>
            <w:tcMar>
              <w:top w:w="0" w:type="dxa"/>
              <w:bottom w:w="0" w:type="dxa"/>
            </w:tcMar>
          </w:tcPr>
          <w:p w14:paraId="405EA42B" w14:textId="2F210A8B" w:rsidR="00FB4A96" w:rsidRPr="00C91FFC" w:rsidRDefault="00FB4A96" w:rsidP="00FB4A96">
            <w:pPr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總複習：第一冊～第三冊</w:t>
            </w:r>
          </w:p>
        </w:tc>
        <w:tc>
          <w:tcPr>
            <w:tcW w:w="1195" w:type="pct"/>
            <w:tcMar>
              <w:top w:w="0" w:type="dxa"/>
              <w:bottom w:w="0" w:type="dxa"/>
            </w:tcMar>
            <w:vAlign w:val="center"/>
          </w:tcPr>
          <w:p w14:paraId="09CCD293" w14:textId="5B294D13" w:rsidR="00FB4A96" w:rsidRPr="00C91FFC" w:rsidRDefault="00FB4A96" w:rsidP="00FB4A96">
            <w:pPr>
              <w:jc w:val="both"/>
              <w:rPr>
                <w:rFonts w:eastAsia="標楷體" w:cs="標楷體"/>
              </w:rPr>
            </w:pPr>
          </w:p>
        </w:tc>
      </w:tr>
      <w:tr w:rsidR="00FB4A96" w:rsidRPr="00C91FFC" w14:paraId="035380B9" w14:textId="77777777" w:rsidTr="000147E6">
        <w:trPr>
          <w:trHeight w:val="567"/>
        </w:trPr>
        <w:tc>
          <w:tcPr>
            <w:tcW w:w="413" w:type="pct"/>
            <w:vAlign w:val="center"/>
          </w:tcPr>
          <w:p w14:paraId="7A619315" w14:textId="26276E3E" w:rsidR="00FB4A96" w:rsidRPr="00C91FFC" w:rsidRDefault="00FB4A96" w:rsidP="00FB4A9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6" w:type="pct"/>
            <w:vAlign w:val="center"/>
          </w:tcPr>
          <w:p w14:paraId="23A6C7E9" w14:textId="5D6A790D" w:rsidR="00FB4A96" w:rsidRPr="00C91FFC" w:rsidRDefault="00FB4A96" w:rsidP="00FB4A9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5/0</w:t>
            </w:r>
            <w:r w:rsidRPr="00C91FFC">
              <w:rPr>
                <w:rFonts w:ascii="標楷體" w:eastAsia="標楷體" w:hAnsi="標楷體"/>
              </w:rPr>
              <w:t>1</w:t>
            </w:r>
            <w:r w:rsidRPr="00C91FFC">
              <w:rPr>
                <w:rFonts w:ascii="標楷體" w:eastAsia="標楷體" w:hAnsi="標楷體" w:hint="eastAsia"/>
              </w:rPr>
              <w:t>~5/</w:t>
            </w:r>
            <w:r w:rsidRPr="00C91FFC">
              <w:rPr>
                <w:rFonts w:ascii="標楷體" w:eastAsia="標楷體" w:hAnsi="標楷體"/>
              </w:rPr>
              <w:t>07</w:t>
            </w:r>
          </w:p>
        </w:tc>
        <w:tc>
          <w:tcPr>
            <w:tcW w:w="2716" w:type="pct"/>
            <w:tcMar>
              <w:top w:w="0" w:type="dxa"/>
              <w:bottom w:w="0" w:type="dxa"/>
            </w:tcMar>
          </w:tcPr>
          <w:p w14:paraId="0F491F4A" w14:textId="219E46BF" w:rsidR="00FB4A96" w:rsidRPr="00C91FFC" w:rsidRDefault="00FB4A96" w:rsidP="00FB4A96">
            <w:pPr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總複習：第四冊～第六冊</w:t>
            </w:r>
          </w:p>
        </w:tc>
        <w:tc>
          <w:tcPr>
            <w:tcW w:w="1195" w:type="pct"/>
            <w:tcMar>
              <w:top w:w="0" w:type="dxa"/>
              <w:bottom w:w="0" w:type="dxa"/>
            </w:tcMar>
            <w:vAlign w:val="center"/>
          </w:tcPr>
          <w:p w14:paraId="034205B8" w14:textId="5A7EC225" w:rsidR="00FB4A96" w:rsidRPr="00C91FFC" w:rsidRDefault="00FB4A96" w:rsidP="00FB4A96">
            <w:pPr>
              <w:jc w:val="both"/>
              <w:rPr>
                <w:rFonts w:eastAsia="標楷體" w:cs="標楷體"/>
              </w:rPr>
            </w:pPr>
          </w:p>
        </w:tc>
      </w:tr>
      <w:tr w:rsidR="00FB4A96" w:rsidRPr="00C91FFC" w14:paraId="0186EDC8" w14:textId="77777777" w:rsidTr="000147E6">
        <w:trPr>
          <w:trHeight w:val="567"/>
        </w:trPr>
        <w:tc>
          <w:tcPr>
            <w:tcW w:w="413" w:type="pct"/>
            <w:tcBorders>
              <w:bottom w:val="single" w:sz="4" w:space="0" w:color="000000"/>
            </w:tcBorders>
            <w:vAlign w:val="center"/>
          </w:tcPr>
          <w:p w14:paraId="2169A79D" w14:textId="5D8F8021" w:rsidR="00FB4A96" w:rsidRPr="00C91FFC" w:rsidRDefault="00FB4A96" w:rsidP="00FB4A9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6" w:type="pct"/>
            <w:tcBorders>
              <w:bottom w:val="single" w:sz="4" w:space="0" w:color="000000"/>
            </w:tcBorders>
            <w:vAlign w:val="center"/>
          </w:tcPr>
          <w:p w14:paraId="26C8A3C0" w14:textId="7D722F43" w:rsidR="00FB4A96" w:rsidRPr="00C91FFC" w:rsidRDefault="00FB4A96" w:rsidP="00FB4A9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</w:t>
            </w:r>
            <w:r w:rsidRPr="00C91FFC">
              <w:rPr>
                <w:rFonts w:ascii="標楷體" w:eastAsia="標楷體" w:hAnsi="標楷體"/>
              </w:rPr>
              <w:t>08</w:t>
            </w:r>
            <w:r w:rsidRPr="00C91FFC">
              <w:rPr>
                <w:rFonts w:ascii="標楷體" w:eastAsia="標楷體" w:hAnsi="標楷體" w:hint="eastAsia"/>
              </w:rPr>
              <w:t>~5/</w:t>
            </w:r>
            <w:r w:rsidRPr="00C91FFC">
              <w:rPr>
                <w:rFonts w:ascii="標楷體" w:eastAsia="標楷體" w:hAnsi="標楷體"/>
              </w:rPr>
              <w:t>14</w:t>
            </w:r>
          </w:p>
        </w:tc>
        <w:tc>
          <w:tcPr>
            <w:tcW w:w="2716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84C6395" w14:textId="500CD578" w:rsidR="00FB4A96" w:rsidRPr="00C91FFC" w:rsidRDefault="00FB4A96" w:rsidP="00FB4A96">
            <w:pPr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彈性課程：甘蔗</w:t>
            </w:r>
          </w:p>
        </w:tc>
        <w:tc>
          <w:tcPr>
            <w:tcW w:w="119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595505A" w14:textId="2F08DA87" w:rsidR="00FB4A96" w:rsidRPr="00C91FFC" w:rsidRDefault="00FB4A96" w:rsidP="00FB4A96">
            <w:pPr>
              <w:widowControl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kern w:val="1"/>
              </w:rPr>
              <w:t>5/11-5/12</w:t>
            </w:r>
            <w:r w:rsidRPr="00C91FFC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FB4A96" w:rsidRPr="00C91FFC" w14:paraId="3A1C9DBE" w14:textId="77777777" w:rsidTr="000147E6">
        <w:trPr>
          <w:trHeight w:val="567"/>
        </w:trPr>
        <w:tc>
          <w:tcPr>
            <w:tcW w:w="413" w:type="pct"/>
            <w:tcBorders>
              <w:bottom w:val="single" w:sz="4" w:space="0" w:color="000000"/>
            </w:tcBorders>
            <w:vAlign w:val="center"/>
          </w:tcPr>
          <w:p w14:paraId="2E4CB6F1" w14:textId="7EE7B38B" w:rsidR="00FB4A96" w:rsidRPr="00C91FFC" w:rsidRDefault="00FB4A96" w:rsidP="00FB4A9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6" w:type="pct"/>
            <w:tcBorders>
              <w:bottom w:val="single" w:sz="4" w:space="0" w:color="000000"/>
            </w:tcBorders>
            <w:vAlign w:val="center"/>
          </w:tcPr>
          <w:p w14:paraId="5728971F" w14:textId="790800B0" w:rsidR="00FB4A96" w:rsidRPr="00C91FFC" w:rsidRDefault="00FB4A96" w:rsidP="00FB4A9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5/1</w:t>
            </w: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~5/2</w:t>
            </w:r>
            <w:r w:rsidRPr="00C91FFC">
              <w:rPr>
                <w:rFonts w:ascii="標楷體" w:eastAsia="標楷體" w:hAnsi="標楷體"/>
              </w:rPr>
              <w:t>1</w:t>
            </w:r>
          </w:p>
        </w:tc>
        <w:tc>
          <w:tcPr>
            <w:tcW w:w="2716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6E0E7FD" w14:textId="17662C65" w:rsidR="00FB4A96" w:rsidRPr="00C91FFC" w:rsidRDefault="00FB4A96" w:rsidP="00FB4A96">
            <w:pPr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彈性課程：曲經典閱讀</w:t>
            </w:r>
          </w:p>
        </w:tc>
        <w:tc>
          <w:tcPr>
            <w:tcW w:w="119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D30949A" w14:textId="4BEAE307" w:rsidR="00FB4A96" w:rsidRPr="00C91FFC" w:rsidRDefault="00FB4A96" w:rsidP="00FB4A96">
            <w:pPr>
              <w:jc w:val="both"/>
              <w:rPr>
                <w:rFonts w:eastAsia="標楷體" w:cs="標楷體"/>
              </w:rPr>
            </w:pPr>
          </w:p>
        </w:tc>
      </w:tr>
      <w:tr w:rsidR="00FB4A96" w:rsidRPr="00C91FFC" w14:paraId="560AF615" w14:textId="77777777" w:rsidTr="000147E6">
        <w:trPr>
          <w:trHeight w:val="567"/>
        </w:trPr>
        <w:tc>
          <w:tcPr>
            <w:tcW w:w="413" w:type="pct"/>
            <w:vAlign w:val="center"/>
          </w:tcPr>
          <w:p w14:paraId="06BB33EB" w14:textId="39DA0C59" w:rsidR="00FB4A96" w:rsidRPr="00C91FFC" w:rsidRDefault="00FB4A96" w:rsidP="00FB4A96">
            <w:pPr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6" w:type="pct"/>
            <w:vAlign w:val="center"/>
          </w:tcPr>
          <w:p w14:paraId="1B514A15" w14:textId="10166DE1" w:rsidR="00FB4A96" w:rsidRPr="00C91FFC" w:rsidRDefault="00FB4A96" w:rsidP="00FB4A96">
            <w:pPr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5/2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28</w:t>
            </w:r>
          </w:p>
        </w:tc>
        <w:tc>
          <w:tcPr>
            <w:tcW w:w="2716" w:type="pct"/>
            <w:tcMar>
              <w:top w:w="0" w:type="dxa"/>
              <w:bottom w:w="0" w:type="dxa"/>
            </w:tcMar>
          </w:tcPr>
          <w:p w14:paraId="2111F668" w14:textId="45C1E353" w:rsidR="00FB4A96" w:rsidRPr="00C91FFC" w:rsidRDefault="00FB4A96" w:rsidP="00FB4A96">
            <w:pPr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彈性課程：你在浪費食物嗎</w:t>
            </w:r>
          </w:p>
        </w:tc>
        <w:tc>
          <w:tcPr>
            <w:tcW w:w="1195" w:type="pct"/>
            <w:tcMar>
              <w:top w:w="0" w:type="dxa"/>
              <w:bottom w:w="0" w:type="dxa"/>
            </w:tcMar>
            <w:vAlign w:val="center"/>
          </w:tcPr>
          <w:p w14:paraId="4926B558" w14:textId="0D14585D" w:rsidR="00FB4A96" w:rsidRPr="00C91FFC" w:rsidRDefault="00FB4A96" w:rsidP="00FB4A96">
            <w:pPr>
              <w:jc w:val="both"/>
              <w:rPr>
                <w:rFonts w:eastAsia="標楷體" w:cs="標楷體"/>
              </w:rPr>
            </w:pPr>
          </w:p>
        </w:tc>
      </w:tr>
      <w:tr w:rsidR="00FB4A96" w:rsidRPr="00C91FFC" w14:paraId="675C004A" w14:textId="77777777" w:rsidTr="000147E6">
        <w:trPr>
          <w:trHeight w:val="567"/>
        </w:trPr>
        <w:tc>
          <w:tcPr>
            <w:tcW w:w="413" w:type="pct"/>
            <w:vAlign w:val="center"/>
          </w:tcPr>
          <w:p w14:paraId="235ADEDA" w14:textId="2F5C4176" w:rsidR="00FB4A96" w:rsidRPr="00C91FFC" w:rsidRDefault="00FB4A96" w:rsidP="00FB4A96">
            <w:pPr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6" w:type="pct"/>
            <w:vAlign w:val="center"/>
          </w:tcPr>
          <w:p w14:paraId="77AE7EC5" w14:textId="0AF3A0FE" w:rsidR="00FB4A96" w:rsidRPr="00C91FFC" w:rsidRDefault="00FB4A96" w:rsidP="00FB4A96">
            <w:pPr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29</w:t>
            </w:r>
            <w:r w:rsidRPr="00C91FFC">
              <w:rPr>
                <w:rFonts w:ascii="標楷體" w:eastAsia="標楷體" w:hAnsi="標楷體" w:hint="eastAsia"/>
              </w:rPr>
              <w:t>~6/0</w:t>
            </w:r>
            <w:r w:rsidRPr="00C91FFC">
              <w:rPr>
                <w:rFonts w:ascii="標楷體" w:eastAsia="標楷體" w:hAnsi="標楷體"/>
              </w:rPr>
              <w:t>4</w:t>
            </w:r>
          </w:p>
        </w:tc>
        <w:tc>
          <w:tcPr>
            <w:tcW w:w="2716" w:type="pct"/>
            <w:tcMar>
              <w:top w:w="0" w:type="dxa"/>
              <w:bottom w:w="0" w:type="dxa"/>
            </w:tcMar>
          </w:tcPr>
          <w:p w14:paraId="7C2AC4F5" w14:textId="3A3ACFAE" w:rsidR="00FB4A96" w:rsidRPr="00C91FFC" w:rsidRDefault="00FB4A96" w:rsidP="00FB4A96">
            <w:pPr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彈性課程：反戰</w:t>
            </w:r>
          </w:p>
        </w:tc>
        <w:tc>
          <w:tcPr>
            <w:tcW w:w="1195" w:type="pct"/>
            <w:tcMar>
              <w:top w:w="0" w:type="dxa"/>
              <w:bottom w:w="0" w:type="dxa"/>
            </w:tcMar>
            <w:vAlign w:val="center"/>
          </w:tcPr>
          <w:p w14:paraId="0FD2F51A" w14:textId="608EB2F0" w:rsidR="00FB4A96" w:rsidRPr="00C91FFC" w:rsidRDefault="00FB4A96" w:rsidP="00FB4A96">
            <w:pPr>
              <w:jc w:val="both"/>
              <w:rPr>
                <w:rFonts w:eastAsia="標楷體" w:cs="標楷體"/>
              </w:rPr>
            </w:pPr>
          </w:p>
        </w:tc>
      </w:tr>
      <w:tr w:rsidR="00FB4A96" w:rsidRPr="00C91FFC" w14:paraId="64008935" w14:textId="77777777" w:rsidTr="000147E6">
        <w:trPr>
          <w:trHeight w:val="567"/>
        </w:trPr>
        <w:tc>
          <w:tcPr>
            <w:tcW w:w="413" w:type="pct"/>
            <w:tcBorders>
              <w:bottom w:val="single" w:sz="4" w:space="0" w:color="000000"/>
            </w:tcBorders>
            <w:vAlign w:val="center"/>
          </w:tcPr>
          <w:p w14:paraId="31864424" w14:textId="4859DCBC" w:rsidR="00FB4A96" w:rsidRPr="00C91FFC" w:rsidRDefault="00FB4A96" w:rsidP="00FB4A9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6" w:type="pct"/>
            <w:tcBorders>
              <w:bottom w:val="single" w:sz="4" w:space="0" w:color="000000"/>
            </w:tcBorders>
            <w:vAlign w:val="center"/>
          </w:tcPr>
          <w:p w14:paraId="141730B3" w14:textId="7EB16343" w:rsidR="00FB4A96" w:rsidRPr="00C91FFC" w:rsidRDefault="00FB4A96" w:rsidP="00FB4A9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</w:t>
            </w:r>
            <w:r w:rsidRPr="00C91FFC">
              <w:rPr>
                <w:rFonts w:ascii="標楷體" w:eastAsia="標楷體" w:hAnsi="標楷體"/>
              </w:rPr>
              <w:t>05</w:t>
            </w:r>
            <w:r w:rsidRPr="00C91FFC">
              <w:rPr>
                <w:rFonts w:ascii="標楷體" w:eastAsia="標楷體" w:hAnsi="標楷體" w:hint="eastAsia"/>
              </w:rPr>
              <w:t>~6/1</w:t>
            </w:r>
            <w:r w:rsidRPr="00C91FFC">
              <w:rPr>
                <w:rFonts w:ascii="標楷體" w:eastAsia="標楷體" w:hAnsi="標楷體"/>
              </w:rPr>
              <w:t>1</w:t>
            </w:r>
          </w:p>
        </w:tc>
        <w:tc>
          <w:tcPr>
            <w:tcW w:w="2716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3567235" w14:textId="7D3E0898" w:rsidR="00FB4A96" w:rsidRPr="00C91FFC" w:rsidRDefault="00FB4A96" w:rsidP="00FB4A96">
            <w:pPr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彈性課程：黑羊</w:t>
            </w:r>
          </w:p>
        </w:tc>
        <w:tc>
          <w:tcPr>
            <w:tcW w:w="119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6681566" w14:textId="34C5FCDA" w:rsidR="00FB4A96" w:rsidRPr="00C91FFC" w:rsidRDefault="00FB4A96" w:rsidP="00FB4A96">
            <w:pPr>
              <w:widowControl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kern w:val="1"/>
              </w:rPr>
              <w:t>6/1</w:t>
            </w:r>
            <w:proofErr w:type="gramStart"/>
            <w:r w:rsidRPr="00C91FFC">
              <w:rPr>
                <w:rFonts w:eastAsia="標楷體" w:cs="標楷體" w:hint="eastAsia"/>
                <w:kern w:val="1"/>
              </w:rPr>
              <w:t>三</w:t>
            </w:r>
            <w:proofErr w:type="gramEnd"/>
            <w:r w:rsidRPr="00C91FFC">
              <w:rPr>
                <w:rFonts w:eastAsia="標楷體" w:cs="標楷體" w:hint="eastAsia"/>
                <w:kern w:val="1"/>
              </w:rPr>
              <w:t>年級畢業考</w:t>
            </w:r>
          </w:p>
        </w:tc>
      </w:tr>
      <w:tr w:rsidR="00FB4A96" w:rsidRPr="00C91FFC" w14:paraId="234621AF" w14:textId="77777777" w:rsidTr="000147E6">
        <w:trPr>
          <w:trHeight w:val="567"/>
        </w:trPr>
        <w:tc>
          <w:tcPr>
            <w:tcW w:w="413" w:type="pct"/>
            <w:tcBorders>
              <w:bottom w:val="single" w:sz="4" w:space="0" w:color="000000"/>
            </w:tcBorders>
            <w:vAlign w:val="center"/>
          </w:tcPr>
          <w:p w14:paraId="60C71F88" w14:textId="5B583485" w:rsidR="00FB4A96" w:rsidRPr="00C91FFC" w:rsidRDefault="00FB4A96" w:rsidP="00FB4A9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6" w:type="pct"/>
            <w:tcBorders>
              <w:bottom w:val="single" w:sz="4" w:space="0" w:color="000000"/>
            </w:tcBorders>
            <w:vAlign w:val="center"/>
          </w:tcPr>
          <w:p w14:paraId="0B82FED9" w14:textId="1EFC7C1E" w:rsidR="00FB4A96" w:rsidRPr="00C91FFC" w:rsidRDefault="00FB4A96" w:rsidP="00FB4A9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6/1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~6/</w:t>
            </w:r>
            <w:r w:rsidRPr="00C91FFC">
              <w:rPr>
                <w:rFonts w:ascii="標楷體" w:eastAsia="標楷體" w:hAnsi="標楷體"/>
              </w:rPr>
              <w:t>18</w:t>
            </w:r>
          </w:p>
        </w:tc>
        <w:tc>
          <w:tcPr>
            <w:tcW w:w="2716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698F2D3" w14:textId="57325753" w:rsidR="00FB4A96" w:rsidRPr="00C91FFC" w:rsidRDefault="00FB4A96" w:rsidP="00FB4A96">
            <w:pPr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19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4A84292" w14:textId="3354A0EE" w:rsidR="00FB4A96" w:rsidRPr="00C91FFC" w:rsidRDefault="00FB4A96" w:rsidP="00FB4A96">
            <w:pPr>
              <w:widowControl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FB4A96" w:rsidRPr="00C91FFC" w14:paraId="47682D62" w14:textId="77777777" w:rsidTr="000147E6">
        <w:trPr>
          <w:trHeight w:val="567"/>
        </w:trPr>
        <w:tc>
          <w:tcPr>
            <w:tcW w:w="413" w:type="pct"/>
            <w:vAlign w:val="center"/>
          </w:tcPr>
          <w:p w14:paraId="03CECC71" w14:textId="788692B9" w:rsidR="00FB4A96" w:rsidRPr="00C91FFC" w:rsidRDefault="00FB4A96" w:rsidP="00FB4A9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C91FFC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6" w:type="pct"/>
            <w:vAlign w:val="center"/>
          </w:tcPr>
          <w:p w14:paraId="73B69D0A" w14:textId="3F8C23D7" w:rsidR="00FB4A96" w:rsidRPr="00C91FFC" w:rsidRDefault="00FB4A96" w:rsidP="00FB4A9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6/19~</w:t>
            </w: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25</w:t>
            </w:r>
          </w:p>
        </w:tc>
        <w:tc>
          <w:tcPr>
            <w:tcW w:w="2716" w:type="pct"/>
            <w:tcMar>
              <w:top w:w="0" w:type="dxa"/>
              <w:bottom w:w="0" w:type="dxa"/>
            </w:tcMar>
          </w:tcPr>
          <w:p w14:paraId="4E405ACB" w14:textId="7E47C6FE" w:rsidR="00FB4A96" w:rsidRPr="00C91FFC" w:rsidRDefault="00FB4A96" w:rsidP="00FB4A96">
            <w:pPr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195" w:type="pct"/>
            <w:tcMar>
              <w:top w:w="0" w:type="dxa"/>
              <w:bottom w:w="0" w:type="dxa"/>
            </w:tcMar>
            <w:vAlign w:val="center"/>
          </w:tcPr>
          <w:p w14:paraId="15E7EA2D" w14:textId="50AE9BFB" w:rsidR="00FB4A96" w:rsidRPr="00C91FFC" w:rsidRDefault="00FB4A96" w:rsidP="00FB4A96">
            <w:pPr>
              <w:jc w:val="both"/>
              <w:rPr>
                <w:rFonts w:eastAsia="標楷體" w:cs="標楷體"/>
              </w:rPr>
            </w:pPr>
          </w:p>
        </w:tc>
      </w:tr>
      <w:tr w:rsidR="00FB4A96" w:rsidRPr="00C91FFC" w14:paraId="4B1C9D85" w14:textId="77777777" w:rsidTr="000147E6">
        <w:trPr>
          <w:trHeight w:val="567"/>
        </w:trPr>
        <w:tc>
          <w:tcPr>
            <w:tcW w:w="413" w:type="pct"/>
            <w:vAlign w:val="center"/>
          </w:tcPr>
          <w:p w14:paraId="3A2184C0" w14:textId="6CD09079" w:rsidR="00FB4A96" w:rsidRPr="00C91FFC" w:rsidRDefault="00FB4A96" w:rsidP="00FB4A9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C91FFC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6" w:type="pct"/>
            <w:vAlign w:val="center"/>
          </w:tcPr>
          <w:p w14:paraId="633F6663" w14:textId="6EF33BB9" w:rsidR="00FB4A96" w:rsidRPr="00C91FFC" w:rsidRDefault="00FB4A96" w:rsidP="00FB4A9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16" w:type="pct"/>
            <w:tcMar>
              <w:top w:w="0" w:type="dxa"/>
              <w:bottom w:w="0" w:type="dxa"/>
            </w:tcMar>
          </w:tcPr>
          <w:p w14:paraId="19726038" w14:textId="0447130F" w:rsidR="00FB4A96" w:rsidRPr="00C91FFC" w:rsidRDefault="00FB4A96" w:rsidP="00FB4A96">
            <w:pPr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195" w:type="pct"/>
            <w:tcMar>
              <w:top w:w="0" w:type="dxa"/>
              <w:bottom w:w="0" w:type="dxa"/>
            </w:tcMar>
            <w:vAlign w:val="center"/>
          </w:tcPr>
          <w:p w14:paraId="53E1FF9C" w14:textId="0DD686B1" w:rsidR="00FB4A96" w:rsidRPr="00C91FFC" w:rsidRDefault="00FB4A96" w:rsidP="00FB4A96">
            <w:pPr>
              <w:suppressAutoHyphens/>
              <w:jc w:val="both"/>
              <w:rPr>
                <w:rFonts w:eastAsia="標楷體" w:cs="標楷體"/>
              </w:rPr>
            </w:pPr>
          </w:p>
        </w:tc>
      </w:tr>
    </w:tbl>
    <w:p w14:paraId="41C53EFC" w14:textId="77777777" w:rsidR="000C5FB5" w:rsidRPr="00C91FFC" w:rsidRDefault="000C5FB5">
      <w:pPr>
        <w:sectPr w:rsidR="000C5FB5" w:rsidRPr="00C91FFC" w:rsidSect="000B572C">
          <w:footerReference w:type="default" r:id="rId10"/>
          <w:pgSz w:w="11907" w:h="16840" w:code="9"/>
          <w:pgMar w:top="851" w:right="851" w:bottom="851" w:left="851" w:header="851" w:footer="567" w:gutter="0"/>
          <w:pgNumType w:start="1"/>
          <w:cols w:space="720"/>
        </w:sectPr>
      </w:pPr>
    </w:p>
    <w:p w14:paraId="3C5F6F0A" w14:textId="4BFB5C09" w:rsidR="00C4485C" w:rsidRPr="00C91FFC" w:rsidRDefault="00C4485C" w:rsidP="00C4485C">
      <w:pPr>
        <w:jc w:val="center"/>
        <w:outlineLvl w:val="0"/>
        <w:rPr>
          <w:rFonts w:eastAsia="標楷體"/>
          <w:sz w:val="32"/>
          <w:szCs w:val="32"/>
        </w:rPr>
      </w:pPr>
      <w:bookmarkStart w:id="1" w:name="_Toc95472372"/>
      <w:r w:rsidRPr="00C91FFC">
        <w:rPr>
          <w:rFonts w:eastAsia="標楷體" w:hint="eastAsia"/>
          <w:sz w:val="32"/>
          <w:szCs w:val="32"/>
        </w:rPr>
        <w:lastRenderedPageBreak/>
        <w:t>嘉義縣立鹿草國中</w:t>
      </w:r>
      <w:r w:rsidRPr="00C91FFC">
        <w:rPr>
          <w:rFonts w:eastAsia="標楷體"/>
          <w:sz w:val="32"/>
          <w:szCs w:val="32"/>
        </w:rPr>
        <w:t>110</w:t>
      </w:r>
      <w:r w:rsidRPr="00C91FFC">
        <w:rPr>
          <w:rFonts w:eastAsia="標楷體" w:hint="eastAsia"/>
          <w:sz w:val="32"/>
          <w:szCs w:val="32"/>
        </w:rPr>
        <w:t>學年度</w:t>
      </w:r>
      <w:r w:rsidR="000147E6" w:rsidRPr="00C91FFC">
        <w:rPr>
          <w:rFonts w:eastAsia="標楷體" w:hint="eastAsia"/>
          <w:sz w:val="32"/>
          <w:szCs w:val="32"/>
        </w:rPr>
        <w:t>第二學期</w:t>
      </w:r>
      <w:r w:rsidR="0097194E" w:rsidRPr="00C91FFC">
        <w:rPr>
          <w:rFonts w:eastAsia="標楷體" w:hint="eastAsia"/>
          <w:sz w:val="32"/>
          <w:szCs w:val="32"/>
        </w:rPr>
        <w:t xml:space="preserve">  </w:t>
      </w:r>
      <w:r w:rsidR="00840162" w:rsidRPr="00C91FFC">
        <w:rPr>
          <w:rFonts w:eastAsia="標楷體" w:hint="eastAsia"/>
          <w:sz w:val="32"/>
          <w:szCs w:val="32"/>
        </w:rPr>
        <w:t>9</w:t>
      </w:r>
      <w:r w:rsidR="0097194E" w:rsidRPr="00C91FFC">
        <w:rPr>
          <w:rFonts w:eastAsia="標楷體" w:hint="eastAsia"/>
          <w:sz w:val="32"/>
          <w:szCs w:val="32"/>
        </w:rPr>
        <w:t>年級</w:t>
      </w:r>
      <w:r w:rsidRPr="00C91FFC">
        <w:rPr>
          <w:rFonts w:ascii="標楷體" w:eastAsia="標楷體" w:hAnsi="標楷體" w:hint="eastAsia"/>
          <w:sz w:val="32"/>
          <w:szCs w:val="32"/>
        </w:rPr>
        <w:t>【閱讀寫作】</w:t>
      </w:r>
      <w:r w:rsidRPr="00C91FFC">
        <w:rPr>
          <w:rFonts w:eastAsia="標楷體" w:hint="eastAsia"/>
          <w:sz w:val="32"/>
          <w:szCs w:val="32"/>
        </w:rPr>
        <w:t xml:space="preserve"> </w:t>
      </w:r>
      <w:r w:rsidRPr="00C91FFC">
        <w:rPr>
          <w:rFonts w:eastAsia="標楷體" w:hint="eastAsia"/>
          <w:sz w:val="32"/>
          <w:szCs w:val="32"/>
        </w:rPr>
        <w:t>教學進度表</w:t>
      </w:r>
      <w:bookmarkEnd w:id="1"/>
    </w:p>
    <w:p w14:paraId="3433ADF9" w14:textId="77777777" w:rsidR="00C4485C" w:rsidRPr="00C91FFC" w:rsidRDefault="00C4485C" w:rsidP="00C4485C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C4485C" w:rsidRPr="00C91FFC" w14:paraId="3F16B727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3DA5ED0B" w14:textId="77777777" w:rsidR="00C4485C" w:rsidRPr="00C91FFC" w:rsidRDefault="00C4485C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C91FFC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C91FFC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218392B1" w14:textId="77777777" w:rsidR="00C4485C" w:rsidRPr="00C91FFC" w:rsidRDefault="00C4485C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C91FFC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4F9F6605" w14:textId="77777777" w:rsidR="00C4485C" w:rsidRPr="00C91FFC" w:rsidRDefault="00C4485C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C91FFC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1199FDD" w14:textId="77777777" w:rsidR="00C4485C" w:rsidRPr="00C91FFC" w:rsidRDefault="00C4485C" w:rsidP="000147E6">
            <w:pPr>
              <w:pStyle w:val="af1"/>
            </w:pPr>
            <w:r w:rsidRPr="00C91FFC">
              <w:rPr>
                <w:rFonts w:hint="eastAsia"/>
              </w:rPr>
              <w:t>備註</w:t>
            </w:r>
          </w:p>
        </w:tc>
      </w:tr>
      <w:tr w:rsidR="00855AC6" w:rsidRPr="00C91FFC" w14:paraId="4966D797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57D3326" w14:textId="77777777" w:rsidR="00855AC6" w:rsidRPr="00C91FFC" w:rsidRDefault="00855AC6" w:rsidP="00855AC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F202CCC" w14:textId="6C97360C" w:rsidR="00855AC6" w:rsidRPr="00C91FFC" w:rsidRDefault="00855AC6" w:rsidP="00855AC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06</w:t>
            </w:r>
            <w:r w:rsidRPr="00C91FFC">
              <w:rPr>
                <w:rFonts w:ascii="標楷體" w:eastAsia="標楷體" w:hAnsi="標楷體" w:hint="eastAsia"/>
              </w:rPr>
              <w:t>~2/</w:t>
            </w:r>
            <w:r w:rsidRPr="00C91FFC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7C03D52" w14:textId="35B6D4EE" w:rsidR="00855AC6" w:rsidRPr="00C91FFC" w:rsidRDefault="00855AC6" w:rsidP="00855AC6">
            <w:pPr>
              <w:pStyle w:val="af5"/>
              <w:rPr>
                <w:color w:val="000000" w:themeColor="text1"/>
              </w:rPr>
            </w:pPr>
            <w:r w:rsidRPr="00C91FFC">
              <w:rPr>
                <w:rFonts w:hint="eastAsia"/>
                <w:color w:val="000000" w:themeColor="text1"/>
              </w:rPr>
              <w:t>第三單元平面設計</w:t>
            </w:r>
          </w:p>
          <w:p w14:paraId="6063487A" w14:textId="34FD5B2A" w:rsidR="00855AC6" w:rsidRPr="00C91FFC" w:rsidRDefault="00855AC6" w:rsidP="00855AC6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C91FFC">
              <w:rPr>
                <w:rFonts w:ascii="標楷體" w:eastAsia="標楷體" w:hAnsi="標楷體" w:hint="eastAsia"/>
                <w:color w:val="000000" w:themeColor="text1"/>
              </w:rPr>
              <w:t>小畫家(1)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E05D44" w14:textId="4FD819DA" w:rsidR="00855AC6" w:rsidRPr="00C91FFC" w:rsidRDefault="00855AC6" w:rsidP="00855AC6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855AC6" w:rsidRPr="00C91FFC" w14:paraId="2DF3FDA3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9698630" w14:textId="77777777" w:rsidR="00855AC6" w:rsidRPr="00C91FFC" w:rsidRDefault="00855AC6" w:rsidP="00855AC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04D9A1C" w14:textId="1EDAC647" w:rsidR="00855AC6" w:rsidRPr="00C91FFC" w:rsidRDefault="00855AC6" w:rsidP="00855AC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13</w:t>
            </w:r>
            <w:r w:rsidRPr="00C91FFC">
              <w:rPr>
                <w:rFonts w:ascii="標楷體" w:eastAsia="標楷體" w:hAnsi="標楷體" w:hint="eastAsia"/>
              </w:rPr>
              <w:t>~2/</w:t>
            </w:r>
            <w:r w:rsidRPr="00C91FFC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4C3D312" w14:textId="421386A7" w:rsidR="00855AC6" w:rsidRPr="00C91FFC" w:rsidRDefault="00855AC6" w:rsidP="00855AC6">
            <w:pPr>
              <w:pStyle w:val="af5"/>
              <w:rPr>
                <w:color w:val="000000" w:themeColor="text1"/>
              </w:rPr>
            </w:pPr>
            <w:r w:rsidRPr="00C91FFC">
              <w:rPr>
                <w:rFonts w:hint="eastAsia"/>
                <w:color w:val="000000" w:themeColor="text1"/>
              </w:rPr>
              <w:t>第三單元平面設計</w:t>
            </w:r>
          </w:p>
          <w:p w14:paraId="2C1DE044" w14:textId="77854A27" w:rsidR="00855AC6" w:rsidRPr="00C91FFC" w:rsidRDefault="00855AC6" w:rsidP="00855AC6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C91FFC">
              <w:rPr>
                <w:rFonts w:ascii="標楷體" w:eastAsia="標楷體" w:hAnsi="標楷體" w:hint="eastAsia"/>
                <w:color w:val="000000" w:themeColor="text1"/>
              </w:rPr>
              <w:t>小畫家(2)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1315E1B" w14:textId="77777777" w:rsidR="00855AC6" w:rsidRPr="00C91FFC" w:rsidRDefault="00855AC6" w:rsidP="00855AC6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55AC6" w:rsidRPr="00C91FFC" w14:paraId="4EFCA60D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0456292A" w14:textId="77777777" w:rsidR="00855AC6" w:rsidRPr="00C91FFC" w:rsidRDefault="00855AC6" w:rsidP="00855AC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7875E6A7" w14:textId="6637C2A5" w:rsidR="00855AC6" w:rsidRPr="00C91FFC" w:rsidRDefault="00855AC6" w:rsidP="00855AC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20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2553FF2" w14:textId="0221867E" w:rsidR="00855AC6" w:rsidRPr="00C91FFC" w:rsidRDefault="00855AC6" w:rsidP="00855AC6">
            <w:pPr>
              <w:pStyle w:val="af5"/>
              <w:rPr>
                <w:color w:val="000000" w:themeColor="text1"/>
              </w:rPr>
            </w:pPr>
            <w:r w:rsidRPr="00C91FFC">
              <w:rPr>
                <w:rFonts w:hint="eastAsia"/>
                <w:color w:val="000000" w:themeColor="text1"/>
              </w:rPr>
              <w:t>第三單元平面設計</w:t>
            </w:r>
          </w:p>
          <w:p w14:paraId="5E1E8FEC" w14:textId="0B8301E1" w:rsidR="00855AC6" w:rsidRPr="00C91FFC" w:rsidRDefault="00855AC6" w:rsidP="00855AC6">
            <w:pPr>
              <w:spacing w:line="320" w:lineRule="exact"/>
              <w:jc w:val="both"/>
              <w:rPr>
                <w:rFonts w:eastAsia="標楷體"/>
                <w:bCs/>
              </w:rPr>
            </w:pPr>
            <w:proofErr w:type="spellStart"/>
            <w:proofErr w:type="gramStart"/>
            <w:r w:rsidRPr="00C91FFC">
              <w:rPr>
                <w:rFonts w:ascii="標楷體" w:eastAsia="標楷體" w:hAnsi="標楷體" w:hint="eastAsia"/>
                <w:color w:val="000000" w:themeColor="text1"/>
              </w:rPr>
              <w:t>PhotoCap</w:t>
            </w:r>
            <w:proofErr w:type="spellEnd"/>
            <w:r w:rsidRPr="00C91FFC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End"/>
            <w:r w:rsidRPr="00C91FFC">
              <w:rPr>
                <w:rFonts w:ascii="標楷體" w:eastAsia="標楷體" w:hAnsi="標楷體" w:hint="eastAsia"/>
                <w:color w:val="000000" w:themeColor="text1"/>
              </w:rPr>
              <w:t>1)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584494B" w14:textId="77777777" w:rsidR="00855AC6" w:rsidRPr="00C91FFC" w:rsidRDefault="00855AC6" w:rsidP="00855AC6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55AC6" w:rsidRPr="00C91FFC" w14:paraId="49ED5FEE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4D7B1877" w14:textId="77777777" w:rsidR="00855AC6" w:rsidRPr="00C91FFC" w:rsidRDefault="00855AC6" w:rsidP="00855AC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06665B9C" w14:textId="36F1F454" w:rsidR="00855AC6" w:rsidRPr="00C91FFC" w:rsidRDefault="00855AC6" w:rsidP="00855AC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27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25DD5C4" w14:textId="5B3150BC" w:rsidR="00855AC6" w:rsidRPr="00C91FFC" w:rsidRDefault="00855AC6" w:rsidP="00855AC6">
            <w:pPr>
              <w:pStyle w:val="af5"/>
              <w:rPr>
                <w:color w:val="000000" w:themeColor="text1"/>
              </w:rPr>
            </w:pPr>
            <w:r w:rsidRPr="00C91FFC">
              <w:rPr>
                <w:rFonts w:hint="eastAsia"/>
                <w:color w:val="000000" w:themeColor="text1"/>
              </w:rPr>
              <w:t>第三單元平面設計</w:t>
            </w:r>
          </w:p>
          <w:p w14:paraId="1FD52300" w14:textId="44DEBA69" w:rsidR="00855AC6" w:rsidRPr="00C91FFC" w:rsidRDefault="00855AC6" w:rsidP="00855AC6">
            <w:pPr>
              <w:spacing w:line="320" w:lineRule="exact"/>
              <w:jc w:val="both"/>
              <w:rPr>
                <w:rFonts w:eastAsia="標楷體"/>
                <w:bCs/>
              </w:rPr>
            </w:pPr>
            <w:proofErr w:type="spellStart"/>
            <w:proofErr w:type="gramStart"/>
            <w:r w:rsidRPr="00C91FFC">
              <w:rPr>
                <w:rFonts w:ascii="標楷體" w:eastAsia="標楷體" w:hAnsi="標楷體" w:hint="eastAsia"/>
                <w:color w:val="000000" w:themeColor="text1"/>
              </w:rPr>
              <w:t>PhotoCap</w:t>
            </w:r>
            <w:proofErr w:type="spellEnd"/>
            <w:r w:rsidRPr="00C91FFC">
              <w:rPr>
                <w:rFonts w:ascii="標楷體" w:eastAsia="標楷體" w:hAnsi="標楷體"/>
                <w:color w:val="000000" w:themeColor="text1"/>
              </w:rPr>
              <w:t>(</w:t>
            </w:r>
            <w:proofErr w:type="gramEnd"/>
            <w:r w:rsidRPr="00C91FFC">
              <w:rPr>
                <w:rFonts w:ascii="標楷體" w:eastAsia="標楷體" w:hAnsi="標楷體" w:hint="eastAsia"/>
                <w:color w:val="000000" w:themeColor="text1"/>
              </w:rPr>
              <w:t>2)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EAC7ABC" w14:textId="77777777" w:rsidR="00855AC6" w:rsidRPr="00C91FFC" w:rsidRDefault="00855AC6" w:rsidP="00855AC6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55AC6" w:rsidRPr="00C91FFC" w14:paraId="4F256FAD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285FAF0" w14:textId="77777777" w:rsidR="00855AC6" w:rsidRPr="00C91FFC" w:rsidRDefault="00855AC6" w:rsidP="00855AC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8F89BFB" w14:textId="085D1808" w:rsidR="00855AC6" w:rsidRPr="00C91FFC" w:rsidRDefault="00855AC6" w:rsidP="00855AC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3/0</w:t>
            </w: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C5D4F46" w14:textId="0DF328A6" w:rsidR="00855AC6" w:rsidRPr="00C91FFC" w:rsidRDefault="00855AC6" w:rsidP="00855AC6">
            <w:pPr>
              <w:pStyle w:val="af5"/>
              <w:rPr>
                <w:color w:val="000000" w:themeColor="text1"/>
              </w:rPr>
            </w:pPr>
            <w:r w:rsidRPr="00C91FFC">
              <w:rPr>
                <w:rFonts w:hint="eastAsia"/>
                <w:color w:val="000000" w:themeColor="text1"/>
              </w:rPr>
              <w:t>第三單元平面設計</w:t>
            </w:r>
          </w:p>
          <w:p w14:paraId="5484E15F" w14:textId="22B72D6A" w:rsidR="00855AC6" w:rsidRPr="00C91FFC" w:rsidRDefault="00855AC6" w:rsidP="00855AC6">
            <w:pPr>
              <w:spacing w:line="320" w:lineRule="exact"/>
              <w:jc w:val="both"/>
              <w:rPr>
                <w:rFonts w:eastAsia="標楷體"/>
                <w:bCs/>
              </w:rPr>
            </w:pPr>
            <w:proofErr w:type="spellStart"/>
            <w:proofErr w:type="gramStart"/>
            <w:r w:rsidRPr="00C91FFC">
              <w:rPr>
                <w:rFonts w:ascii="標楷體" w:eastAsia="標楷體" w:hAnsi="標楷體" w:hint="eastAsia"/>
                <w:color w:val="000000" w:themeColor="text1"/>
              </w:rPr>
              <w:t>PhotoCap</w:t>
            </w:r>
            <w:proofErr w:type="spellEnd"/>
            <w:r w:rsidRPr="00C91FFC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End"/>
            <w:r w:rsidRPr="00C91FFC">
              <w:rPr>
                <w:rFonts w:ascii="標楷體" w:eastAsia="標楷體" w:hAnsi="標楷體"/>
                <w:color w:val="000000" w:themeColor="text1"/>
              </w:rPr>
              <w:t>3</w:t>
            </w:r>
            <w:r w:rsidRPr="00C91FFC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8C6D6A7" w14:textId="77777777" w:rsidR="00855AC6" w:rsidRPr="00C91FFC" w:rsidRDefault="00855AC6" w:rsidP="00855AC6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55AC6" w:rsidRPr="00C91FFC" w14:paraId="4049D2FB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A3A23BA" w14:textId="77777777" w:rsidR="00855AC6" w:rsidRPr="00C91FFC" w:rsidRDefault="00855AC6" w:rsidP="00855AC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3797547" w14:textId="3304E84F" w:rsidR="00855AC6" w:rsidRPr="00C91FFC" w:rsidRDefault="00855AC6" w:rsidP="00855AC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</w:t>
            </w:r>
            <w:r w:rsidRPr="00C91FFC">
              <w:rPr>
                <w:rFonts w:ascii="標楷體" w:eastAsia="標楷體" w:hAnsi="標楷體"/>
              </w:rPr>
              <w:t>13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39B8CC5" w14:textId="446B2572" w:rsidR="00855AC6" w:rsidRPr="00C91FFC" w:rsidRDefault="00855AC6" w:rsidP="00855AC6">
            <w:pPr>
              <w:pStyle w:val="af5"/>
              <w:rPr>
                <w:color w:val="000000" w:themeColor="text1"/>
              </w:rPr>
            </w:pPr>
            <w:r w:rsidRPr="00C91FFC">
              <w:rPr>
                <w:rFonts w:hint="eastAsia"/>
                <w:color w:val="000000" w:themeColor="text1"/>
              </w:rPr>
              <w:t>第三單元平面設計</w:t>
            </w:r>
          </w:p>
          <w:p w14:paraId="75951568" w14:textId="4174460C" w:rsidR="00855AC6" w:rsidRPr="00C91FFC" w:rsidRDefault="00855AC6" w:rsidP="00855AC6">
            <w:pPr>
              <w:spacing w:line="320" w:lineRule="exact"/>
              <w:jc w:val="both"/>
              <w:rPr>
                <w:rFonts w:eastAsia="標楷體"/>
                <w:bCs/>
              </w:rPr>
            </w:pPr>
            <w:proofErr w:type="spellStart"/>
            <w:proofErr w:type="gramStart"/>
            <w:r w:rsidRPr="00C91FFC">
              <w:rPr>
                <w:rFonts w:ascii="標楷體" w:eastAsia="標楷體" w:hAnsi="標楷體" w:hint="eastAsia"/>
                <w:color w:val="000000" w:themeColor="text1"/>
              </w:rPr>
              <w:t>PhotoCap</w:t>
            </w:r>
            <w:proofErr w:type="spellEnd"/>
            <w:r w:rsidRPr="00C91FFC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End"/>
            <w:r w:rsidRPr="00C91FFC">
              <w:rPr>
                <w:rFonts w:ascii="標楷體" w:eastAsia="標楷體" w:hAnsi="標楷體"/>
                <w:color w:val="000000" w:themeColor="text1"/>
              </w:rPr>
              <w:t>4</w:t>
            </w:r>
            <w:r w:rsidRPr="00C91FFC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3633735" w14:textId="77777777" w:rsidR="00855AC6" w:rsidRPr="00C91FFC" w:rsidRDefault="00855AC6" w:rsidP="00855AC6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55AC6" w:rsidRPr="00C91FFC" w14:paraId="53549848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6B2FC238" w14:textId="77777777" w:rsidR="00855AC6" w:rsidRPr="00C91FFC" w:rsidRDefault="00855AC6" w:rsidP="00855AC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223AD2C9" w14:textId="628121A2" w:rsidR="00855AC6" w:rsidRPr="00C91FFC" w:rsidRDefault="00855AC6" w:rsidP="00855AC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3/2</w:t>
            </w:r>
            <w:r w:rsidRPr="00C91FFC">
              <w:rPr>
                <w:rFonts w:ascii="標楷體" w:eastAsia="標楷體" w:hAnsi="標楷體"/>
              </w:rPr>
              <w:t>0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3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4B00417" w14:textId="77777777" w:rsidR="00855AC6" w:rsidRPr="00C91FFC" w:rsidRDefault="00855AC6" w:rsidP="00855AC6">
            <w:pPr>
              <w:pStyle w:val="af5"/>
              <w:rPr>
                <w:color w:val="000000" w:themeColor="text1"/>
              </w:rPr>
            </w:pPr>
            <w:r w:rsidRPr="00C91FFC">
              <w:rPr>
                <w:rFonts w:hint="eastAsia"/>
                <w:color w:val="000000" w:themeColor="text1"/>
              </w:rPr>
              <w:t>第三單元</w:t>
            </w:r>
          </w:p>
          <w:p w14:paraId="45B526FC" w14:textId="0F99B602" w:rsidR="00855AC6" w:rsidRPr="00C91FFC" w:rsidRDefault="00855AC6" w:rsidP="00855AC6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C91FFC">
              <w:rPr>
                <w:rFonts w:ascii="標楷體" w:eastAsia="標楷體" w:hAnsi="標楷體" w:hint="eastAsia"/>
                <w:color w:val="000000" w:themeColor="text1"/>
              </w:rPr>
              <w:t>平面設計Office Word(1)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1A573B4" w14:textId="470416E3" w:rsidR="00855AC6" w:rsidRPr="00C91FFC" w:rsidRDefault="00855AC6" w:rsidP="00855AC6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color w:val="000000"/>
                <w:kern w:val="1"/>
              </w:rPr>
              <w:t>3/24-3/25</w:t>
            </w:r>
            <w:r w:rsidRPr="00C91FFC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855AC6" w:rsidRPr="00C91FFC" w14:paraId="06EFAFF4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6F62DE77" w14:textId="77777777" w:rsidR="00855AC6" w:rsidRPr="00C91FFC" w:rsidRDefault="00855AC6" w:rsidP="00855AC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3EFD730B" w14:textId="1E4787E0" w:rsidR="00855AC6" w:rsidRPr="00C91FFC" w:rsidRDefault="00855AC6" w:rsidP="00855AC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</w:t>
            </w:r>
            <w:r w:rsidRPr="00C91FFC">
              <w:rPr>
                <w:rFonts w:ascii="標楷體" w:eastAsia="標楷體" w:hAnsi="標楷體"/>
              </w:rPr>
              <w:t>27</w:t>
            </w:r>
            <w:r w:rsidRPr="00C91FFC">
              <w:rPr>
                <w:rFonts w:ascii="標楷體" w:eastAsia="標楷體" w:hAnsi="標楷體" w:hint="eastAsia"/>
              </w:rPr>
              <w:t>~04/0</w:t>
            </w:r>
            <w:r w:rsidRPr="00C91FFC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6E8216D" w14:textId="77777777" w:rsidR="00855AC6" w:rsidRPr="00C91FFC" w:rsidRDefault="00855AC6" w:rsidP="00855AC6">
            <w:pPr>
              <w:pStyle w:val="af5"/>
              <w:rPr>
                <w:color w:val="000000" w:themeColor="text1"/>
              </w:rPr>
            </w:pPr>
            <w:r w:rsidRPr="00C91FFC">
              <w:rPr>
                <w:rFonts w:hint="eastAsia"/>
                <w:color w:val="000000" w:themeColor="text1"/>
              </w:rPr>
              <w:t>第三單元</w:t>
            </w:r>
          </w:p>
          <w:p w14:paraId="1C33318F" w14:textId="7C2FE020" w:rsidR="00855AC6" w:rsidRPr="00C91FFC" w:rsidRDefault="00855AC6" w:rsidP="008459E7">
            <w:pPr>
              <w:pStyle w:val="af5"/>
              <w:rPr>
                <w:bCs/>
              </w:rPr>
            </w:pPr>
            <w:r w:rsidRPr="00C91FFC">
              <w:rPr>
                <w:rFonts w:hint="eastAsia"/>
                <w:color w:val="000000" w:themeColor="text1"/>
              </w:rPr>
              <w:t>平面設計Office Word(</w:t>
            </w:r>
            <w:r w:rsidRPr="00C91FFC">
              <w:rPr>
                <w:color w:val="000000" w:themeColor="text1"/>
              </w:rPr>
              <w:t>2</w:t>
            </w:r>
            <w:r w:rsidRPr="00C91FFC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300F624" w14:textId="77777777" w:rsidR="00855AC6" w:rsidRPr="00C91FFC" w:rsidRDefault="00855AC6" w:rsidP="00855AC6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55AC6" w:rsidRPr="00C91FFC" w14:paraId="6F3E082A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343DD445" w14:textId="77777777" w:rsidR="00855AC6" w:rsidRPr="00C91FFC" w:rsidRDefault="00855AC6" w:rsidP="00855AC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4305307C" w14:textId="299FE793" w:rsidR="00855AC6" w:rsidRPr="00C91FFC" w:rsidRDefault="00855AC6" w:rsidP="00855AC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4/0</w:t>
            </w:r>
            <w:r w:rsidRPr="00C91FFC">
              <w:rPr>
                <w:rFonts w:ascii="標楷體" w:eastAsia="標楷體" w:hAnsi="標楷體"/>
              </w:rPr>
              <w:t>3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5801005" w14:textId="53B626F5" w:rsidR="00855AC6" w:rsidRPr="00C91FFC" w:rsidRDefault="00855AC6" w:rsidP="00855AC6">
            <w:pPr>
              <w:pStyle w:val="af5"/>
              <w:rPr>
                <w:color w:val="000000" w:themeColor="text1"/>
              </w:rPr>
            </w:pPr>
            <w:r w:rsidRPr="00C91FFC">
              <w:rPr>
                <w:rFonts w:hint="eastAsia"/>
                <w:color w:val="000000" w:themeColor="text1"/>
              </w:rPr>
              <w:t>第三單元平面設計</w:t>
            </w:r>
          </w:p>
          <w:p w14:paraId="3921E196" w14:textId="6CF3581F" w:rsidR="00855AC6" w:rsidRPr="00C91FFC" w:rsidRDefault="00855AC6" w:rsidP="00855AC6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C91FFC">
              <w:rPr>
                <w:rFonts w:ascii="標楷體" w:eastAsia="標楷體" w:hAnsi="標楷體" w:hint="eastAsia"/>
                <w:color w:val="000000" w:themeColor="text1"/>
              </w:rPr>
              <w:t xml:space="preserve">Office </w:t>
            </w:r>
            <w:proofErr w:type="gramStart"/>
            <w:r w:rsidRPr="00C91FFC">
              <w:rPr>
                <w:rFonts w:ascii="標楷體" w:eastAsia="標楷體" w:hAnsi="標楷體" w:hint="eastAsia"/>
                <w:color w:val="000000" w:themeColor="text1"/>
              </w:rPr>
              <w:t>Word(</w:t>
            </w:r>
            <w:proofErr w:type="gramEnd"/>
            <w:r w:rsidRPr="00C91FFC">
              <w:rPr>
                <w:rFonts w:ascii="標楷體" w:eastAsia="標楷體" w:hAnsi="標楷體"/>
                <w:color w:val="000000" w:themeColor="text1"/>
              </w:rPr>
              <w:t>3</w:t>
            </w:r>
            <w:r w:rsidRPr="00C91FFC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3D7F77B" w14:textId="77777777" w:rsidR="00855AC6" w:rsidRPr="00C91FFC" w:rsidRDefault="00855AC6" w:rsidP="00855AC6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55AC6" w:rsidRPr="00C91FFC" w14:paraId="5833D455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9CC3556" w14:textId="77777777" w:rsidR="00855AC6" w:rsidRPr="00C91FFC" w:rsidRDefault="00855AC6" w:rsidP="00855AC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A26E44E" w14:textId="37D7E85D" w:rsidR="00855AC6" w:rsidRPr="00C91FFC" w:rsidRDefault="00855AC6" w:rsidP="00855AC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</w:t>
            </w:r>
            <w:r w:rsidRPr="00C91FFC">
              <w:rPr>
                <w:rFonts w:ascii="標楷體" w:eastAsia="標楷體" w:hAnsi="標楷體"/>
              </w:rPr>
              <w:t>10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96137BC" w14:textId="0E015E3F" w:rsidR="00855AC6" w:rsidRPr="00C91FFC" w:rsidRDefault="00855AC6" w:rsidP="00855AC6">
            <w:pPr>
              <w:pStyle w:val="af5"/>
              <w:rPr>
                <w:color w:val="000000" w:themeColor="text1"/>
              </w:rPr>
            </w:pPr>
            <w:r w:rsidRPr="00C91FFC">
              <w:rPr>
                <w:rFonts w:hint="eastAsia"/>
                <w:color w:val="000000" w:themeColor="text1"/>
              </w:rPr>
              <w:t>第三單元平面設計</w:t>
            </w:r>
          </w:p>
          <w:p w14:paraId="711169C9" w14:textId="51A418BD" w:rsidR="00855AC6" w:rsidRPr="00C91FFC" w:rsidRDefault="00855AC6" w:rsidP="00855AC6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C91FFC">
              <w:rPr>
                <w:rFonts w:ascii="標楷體" w:eastAsia="標楷體" w:hAnsi="標楷體" w:hint="eastAsia"/>
                <w:color w:val="000000" w:themeColor="text1"/>
              </w:rPr>
              <w:t xml:space="preserve">Office </w:t>
            </w:r>
            <w:proofErr w:type="gramStart"/>
            <w:r w:rsidRPr="00C91FFC">
              <w:rPr>
                <w:rFonts w:ascii="標楷體" w:eastAsia="標楷體" w:hAnsi="標楷體" w:hint="eastAsia"/>
                <w:color w:val="000000" w:themeColor="text1"/>
              </w:rPr>
              <w:t>Word(</w:t>
            </w:r>
            <w:proofErr w:type="gramEnd"/>
            <w:r w:rsidRPr="00C91FFC">
              <w:rPr>
                <w:rFonts w:ascii="標楷體" w:eastAsia="標楷體" w:hAnsi="標楷體"/>
                <w:color w:val="000000" w:themeColor="text1"/>
              </w:rPr>
              <w:t>4</w:t>
            </w:r>
            <w:r w:rsidRPr="00C91FFC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41441F9" w14:textId="77777777" w:rsidR="00855AC6" w:rsidRPr="00C91FFC" w:rsidRDefault="00855AC6" w:rsidP="00855AC6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55AC6" w:rsidRPr="00C91FFC" w14:paraId="02D67FD5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765A9C7" w14:textId="77777777" w:rsidR="00855AC6" w:rsidRPr="00C91FFC" w:rsidRDefault="00855AC6" w:rsidP="00855AC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22F1C85" w14:textId="412A5F56" w:rsidR="00855AC6" w:rsidRPr="00C91FFC" w:rsidRDefault="00855AC6" w:rsidP="00855AC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4/1</w:t>
            </w:r>
            <w:r w:rsidRPr="00C91FFC">
              <w:rPr>
                <w:rFonts w:ascii="標楷體" w:eastAsia="標楷體" w:hAnsi="標楷體"/>
              </w:rPr>
              <w:t>7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D3193EA" w14:textId="6589572C" w:rsidR="00855AC6" w:rsidRPr="00C91FFC" w:rsidRDefault="00855AC6" w:rsidP="00855AC6">
            <w:pPr>
              <w:pStyle w:val="af5"/>
              <w:rPr>
                <w:color w:val="000000" w:themeColor="text1"/>
              </w:rPr>
            </w:pPr>
            <w:r w:rsidRPr="00C91FFC">
              <w:rPr>
                <w:rFonts w:hint="eastAsia"/>
                <w:color w:val="000000" w:themeColor="text1"/>
              </w:rPr>
              <w:t>第四單元成果發表</w:t>
            </w:r>
          </w:p>
          <w:p w14:paraId="1466035E" w14:textId="32044928" w:rsidR="00855AC6" w:rsidRPr="00C91FFC" w:rsidRDefault="00855AC6" w:rsidP="00855AC6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C91FFC">
              <w:rPr>
                <w:rFonts w:ascii="標楷體" w:eastAsia="標楷體" w:hAnsi="標楷體" w:hint="eastAsia"/>
                <w:color w:val="000000" w:themeColor="text1"/>
              </w:rPr>
              <w:t>旅遊本製作(</w:t>
            </w:r>
            <w:r w:rsidRPr="00C91FFC">
              <w:rPr>
                <w:rFonts w:ascii="標楷體" w:eastAsia="標楷體" w:hAnsi="標楷體"/>
                <w:color w:val="000000" w:themeColor="text1"/>
              </w:rPr>
              <w:t>1</w:t>
            </w:r>
            <w:r w:rsidRPr="00C91FFC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89BFA1A" w14:textId="77777777" w:rsidR="00855AC6" w:rsidRPr="00C91FFC" w:rsidRDefault="00855AC6" w:rsidP="00855AC6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55AC6" w:rsidRPr="00C91FFC" w14:paraId="20F77295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79F2AD52" w14:textId="77777777" w:rsidR="00855AC6" w:rsidRPr="00C91FFC" w:rsidRDefault="00855AC6" w:rsidP="00855AC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6DF023AA" w14:textId="18DF374E" w:rsidR="00855AC6" w:rsidRPr="00C91FFC" w:rsidRDefault="00855AC6" w:rsidP="00855AC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4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24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4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1A509F0" w14:textId="60E22D57" w:rsidR="00855AC6" w:rsidRPr="00C91FFC" w:rsidRDefault="00855AC6" w:rsidP="00855AC6">
            <w:pPr>
              <w:pStyle w:val="af5"/>
              <w:rPr>
                <w:color w:val="000000" w:themeColor="text1"/>
              </w:rPr>
            </w:pPr>
            <w:r w:rsidRPr="00C91FFC">
              <w:rPr>
                <w:rFonts w:hint="eastAsia"/>
                <w:color w:val="000000" w:themeColor="text1"/>
              </w:rPr>
              <w:t>第四單元成果發表</w:t>
            </w:r>
          </w:p>
          <w:p w14:paraId="309531DC" w14:textId="537B0551" w:rsidR="00855AC6" w:rsidRPr="00C91FFC" w:rsidRDefault="00855AC6" w:rsidP="00855AC6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C91FFC">
              <w:rPr>
                <w:rFonts w:ascii="標楷體" w:eastAsia="標楷體" w:hAnsi="標楷體" w:hint="eastAsia"/>
                <w:color w:val="000000" w:themeColor="text1"/>
              </w:rPr>
              <w:t>旅遊本製作(</w:t>
            </w:r>
            <w:r w:rsidRPr="00C91FFC">
              <w:rPr>
                <w:rFonts w:ascii="標楷體" w:eastAsia="標楷體" w:hAnsi="標楷體"/>
                <w:color w:val="000000" w:themeColor="text1"/>
              </w:rPr>
              <w:t>2</w:t>
            </w:r>
            <w:r w:rsidRPr="00C91FFC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6A69D8F" w14:textId="77777777" w:rsidR="00855AC6" w:rsidRPr="00C91FFC" w:rsidRDefault="00855AC6" w:rsidP="00855AC6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55AC6" w:rsidRPr="00C91FFC" w14:paraId="4119F6D1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4FF38CBA" w14:textId="77777777" w:rsidR="00855AC6" w:rsidRPr="00C91FFC" w:rsidRDefault="00855AC6" w:rsidP="00855AC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4D6AAA2A" w14:textId="6D85E402" w:rsidR="00855AC6" w:rsidRPr="00C91FFC" w:rsidRDefault="00855AC6" w:rsidP="00855AC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5/0</w:t>
            </w:r>
            <w:r w:rsidRPr="00C91FFC">
              <w:rPr>
                <w:rFonts w:ascii="標楷體" w:eastAsia="標楷體" w:hAnsi="標楷體"/>
              </w:rPr>
              <w:t>1</w:t>
            </w:r>
            <w:r w:rsidRPr="00C91FFC">
              <w:rPr>
                <w:rFonts w:ascii="標楷體" w:eastAsia="標楷體" w:hAnsi="標楷體" w:hint="eastAsia"/>
              </w:rPr>
              <w:t>~5/</w:t>
            </w:r>
            <w:r w:rsidRPr="00C91FFC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39EC5C1" w14:textId="5FF25432" w:rsidR="00855AC6" w:rsidRPr="00C91FFC" w:rsidRDefault="00855AC6" w:rsidP="00855AC6">
            <w:pPr>
              <w:pStyle w:val="af5"/>
              <w:rPr>
                <w:color w:val="000000" w:themeColor="text1"/>
              </w:rPr>
            </w:pPr>
            <w:r w:rsidRPr="00C91FFC">
              <w:rPr>
                <w:rFonts w:hint="eastAsia"/>
                <w:color w:val="000000" w:themeColor="text1"/>
              </w:rPr>
              <w:t>第四單元成果發表</w:t>
            </w:r>
          </w:p>
          <w:p w14:paraId="100EEAFF" w14:textId="3D154485" w:rsidR="00855AC6" w:rsidRPr="00C91FFC" w:rsidRDefault="00855AC6" w:rsidP="00855AC6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C91FFC">
              <w:rPr>
                <w:rFonts w:ascii="標楷體" w:eastAsia="標楷體" w:hAnsi="標楷體" w:hint="eastAsia"/>
                <w:color w:val="000000" w:themeColor="text1"/>
              </w:rPr>
              <w:t>旅遊本製作(</w:t>
            </w:r>
            <w:r w:rsidRPr="00C91FFC">
              <w:rPr>
                <w:rFonts w:ascii="標楷體" w:eastAsia="標楷體" w:hAnsi="標楷體"/>
                <w:color w:val="000000" w:themeColor="text1"/>
              </w:rPr>
              <w:t>3</w:t>
            </w:r>
            <w:r w:rsidRPr="00C91FFC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759F508" w14:textId="77777777" w:rsidR="00855AC6" w:rsidRPr="00C91FFC" w:rsidRDefault="00855AC6" w:rsidP="00855AC6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55AC6" w:rsidRPr="00C91FFC" w14:paraId="1128F976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C1E91A3" w14:textId="77777777" w:rsidR="00855AC6" w:rsidRPr="00C91FFC" w:rsidRDefault="00855AC6" w:rsidP="00855AC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BC5C84B" w14:textId="59A4B485" w:rsidR="00855AC6" w:rsidRPr="00C91FFC" w:rsidRDefault="00855AC6" w:rsidP="00855AC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</w:t>
            </w:r>
            <w:r w:rsidRPr="00C91FFC">
              <w:rPr>
                <w:rFonts w:ascii="標楷體" w:eastAsia="標楷體" w:hAnsi="標楷體"/>
              </w:rPr>
              <w:t>08</w:t>
            </w:r>
            <w:r w:rsidRPr="00C91FFC">
              <w:rPr>
                <w:rFonts w:ascii="標楷體" w:eastAsia="標楷體" w:hAnsi="標楷體" w:hint="eastAsia"/>
              </w:rPr>
              <w:t>~5/</w:t>
            </w:r>
            <w:r w:rsidRPr="00C91FFC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92A3559" w14:textId="6E94EA16" w:rsidR="00855AC6" w:rsidRPr="00C91FFC" w:rsidRDefault="00855AC6" w:rsidP="00855AC6">
            <w:pPr>
              <w:pStyle w:val="af5"/>
              <w:rPr>
                <w:color w:val="000000" w:themeColor="text1"/>
              </w:rPr>
            </w:pPr>
            <w:r w:rsidRPr="00C91FFC">
              <w:rPr>
                <w:rFonts w:hint="eastAsia"/>
                <w:color w:val="000000" w:themeColor="text1"/>
              </w:rPr>
              <w:t>第四單元成果發表</w:t>
            </w:r>
          </w:p>
          <w:p w14:paraId="4DA1DA49" w14:textId="234D7C90" w:rsidR="00855AC6" w:rsidRPr="00C91FFC" w:rsidRDefault="00855AC6" w:rsidP="00855AC6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C91FFC">
              <w:rPr>
                <w:rFonts w:ascii="標楷體" w:eastAsia="標楷體" w:hAnsi="標楷體" w:hint="eastAsia"/>
                <w:color w:val="000000" w:themeColor="text1"/>
              </w:rPr>
              <w:t>旅遊本製作(</w:t>
            </w:r>
            <w:r w:rsidRPr="00C91FFC">
              <w:rPr>
                <w:rFonts w:ascii="標楷體" w:eastAsia="標楷體" w:hAnsi="標楷體"/>
                <w:color w:val="000000" w:themeColor="text1"/>
              </w:rPr>
              <w:t>4</w:t>
            </w:r>
            <w:r w:rsidRPr="00C91FFC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53FF1B8" w14:textId="1CFA5406" w:rsidR="00855AC6" w:rsidRPr="00C91FFC" w:rsidRDefault="00855AC6" w:rsidP="00855AC6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kern w:val="1"/>
              </w:rPr>
              <w:t>5/11-5/12</w:t>
            </w:r>
            <w:r w:rsidRPr="00C91FFC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855AC6" w:rsidRPr="00C91FFC" w14:paraId="7EF68AF2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BF6E0A2" w14:textId="77777777" w:rsidR="00855AC6" w:rsidRPr="00C91FFC" w:rsidRDefault="00855AC6" w:rsidP="00855AC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9148C9A" w14:textId="2FC9EE4D" w:rsidR="00855AC6" w:rsidRPr="00C91FFC" w:rsidRDefault="00855AC6" w:rsidP="00855AC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5/1</w:t>
            </w: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~5/2</w:t>
            </w:r>
            <w:r w:rsidRPr="00C91FFC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EB062FF" w14:textId="77777777" w:rsidR="00855AC6" w:rsidRPr="00C91FFC" w:rsidRDefault="00855AC6" w:rsidP="00855AC6">
            <w:pPr>
              <w:pStyle w:val="af5"/>
              <w:rPr>
                <w:color w:val="000000" w:themeColor="text1"/>
              </w:rPr>
            </w:pPr>
            <w:r w:rsidRPr="00C91FFC">
              <w:rPr>
                <w:rFonts w:hint="eastAsia"/>
                <w:color w:val="000000" w:themeColor="text1"/>
              </w:rPr>
              <w:t>第四單元</w:t>
            </w:r>
          </w:p>
          <w:p w14:paraId="2462E390" w14:textId="7FD2C3CC" w:rsidR="00855AC6" w:rsidRPr="00C91FFC" w:rsidRDefault="00855AC6" w:rsidP="00855AC6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ascii="標楷體" w:eastAsia="標楷體" w:hAnsi="標楷體" w:hint="eastAsia"/>
                <w:color w:val="000000" w:themeColor="text1"/>
              </w:rPr>
              <w:t>成果發表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C0C948" w14:textId="77777777" w:rsidR="00855AC6" w:rsidRPr="00C91FFC" w:rsidRDefault="00855AC6" w:rsidP="00855AC6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55AC6" w:rsidRPr="00C91FFC" w14:paraId="3F2F2EC4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533D642B" w14:textId="77777777" w:rsidR="00855AC6" w:rsidRPr="00C91FFC" w:rsidRDefault="00855AC6" w:rsidP="00855AC6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7538AD8B" w14:textId="3AEB158A" w:rsidR="00855AC6" w:rsidRPr="00C91FFC" w:rsidRDefault="00855AC6" w:rsidP="00855AC6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5/2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3AE705B" w14:textId="77777777" w:rsidR="00855AC6" w:rsidRPr="00C91FFC" w:rsidRDefault="00855AC6" w:rsidP="00855AC6">
            <w:pPr>
              <w:pStyle w:val="af5"/>
              <w:rPr>
                <w:color w:val="000000" w:themeColor="text1"/>
              </w:rPr>
            </w:pPr>
            <w:r w:rsidRPr="00C91FFC">
              <w:rPr>
                <w:rFonts w:hint="eastAsia"/>
                <w:color w:val="000000" w:themeColor="text1"/>
              </w:rPr>
              <w:t>第四單元</w:t>
            </w:r>
          </w:p>
          <w:p w14:paraId="1A66AB3A" w14:textId="661927A7" w:rsidR="00855AC6" w:rsidRPr="00C91FFC" w:rsidRDefault="00855AC6" w:rsidP="00855AC6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ascii="標楷體" w:eastAsia="標楷體" w:hAnsi="標楷體" w:hint="eastAsia"/>
                <w:color w:val="000000" w:themeColor="text1"/>
              </w:rPr>
              <w:t>成果發表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FC3A21D" w14:textId="77777777" w:rsidR="00855AC6" w:rsidRPr="00C91FFC" w:rsidRDefault="00855AC6" w:rsidP="00855AC6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55AC6" w:rsidRPr="00C91FFC" w14:paraId="0EDCA5AE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1021F557" w14:textId="77777777" w:rsidR="00855AC6" w:rsidRPr="00C91FFC" w:rsidRDefault="00855AC6" w:rsidP="00855AC6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01CDBFCF" w14:textId="6E50552D" w:rsidR="00855AC6" w:rsidRPr="00C91FFC" w:rsidRDefault="00855AC6" w:rsidP="00855AC6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29</w:t>
            </w:r>
            <w:r w:rsidRPr="00C91FFC">
              <w:rPr>
                <w:rFonts w:ascii="標楷體" w:eastAsia="標楷體" w:hAnsi="標楷體" w:hint="eastAsia"/>
              </w:rPr>
              <w:t>~6/0</w:t>
            </w:r>
            <w:r w:rsidRPr="00C91FFC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E130E47" w14:textId="77777777" w:rsidR="00855AC6" w:rsidRPr="00C91FFC" w:rsidRDefault="00855AC6" w:rsidP="00855AC6">
            <w:pPr>
              <w:pStyle w:val="af5"/>
              <w:rPr>
                <w:color w:val="000000" w:themeColor="text1"/>
              </w:rPr>
            </w:pPr>
            <w:r w:rsidRPr="00C91FFC">
              <w:rPr>
                <w:rFonts w:hint="eastAsia"/>
                <w:color w:val="000000" w:themeColor="text1"/>
              </w:rPr>
              <w:t>第四單元</w:t>
            </w:r>
          </w:p>
          <w:p w14:paraId="4D441A53" w14:textId="6C17A71C" w:rsidR="00855AC6" w:rsidRPr="00C91FFC" w:rsidRDefault="00855AC6" w:rsidP="00855AC6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ascii="標楷體" w:eastAsia="標楷體" w:hAnsi="標楷體" w:hint="eastAsia"/>
                <w:color w:val="000000" w:themeColor="text1"/>
              </w:rPr>
              <w:t>成果發表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8B2CFD9" w14:textId="77777777" w:rsidR="00855AC6" w:rsidRPr="00C91FFC" w:rsidRDefault="00855AC6" w:rsidP="00855AC6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55AC6" w:rsidRPr="00C91FFC" w14:paraId="4C18E942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1CCC2A0" w14:textId="77777777" w:rsidR="00855AC6" w:rsidRPr="00C91FFC" w:rsidRDefault="00855AC6" w:rsidP="00855AC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75359BA" w14:textId="33F45163" w:rsidR="00855AC6" w:rsidRPr="00C91FFC" w:rsidRDefault="00855AC6" w:rsidP="00855AC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</w:t>
            </w:r>
            <w:r w:rsidRPr="00C91FFC">
              <w:rPr>
                <w:rFonts w:ascii="標楷體" w:eastAsia="標楷體" w:hAnsi="標楷體"/>
              </w:rPr>
              <w:t>05</w:t>
            </w:r>
            <w:r w:rsidRPr="00C91FFC">
              <w:rPr>
                <w:rFonts w:ascii="標楷體" w:eastAsia="標楷體" w:hAnsi="標楷體" w:hint="eastAsia"/>
              </w:rPr>
              <w:t>~6/1</w:t>
            </w:r>
            <w:r w:rsidRPr="00C91FFC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272DDF9" w14:textId="77777777" w:rsidR="00855AC6" w:rsidRPr="00C91FFC" w:rsidRDefault="00855AC6" w:rsidP="00855AC6">
            <w:pPr>
              <w:pStyle w:val="af5"/>
              <w:rPr>
                <w:color w:val="000000" w:themeColor="text1"/>
              </w:rPr>
            </w:pPr>
            <w:r w:rsidRPr="00C91FFC">
              <w:rPr>
                <w:rFonts w:hint="eastAsia"/>
                <w:color w:val="000000" w:themeColor="text1"/>
              </w:rPr>
              <w:t>第四單元</w:t>
            </w:r>
          </w:p>
          <w:p w14:paraId="03A61A1A" w14:textId="6BBA7C96" w:rsidR="00855AC6" w:rsidRPr="00C91FFC" w:rsidRDefault="00855AC6" w:rsidP="00855AC6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ascii="標楷體" w:eastAsia="標楷體" w:hAnsi="標楷體" w:hint="eastAsia"/>
                <w:color w:val="000000" w:themeColor="text1"/>
              </w:rPr>
              <w:t>成果發表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6440FA5" w14:textId="29818043" w:rsidR="00855AC6" w:rsidRPr="00C91FFC" w:rsidRDefault="00855AC6" w:rsidP="00855AC6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kern w:val="1"/>
              </w:rPr>
              <w:t>6/1</w:t>
            </w:r>
            <w:proofErr w:type="gramStart"/>
            <w:r w:rsidRPr="00C91FFC">
              <w:rPr>
                <w:rFonts w:eastAsia="標楷體" w:cs="標楷體" w:hint="eastAsia"/>
                <w:kern w:val="1"/>
              </w:rPr>
              <w:t>三</w:t>
            </w:r>
            <w:proofErr w:type="gramEnd"/>
            <w:r w:rsidRPr="00C91FFC">
              <w:rPr>
                <w:rFonts w:eastAsia="標楷體" w:cs="標楷體" w:hint="eastAsia"/>
                <w:kern w:val="1"/>
              </w:rPr>
              <w:t>年級畢業考</w:t>
            </w:r>
          </w:p>
        </w:tc>
      </w:tr>
      <w:tr w:rsidR="00855AC6" w:rsidRPr="00C91FFC" w14:paraId="16558CEB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2B96B48" w14:textId="77777777" w:rsidR="00855AC6" w:rsidRPr="00C91FFC" w:rsidRDefault="00855AC6" w:rsidP="00855AC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E558EFC" w14:textId="0542A5BF" w:rsidR="00855AC6" w:rsidRPr="00C91FFC" w:rsidRDefault="00855AC6" w:rsidP="00855AC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6/1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~6/</w:t>
            </w:r>
            <w:r w:rsidRPr="00C91FFC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35B2DB1" w14:textId="68DD4F2D" w:rsidR="00855AC6" w:rsidRPr="00C91FFC" w:rsidRDefault="00855AC6" w:rsidP="00855AC6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BF4B878" w14:textId="77777777" w:rsidR="00855AC6" w:rsidRPr="00C91FFC" w:rsidRDefault="00855AC6" w:rsidP="00855AC6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855AC6" w:rsidRPr="00C91FFC" w14:paraId="37660543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6B0BC51F" w14:textId="77777777" w:rsidR="00855AC6" w:rsidRPr="00C91FFC" w:rsidRDefault="00855AC6" w:rsidP="00855AC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C91FFC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3D96277B" w14:textId="051473E3" w:rsidR="00855AC6" w:rsidRPr="00C91FFC" w:rsidRDefault="00855AC6" w:rsidP="00855AC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6/19~</w:t>
            </w: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4755ED8" w14:textId="7CAE8588" w:rsidR="00855AC6" w:rsidRPr="00C91FFC" w:rsidRDefault="00855AC6" w:rsidP="00855AC6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5C4510B" w14:textId="77777777" w:rsidR="00855AC6" w:rsidRPr="00C91FFC" w:rsidRDefault="00855AC6" w:rsidP="00855AC6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55AC6" w:rsidRPr="00C91FFC" w14:paraId="025292B3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5FE4B541" w14:textId="77777777" w:rsidR="00855AC6" w:rsidRPr="00C91FFC" w:rsidRDefault="00855AC6" w:rsidP="00855AC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C91FFC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640A5740" w14:textId="61918B9F" w:rsidR="00855AC6" w:rsidRPr="00C91FFC" w:rsidRDefault="00855AC6" w:rsidP="00855AC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BC22DE1" w14:textId="27A64FE5" w:rsidR="00855AC6" w:rsidRPr="00C91FFC" w:rsidRDefault="00855AC6" w:rsidP="00855AC6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36705B3" w14:textId="3253C4B5" w:rsidR="00855AC6" w:rsidRPr="00C91FFC" w:rsidRDefault="00855AC6" w:rsidP="00855AC6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</w:tbl>
    <w:p w14:paraId="34D29B5E" w14:textId="77777777" w:rsidR="00C4485C" w:rsidRPr="00C91FFC" w:rsidRDefault="00C4485C" w:rsidP="00C4485C"/>
    <w:p w14:paraId="6EA1484C" w14:textId="77777777" w:rsidR="00C4485C" w:rsidRPr="00C91FFC" w:rsidRDefault="00C4485C" w:rsidP="000C5FB5">
      <w:pPr>
        <w:jc w:val="center"/>
        <w:outlineLvl w:val="0"/>
        <w:rPr>
          <w:rFonts w:eastAsia="標楷體"/>
          <w:sz w:val="32"/>
          <w:szCs w:val="32"/>
        </w:rPr>
        <w:sectPr w:rsidR="00C4485C" w:rsidRPr="00C91FFC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470E1094" w14:textId="096D99DC" w:rsidR="000C5FB5" w:rsidRPr="00C91FFC" w:rsidRDefault="000C5FB5" w:rsidP="000C5FB5">
      <w:pPr>
        <w:jc w:val="center"/>
        <w:outlineLvl w:val="0"/>
        <w:rPr>
          <w:rFonts w:eastAsia="標楷體"/>
          <w:sz w:val="32"/>
          <w:szCs w:val="32"/>
        </w:rPr>
      </w:pPr>
      <w:bookmarkStart w:id="2" w:name="_Toc95472373"/>
      <w:r w:rsidRPr="00C91FFC">
        <w:rPr>
          <w:rFonts w:eastAsia="標楷體" w:hint="eastAsia"/>
          <w:sz w:val="32"/>
          <w:szCs w:val="32"/>
        </w:rPr>
        <w:lastRenderedPageBreak/>
        <w:t>嘉義縣立鹿草國中</w:t>
      </w:r>
      <w:r w:rsidRPr="00C91FFC">
        <w:rPr>
          <w:rFonts w:eastAsia="標楷體"/>
          <w:sz w:val="32"/>
          <w:szCs w:val="32"/>
        </w:rPr>
        <w:t>110</w:t>
      </w:r>
      <w:r w:rsidRPr="00C91FFC">
        <w:rPr>
          <w:rFonts w:eastAsia="標楷體" w:hint="eastAsia"/>
          <w:sz w:val="32"/>
          <w:szCs w:val="32"/>
        </w:rPr>
        <w:t>學年度</w:t>
      </w:r>
      <w:r w:rsidR="000147E6" w:rsidRPr="00C91FFC">
        <w:rPr>
          <w:rFonts w:eastAsia="標楷體" w:hint="eastAsia"/>
          <w:sz w:val="32"/>
          <w:szCs w:val="32"/>
        </w:rPr>
        <w:t>第二學期</w:t>
      </w:r>
      <w:r w:rsidRPr="00C91FFC">
        <w:rPr>
          <w:rFonts w:eastAsia="標楷體" w:hint="eastAsia"/>
          <w:sz w:val="32"/>
          <w:szCs w:val="32"/>
        </w:rPr>
        <w:t xml:space="preserve">  </w:t>
      </w:r>
      <w:r w:rsidR="00840162" w:rsidRPr="00C91FFC">
        <w:rPr>
          <w:rFonts w:eastAsia="標楷體" w:hint="eastAsia"/>
          <w:sz w:val="32"/>
          <w:szCs w:val="32"/>
        </w:rPr>
        <w:t>9</w:t>
      </w:r>
      <w:r w:rsidR="0097194E" w:rsidRPr="00C91FFC">
        <w:rPr>
          <w:rFonts w:eastAsia="標楷體" w:hint="eastAsia"/>
          <w:sz w:val="32"/>
          <w:szCs w:val="32"/>
        </w:rPr>
        <w:t>年級</w:t>
      </w:r>
      <w:r w:rsidRPr="00C91FFC">
        <w:rPr>
          <w:rFonts w:ascii="標楷體" w:eastAsia="標楷體" w:hAnsi="標楷體" w:hint="eastAsia"/>
          <w:sz w:val="32"/>
          <w:szCs w:val="32"/>
        </w:rPr>
        <w:t>【</w:t>
      </w:r>
      <w:r w:rsidRPr="00C91FFC">
        <w:rPr>
          <w:rFonts w:eastAsia="標楷體" w:hint="eastAsia"/>
          <w:sz w:val="32"/>
          <w:szCs w:val="32"/>
        </w:rPr>
        <w:t>英語文</w:t>
      </w:r>
      <w:r w:rsidRPr="00C91FFC">
        <w:rPr>
          <w:rFonts w:ascii="標楷體" w:eastAsia="標楷體" w:hAnsi="標楷體" w:hint="eastAsia"/>
          <w:sz w:val="32"/>
          <w:szCs w:val="32"/>
        </w:rPr>
        <w:t>】</w:t>
      </w:r>
      <w:r w:rsidRPr="00C91FFC">
        <w:rPr>
          <w:rFonts w:eastAsia="標楷體" w:hint="eastAsia"/>
          <w:sz w:val="32"/>
          <w:szCs w:val="32"/>
        </w:rPr>
        <w:t xml:space="preserve"> </w:t>
      </w:r>
      <w:r w:rsidRPr="00C91FFC">
        <w:rPr>
          <w:rFonts w:eastAsia="標楷體" w:hint="eastAsia"/>
          <w:sz w:val="32"/>
          <w:szCs w:val="32"/>
        </w:rPr>
        <w:t>教學進度表</w:t>
      </w:r>
      <w:bookmarkEnd w:id="2"/>
    </w:p>
    <w:p w14:paraId="019EDF1A" w14:textId="77777777" w:rsidR="000C5FB5" w:rsidRPr="00C91FFC" w:rsidRDefault="000C5FB5" w:rsidP="000C5FB5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0B572C" w:rsidRPr="00C91FFC" w14:paraId="1A20CF6B" w14:textId="77777777" w:rsidTr="000B572C">
        <w:trPr>
          <w:trHeight w:val="567"/>
        </w:trPr>
        <w:tc>
          <w:tcPr>
            <w:tcW w:w="414" w:type="pct"/>
            <w:vAlign w:val="center"/>
          </w:tcPr>
          <w:p w14:paraId="46E19A0C" w14:textId="77777777" w:rsidR="000C5FB5" w:rsidRPr="00C91FFC" w:rsidRDefault="000C5FB5" w:rsidP="000B572C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C91FFC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C91FFC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57DFA1A4" w14:textId="77777777" w:rsidR="000C5FB5" w:rsidRPr="00C91FFC" w:rsidRDefault="000C5FB5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C91FFC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3948E95E" w14:textId="77777777" w:rsidR="000C5FB5" w:rsidRPr="00C91FFC" w:rsidRDefault="000C5FB5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C91FFC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D2D9E5B" w14:textId="77777777" w:rsidR="000C5FB5" w:rsidRPr="00C91FFC" w:rsidRDefault="000C5FB5" w:rsidP="000147E6">
            <w:pPr>
              <w:pStyle w:val="af1"/>
            </w:pPr>
            <w:r w:rsidRPr="00C91FFC">
              <w:rPr>
                <w:rFonts w:hint="eastAsia"/>
              </w:rPr>
              <w:t>備註</w:t>
            </w:r>
          </w:p>
        </w:tc>
      </w:tr>
      <w:tr w:rsidR="00880333" w:rsidRPr="00C91FFC" w14:paraId="392D6227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7C204D9" w14:textId="01776671" w:rsidR="00880333" w:rsidRPr="00C91FFC" w:rsidRDefault="00880333" w:rsidP="0088033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940F5E3" w14:textId="4FB9569A" w:rsidR="00880333" w:rsidRPr="00C91FFC" w:rsidRDefault="00880333" w:rsidP="0088033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06</w:t>
            </w:r>
            <w:r w:rsidRPr="00C91FFC">
              <w:rPr>
                <w:rFonts w:ascii="標楷體" w:eastAsia="標楷體" w:hAnsi="標楷體" w:hint="eastAsia"/>
              </w:rPr>
              <w:t>~2/</w:t>
            </w:r>
            <w:r w:rsidRPr="00C91FFC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076C7A6" w14:textId="77777777" w:rsidR="00880333" w:rsidRDefault="00880333" w:rsidP="00880333">
            <w:pPr>
              <w:spacing w:line="28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畢業</w:t>
            </w:r>
          </w:p>
          <w:p w14:paraId="7C25E572" w14:textId="17D61A93" w:rsidR="00880333" w:rsidRPr="00C91FFC" w:rsidRDefault="00880333" w:rsidP="00880333">
            <w:pPr>
              <w:spacing w:line="28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Unit 1 I Feel Lost, and So Do My Friends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4E03A67" w14:textId="1DD70BB5" w:rsidR="00880333" w:rsidRPr="00C91FFC" w:rsidRDefault="00880333" w:rsidP="00880333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ascii="標楷體" w:eastAsia="標楷體" w:hAnsi="標楷體" w:cs="標楷體"/>
                <w:color w:val="000000"/>
                <w:kern w:val="1"/>
              </w:rPr>
              <w:t>2/11開學日</w:t>
            </w:r>
            <w:bookmarkStart w:id="3" w:name="_GoBack"/>
            <w:bookmarkEnd w:id="3"/>
            <w:r w:rsidRPr="00C91FFC">
              <w:rPr>
                <w:rFonts w:ascii="標楷體" w:eastAsia="標楷體" w:hAnsi="標楷體" w:cs="標楷體"/>
                <w:color w:val="000000"/>
                <w:kern w:val="1"/>
              </w:rPr>
              <w:t>正式上課</w:t>
            </w:r>
          </w:p>
        </w:tc>
      </w:tr>
      <w:tr w:rsidR="00880333" w:rsidRPr="00C91FFC" w14:paraId="68F9F47F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D1B38C1" w14:textId="5CA1A343" w:rsidR="00880333" w:rsidRPr="00C91FFC" w:rsidRDefault="00880333" w:rsidP="0088033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85CFBA3" w14:textId="4C597F1E" w:rsidR="00880333" w:rsidRPr="00C91FFC" w:rsidRDefault="00880333" w:rsidP="0088033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13</w:t>
            </w:r>
            <w:r w:rsidRPr="00C91FFC">
              <w:rPr>
                <w:rFonts w:ascii="標楷體" w:eastAsia="標楷體" w:hAnsi="標楷體" w:hint="eastAsia"/>
              </w:rPr>
              <w:t>~2/</w:t>
            </w:r>
            <w:r w:rsidRPr="00C91FFC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BC64934" w14:textId="77777777" w:rsidR="00880333" w:rsidRDefault="00880333" w:rsidP="00880333">
            <w:pPr>
              <w:spacing w:line="28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生涯規劃</w:t>
            </w:r>
          </w:p>
          <w:p w14:paraId="622E668B" w14:textId="50F31486" w:rsidR="00880333" w:rsidRPr="00C91FFC" w:rsidRDefault="00880333" w:rsidP="00880333">
            <w:pPr>
              <w:spacing w:line="28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Unit 1 I Feel Lost, and So Do My Friends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920C388" w14:textId="77777777" w:rsidR="00880333" w:rsidRPr="00C91FFC" w:rsidRDefault="00880333" w:rsidP="00880333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80333" w:rsidRPr="00C91FFC" w14:paraId="51815B79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58259FE6" w14:textId="4001339B" w:rsidR="00880333" w:rsidRPr="00C91FFC" w:rsidRDefault="00880333" w:rsidP="0088033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36742CBF" w14:textId="4D6FE034" w:rsidR="00880333" w:rsidRPr="00C91FFC" w:rsidRDefault="00880333" w:rsidP="0088033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20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8674135" w14:textId="77777777" w:rsidR="00880333" w:rsidRDefault="00880333" w:rsidP="00880333">
            <w:pPr>
              <w:spacing w:line="28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生涯規劃</w:t>
            </w:r>
          </w:p>
          <w:p w14:paraId="21E56E56" w14:textId="4C3D50A4" w:rsidR="00880333" w:rsidRPr="00C91FFC" w:rsidRDefault="00880333" w:rsidP="00880333">
            <w:pPr>
              <w:spacing w:line="28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Unit 1 I Feel Lost, and So Do My Friends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9C68FA3" w14:textId="77777777" w:rsidR="00880333" w:rsidRPr="00C91FFC" w:rsidRDefault="00880333" w:rsidP="00880333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80333" w:rsidRPr="00C91FFC" w14:paraId="64F1437A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6A9F0327" w14:textId="1D9C1EE0" w:rsidR="00880333" w:rsidRPr="00C91FFC" w:rsidRDefault="00880333" w:rsidP="0088033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7148D2F8" w14:textId="56072C55" w:rsidR="00880333" w:rsidRPr="00C91FFC" w:rsidRDefault="00880333" w:rsidP="0088033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27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74B7ADE" w14:textId="77777777" w:rsidR="00880333" w:rsidRPr="00C91FFC" w:rsidRDefault="00880333" w:rsidP="00880333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專注力</w:t>
            </w:r>
          </w:p>
          <w:p w14:paraId="11D27234" w14:textId="55B587F0" w:rsidR="00880333" w:rsidRPr="00C91FFC" w:rsidRDefault="00880333" w:rsidP="00880333">
            <w:pPr>
              <w:spacing w:line="28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proofErr w:type="spellStart"/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UnIt</w:t>
            </w:r>
            <w:proofErr w:type="spellEnd"/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 </w:t>
            </w:r>
            <w:proofErr w:type="gramStart"/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2  </w:t>
            </w:r>
            <w:r>
              <w:rPr>
                <w:rFonts w:ascii="標楷體" w:eastAsia="標楷體" w:hAnsi="標楷體"/>
                <w:bCs/>
                <w:snapToGrid w:val="0"/>
                <w:kern w:val="0"/>
              </w:rPr>
              <w:t>I</w:t>
            </w:r>
            <w:proofErr w:type="gramEnd"/>
            <w:r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 Can Focus Neither in the Morning Nor at Night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173DCFA" w14:textId="77777777" w:rsidR="00880333" w:rsidRPr="00C91FFC" w:rsidRDefault="00880333" w:rsidP="00880333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80333" w:rsidRPr="00C91FFC" w14:paraId="5977E1D1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6B6854D" w14:textId="09593292" w:rsidR="00880333" w:rsidRPr="00C91FFC" w:rsidRDefault="00880333" w:rsidP="0088033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324969D" w14:textId="6F594A81" w:rsidR="00880333" w:rsidRPr="00C91FFC" w:rsidRDefault="00880333" w:rsidP="0088033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3/0</w:t>
            </w: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02CF49B" w14:textId="77777777" w:rsidR="00880333" w:rsidRPr="00C91FFC" w:rsidRDefault="00880333" w:rsidP="00880333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專注力</w:t>
            </w:r>
          </w:p>
          <w:p w14:paraId="5DB2F55A" w14:textId="47B09FCC" w:rsidR="00880333" w:rsidRPr="00C91FFC" w:rsidRDefault="00880333" w:rsidP="00880333">
            <w:pPr>
              <w:spacing w:line="28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proofErr w:type="spellStart"/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UnIt</w:t>
            </w:r>
            <w:proofErr w:type="spellEnd"/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 </w:t>
            </w:r>
            <w:proofErr w:type="gramStart"/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2  </w:t>
            </w:r>
            <w:r>
              <w:rPr>
                <w:rFonts w:ascii="標楷體" w:eastAsia="標楷體" w:hAnsi="標楷體"/>
                <w:bCs/>
                <w:snapToGrid w:val="0"/>
                <w:kern w:val="0"/>
              </w:rPr>
              <w:t>I</w:t>
            </w:r>
            <w:proofErr w:type="gramEnd"/>
            <w:r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 Can Focus Neither in the Morning Nor at Night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57B6253" w14:textId="77777777" w:rsidR="00880333" w:rsidRPr="00C91FFC" w:rsidRDefault="00880333" w:rsidP="00880333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80333" w:rsidRPr="00C91FFC" w14:paraId="7DD6FADD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71EFCB2" w14:textId="3DF5D18C" w:rsidR="00880333" w:rsidRPr="00C91FFC" w:rsidRDefault="00880333" w:rsidP="0088033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AD1167A" w14:textId="7A0C72B3" w:rsidR="00880333" w:rsidRPr="00C91FFC" w:rsidRDefault="00880333" w:rsidP="0088033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</w:t>
            </w:r>
            <w:r w:rsidRPr="00C91FFC">
              <w:rPr>
                <w:rFonts w:ascii="標楷體" w:eastAsia="標楷體" w:hAnsi="標楷體"/>
              </w:rPr>
              <w:t>13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DEF2582" w14:textId="77777777" w:rsidR="00880333" w:rsidRPr="00C91FFC" w:rsidRDefault="00880333" w:rsidP="00880333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記憶力</w:t>
            </w:r>
          </w:p>
          <w:p w14:paraId="325809AF" w14:textId="3A7EC23F" w:rsidR="00880333" w:rsidRPr="00C91FFC" w:rsidRDefault="00880333" w:rsidP="00880333">
            <w:pPr>
              <w:spacing w:line="28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proofErr w:type="spellStart"/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UnIt</w:t>
            </w:r>
            <w:proofErr w:type="spellEnd"/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 </w:t>
            </w:r>
            <w:proofErr w:type="gramStart"/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2  </w:t>
            </w:r>
            <w:r>
              <w:rPr>
                <w:rFonts w:ascii="標楷體" w:eastAsia="標楷體" w:hAnsi="標楷體"/>
                <w:bCs/>
                <w:snapToGrid w:val="0"/>
                <w:kern w:val="0"/>
              </w:rPr>
              <w:t>I</w:t>
            </w:r>
            <w:proofErr w:type="gramEnd"/>
            <w:r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 Can Focus Neither in the Morning Nor at Night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6783D5C" w14:textId="77777777" w:rsidR="00880333" w:rsidRPr="00C91FFC" w:rsidRDefault="00880333" w:rsidP="00880333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80333" w:rsidRPr="00C91FFC" w14:paraId="6625FA68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3B62E7A6" w14:textId="1A74BEC7" w:rsidR="00880333" w:rsidRPr="00C91FFC" w:rsidRDefault="00880333" w:rsidP="0088033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5C5D8C6A" w14:textId="5CD28127" w:rsidR="00880333" w:rsidRPr="00C91FFC" w:rsidRDefault="00880333" w:rsidP="0088033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3/2</w:t>
            </w:r>
            <w:r w:rsidRPr="00C91FFC">
              <w:rPr>
                <w:rFonts w:ascii="標楷體" w:eastAsia="標楷體" w:hAnsi="標楷體"/>
              </w:rPr>
              <w:t>0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3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BEEB272" w14:textId="77777777" w:rsidR="00880333" w:rsidRPr="00C91FFC" w:rsidRDefault="00880333" w:rsidP="00880333">
            <w:pPr>
              <w:spacing w:line="28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複習</w:t>
            </w:r>
          </w:p>
          <w:p w14:paraId="0BE0B8CB" w14:textId="7F4084CB" w:rsidR="00880333" w:rsidRPr="00C91FFC" w:rsidRDefault="00880333" w:rsidP="00880333">
            <w:pPr>
              <w:spacing w:line="28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Review 1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71E0801" w14:textId="753B04E4" w:rsidR="00880333" w:rsidRPr="00C91FFC" w:rsidRDefault="00880333" w:rsidP="00880333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color w:val="000000"/>
                <w:kern w:val="1"/>
              </w:rPr>
              <w:t>3/24-3/25</w:t>
            </w:r>
            <w:r w:rsidRPr="00C91FFC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880333" w:rsidRPr="00C91FFC" w14:paraId="05667F49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5A046523" w14:textId="0BC7A6BF" w:rsidR="00880333" w:rsidRPr="00C91FFC" w:rsidRDefault="00880333" w:rsidP="0088033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75A8C521" w14:textId="139DB5F0" w:rsidR="00880333" w:rsidRPr="00C91FFC" w:rsidRDefault="00880333" w:rsidP="0088033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</w:t>
            </w:r>
            <w:r w:rsidRPr="00C91FFC">
              <w:rPr>
                <w:rFonts w:ascii="標楷體" w:eastAsia="標楷體" w:hAnsi="標楷體"/>
              </w:rPr>
              <w:t>27</w:t>
            </w:r>
            <w:r w:rsidRPr="00C91FFC">
              <w:rPr>
                <w:rFonts w:ascii="標楷體" w:eastAsia="標楷體" w:hAnsi="標楷體" w:hint="eastAsia"/>
              </w:rPr>
              <w:t>~04/0</w:t>
            </w:r>
            <w:r w:rsidRPr="00C91FFC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9336797" w14:textId="77777777" w:rsidR="00880333" w:rsidRPr="00C91FFC" w:rsidRDefault="00880333" w:rsidP="00880333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時空旅行</w:t>
            </w:r>
          </w:p>
          <w:p w14:paraId="669F85E3" w14:textId="7419F1D4" w:rsidR="00880333" w:rsidRPr="00C91FFC" w:rsidRDefault="00880333" w:rsidP="00880333">
            <w:pPr>
              <w:spacing w:line="28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proofErr w:type="spellStart"/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UnIt</w:t>
            </w:r>
            <w:proofErr w:type="spellEnd"/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 </w:t>
            </w:r>
            <w:proofErr w:type="gramStart"/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3  </w:t>
            </w:r>
            <w:r>
              <w:rPr>
                <w:rFonts w:ascii="標楷體" w:eastAsia="標楷體" w:hAnsi="標楷體"/>
                <w:bCs/>
                <w:snapToGrid w:val="0"/>
                <w:kern w:val="0"/>
              </w:rPr>
              <w:t>Is</w:t>
            </w:r>
            <w:proofErr w:type="gramEnd"/>
            <w:r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 Time Travel Possible?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0E03BE5" w14:textId="77777777" w:rsidR="00880333" w:rsidRPr="00C91FFC" w:rsidRDefault="00880333" w:rsidP="00880333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80333" w:rsidRPr="00C91FFC" w14:paraId="794B20CF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482DC4BF" w14:textId="0554A7AF" w:rsidR="00880333" w:rsidRPr="00C91FFC" w:rsidRDefault="00880333" w:rsidP="0088033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1EE1BA31" w14:textId="1642642A" w:rsidR="00880333" w:rsidRPr="00C91FFC" w:rsidRDefault="00880333" w:rsidP="0088033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4/0</w:t>
            </w:r>
            <w:r w:rsidRPr="00C91FFC">
              <w:rPr>
                <w:rFonts w:ascii="標楷體" w:eastAsia="標楷體" w:hAnsi="標楷體"/>
              </w:rPr>
              <w:t>3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25F5A63" w14:textId="77777777" w:rsidR="00880333" w:rsidRPr="00C91FFC" w:rsidRDefault="00880333" w:rsidP="00880333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時空旅行</w:t>
            </w:r>
          </w:p>
          <w:p w14:paraId="54B0A55E" w14:textId="3F1B51EB" w:rsidR="00880333" w:rsidRPr="00C91FFC" w:rsidRDefault="00880333" w:rsidP="00880333">
            <w:pPr>
              <w:spacing w:line="28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proofErr w:type="spellStart"/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UnIt</w:t>
            </w:r>
            <w:proofErr w:type="spellEnd"/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 </w:t>
            </w:r>
            <w:proofErr w:type="gramStart"/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3  </w:t>
            </w:r>
            <w:r>
              <w:rPr>
                <w:rFonts w:ascii="標楷體" w:eastAsia="標楷體" w:hAnsi="標楷體"/>
                <w:bCs/>
                <w:snapToGrid w:val="0"/>
                <w:kern w:val="0"/>
              </w:rPr>
              <w:t>Is</w:t>
            </w:r>
            <w:proofErr w:type="gramEnd"/>
            <w:r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 Time Travel Possible?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7C4F080" w14:textId="77777777" w:rsidR="00880333" w:rsidRPr="00C91FFC" w:rsidRDefault="00880333" w:rsidP="00880333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80333" w:rsidRPr="00C91FFC" w14:paraId="7A12F0FF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2369BE3" w14:textId="08F4A773" w:rsidR="00880333" w:rsidRPr="00C91FFC" w:rsidRDefault="00880333" w:rsidP="0088033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4072284" w14:textId="152DF982" w:rsidR="00880333" w:rsidRPr="00C91FFC" w:rsidRDefault="00880333" w:rsidP="0088033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</w:t>
            </w:r>
            <w:r w:rsidRPr="00C91FFC">
              <w:rPr>
                <w:rFonts w:ascii="標楷體" w:eastAsia="標楷體" w:hAnsi="標楷體"/>
              </w:rPr>
              <w:t>10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62288EE" w14:textId="77777777" w:rsidR="00880333" w:rsidRPr="00C91FFC" w:rsidRDefault="00880333" w:rsidP="00880333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時空旅行</w:t>
            </w:r>
          </w:p>
          <w:p w14:paraId="70C3EDA1" w14:textId="45EBBCCC" w:rsidR="00880333" w:rsidRPr="00C91FFC" w:rsidRDefault="00880333" w:rsidP="00880333">
            <w:pPr>
              <w:spacing w:line="28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proofErr w:type="spellStart"/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UnIt</w:t>
            </w:r>
            <w:proofErr w:type="spellEnd"/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 </w:t>
            </w:r>
            <w:proofErr w:type="gramStart"/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3  </w:t>
            </w:r>
            <w:r>
              <w:rPr>
                <w:rFonts w:ascii="標楷體" w:eastAsia="標楷體" w:hAnsi="標楷體"/>
                <w:bCs/>
                <w:snapToGrid w:val="0"/>
                <w:kern w:val="0"/>
              </w:rPr>
              <w:t>Is</w:t>
            </w:r>
            <w:proofErr w:type="gramEnd"/>
            <w:r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 Time Travel Possible?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78024DD" w14:textId="77777777" w:rsidR="00880333" w:rsidRPr="00C91FFC" w:rsidRDefault="00880333" w:rsidP="00880333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80333" w:rsidRPr="00C91FFC" w14:paraId="5B10D250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3B4681D" w14:textId="24711CB4" w:rsidR="00880333" w:rsidRPr="00C91FFC" w:rsidRDefault="00880333" w:rsidP="0088033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B0AF593" w14:textId="11416B3D" w:rsidR="00880333" w:rsidRPr="00C91FFC" w:rsidRDefault="00880333" w:rsidP="0088033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4/1</w:t>
            </w:r>
            <w:r w:rsidRPr="00C91FFC">
              <w:rPr>
                <w:rFonts w:ascii="標楷體" w:eastAsia="標楷體" w:hAnsi="標楷體"/>
              </w:rPr>
              <w:t>7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FB6A9A2" w14:textId="77777777" w:rsidR="00880333" w:rsidRPr="00C91FFC" w:rsidRDefault="00880333" w:rsidP="00880333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表達感謝</w:t>
            </w:r>
          </w:p>
          <w:p w14:paraId="6E7C0ED2" w14:textId="1D96AFA7" w:rsidR="00880333" w:rsidRPr="00C91FFC" w:rsidRDefault="00880333" w:rsidP="00880333">
            <w:pPr>
              <w:spacing w:line="28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proofErr w:type="spellStart"/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UnIt</w:t>
            </w:r>
            <w:proofErr w:type="spellEnd"/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 </w:t>
            </w:r>
            <w:proofErr w:type="gramStart"/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4  </w:t>
            </w:r>
            <w:r>
              <w:rPr>
                <w:rFonts w:ascii="標楷體" w:eastAsia="標楷體" w:hAnsi="標楷體"/>
              </w:rPr>
              <w:t>Give</w:t>
            </w:r>
            <w:proofErr w:type="gramEnd"/>
            <w:r>
              <w:rPr>
                <w:rFonts w:ascii="標楷體" w:eastAsia="標楷體" w:hAnsi="標楷體"/>
              </w:rPr>
              <w:t xml:space="preserve"> Thanks to the Ones Who Have Helped You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8518966" w14:textId="77777777" w:rsidR="00880333" w:rsidRPr="00C91FFC" w:rsidRDefault="00880333" w:rsidP="00880333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80333" w:rsidRPr="00C91FFC" w14:paraId="65E98B07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2F61331C" w14:textId="62FB9BE2" w:rsidR="00880333" w:rsidRPr="00C91FFC" w:rsidRDefault="00880333" w:rsidP="0088033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3EF2902A" w14:textId="6EC966F5" w:rsidR="00880333" w:rsidRPr="00C91FFC" w:rsidRDefault="00880333" w:rsidP="0088033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4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24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4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8DD60A0" w14:textId="77777777" w:rsidR="00880333" w:rsidRPr="00C91FFC" w:rsidRDefault="00880333" w:rsidP="00880333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表達感謝</w:t>
            </w:r>
          </w:p>
          <w:p w14:paraId="7A9170AC" w14:textId="1FD0B47E" w:rsidR="00880333" w:rsidRPr="00C91FFC" w:rsidRDefault="00880333" w:rsidP="00880333">
            <w:pPr>
              <w:spacing w:line="28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proofErr w:type="spellStart"/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UnIt</w:t>
            </w:r>
            <w:proofErr w:type="spellEnd"/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 </w:t>
            </w:r>
            <w:proofErr w:type="gramStart"/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4  </w:t>
            </w:r>
            <w:r>
              <w:rPr>
                <w:rFonts w:ascii="標楷體" w:eastAsia="標楷體" w:hAnsi="標楷體"/>
              </w:rPr>
              <w:t>Give</w:t>
            </w:r>
            <w:proofErr w:type="gramEnd"/>
            <w:r>
              <w:rPr>
                <w:rFonts w:ascii="標楷體" w:eastAsia="標楷體" w:hAnsi="標楷體"/>
              </w:rPr>
              <w:t xml:space="preserve"> Thanks to the Ones Who Have Helped You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89C7963" w14:textId="77777777" w:rsidR="00880333" w:rsidRPr="00C91FFC" w:rsidRDefault="00880333" w:rsidP="00880333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80333" w:rsidRPr="00C91FFC" w14:paraId="544AE7F9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4B8770FF" w14:textId="08D91705" w:rsidR="00880333" w:rsidRPr="00C91FFC" w:rsidRDefault="00880333" w:rsidP="0088033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2606BE3B" w14:textId="7A19A0DB" w:rsidR="00880333" w:rsidRPr="00C91FFC" w:rsidRDefault="00880333" w:rsidP="0088033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5/0</w:t>
            </w:r>
            <w:r w:rsidRPr="00C91FFC">
              <w:rPr>
                <w:rFonts w:ascii="標楷體" w:eastAsia="標楷體" w:hAnsi="標楷體"/>
              </w:rPr>
              <w:t>1</w:t>
            </w:r>
            <w:r w:rsidRPr="00C91FFC">
              <w:rPr>
                <w:rFonts w:ascii="標楷體" w:eastAsia="標楷體" w:hAnsi="標楷體" w:hint="eastAsia"/>
              </w:rPr>
              <w:t>~5/</w:t>
            </w:r>
            <w:r w:rsidRPr="00C91FFC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4A8FB80" w14:textId="77777777" w:rsidR="00880333" w:rsidRPr="00C91FFC" w:rsidRDefault="00880333" w:rsidP="00880333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表達感謝</w:t>
            </w:r>
          </w:p>
          <w:p w14:paraId="6BBC9DDF" w14:textId="01C51A0C" w:rsidR="00880333" w:rsidRPr="00C91FFC" w:rsidRDefault="00880333" w:rsidP="00880333">
            <w:pPr>
              <w:spacing w:line="28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proofErr w:type="spellStart"/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UnIt</w:t>
            </w:r>
            <w:proofErr w:type="spellEnd"/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 </w:t>
            </w:r>
            <w:proofErr w:type="gramStart"/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4  </w:t>
            </w:r>
            <w:r>
              <w:rPr>
                <w:rFonts w:ascii="標楷體" w:eastAsia="標楷體" w:hAnsi="標楷體"/>
              </w:rPr>
              <w:t>Give</w:t>
            </w:r>
            <w:proofErr w:type="gramEnd"/>
            <w:r>
              <w:rPr>
                <w:rFonts w:ascii="標楷體" w:eastAsia="標楷體" w:hAnsi="標楷體"/>
              </w:rPr>
              <w:t xml:space="preserve"> Thanks to the Ones Who Have Helped You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E0155F2" w14:textId="77777777" w:rsidR="00880333" w:rsidRPr="00C91FFC" w:rsidRDefault="00880333" w:rsidP="00880333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80333" w:rsidRPr="00C91FFC" w14:paraId="289E1620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8B22B19" w14:textId="4E83B00A" w:rsidR="00880333" w:rsidRPr="00C91FFC" w:rsidRDefault="00880333" w:rsidP="0088033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62C50A6" w14:textId="0DEA8752" w:rsidR="00880333" w:rsidRPr="00C91FFC" w:rsidRDefault="00880333" w:rsidP="0088033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</w:t>
            </w:r>
            <w:r w:rsidRPr="00C91FFC">
              <w:rPr>
                <w:rFonts w:ascii="標楷體" w:eastAsia="標楷體" w:hAnsi="標楷體"/>
              </w:rPr>
              <w:t>08</w:t>
            </w:r>
            <w:r w:rsidRPr="00C91FFC">
              <w:rPr>
                <w:rFonts w:ascii="標楷體" w:eastAsia="標楷體" w:hAnsi="標楷體" w:hint="eastAsia"/>
              </w:rPr>
              <w:t>~5/</w:t>
            </w:r>
            <w:r w:rsidRPr="00C91FFC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184E8D9" w14:textId="77777777" w:rsidR="00880333" w:rsidRPr="00C91FFC" w:rsidRDefault="00880333" w:rsidP="00880333">
            <w:pPr>
              <w:spacing w:line="28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複習</w:t>
            </w:r>
          </w:p>
          <w:p w14:paraId="2D1EBFBB" w14:textId="62E57FEF" w:rsidR="00880333" w:rsidRPr="00C91FFC" w:rsidRDefault="00880333" w:rsidP="00880333">
            <w:pPr>
              <w:spacing w:line="28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Review 2 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FAE3118" w14:textId="0384C0BC" w:rsidR="00880333" w:rsidRPr="00C91FFC" w:rsidRDefault="00880333" w:rsidP="00880333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kern w:val="1"/>
              </w:rPr>
              <w:t>5/11-5/12</w:t>
            </w:r>
            <w:r w:rsidRPr="00C91FFC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880333" w:rsidRPr="00C91FFC" w14:paraId="4BD54921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3C38A23" w14:textId="402DE9A1" w:rsidR="00880333" w:rsidRPr="00C91FFC" w:rsidRDefault="00880333" w:rsidP="0088033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F97499E" w14:textId="0C9FDD0F" w:rsidR="00880333" w:rsidRPr="00C91FFC" w:rsidRDefault="00880333" w:rsidP="0088033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5/1</w:t>
            </w: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~5/2</w:t>
            </w:r>
            <w:r w:rsidRPr="00C91FFC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969E004" w14:textId="77777777" w:rsidR="00880333" w:rsidRPr="00C91FFC" w:rsidRDefault="00880333" w:rsidP="00880333">
            <w:pPr>
              <w:spacing w:line="28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英語</w:t>
            </w:r>
          </w:p>
          <w:p w14:paraId="39EFF144" w14:textId="0DC3CB47" w:rsidR="00880333" w:rsidRPr="00C91FFC" w:rsidRDefault="00880333" w:rsidP="00880333">
            <w:pPr>
              <w:spacing w:line="28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跨海來的問候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5078064" w14:textId="77777777" w:rsidR="00880333" w:rsidRPr="00C91FFC" w:rsidRDefault="00880333" w:rsidP="00880333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80333" w:rsidRPr="00C91FFC" w14:paraId="03DCD519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506357CC" w14:textId="11FD8A7D" w:rsidR="00880333" w:rsidRPr="00C91FFC" w:rsidRDefault="00880333" w:rsidP="00880333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0E2BFAAA" w14:textId="3728542B" w:rsidR="00880333" w:rsidRPr="00C91FFC" w:rsidRDefault="00880333" w:rsidP="00880333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5/2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B5A23C2" w14:textId="77777777" w:rsidR="00880333" w:rsidRPr="00C91FFC" w:rsidRDefault="00880333" w:rsidP="00880333">
            <w:pPr>
              <w:spacing w:line="28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英語</w:t>
            </w:r>
          </w:p>
          <w:p w14:paraId="483BFF29" w14:textId="3C1A8F76" w:rsidR="00880333" w:rsidRPr="00C91FFC" w:rsidRDefault="00880333" w:rsidP="00880333">
            <w:pPr>
              <w:spacing w:line="28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故事接龍、戲劇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0B89299" w14:textId="77777777" w:rsidR="00880333" w:rsidRPr="00C91FFC" w:rsidRDefault="00880333" w:rsidP="00880333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80333" w:rsidRPr="00C91FFC" w14:paraId="398FF468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49E7C792" w14:textId="64CA272B" w:rsidR="00880333" w:rsidRPr="00C91FFC" w:rsidRDefault="00880333" w:rsidP="00880333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5BDFFB50" w14:textId="2FA33175" w:rsidR="00880333" w:rsidRPr="00C91FFC" w:rsidRDefault="00880333" w:rsidP="00880333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29</w:t>
            </w:r>
            <w:r w:rsidRPr="00C91FFC">
              <w:rPr>
                <w:rFonts w:ascii="標楷體" w:eastAsia="標楷體" w:hAnsi="標楷體" w:hint="eastAsia"/>
              </w:rPr>
              <w:t>~6/0</w:t>
            </w:r>
            <w:r w:rsidRPr="00C91FFC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1FE6E5E" w14:textId="77777777" w:rsidR="00880333" w:rsidRPr="00C91FFC" w:rsidRDefault="00880333" w:rsidP="00880333">
            <w:pPr>
              <w:spacing w:line="28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端午節慶教學</w:t>
            </w:r>
          </w:p>
          <w:p w14:paraId="3AB90CA5" w14:textId="78DCF771" w:rsidR="00880333" w:rsidRPr="00C91FFC" w:rsidRDefault="00880333" w:rsidP="00880333">
            <w:pPr>
              <w:spacing w:line="28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端午節讀者劇場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826F4F3" w14:textId="77777777" w:rsidR="00880333" w:rsidRPr="00C91FFC" w:rsidRDefault="00880333" w:rsidP="00880333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80333" w:rsidRPr="00C91FFC" w14:paraId="19F2BD70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2A0035C" w14:textId="4DA5E669" w:rsidR="00880333" w:rsidRPr="00C91FFC" w:rsidRDefault="00880333" w:rsidP="0088033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FADC880" w14:textId="5D158A9A" w:rsidR="00880333" w:rsidRPr="00C91FFC" w:rsidRDefault="00880333" w:rsidP="0088033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</w:t>
            </w:r>
            <w:r w:rsidRPr="00C91FFC">
              <w:rPr>
                <w:rFonts w:ascii="標楷體" w:eastAsia="標楷體" w:hAnsi="標楷體"/>
              </w:rPr>
              <w:t>05</w:t>
            </w:r>
            <w:r w:rsidRPr="00C91FFC">
              <w:rPr>
                <w:rFonts w:ascii="標楷體" w:eastAsia="標楷體" w:hAnsi="標楷體" w:hint="eastAsia"/>
              </w:rPr>
              <w:t>~6/1</w:t>
            </w:r>
            <w:r w:rsidRPr="00C91FFC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00DAE73" w14:textId="77777777" w:rsidR="00880333" w:rsidRPr="00C91FFC" w:rsidRDefault="00880333" w:rsidP="00880333">
            <w:pPr>
              <w:spacing w:line="28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英語</w:t>
            </w:r>
          </w:p>
          <w:p w14:paraId="38F19571" w14:textId="37EA4A1E" w:rsidR="00880333" w:rsidRPr="00C91FFC" w:rsidRDefault="00880333" w:rsidP="00880333">
            <w:pPr>
              <w:spacing w:line="28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繪本故事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6FED9B5" w14:textId="40EC0FC7" w:rsidR="00880333" w:rsidRPr="00C91FFC" w:rsidRDefault="00880333" w:rsidP="00880333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kern w:val="1"/>
              </w:rPr>
              <w:t>6/1</w:t>
            </w:r>
            <w:proofErr w:type="gramStart"/>
            <w:r w:rsidRPr="00C91FFC">
              <w:rPr>
                <w:rFonts w:eastAsia="標楷體" w:cs="標楷體" w:hint="eastAsia"/>
                <w:kern w:val="1"/>
              </w:rPr>
              <w:t>三</w:t>
            </w:r>
            <w:proofErr w:type="gramEnd"/>
            <w:r w:rsidRPr="00C91FFC">
              <w:rPr>
                <w:rFonts w:eastAsia="標楷體" w:cs="標楷體" w:hint="eastAsia"/>
                <w:kern w:val="1"/>
              </w:rPr>
              <w:t>年級畢業考</w:t>
            </w:r>
          </w:p>
        </w:tc>
      </w:tr>
      <w:tr w:rsidR="00880333" w:rsidRPr="00C91FFC" w14:paraId="72B5DE17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05A2C82" w14:textId="40DEB3E8" w:rsidR="00880333" w:rsidRPr="00C91FFC" w:rsidRDefault="00880333" w:rsidP="0088033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E6A4141" w14:textId="3D54D1C1" w:rsidR="00880333" w:rsidRPr="00C91FFC" w:rsidRDefault="00880333" w:rsidP="0088033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6/1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~6/</w:t>
            </w:r>
            <w:r w:rsidRPr="00C91FFC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D564622" w14:textId="79FF9F9E" w:rsidR="00880333" w:rsidRPr="00C91FFC" w:rsidRDefault="00880333" w:rsidP="00880333">
            <w:pPr>
              <w:spacing w:line="28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1CD795D" w14:textId="77777777" w:rsidR="00880333" w:rsidRPr="00C91FFC" w:rsidRDefault="00880333" w:rsidP="00880333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880333" w:rsidRPr="00C91FFC" w14:paraId="0A0DDB69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46161B8E" w14:textId="71A87561" w:rsidR="00880333" w:rsidRPr="00C91FFC" w:rsidRDefault="00880333" w:rsidP="0088033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C91FFC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592BF286" w14:textId="0BCB7AAA" w:rsidR="00880333" w:rsidRPr="00C91FFC" w:rsidRDefault="00880333" w:rsidP="0088033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6/19~</w:t>
            </w: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603D3A7" w14:textId="182D860E" w:rsidR="00880333" w:rsidRPr="00C91FFC" w:rsidRDefault="00880333" w:rsidP="00880333">
            <w:pPr>
              <w:spacing w:line="28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BDB6065" w14:textId="77777777" w:rsidR="00880333" w:rsidRPr="00C91FFC" w:rsidRDefault="00880333" w:rsidP="00880333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80333" w:rsidRPr="00C91FFC" w14:paraId="08971351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50A70104" w14:textId="72051831" w:rsidR="00880333" w:rsidRPr="00C91FFC" w:rsidRDefault="00880333" w:rsidP="0088033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C91FFC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31DEE74C" w14:textId="35486309" w:rsidR="00880333" w:rsidRPr="00C91FFC" w:rsidRDefault="00880333" w:rsidP="0088033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F5C1737" w14:textId="350C1A3A" w:rsidR="00880333" w:rsidRPr="00C91FFC" w:rsidRDefault="00880333" w:rsidP="00880333">
            <w:pPr>
              <w:spacing w:line="28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AF37332" w14:textId="2C56E143" w:rsidR="00880333" w:rsidRPr="00C91FFC" w:rsidRDefault="00880333" w:rsidP="00880333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</w:tbl>
    <w:p w14:paraId="5DC22D59" w14:textId="77777777" w:rsidR="00481480" w:rsidRPr="00C91FFC" w:rsidRDefault="00481480">
      <w:pPr>
        <w:sectPr w:rsidR="00481480" w:rsidRPr="00C91FFC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7D529708" w14:textId="658C618A" w:rsidR="00481480" w:rsidRPr="00C91FFC" w:rsidRDefault="00481480" w:rsidP="00481480">
      <w:pPr>
        <w:jc w:val="center"/>
        <w:outlineLvl w:val="0"/>
        <w:rPr>
          <w:rFonts w:eastAsia="標楷體"/>
          <w:sz w:val="32"/>
          <w:szCs w:val="32"/>
        </w:rPr>
      </w:pPr>
      <w:bookmarkStart w:id="4" w:name="_Toc95472374"/>
      <w:r w:rsidRPr="00C91FFC">
        <w:rPr>
          <w:rFonts w:eastAsia="標楷體" w:hint="eastAsia"/>
          <w:sz w:val="32"/>
          <w:szCs w:val="32"/>
        </w:rPr>
        <w:lastRenderedPageBreak/>
        <w:t>嘉義縣立鹿草國中</w:t>
      </w:r>
      <w:r w:rsidRPr="00C91FFC">
        <w:rPr>
          <w:rFonts w:eastAsia="標楷體"/>
          <w:sz w:val="32"/>
          <w:szCs w:val="32"/>
        </w:rPr>
        <w:t>110</w:t>
      </w:r>
      <w:r w:rsidRPr="00C91FFC">
        <w:rPr>
          <w:rFonts w:eastAsia="標楷體" w:hint="eastAsia"/>
          <w:sz w:val="32"/>
          <w:szCs w:val="32"/>
        </w:rPr>
        <w:t>學年度</w:t>
      </w:r>
      <w:r w:rsidR="000147E6" w:rsidRPr="00C91FFC">
        <w:rPr>
          <w:rFonts w:eastAsia="標楷體" w:hint="eastAsia"/>
          <w:sz w:val="32"/>
          <w:szCs w:val="32"/>
        </w:rPr>
        <w:t>第二學期</w:t>
      </w:r>
      <w:r w:rsidRPr="00C91FFC">
        <w:rPr>
          <w:rFonts w:eastAsia="標楷體" w:hint="eastAsia"/>
          <w:sz w:val="32"/>
          <w:szCs w:val="32"/>
        </w:rPr>
        <w:t xml:space="preserve">  </w:t>
      </w:r>
      <w:r w:rsidR="00840162" w:rsidRPr="00C91FFC">
        <w:rPr>
          <w:rFonts w:eastAsia="標楷體" w:hint="eastAsia"/>
          <w:sz w:val="32"/>
          <w:szCs w:val="32"/>
        </w:rPr>
        <w:t>9</w:t>
      </w:r>
      <w:r w:rsidR="003D654B" w:rsidRPr="00C91FFC">
        <w:rPr>
          <w:rFonts w:eastAsia="標楷體" w:hint="eastAsia"/>
          <w:sz w:val="32"/>
          <w:szCs w:val="32"/>
        </w:rPr>
        <w:t>年級</w:t>
      </w:r>
      <w:r w:rsidRPr="00C91FFC">
        <w:rPr>
          <w:rFonts w:ascii="標楷體" w:eastAsia="標楷體" w:hAnsi="標楷體" w:hint="eastAsia"/>
          <w:sz w:val="32"/>
          <w:szCs w:val="32"/>
        </w:rPr>
        <w:t>【</w:t>
      </w:r>
      <w:r w:rsidRPr="00C91FFC">
        <w:rPr>
          <w:rFonts w:eastAsia="標楷體" w:hint="eastAsia"/>
          <w:sz w:val="32"/>
          <w:szCs w:val="32"/>
        </w:rPr>
        <w:t>數學</w:t>
      </w:r>
      <w:r w:rsidRPr="00C91FFC">
        <w:rPr>
          <w:rFonts w:ascii="標楷體" w:eastAsia="標楷體" w:hAnsi="標楷體" w:hint="eastAsia"/>
          <w:sz w:val="32"/>
          <w:szCs w:val="32"/>
        </w:rPr>
        <w:t>】</w:t>
      </w:r>
      <w:r w:rsidRPr="00C91FFC">
        <w:rPr>
          <w:rFonts w:eastAsia="標楷體" w:hint="eastAsia"/>
          <w:sz w:val="32"/>
          <w:szCs w:val="32"/>
        </w:rPr>
        <w:t xml:space="preserve"> </w:t>
      </w:r>
      <w:r w:rsidRPr="00C91FFC">
        <w:rPr>
          <w:rFonts w:eastAsia="標楷體" w:hint="eastAsia"/>
          <w:sz w:val="32"/>
          <w:szCs w:val="32"/>
        </w:rPr>
        <w:t>教學進度表</w:t>
      </w:r>
      <w:bookmarkEnd w:id="4"/>
    </w:p>
    <w:p w14:paraId="6478F6BB" w14:textId="77777777" w:rsidR="00481480" w:rsidRPr="00C91FFC" w:rsidRDefault="00481480" w:rsidP="00481480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481480" w:rsidRPr="00C91FFC" w14:paraId="44D1E17C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0F9E4246" w14:textId="77777777" w:rsidR="00481480" w:rsidRPr="00C91FFC" w:rsidRDefault="00481480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C91FFC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C91FFC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45611ED8" w14:textId="77777777" w:rsidR="00481480" w:rsidRPr="00C91FFC" w:rsidRDefault="00481480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C91FFC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39E90CC6" w14:textId="77777777" w:rsidR="00481480" w:rsidRPr="00C91FFC" w:rsidRDefault="00481480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C91FFC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C9BECA2" w14:textId="77777777" w:rsidR="00481480" w:rsidRPr="00C91FFC" w:rsidRDefault="00481480" w:rsidP="000147E6">
            <w:pPr>
              <w:pStyle w:val="af1"/>
            </w:pPr>
            <w:r w:rsidRPr="00C91FFC">
              <w:rPr>
                <w:rFonts w:hint="eastAsia"/>
              </w:rPr>
              <w:t>備註</w:t>
            </w:r>
          </w:p>
        </w:tc>
      </w:tr>
      <w:tr w:rsidR="00C82209" w:rsidRPr="00C91FFC" w14:paraId="3C95FAE1" w14:textId="77777777" w:rsidTr="000147E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2C43BB2" w14:textId="77777777" w:rsidR="00C82209" w:rsidRPr="00C91FFC" w:rsidRDefault="00C82209" w:rsidP="00C822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D32F9D8" w14:textId="55F31201" w:rsidR="00C82209" w:rsidRPr="00C91FFC" w:rsidRDefault="00C82209" w:rsidP="00C822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06</w:t>
            </w:r>
            <w:r w:rsidRPr="00C91FFC">
              <w:rPr>
                <w:rFonts w:ascii="標楷體" w:eastAsia="標楷體" w:hAnsi="標楷體" w:hint="eastAsia"/>
              </w:rPr>
              <w:t>~2/</w:t>
            </w:r>
            <w:r w:rsidRPr="00C91FFC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8C27A77" w14:textId="77777777" w:rsidR="00C82209" w:rsidRPr="00C91FFC" w:rsidRDefault="00C82209" w:rsidP="00C82209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/>
                <w:bCs/>
                <w:snapToGrid w:val="0"/>
                <w:kern w:val="0"/>
              </w:rPr>
              <w:t>第1章　二次函數</w:t>
            </w:r>
          </w:p>
          <w:p w14:paraId="27A7E009" w14:textId="07E11B26" w:rsidR="00C82209" w:rsidRPr="00C91FFC" w:rsidRDefault="00C82209" w:rsidP="00C82209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/>
                <w:bCs/>
                <w:snapToGrid w:val="0"/>
                <w:kern w:val="0"/>
              </w:rPr>
              <w:t>1-1 簡易二次函數的圖形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E4A89D1" w14:textId="38B36F05" w:rsidR="00C82209" w:rsidRPr="00C91FFC" w:rsidRDefault="00C82209" w:rsidP="00C8220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C82209" w:rsidRPr="00C91FFC" w14:paraId="3562C191" w14:textId="77777777" w:rsidTr="000147E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0C66F90" w14:textId="77777777" w:rsidR="00C82209" w:rsidRPr="00C91FFC" w:rsidRDefault="00C82209" w:rsidP="00C822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7B2E1BF" w14:textId="41A7A5F4" w:rsidR="00C82209" w:rsidRPr="00C91FFC" w:rsidRDefault="00C82209" w:rsidP="00C822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13</w:t>
            </w:r>
            <w:r w:rsidRPr="00C91FFC">
              <w:rPr>
                <w:rFonts w:ascii="標楷體" w:eastAsia="標楷體" w:hAnsi="標楷體" w:hint="eastAsia"/>
              </w:rPr>
              <w:t>~2/</w:t>
            </w:r>
            <w:r w:rsidRPr="00C91FFC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1DB3434" w14:textId="77777777" w:rsidR="00C82209" w:rsidRPr="00C91FFC" w:rsidRDefault="00C82209" w:rsidP="00C82209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/>
                <w:bCs/>
                <w:snapToGrid w:val="0"/>
                <w:kern w:val="0"/>
              </w:rPr>
              <w:t>第1章　二次函數</w:t>
            </w:r>
          </w:p>
          <w:p w14:paraId="648B2E95" w14:textId="316E9FF5" w:rsidR="00C82209" w:rsidRPr="00C91FFC" w:rsidRDefault="00C82209" w:rsidP="00C82209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/>
                <w:bCs/>
                <w:snapToGrid w:val="0"/>
                <w:kern w:val="0"/>
              </w:rPr>
              <w:t>1-1簡易二次函數的圖形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A86EDEF" w14:textId="77777777" w:rsidR="00C82209" w:rsidRPr="00C91FFC" w:rsidRDefault="00C82209" w:rsidP="00C8220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82209" w:rsidRPr="00C91FFC" w14:paraId="0DD8A003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28A8A60D" w14:textId="77777777" w:rsidR="00C82209" w:rsidRPr="00C91FFC" w:rsidRDefault="00C82209" w:rsidP="00C822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68F71A69" w14:textId="6D39EAC0" w:rsidR="00C82209" w:rsidRPr="00C91FFC" w:rsidRDefault="00C82209" w:rsidP="00C822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20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BFB5783" w14:textId="77777777" w:rsidR="00C82209" w:rsidRPr="00C91FFC" w:rsidRDefault="00C82209" w:rsidP="00C82209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/>
                <w:bCs/>
                <w:snapToGrid w:val="0"/>
                <w:kern w:val="0"/>
              </w:rPr>
              <w:t>第1章　二次函數</w:t>
            </w:r>
          </w:p>
          <w:p w14:paraId="6ABD183E" w14:textId="745930CD" w:rsidR="00C82209" w:rsidRPr="00C91FFC" w:rsidRDefault="00C82209" w:rsidP="00C82209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/>
                <w:bCs/>
                <w:snapToGrid w:val="0"/>
                <w:kern w:val="0"/>
              </w:rPr>
              <w:t>1-2 二次函數圖形與極值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357E427" w14:textId="77777777" w:rsidR="00C82209" w:rsidRPr="00C91FFC" w:rsidRDefault="00C82209" w:rsidP="00C8220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82209" w:rsidRPr="00C91FFC" w14:paraId="7873DC20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4A7F3FAC" w14:textId="77777777" w:rsidR="00C82209" w:rsidRPr="00C91FFC" w:rsidRDefault="00C82209" w:rsidP="00C822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0EBA8640" w14:textId="23A88AC0" w:rsidR="00C82209" w:rsidRPr="00C91FFC" w:rsidRDefault="00C82209" w:rsidP="00C822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27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CB21E30" w14:textId="77777777" w:rsidR="00C82209" w:rsidRPr="00C91FFC" w:rsidRDefault="00C82209" w:rsidP="00C82209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/>
                <w:bCs/>
                <w:snapToGrid w:val="0"/>
                <w:kern w:val="0"/>
              </w:rPr>
              <w:t>第1章　二次函數</w:t>
            </w:r>
          </w:p>
          <w:p w14:paraId="24BCF3C8" w14:textId="783CD8B2" w:rsidR="00C82209" w:rsidRPr="00C91FFC" w:rsidRDefault="00C82209" w:rsidP="00C82209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/>
                <w:bCs/>
                <w:snapToGrid w:val="0"/>
                <w:kern w:val="0"/>
              </w:rPr>
              <w:t>1-2二次函數圖形與極值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FE111C6" w14:textId="77777777" w:rsidR="00C82209" w:rsidRPr="00C91FFC" w:rsidRDefault="00C82209" w:rsidP="00C8220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82209" w:rsidRPr="00C91FFC" w14:paraId="05148D51" w14:textId="77777777" w:rsidTr="000147E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FD0B9EE" w14:textId="77777777" w:rsidR="00C82209" w:rsidRPr="00C91FFC" w:rsidRDefault="00C82209" w:rsidP="00C822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5798E24" w14:textId="603B6B93" w:rsidR="00C82209" w:rsidRPr="00C91FFC" w:rsidRDefault="00C82209" w:rsidP="00C822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3/0</w:t>
            </w: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1522CE2" w14:textId="77777777" w:rsidR="00C82209" w:rsidRPr="00C91FFC" w:rsidRDefault="00C82209" w:rsidP="00C82209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/>
                <w:bCs/>
                <w:snapToGrid w:val="0"/>
                <w:kern w:val="0"/>
              </w:rPr>
              <w:t>第1章　二次函數</w:t>
            </w:r>
          </w:p>
          <w:p w14:paraId="334EDB23" w14:textId="5890BCA2" w:rsidR="00C82209" w:rsidRPr="00C91FFC" w:rsidRDefault="00C82209" w:rsidP="00C82209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/>
                <w:bCs/>
                <w:snapToGrid w:val="0"/>
                <w:kern w:val="0"/>
              </w:rPr>
              <w:t>1-2二次函數圖形與極值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339A24E" w14:textId="77777777" w:rsidR="00C82209" w:rsidRPr="00C91FFC" w:rsidRDefault="00C82209" w:rsidP="00C82209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82209" w:rsidRPr="00C91FFC" w14:paraId="536EC641" w14:textId="77777777" w:rsidTr="000147E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07DFD06" w14:textId="77777777" w:rsidR="00C82209" w:rsidRPr="00C91FFC" w:rsidRDefault="00C82209" w:rsidP="00C822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C60832D" w14:textId="5BDE3B4D" w:rsidR="00C82209" w:rsidRPr="00C91FFC" w:rsidRDefault="00C82209" w:rsidP="00C822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</w:t>
            </w:r>
            <w:r w:rsidRPr="00C91FFC">
              <w:rPr>
                <w:rFonts w:ascii="標楷體" w:eastAsia="標楷體" w:hAnsi="標楷體"/>
              </w:rPr>
              <w:t>13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3A16739" w14:textId="77777777" w:rsidR="00C82209" w:rsidRPr="00C91FFC" w:rsidRDefault="00C82209" w:rsidP="00C82209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/>
                <w:bCs/>
                <w:snapToGrid w:val="0"/>
                <w:kern w:val="0"/>
              </w:rPr>
              <w:t>第2章　統計與機率</w:t>
            </w:r>
          </w:p>
          <w:p w14:paraId="1D9557CD" w14:textId="2201BD6A" w:rsidR="00C82209" w:rsidRPr="00C91FFC" w:rsidRDefault="00C82209" w:rsidP="00C82209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/>
                <w:bCs/>
                <w:snapToGrid w:val="0"/>
                <w:kern w:val="0"/>
              </w:rPr>
              <w:t>2-1 四分位數與盒狀圖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5561BA2" w14:textId="77777777" w:rsidR="00C82209" w:rsidRPr="00C91FFC" w:rsidRDefault="00C82209" w:rsidP="00C82209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82209" w:rsidRPr="00C91FFC" w14:paraId="097D509C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5BB8927D" w14:textId="77777777" w:rsidR="00C82209" w:rsidRPr="00C91FFC" w:rsidRDefault="00C82209" w:rsidP="00C822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52D8AE4F" w14:textId="54EA03FA" w:rsidR="00C82209" w:rsidRPr="00C91FFC" w:rsidRDefault="00C82209" w:rsidP="00C822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3/2</w:t>
            </w:r>
            <w:r w:rsidRPr="00C91FFC">
              <w:rPr>
                <w:rFonts w:ascii="標楷體" w:eastAsia="標楷體" w:hAnsi="標楷體"/>
              </w:rPr>
              <w:t>0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3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7CC5ED4" w14:textId="77777777" w:rsidR="00C82209" w:rsidRPr="00C91FFC" w:rsidRDefault="00C82209" w:rsidP="00C82209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/>
                <w:bCs/>
                <w:snapToGrid w:val="0"/>
                <w:kern w:val="0"/>
              </w:rPr>
              <w:t>第2章　統計與機率</w:t>
            </w:r>
          </w:p>
          <w:p w14:paraId="5DA3F1ED" w14:textId="50DB35E7" w:rsidR="00C82209" w:rsidRPr="00C91FFC" w:rsidRDefault="00C82209" w:rsidP="00C82209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/>
                <w:bCs/>
                <w:snapToGrid w:val="0"/>
                <w:kern w:val="0"/>
              </w:rPr>
              <w:t>2-1 四分位數與盒狀圖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584FA25" w14:textId="2338504E" w:rsidR="00C82209" w:rsidRPr="00C91FFC" w:rsidRDefault="00C82209" w:rsidP="00C82209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color w:val="000000"/>
                <w:kern w:val="1"/>
              </w:rPr>
              <w:t>3/24-3/25</w:t>
            </w:r>
            <w:r w:rsidRPr="00C91FFC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C82209" w:rsidRPr="00C91FFC" w14:paraId="13791048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278A2B31" w14:textId="77777777" w:rsidR="00C82209" w:rsidRPr="00C91FFC" w:rsidRDefault="00C82209" w:rsidP="00C822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7AA7CB51" w14:textId="000B95AE" w:rsidR="00C82209" w:rsidRPr="00C91FFC" w:rsidRDefault="00C82209" w:rsidP="00C822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</w:t>
            </w:r>
            <w:r w:rsidRPr="00C91FFC">
              <w:rPr>
                <w:rFonts w:ascii="標楷體" w:eastAsia="標楷體" w:hAnsi="標楷體"/>
              </w:rPr>
              <w:t>27</w:t>
            </w:r>
            <w:r w:rsidRPr="00C91FFC">
              <w:rPr>
                <w:rFonts w:ascii="標楷體" w:eastAsia="標楷體" w:hAnsi="標楷體" w:hint="eastAsia"/>
              </w:rPr>
              <w:t>~04/0</w:t>
            </w:r>
            <w:r w:rsidRPr="00C91FFC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C9BD843" w14:textId="77777777" w:rsidR="00C82209" w:rsidRPr="00C91FFC" w:rsidRDefault="00C82209" w:rsidP="00C82209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/>
                <w:bCs/>
                <w:snapToGrid w:val="0"/>
                <w:kern w:val="0"/>
              </w:rPr>
              <w:t>第2章　統計與機率</w:t>
            </w:r>
          </w:p>
          <w:p w14:paraId="122FDE6F" w14:textId="31C47CB3" w:rsidR="00C82209" w:rsidRPr="00C91FFC" w:rsidRDefault="00C82209" w:rsidP="00C82209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/>
                <w:bCs/>
                <w:snapToGrid w:val="0"/>
                <w:kern w:val="0"/>
              </w:rPr>
              <w:t>2-2 機率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175137A" w14:textId="77777777" w:rsidR="00C82209" w:rsidRPr="00C91FFC" w:rsidRDefault="00C82209" w:rsidP="00C8220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82209" w:rsidRPr="00C91FFC" w14:paraId="47F46039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26724F48" w14:textId="77777777" w:rsidR="00C82209" w:rsidRPr="00C91FFC" w:rsidRDefault="00C82209" w:rsidP="00C822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0A584EAF" w14:textId="197775FD" w:rsidR="00C82209" w:rsidRPr="00C91FFC" w:rsidRDefault="00C82209" w:rsidP="00C822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4/0</w:t>
            </w:r>
            <w:r w:rsidRPr="00C91FFC">
              <w:rPr>
                <w:rFonts w:ascii="標楷體" w:eastAsia="標楷體" w:hAnsi="標楷體"/>
              </w:rPr>
              <w:t>3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9F0AA54" w14:textId="77777777" w:rsidR="00C82209" w:rsidRPr="00C91FFC" w:rsidRDefault="00C82209" w:rsidP="00C82209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/>
                <w:bCs/>
                <w:snapToGrid w:val="0"/>
                <w:kern w:val="0"/>
              </w:rPr>
              <w:t>第2章　統計與機率</w:t>
            </w:r>
          </w:p>
          <w:p w14:paraId="78CF34A9" w14:textId="00C3476A" w:rsidR="00C82209" w:rsidRPr="00C91FFC" w:rsidRDefault="00C82209" w:rsidP="00C82209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/>
                <w:bCs/>
                <w:snapToGrid w:val="0"/>
                <w:kern w:val="0"/>
              </w:rPr>
              <w:t>2-2 機率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024343A" w14:textId="77777777" w:rsidR="00C82209" w:rsidRPr="00C91FFC" w:rsidRDefault="00C82209" w:rsidP="00C8220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82209" w:rsidRPr="00C91FFC" w14:paraId="192C850D" w14:textId="77777777" w:rsidTr="000147E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51C4BAB" w14:textId="77777777" w:rsidR="00C82209" w:rsidRPr="00C91FFC" w:rsidRDefault="00C82209" w:rsidP="00C822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98F943F" w14:textId="203A7895" w:rsidR="00C82209" w:rsidRPr="00C91FFC" w:rsidRDefault="00C82209" w:rsidP="00C822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</w:t>
            </w:r>
            <w:r w:rsidRPr="00C91FFC">
              <w:rPr>
                <w:rFonts w:ascii="標楷體" w:eastAsia="標楷體" w:hAnsi="標楷體"/>
              </w:rPr>
              <w:t>10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E975A63" w14:textId="77777777" w:rsidR="00C82209" w:rsidRPr="00C91FFC" w:rsidRDefault="00C82209" w:rsidP="00C82209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/>
                <w:bCs/>
                <w:snapToGrid w:val="0"/>
                <w:kern w:val="0"/>
              </w:rPr>
              <w:t>第2章　統計與機率</w:t>
            </w:r>
          </w:p>
          <w:p w14:paraId="0437066A" w14:textId="6F738099" w:rsidR="00C82209" w:rsidRPr="00C91FFC" w:rsidRDefault="00C82209" w:rsidP="00C82209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/>
                <w:bCs/>
                <w:snapToGrid w:val="0"/>
                <w:kern w:val="0"/>
              </w:rPr>
              <w:t>2-2 機率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DFDB599" w14:textId="77777777" w:rsidR="00C82209" w:rsidRPr="00C91FFC" w:rsidRDefault="00C82209" w:rsidP="00C8220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82209" w:rsidRPr="00C91FFC" w14:paraId="4B36AE12" w14:textId="77777777" w:rsidTr="000147E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BF90EB9" w14:textId="77777777" w:rsidR="00C82209" w:rsidRPr="00C91FFC" w:rsidRDefault="00C82209" w:rsidP="00C822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CB6C896" w14:textId="4B98AE6B" w:rsidR="00C82209" w:rsidRPr="00C91FFC" w:rsidRDefault="00C82209" w:rsidP="00C822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4/1</w:t>
            </w:r>
            <w:r w:rsidRPr="00C91FFC">
              <w:rPr>
                <w:rFonts w:ascii="標楷體" w:eastAsia="標楷體" w:hAnsi="標楷體"/>
              </w:rPr>
              <w:t>7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D1963D2" w14:textId="77777777" w:rsidR="00C82209" w:rsidRPr="00C91FFC" w:rsidRDefault="00C82209" w:rsidP="00C82209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/>
                <w:bCs/>
                <w:snapToGrid w:val="0"/>
                <w:kern w:val="0"/>
              </w:rPr>
              <w:t>第3章　立體圖形</w:t>
            </w:r>
          </w:p>
          <w:p w14:paraId="0B3A2C97" w14:textId="12173B0B" w:rsidR="00C82209" w:rsidRPr="00C91FFC" w:rsidRDefault="00C82209" w:rsidP="00C82209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/>
                <w:bCs/>
                <w:snapToGrid w:val="0"/>
                <w:kern w:val="0"/>
              </w:rPr>
              <w:t>3-</w:t>
            </w:r>
            <w:proofErr w:type="gramStart"/>
            <w:r w:rsidRPr="00C91FFC">
              <w:rPr>
                <w:rFonts w:ascii="標楷體" w:eastAsia="標楷體" w:hAnsi="標楷體"/>
                <w:bCs/>
                <w:snapToGrid w:val="0"/>
                <w:kern w:val="0"/>
              </w:rPr>
              <w:t>1角柱</w:t>
            </w:r>
            <w:proofErr w:type="gramEnd"/>
            <w:r w:rsidRPr="00C91FFC">
              <w:rPr>
                <w:rFonts w:ascii="標楷體" w:eastAsia="標楷體" w:hAnsi="標楷體"/>
                <w:bCs/>
                <w:snapToGrid w:val="0"/>
                <w:kern w:val="0"/>
              </w:rPr>
              <w:t>與圓柱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1CD4757" w14:textId="77777777" w:rsidR="00C82209" w:rsidRPr="00C91FFC" w:rsidRDefault="00C82209" w:rsidP="00C8220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82209" w:rsidRPr="00C91FFC" w14:paraId="4096BDE2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0BC0BDBC" w14:textId="77777777" w:rsidR="00C82209" w:rsidRPr="00C91FFC" w:rsidRDefault="00C82209" w:rsidP="00C822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7C3B9CED" w14:textId="74057CD1" w:rsidR="00C82209" w:rsidRPr="00C91FFC" w:rsidRDefault="00C82209" w:rsidP="00C822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4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24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4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040E0FA" w14:textId="77777777" w:rsidR="00C82209" w:rsidRPr="00C91FFC" w:rsidRDefault="00C82209" w:rsidP="00C82209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/>
                <w:bCs/>
                <w:snapToGrid w:val="0"/>
                <w:kern w:val="0"/>
              </w:rPr>
              <w:t>第3章　立體圖形</w:t>
            </w:r>
          </w:p>
          <w:p w14:paraId="160022D1" w14:textId="74039156" w:rsidR="00C82209" w:rsidRPr="00C91FFC" w:rsidRDefault="00C82209" w:rsidP="00C82209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/>
                <w:bCs/>
                <w:snapToGrid w:val="0"/>
                <w:kern w:val="0"/>
              </w:rPr>
              <w:t>3-</w:t>
            </w:r>
            <w:proofErr w:type="gramStart"/>
            <w:r w:rsidRPr="00C91FFC">
              <w:rPr>
                <w:rFonts w:ascii="標楷體" w:eastAsia="標楷體" w:hAnsi="標楷體"/>
                <w:bCs/>
                <w:snapToGrid w:val="0"/>
                <w:kern w:val="0"/>
              </w:rPr>
              <w:t>1角柱</w:t>
            </w:r>
            <w:proofErr w:type="gramEnd"/>
            <w:r w:rsidRPr="00C91FFC">
              <w:rPr>
                <w:rFonts w:ascii="標楷體" w:eastAsia="標楷體" w:hAnsi="標楷體"/>
                <w:bCs/>
                <w:snapToGrid w:val="0"/>
                <w:kern w:val="0"/>
              </w:rPr>
              <w:t>與圓柱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E446300" w14:textId="77777777" w:rsidR="00C82209" w:rsidRPr="00C91FFC" w:rsidRDefault="00C82209" w:rsidP="00C82209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82209" w:rsidRPr="00C91FFC" w14:paraId="666DF096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71FF5A7E" w14:textId="77777777" w:rsidR="00C82209" w:rsidRPr="00C91FFC" w:rsidRDefault="00C82209" w:rsidP="00C822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6C3F9A58" w14:textId="73606BD7" w:rsidR="00C82209" w:rsidRPr="00C91FFC" w:rsidRDefault="00C82209" w:rsidP="00C822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5/0</w:t>
            </w:r>
            <w:r w:rsidRPr="00C91FFC">
              <w:rPr>
                <w:rFonts w:ascii="標楷體" w:eastAsia="標楷體" w:hAnsi="標楷體"/>
              </w:rPr>
              <w:t>1</w:t>
            </w:r>
            <w:r w:rsidRPr="00C91FFC">
              <w:rPr>
                <w:rFonts w:ascii="標楷體" w:eastAsia="標楷體" w:hAnsi="標楷體" w:hint="eastAsia"/>
              </w:rPr>
              <w:t>~5/</w:t>
            </w:r>
            <w:r w:rsidRPr="00C91FFC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7EB8B20" w14:textId="77777777" w:rsidR="00C82209" w:rsidRPr="00C91FFC" w:rsidRDefault="00C82209" w:rsidP="00C82209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/>
                <w:bCs/>
                <w:snapToGrid w:val="0"/>
                <w:kern w:val="0"/>
              </w:rPr>
              <w:t>第3章　立體圖形</w:t>
            </w:r>
          </w:p>
          <w:p w14:paraId="5F11047F" w14:textId="32452045" w:rsidR="00C82209" w:rsidRPr="00C91FFC" w:rsidRDefault="00C82209" w:rsidP="00C82209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/>
                <w:bCs/>
                <w:snapToGrid w:val="0"/>
                <w:kern w:val="0"/>
              </w:rPr>
              <w:t>3-2角錐與圓錐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AE676F2" w14:textId="77777777" w:rsidR="00C82209" w:rsidRPr="00C91FFC" w:rsidRDefault="00C82209" w:rsidP="00C82209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82209" w:rsidRPr="00C91FFC" w14:paraId="70B8D19E" w14:textId="77777777" w:rsidTr="000147E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2B3A00F" w14:textId="77777777" w:rsidR="00C82209" w:rsidRPr="00C91FFC" w:rsidRDefault="00C82209" w:rsidP="00C822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01012B3" w14:textId="5911D2AA" w:rsidR="00C82209" w:rsidRPr="00C91FFC" w:rsidRDefault="00C82209" w:rsidP="00C822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</w:t>
            </w:r>
            <w:r w:rsidRPr="00C91FFC">
              <w:rPr>
                <w:rFonts w:ascii="標楷體" w:eastAsia="標楷體" w:hAnsi="標楷體"/>
              </w:rPr>
              <w:t>08</w:t>
            </w:r>
            <w:r w:rsidRPr="00C91FFC">
              <w:rPr>
                <w:rFonts w:ascii="標楷體" w:eastAsia="標楷體" w:hAnsi="標楷體" w:hint="eastAsia"/>
              </w:rPr>
              <w:t>~5/</w:t>
            </w:r>
            <w:r w:rsidRPr="00C91FFC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0F3C226" w14:textId="77777777" w:rsidR="00C82209" w:rsidRPr="00C91FFC" w:rsidRDefault="00C82209" w:rsidP="00C82209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/>
                <w:bCs/>
                <w:snapToGrid w:val="0"/>
                <w:kern w:val="0"/>
              </w:rPr>
              <w:t>第3章　立體圖形</w:t>
            </w:r>
          </w:p>
          <w:p w14:paraId="63AA4028" w14:textId="17F94510" w:rsidR="00C82209" w:rsidRPr="00C91FFC" w:rsidRDefault="00C82209" w:rsidP="00C82209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/>
                <w:bCs/>
                <w:snapToGrid w:val="0"/>
                <w:kern w:val="0"/>
              </w:rPr>
              <w:t>3-2角錐與圓錐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56C2449" w14:textId="1D6B5F84" w:rsidR="00C82209" w:rsidRPr="00C91FFC" w:rsidRDefault="00C82209" w:rsidP="00C8220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kern w:val="1"/>
              </w:rPr>
              <w:t>5/11-5/12</w:t>
            </w:r>
            <w:r w:rsidRPr="00C91FFC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C82209" w:rsidRPr="00C91FFC" w14:paraId="54B35BF9" w14:textId="77777777" w:rsidTr="000147E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D4E9713" w14:textId="77777777" w:rsidR="00C82209" w:rsidRPr="00C91FFC" w:rsidRDefault="00C82209" w:rsidP="00C822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B06BDB2" w14:textId="0A8DB1C1" w:rsidR="00C82209" w:rsidRPr="00C91FFC" w:rsidRDefault="00C82209" w:rsidP="00C822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5/1</w:t>
            </w: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~5/2</w:t>
            </w:r>
            <w:r w:rsidRPr="00C91FFC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F675E92" w14:textId="77777777" w:rsidR="00C82209" w:rsidRPr="00C91FFC" w:rsidRDefault="00C82209" w:rsidP="00C82209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C91FFC">
              <w:rPr>
                <w:rFonts w:ascii="標楷體" w:eastAsia="標楷體" w:hAnsi="標楷體"/>
                <w:bCs/>
                <w:snapToGrid w:val="0"/>
                <w:kern w:val="0"/>
              </w:rPr>
              <w:t>數學</w:t>
            </w:r>
          </w:p>
          <w:p w14:paraId="5CA83100" w14:textId="7BA3D82F" w:rsidR="00C82209" w:rsidRPr="00C91FFC" w:rsidRDefault="00C82209" w:rsidP="00C82209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/>
                <w:bCs/>
                <w:snapToGrid w:val="0"/>
                <w:kern w:val="0"/>
              </w:rPr>
              <w:t>彈跳卡片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B6CB6F3" w14:textId="77777777" w:rsidR="00C82209" w:rsidRPr="00C91FFC" w:rsidRDefault="00C82209" w:rsidP="00C82209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82209" w:rsidRPr="00C91FFC" w14:paraId="0F64CE58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7FDC352C" w14:textId="77777777" w:rsidR="00C82209" w:rsidRPr="00C91FFC" w:rsidRDefault="00C82209" w:rsidP="00C82209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3DF0D165" w14:textId="3D09B354" w:rsidR="00C82209" w:rsidRPr="00C91FFC" w:rsidRDefault="00C82209" w:rsidP="00C82209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5/2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7A97869" w14:textId="77777777" w:rsidR="00C82209" w:rsidRPr="00C91FFC" w:rsidRDefault="00C82209" w:rsidP="00C82209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C91FFC">
              <w:rPr>
                <w:rFonts w:ascii="標楷體" w:eastAsia="標楷體" w:hAnsi="標楷體"/>
                <w:bCs/>
                <w:snapToGrid w:val="0"/>
                <w:kern w:val="0"/>
              </w:rPr>
              <w:t>數學</w:t>
            </w:r>
          </w:p>
          <w:p w14:paraId="5A9DE5A2" w14:textId="1B7D3F5F" w:rsidR="00C82209" w:rsidRPr="00C91FFC" w:rsidRDefault="00C82209" w:rsidP="00C82209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/>
                <w:bCs/>
                <w:snapToGrid w:val="0"/>
                <w:kern w:val="0"/>
              </w:rPr>
              <w:t>書的出版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67F5ECD" w14:textId="77777777" w:rsidR="00C82209" w:rsidRPr="00C91FFC" w:rsidRDefault="00C82209" w:rsidP="00C82209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82209" w:rsidRPr="00C91FFC" w14:paraId="5767106E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294CC0CA" w14:textId="77777777" w:rsidR="00C82209" w:rsidRPr="00C91FFC" w:rsidRDefault="00C82209" w:rsidP="00C82209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008CCF6B" w14:textId="670398B0" w:rsidR="00C82209" w:rsidRPr="00C91FFC" w:rsidRDefault="00C82209" w:rsidP="00C82209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29</w:t>
            </w:r>
            <w:r w:rsidRPr="00C91FFC">
              <w:rPr>
                <w:rFonts w:ascii="標楷體" w:eastAsia="標楷體" w:hAnsi="標楷體" w:hint="eastAsia"/>
              </w:rPr>
              <w:t>~6/0</w:t>
            </w:r>
            <w:r w:rsidRPr="00C91FFC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EF4D037" w14:textId="77777777" w:rsidR="00C82209" w:rsidRPr="00C91FFC" w:rsidRDefault="00C82209" w:rsidP="00C82209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C91FFC">
              <w:rPr>
                <w:rFonts w:ascii="標楷體" w:eastAsia="標楷體" w:hAnsi="標楷體"/>
                <w:bCs/>
                <w:snapToGrid w:val="0"/>
                <w:kern w:val="0"/>
              </w:rPr>
              <w:t>數學</w:t>
            </w:r>
          </w:p>
          <w:p w14:paraId="34FDDAAB" w14:textId="00E4AA5F" w:rsidR="00C82209" w:rsidRPr="00C91FFC" w:rsidRDefault="00C82209" w:rsidP="00C82209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/>
                <w:bCs/>
                <w:snapToGrid w:val="0"/>
                <w:kern w:val="0"/>
              </w:rPr>
              <w:t>數學摺紙遊戲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9BA9EB4" w14:textId="77777777" w:rsidR="00C82209" w:rsidRPr="00C91FFC" w:rsidRDefault="00C82209" w:rsidP="00C82209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82209" w:rsidRPr="00C91FFC" w14:paraId="37E8ADD7" w14:textId="77777777" w:rsidTr="000147E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7EE3486" w14:textId="77777777" w:rsidR="00C82209" w:rsidRPr="00C91FFC" w:rsidRDefault="00C82209" w:rsidP="00C822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861D1B1" w14:textId="62C7A7DF" w:rsidR="00C82209" w:rsidRPr="00C91FFC" w:rsidRDefault="00C82209" w:rsidP="00C822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</w:t>
            </w:r>
            <w:r w:rsidRPr="00C91FFC">
              <w:rPr>
                <w:rFonts w:ascii="標楷體" w:eastAsia="標楷體" w:hAnsi="標楷體"/>
              </w:rPr>
              <w:t>05</w:t>
            </w:r>
            <w:r w:rsidRPr="00C91FFC">
              <w:rPr>
                <w:rFonts w:ascii="標楷體" w:eastAsia="標楷體" w:hAnsi="標楷體" w:hint="eastAsia"/>
              </w:rPr>
              <w:t>~6/1</w:t>
            </w:r>
            <w:r w:rsidRPr="00C91FFC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F68B090" w14:textId="77777777" w:rsidR="00C82209" w:rsidRPr="00C91FFC" w:rsidRDefault="00C82209" w:rsidP="00C82209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C91FFC">
              <w:rPr>
                <w:rFonts w:ascii="標楷體" w:eastAsia="標楷體" w:hAnsi="標楷體"/>
                <w:bCs/>
                <w:snapToGrid w:val="0"/>
                <w:kern w:val="0"/>
              </w:rPr>
              <w:t>數學</w:t>
            </w:r>
          </w:p>
          <w:p w14:paraId="5BB66B69" w14:textId="4E4A6B0A" w:rsidR="00C82209" w:rsidRPr="00C91FFC" w:rsidRDefault="00C82209" w:rsidP="00C82209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/>
                <w:bCs/>
                <w:snapToGrid w:val="0"/>
                <w:kern w:val="0"/>
              </w:rPr>
              <w:t>複利的陷阱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437B95" w14:textId="6815A4DF" w:rsidR="00C82209" w:rsidRPr="00C91FFC" w:rsidRDefault="00C82209" w:rsidP="00C8220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kern w:val="1"/>
              </w:rPr>
              <w:t>6/1</w:t>
            </w:r>
            <w:proofErr w:type="gramStart"/>
            <w:r w:rsidRPr="00C91FFC">
              <w:rPr>
                <w:rFonts w:eastAsia="標楷體" w:cs="標楷體" w:hint="eastAsia"/>
                <w:kern w:val="1"/>
              </w:rPr>
              <w:t>三</w:t>
            </w:r>
            <w:proofErr w:type="gramEnd"/>
            <w:r w:rsidRPr="00C91FFC">
              <w:rPr>
                <w:rFonts w:eastAsia="標楷體" w:cs="標楷體" w:hint="eastAsia"/>
                <w:kern w:val="1"/>
              </w:rPr>
              <w:t>年級畢業考</w:t>
            </w:r>
          </w:p>
        </w:tc>
      </w:tr>
      <w:tr w:rsidR="00C82209" w:rsidRPr="00C91FFC" w14:paraId="60C06961" w14:textId="77777777" w:rsidTr="000147E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461D91C" w14:textId="77777777" w:rsidR="00C82209" w:rsidRPr="00C91FFC" w:rsidRDefault="00C82209" w:rsidP="00C822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8D304C0" w14:textId="6D13DC17" w:rsidR="00C82209" w:rsidRPr="00C91FFC" w:rsidRDefault="00C82209" w:rsidP="00C822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6/1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~6/</w:t>
            </w:r>
            <w:r w:rsidRPr="00C91FFC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26A2414" w14:textId="2DEF580A" w:rsidR="00C82209" w:rsidRPr="00C91FFC" w:rsidRDefault="00C82209" w:rsidP="00C82209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CF6BD13" w14:textId="77777777" w:rsidR="00C82209" w:rsidRPr="00C91FFC" w:rsidRDefault="00C82209" w:rsidP="00C82209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C82209" w:rsidRPr="00C91FFC" w14:paraId="378A4328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50979929" w14:textId="77777777" w:rsidR="00C82209" w:rsidRPr="00C91FFC" w:rsidRDefault="00C82209" w:rsidP="00C822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C91FFC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62DB9B73" w14:textId="7D5861A9" w:rsidR="00C82209" w:rsidRPr="00C91FFC" w:rsidRDefault="00C82209" w:rsidP="00C822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6/19~</w:t>
            </w: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DE777A7" w14:textId="42A78AC1" w:rsidR="00C82209" w:rsidRPr="00C91FFC" w:rsidRDefault="00C82209" w:rsidP="00C82209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3E5F238" w14:textId="77777777" w:rsidR="00C82209" w:rsidRPr="00C91FFC" w:rsidRDefault="00C82209" w:rsidP="00C82209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82209" w:rsidRPr="00C91FFC" w14:paraId="4C85C2D6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4E3F3630" w14:textId="77777777" w:rsidR="00C82209" w:rsidRPr="00C91FFC" w:rsidRDefault="00C82209" w:rsidP="00C822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C91FFC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6A0EB56A" w14:textId="26DBA667" w:rsidR="00C82209" w:rsidRPr="00C91FFC" w:rsidRDefault="00C82209" w:rsidP="00C822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1528583" w14:textId="538B90AA" w:rsidR="00C82209" w:rsidRPr="00C91FFC" w:rsidRDefault="00C82209" w:rsidP="00C82209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5D8E2E8" w14:textId="2C399C08" w:rsidR="00C82209" w:rsidRPr="00C91FFC" w:rsidRDefault="00C82209" w:rsidP="00C82209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</w:tbl>
    <w:p w14:paraId="42905C71" w14:textId="77777777" w:rsidR="00481480" w:rsidRPr="00C91FFC" w:rsidRDefault="00481480" w:rsidP="00481480"/>
    <w:p w14:paraId="1EFFA914" w14:textId="77777777" w:rsidR="00481480" w:rsidRPr="00C91FFC" w:rsidRDefault="00481480">
      <w:pPr>
        <w:sectPr w:rsidR="00481480" w:rsidRPr="00C91FFC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51062AC6" w14:textId="6C2E0F1D" w:rsidR="00481480" w:rsidRPr="00C91FFC" w:rsidRDefault="00481480" w:rsidP="00481480">
      <w:pPr>
        <w:jc w:val="center"/>
        <w:outlineLvl w:val="0"/>
        <w:rPr>
          <w:rFonts w:eastAsia="標楷體"/>
          <w:sz w:val="32"/>
          <w:szCs w:val="32"/>
        </w:rPr>
      </w:pPr>
      <w:bookmarkStart w:id="5" w:name="_Toc95472375"/>
      <w:r w:rsidRPr="00C91FFC">
        <w:rPr>
          <w:rFonts w:eastAsia="標楷體" w:hint="eastAsia"/>
          <w:sz w:val="32"/>
          <w:szCs w:val="32"/>
        </w:rPr>
        <w:lastRenderedPageBreak/>
        <w:t>嘉義縣立鹿草國中</w:t>
      </w:r>
      <w:r w:rsidRPr="00C91FFC">
        <w:rPr>
          <w:rFonts w:eastAsia="標楷體"/>
          <w:sz w:val="32"/>
          <w:szCs w:val="32"/>
        </w:rPr>
        <w:t>110</w:t>
      </w:r>
      <w:r w:rsidRPr="00C91FFC">
        <w:rPr>
          <w:rFonts w:eastAsia="標楷體" w:hint="eastAsia"/>
          <w:sz w:val="32"/>
          <w:szCs w:val="32"/>
        </w:rPr>
        <w:t>學年度</w:t>
      </w:r>
      <w:r w:rsidR="000147E6" w:rsidRPr="00C91FFC">
        <w:rPr>
          <w:rFonts w:eastAsia="標楷體" w:hint="eastAsia"/>
          <w:sz w:val="32"/>
          <w:szCs w:val="32"/>
        </w:rPr>
        <w:t>第二學期</w:t>
      </w:r>
      <w:r w:rsidRPr="00C91FFC">
        <w:rPr>
          <w:rFonts w:eastAsia="標楷體" w:hint="eastAsia"/>
          <w:sz w:val="32"/>
          <w:szCs w:val="32"/>
        </w:rPr>
        <w:t xml:space="preserve">  </w:t>
      </w:r>
      <w:r w:rsidR="00840162" w:rsidRPr="00C91FFC">
        <w:rPr>
          <w:rFonts w:eastAsia="標楷體" w:hint="eastAsia"/>
          <w:sz w:val="32"/>
          <w:szCs w:val="32"/>
        </w:rPr>
        <w:t>9</w:t>
      </w:r>
      <w:r w:rsidR="003D654B" w:rsidRPr="00C91FFC">
        <w:rPr>
          <w:rFonts w:eastAsia="標楷體" w:hint="eastAsia"/>
          <w:sz w:val="32"/>
          <w:szCs w:val="32"/>
        </w:rPr>
        <w:t>年級</w:t>
      </w:r>
      <w:r w:rsidRPr="00C91FFC">
        <w:rPr>
          <w:rFonts w:ascii="標楷體" w:eastAsia="標楷體" w:hAnsi="標楷體" w:hint="eastAsia"/>
          <w:sz w:val="32"/>
          <w:szCs w:val="32"/>
        </w:rPr>
        <w:t>【</w:t>
      </w:r>
      <w:r w:rsidRPr="00C91FFC">
        <w:rPr>
          <w:rFonts w:eastAsia="標楷體" w:hint="eastAsia"/>
          <w:sz w:val="32"/>
          <w:szCs w:val="32"/>
        </w:rPr>
        <w:t>自然科學</w:t>
      </w:r>
      <w:r w:rsidRPr="00C91FFC">
        <w:rPr>
          <w:rFonts w:ascii="標楷體" w:eastAsia="標楷體" w:hAnsi="標楷體" w:hint="eastAsia"/>
          <w:sz w:val="32"/>
          <w:szCs w:val="32"/>
        </w:rPr>
        <w:t>】</w:t>
      </w:r>
      <w:r w:rsidRPr="00C91FFC">
        <w:rPr>
          <w:rFonts w:eastAsia="標楷體" w:hint="eastAsia"/>
          <w:sz w:val="32"/>
          <w:szCs w:val="32"/>
        </w:rPr>
        <w:t xml:space="preserve"> </w:t>
      </w:r>
      <w:r w:rsidRPr="00C91FFC">
        <w:rPr>
          <w:rFonts w:eastAsia="標楷體" w:hint="eastAsia"/>
          <w:sz w:val="32"/>
          <w:szCs w:val="32"/>
        </w:rPr>
        <w:t>教學進度表</w:t>
      </w:r>
      <w:bookmarkEnd w:id="5"/>
    </w:p>
    <w:p w14:paraId="74A3C4D8" w14:textId="77777777" w:rsidR="00481480" w:rsidRPr="00C91FFC" w:rsidRDefault="00481480" w:rsidP="00481480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481480" w:rsidRPr="00C91FFC" w14:paraId="6854710D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49C38748" w14:textId="77777777" w:rsidR="00481480" w:rsidRPr="00C91FFC" w:rsidRDefault="00481480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C91FFC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C91FFC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6D29B5E3" w14:textId="77777777" w:rsidR="00481480" w:rsidRPr="00C91FFC" w:rsidRDefault="00481480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C91FFC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7433B268" w14:textId="77777777" w:rsidR="00481480" w:rsidRPr="00C91FFC" w:rsidRDefault="00481480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C91FFC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E50442D" w14:textId="77777777" w:rsidR="00481480" w:rsidRPr="00C91FFC" w:rsidRDefault="00481480" w:rsidP="000147E6">
            <w:pPr>
              <w:pStyle w:val="af1"/>
            </w:pPr>
            <w:r w:rsidRPr="00C91FFC">
              <w:rPr>
                <w:rFonts w:hint="eastAsia"/>
              </w:rPr>
              <w:t>備註</w:t>
            </w:r>
          </w:p>
        </w:tc>
      </w:tr>
      <w:tr w:rsidR="005B190B" w:rsidRPr="00C91FFC" w14:paraId="032D07D6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A81DF8F" w14:textId="77777777" w:rsidR="005B190B" w:rsidRPr="00C91FFC" w:rsidRDefault="005B190B" w:rsidP="005B190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36A30A4" w14:textId="2DB34254" w:rsidR="005B190B" w:rsidRPr="00C91FFC" w:rsidRDefault="005B190B" w:rsidP="005B190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06</w:t>
            </w:r>
            <w:r w:rsidRPr="00C91FFC">
              <w:rPr>
                <w:rFonts w:ascii="標楷體" w:eastAsia="標楷體" w:hAnsi="標楷體" w:hint="eastAsia"/>
              </w:rPr>
              <w:t>~2/</w:t>
            </w:r>
            <w:r w:rsidRPr="00C91FFC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8449387" w14:textId="77777777" w:rsidR="005B190B" w:rsidRPr="00C91FFC" w:rsidRDefault="005B190B" w:rsidP="005B190B">
            <w:pPr>
              <w:pStyle w:val="Default"/>
              <w:topLinePunct/>
              <w:snapToGrid w:val="0"/>
              <w:rPr>
                <w:rFonts w:hAnsi="標楷體"/>
              </w:rPr>
            </w:pPr>
            <w:r w:rsidRPr="00C91FFC">
              <w:rPr>
                <w:rFonts w:hAnsi="標楷體" w:hint="eastAsia"/>
              </w:rPr>
              <w:t>第1章　電的應用</w:t>
            </w:r>
          </w:p>
          <w:p w14:paraId="16380BA3" w14:textId="49DC5957" w:rsidR="005B190B" w:rsidRPr="00C91FFC" w:rsidRDefault="005B190B" w:rsidP="005B190B">
            <w:pPr>
              <w:ind w:left="57" w:right="57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1．1電流的熱效應、1．2電與生活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F232AC7" w14:textId="3243111B" w:rsidR="005B190B" w:rsidRPr="00C91FFC" w:rsidRDefault="005B190B" w:rsidP="005B190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5B190B" w:rsidRPr="00C91FFC" w14:paraId="3DC662CF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19253D0" w14:textId="77777777" w:rsidR="005B190B" w:rsidRPr="00C91FFC" w:rsidRDefault="005B190B" w:rsidP="005B190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5A63FD0" w14:textId="19DB6EBB" w:rsidR="005B190B" w:rsidRPr="00C91FFC" w:rsidRDefault="005B190B" w:rsidP="005B190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13</w:t>
            </w:r>
            <w:r w:rsidRPr="00C91FFC">
              <w:rPr>
                <w:rFonts w:ascii="標楷體" w:eastAsia="標楷體" w:hAnsi="標楷體" w:hint="eastAsia"/>
              </w:rPr>
              <w:t>~2/</w:t>
            </w:r>
            <w:r w:rsidRPr="00C91FFC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55C3A65" w14:textId="77777777" w:rsidR="005B190B" w:rsidRPr="00C91FFC" w:rsidRDefault="005B190B" w:rsidP="005B190B">
            <w:pPr>
              <w:pStyle w:val="Default"/>
              <w:topLinePunct/>
              <w:snapToGrid w:val="0"/>
              <w:jc w:val="both"/>
              <w:rPr>
                <w:rFonts w:hAnsi="標楷體"/>
              </w:rPr>
            </w:pPr>
            <w:r w:rsidRPr="00C91FFC">
              <w:rPr>
                <w:rFonts w:hAnsi="標楷體" w:hint="eastAsia"/>
              </w:rPr>
              <w:t>第1章　電的應用</w:t>
            </w:r>
          </w:p>
          <w:p w14:paraId="3CA0EE98" w14:textId="5E38FBB9" w:rsidR="005B190B" w:rsidRPr="00C91FFC" w:rsidRDefault="005B190B" w:rsidP="005B190B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1．3電池、1．4電流的化學效應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4EE1C75" w14:textId="77777777" w:rsidR="005B190B" w:rsidRPr="00C91FFC" w:rsidRDefault="005B190B" w:rsidP="005B190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B190B" w:rsidRPr="00C91FFC" w14:paraId="457E551A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7EC982C7" w14:textId="77777777" w:rsidR="005B190B" w:rsidRPr="00C91FFC" w:rsidRDefault="005B190B" w:rsidP="005B190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13AAF57F" w14:textId="32BE55B8" w:rsidR="005B190B" w:rsidRPr="00C91FFC" w:rsidRDefault="005B190B" w:rsidP="005B190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20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0C98B19" w14:textId="1D8AA7C7" w:rsidR="005B190B" w:rsidRPr="00C91FFC" w:rsidRDefault="005B190B" w:rsidP="005B190B">
            <w:pPr>
              <w:pStyle w:val="Default"/>
              <w:topLinePunct/>
              <w:snapToGrid w:val="0"/>
              <w:jc w:val="both"/>
              <w:rPr>
                <w:rFonts w:hAnsi="標楷體"/>
              </w:rPr>
            </w:pPr>
            <w:r w:rsidRPr="00C91FFC">
              <w:rPr>
                <w:rFonts w:hAnsi="標楷體" w:hint="eastAsia"/>
              </w:rPr>
              <w:t>第1章　電的應用1．4電流的化學效應、</w:t>
            </w:r>
          </w:p>
          <w:p w14:paraId="1EAB2328" w14:textId="6B5343A6" w:rsidR="005B190B" w:rsidRPr="00C91FFC" w:rsidRDefault="005B190B" w:rsidP="001C6C36">
            <w:pPr>
              <w:pStyle w:val="Default"/>
              <w:topLinePunct/>
              <w:snapToGrid w:val="0"/>
              <w:jc w:val="both"/>
              <w:rPr>
                <w:rFonts w:hAnsi="標楷體"/>
                <w:snapToGrid w:val="0"/>
              </w:rPr>
            </w:pPr>
            <w:r w:rsidRPr="00C91FFC">
              <w:rPr>
                <w:rFonts w:hAnsi="標楷體" w:hint="eastAsia"/>
              </w:rPr>
              <w:t>第2章　電流與磁現象2．1磁鐵與磁場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67083D5" w14:textId="77777777" w:rsidR="005B190B" w:rsidRPr="00C91FFC" w:rsidRDefault="005B190B" w:rsidP="005B190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B190B" w:rsidRPr="00C91FFC" w14:paraId="7C7C3B0A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1A938E4E" w14:textId="77777777" w:rsidR="005B190B" w:rsidRPr="00C91FFC" w:rsidRDefault="005B190B" w:rsidP="005B190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29C7013B" w14:textId="49D5FD2C" w:rsidR="005B190B" w:rsidRPr="00C91FFC" w:rsidRDefault="005B190B" w:rsidP="005B190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27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B06AF64" w14:textId="77777777" w:rsidR="005B190B" w:rsidRPr="00C91FFC" w:rsidRDefault="005B190B" w:rsidP="005B190B">
            <w:pPr>
              <w:pStyle w:val="Default"/>
              <w:topLinePunct/>
              <w:snapToGrid w:val="0"/>
              <w:jc w:val="both"/>
              <w:rPr>
                <w:rFonts w:hAnsi="標楷體"/>
              </w:rPr>
            </w:pPr>
            <w:r w:rsidRPr="00C91FFC">
              <w:rPr>
                <w:rFonts w:hAnsi="標楷體" w:hint="eastAsia"/>
              </w:rPr>
              <w:t>第2章　電流與磁現象</w:t>
            </w:r>
          </w:p>
          <w:p w14:paraId="20E8345D" w14:textId="7A838CC1" w:rsidR="005B190B" w:rsidRPr="00C91FFC" w:rsidRDefault="005B190B" w:rsidP="005B190B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2．2電流的磁效應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72DA0BE" w14:textId="77777777" w:rsidR="005B190B" w:rsidRPr="00C91FFC" w:rsidRDefault="005B190B" w:rsidP="005B190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B190B" w:rsidRPr="00C91FFC" w14:paraId="115F5413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4F1DA4E" w14:textId="77777777" w:rsidR="005B190B" w:rsidRPr="00C91FFC" w:rsidRDefault="005B190B" w:rsidP="005B190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D50BCED" w14:textId="2FED1909" w:rsidR="005B190B" w:rsidRPr="00C91FFC" w:rsidRDefault="005B190B" w:rsidP="005B190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3/0</w:t>
            </w: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3BBCB04" w14:textId="77777777" w:rsidR="005B190B" w:rsidRPr="00C91FFC" w:rsidRDefault="005B190B" w:rsidP="005B190B">
            <w:pPr>
              <w:pStyle w:val="Default"/>
              <w:topLinePunct/>
              <w:snapToGrid w:val="0"/>
              <w:jc w:val="both"/>
              <w:rPr>
                <w:rFonts w:hAnsi="標楷體"/>
              </w:rPr>
            </w:pPr>
            <w:r w:rsidRPr="00C91FFC">
              <w:rPr>
                <w:rFonts w:hAnsi="標楷體" w:hint="eastAsia"/>
              </w:rPr>
              <w:t>第2章　電流與磁現象</w:t>
            </w:r>
          </w:p>
          <w:p w14:paraId="7A78A81C" w14:textId="2801A097" w:rsidR="005B190B" w:rsidRPr="00C91FFC" w:rsidRDefault="005B190B" w:rsidP="005B190B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2</w:t>
            </w:r>
            <w:r w:rsidR="001C6C36" w:rsidRPr="00C91FFC">
              <w:rPr>
                <w:rFonts w:ascii="標楷體" w:eastAsia="標楷體" w:hAnsi="標楷體" w:hint="eastAsia"/>
              </w:rPr>
              <w:t>.</w:t>
            </w:r>
            <w:r w:rsidRPr="00C91FFC">
              <w:rPr>
                <w:rFonts w:ascii="標楷體" w:eastAsia="標楷體" w:hAnsi="標楷體" w:hint="eastAsia"/>
              </w:rPr>
              <w:t>3電流磁效應的應用、2</w:t>
            </w:r>
            <w:r w:rsidR="001C6C36" w:rsidRPr="00C91FFC">
              <w:rPr>
                <w:rFonts w:ascii="標楷體" w:eastAsia="標楷體" w:hAnsi="標楷體" w:hint="eastAsia"/>
              </w:rPr>
              <w:t>.</w:t>
            </w:r>
            <w:r w:rsidRPr="00C91FFC">
              <w:rPr>
                <w:rFonts w:ascii="標楷體" w:eastAsia="標楷體" w:hAnsi="標楷體" w:hint="eastAsia"/>
              </w:rPr>
              <w:t>4電流與磁場的交互作用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1D63296" w14:textId="77777777" w:rsidR="005B190B" w:rsidRPr="00C91FFC" w:rsidRDefault="005B190B" w:rsidP="005B190B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B190B" w:rsidRPr="00C91FFC" w14:paraId="0A65C79C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1291D7F" w14:textId="77777777" w:rsidR="005B190B" w:rsidRPr="00C91FFC" w:rsidRDefault="005B190B" w:rsidP="005B190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15D4B47" w14:textId="5F247537" w:rsidR="005B190B" w:rsidRPr="00C91FFC" w:rsidRDefault="005B190B" w:rsidP="005B190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</w:t>
            </w:r>
            <w:r w:rsidRPr="00C91FFC">
              <w:rPr>
                <w:rFonts w:ascii="標楷體" w:eastAsia="標楷體" w:hAnsi="標楷體"/>
              </w:rPr>
              <w:t>13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2816569" w14:textId="77777777" w:rsidR="005B190B" w:rsidRPr="00C91FFC" w:rsidRDefault="005B190B" w:rsidP="005B190B">
            <w:pPr>
              <w:pStyle w:val="Default"/>
              <w:topLinePunct/>
              <w:snapToGrid w:val="0"/>
              <w:jc w:val="both"/>
              <w:rPr>
                <w:rFonts w:hAnsi="標楷體"/>
              </w:rPr>
            </w:pPr>
            <w:r w:rsidRPr="00C91FFC">
              <w:rPr>
                <w:rFonts w:hAnsi="標楷體" w:hint="eastAsia"/>
              </w:rPr>
              <w:t>第2章　電流與磁現象</w:t>
            </w:r>
          </w:p>
          <w:p w14:paraId="4C55257D" w14:textId="091C1E87" w:rsidR="005B190B" w:rsidRPr="00C91FFC" w:rsidRDefault="005B190B" w:rsidP="005B190B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2．5電磁感應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98BFC95" w14:textId="77777777" w:rsidR="005B190B" w:rsidRPr="00C91FFC" w:rsidRDefault="005B190B" w:rsidP="005B190B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B190B" w:rsidRPr="00C91FFC" w14:paraId="5DDA907B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7DA7594D" w14:textId="77777777" w:rsidR="005B190B" w:rsidRPr="00C91FFC" w:rsidRDefault="005B190B" w:rsidP="005B190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1819D091" w14:textId="162A7699" w:rsidR="005B190B" w:rsidRPr="00C91FFC" w:rsidRDefault="005B190B" w:rsidP="005B190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3/2</w:t>
            </w:r>
            <w:r w:rsidRPr="00C91FFC">
              <w:rPr>
                <w:rFonts w:ascii="標楷體" w:eastAsia="標楷體" w:hAnsi="標楷體"/>
              </w:rPr>
              <w:t>0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3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6CBC90F" w14:textId="77777777" w:rsidR="005B190B" w:rsidRPr="00C91FFC" w:rsidRDefault="005B190B" w:rsidP="005B190B">
            <w:pPr>
              <w:pStyle w:val="Default"/>
              <w:topLinePunct/>
              <w:snapToGrid w:val="0"/>
              <w:jc w:val="both"/>
              <w:rPr>
                <w:rFonts w:hAnsi="標楷體"/>
              </w:rPr>
            </w:pPr>
            <w:r w:rsidRPr="00C91FFC">
              <w:rPr>
                <w:rFonts w:hAnsi="標楷體" w:hint="eastAsia"/>
              </w:rPr>
              <w:t>第3章　千變萬化的天氣</w:t>
            </w:r>
          </w:p>
          <w:p w14:paraId="3FD95787" w14:textId="4E728525" w:rsidR="005B190B" w:rsidRPr="00C91FFC" w:rsidRDefault="005B190B" w:rsidP="001C6C36">
            <w:pPr>
              <w:pStyle w:val="Default"/>
              <w:topLinePunct/>
              <w:snapToGrid w:val="0"/>
              <w:jc w:val="both"/>
              <w:rPr>
                <w:rFonts w:hAnsi="標楷體"/>
              </w:rPr>
            </w:pPr>
            <w:r w:rsidRPr="00C91FFC">
              <w:rPr>
                <w:rFonts w:hAnsi="標楷體" w:hint="eastAsia"/>
              </w:rPr>
              <w:t>3．1大氣的組成和結構、3．2天氣變化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FFFA7F1" w14:textId="1921F7B0" w:rsidR="005B190B" w:rsidRPr="00C91FFC" w:rsidRDefault="005B190B" w:rsidP="005B190B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color w:val="000000"/>
                <w:kern w:val="1"/>
              </w:rPr>
              <w:t>3/24-3/25</w:t>
            </w:r>
            <w:r w:rsidRPr="00C91FFC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5B190B" w:rsidRPr="00C91FFC" w14:paraId="1FB2BF19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24E5A6E9" w14:textId="77777777" w:rsidR="005B190B" w:rsidRPr="00C91FFC" w:rsidRDefault="005B190B" w:rsidP="005B190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19410586" w14:textId="5FEC8A3C" w:rsidR="005B190B" w:rsidRPr="00C91FFC" w:rsidRDefault="005B190B" w:rsidP="005B190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</w:t>
            </w:r>
            <w:r w:rsidRPr="00C91FFC">
              <w:rPr>
                <w:rFonts w:ascii="標楷體" w:eastAsia="標楷體" w:hAnsi="標楷體"/>
              </w:rPr>
              <w:t>27</w:t>
            </w:r>
            <w:r w:rsidRPr="00C91FFC">
              <w:rPr>
                <w:rFonts w:ascii="標楷體" w:eastAsia="標楷體" w:hAnsi="標楷體" w:hint="eastAsia"/>
              </w:rPr>
              <w:t>~04/0</w:t>
            </w:r>
            <w:r w:rsidRPr="00C91FFC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3335B2C" w14:textId="77777777" w:rsidR="005B190B" w:rsidRPr="00C91FFC" w:rsidRDefault="005B190B" w:rsidP="005B190B">
            <w:pPr>
              <w:pStyle w:val="Default"/>
              <w:topLinePunct/>
              <w:snapToGrid w:val="0"/>
              <w:jc w:val="both"/>
              <w:rPr>
                <w:rFonts w:hAnsi="標楷體"/>
              </w:rPr>
            </w:pPr>
            <w:r w:rsidRPr="00C91FFC">
              <w:rPr>
                <w:rFonts w:hAnsi="標楷體" w:hint="eastAsia"/>
              </w:rPr>
              <w:t>第3章　千變萬化的天氣</w:t>
            </w:r>
          </w:p>
          <w:p w14:paraId="65800D26" w14:textId="143D9AE7" w:rsidR="005B190B" w:rsidRPr="00C91FFC" w:rsidRDefault="005B190B" w:rsidP="005B190B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3．3氣團和鋒面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C8544F1" w14:textId="77777777" w:rsidR="005B190B" w:rsidRPr="00C91FFC" w:rsidRDefault="005B190B" w:rsidP="005B190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B190B" w:rsidRPr="00C91FFC" w14:paraId="2D98F373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2759EB24" w14:textId="77777777" w:rsidR="005B190B" w:rsidRPr="00C91FFC" w:rsidRDefault="005B190B" w:rsidP="005B190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3F9E7B60" w14:textId="13504562" w:rsidR="005B190B" w:rsidRPr="00C91FFC" w:rsidRDefault="005B190B" w:rsidP="005B190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4/0</w:t>
            </w:r>
            <w:r w:rsidRPr="00C91FFC">
              <w:rPr>
                <w:rFonts w:ascii="標楷體" w:eastAsia="標楷體" w:hAnsi="標楷體"/>
              </w:rPr>
              <w:t>3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A6C4365" w14:textId="77777777" w:rsidR="005B190B" w:rsidRPr="00C91FFC" w:rsidRDefault="005B190B" w:rsidP="005B190B">
            <w:pPr>
              <w:pStyle w:val="Default"/>
              <w:topLinePunct/>
              <w:snapToGrid w:val="0"/>
              <w:jc w:val="both"/>
              <w:rPr>
                <w:rFonts w:hAnsi="標楷體"/>
              </w:rPr>
            </w:pPr>
            <w:r w:rsidRPr="00C91FFC">
              <w:rPr>
                <w:rFonts w:hAnsi="標楷體" w:hint="eastAsia"/>
              </w:rPr>
              <w:t>第3章　千變萬化的天氣</w:t>
            </w:r>
          </w:p>
          <w:p w14:paraId="387D59CA" w14:textId="46624B5D" w:rsidR="005B190B" w:rsidRPr="00C91FFC" w:rsidRDefault="005B190B" w:rsidP="005B190B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3．4臺灣的氣象災害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BEA7BB7" w14:textId="77777777" w:rsidR="005B190B" w:rsidRPr="00C91FFC" w:rsidRDefault="005B190B" w:rsidP="005B190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B190B" w:rsidRPr="00C91FFC" w14:paraId="1BF22328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FC03FB1" w14:textId="77777777" w:rsidR="005B190B" w:rsidRPr="00C91FFC" w:rsidRDefault="005B190B" w:rsidP="005B190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D585CFD" w14:textId="1406AA1C" w:rsidR="005B190B" w:rsidRPr="00C91FFC" w:rsidRDefault="005B190B" w:rsidP="005B190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</w:t>
            </w:r>
            <w:r w:rsidRPr="00C91FFC">
              <w:rPr>
                <w:rFonts w:ascii="標楷體" w:eastAsia="標楷體" w:hAnsi="標楷體"/>
              </w:rPr>
              <w:t>10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3F2082D" w14:textId="77777777" w:rsidR="005B190B" w:rsidRPr="00C91FFC" w:rsidRDefault="005B190B" w:rsidP="005B190B">
            <w:pPr>
              <w:pStyle w:val="Default"/>
              <w:topLinePunct/>
              <w:snapToGrid w:val="0"/>
              <w:jc w:val="both"/>
              <w:rPr>
                <w:rFonts w:hAnsi="標楷體"/>
              </w:rPr>
            </w:pPr>
            <w:r w:rsidRPr="00C91FFC">
              <w:rPr>
                <w:rFonts w:hAnsi="標楷體" w:hint="eastAsia"/>
              </w:rPr>
              <w:t>跨科主題　全球氣候變遷與因應</w:t>
            </w:r>
          </w:p>
          <w:p w14:paraId="42738C7E" w14:textId="37307493" w:rsidR="005B190B" w:rsidRPr="00C91FFC" w:rsidRDefault="005B190B" w:rsidP="005B190B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第1節  大氣與海洋的交互作用、第2節  氣候變遷減緩與調適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5E1A134" w14:textId="77777777" w:rsidR="005B190B" w:rsidRPr="00C91FFC" w:rsidRDefault="005B190B" w:rsidP="005B190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B190B" w:rsidRPr="00C91FFC" w14:paraId="4E918684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33B7226" w14:textId="77777777" w:rsidR="005B190B" w:rsidRPr="00C91FFC" w:rsidRDefault="005B190B" w:rsidP="005B190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A96F3A0" w14:textId="6AA6DCB8" w:rsidR="005B190B" w:rsidRPr="00C91FFC" w:rsidRDefault="005B190B" w:rsidP="005B190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4/1</w:t>
            </w:r>
            <w:r w:rsidRPr="00C91FFC">
              <w:rPr>
                <w:rFonts w:ascii="標楷體" w:eastAsia="標楷體" w:hAnsi="標楷體"/>
              </w:rPr>
              <w:t>7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8F4F727" w14:textId="77777777" w:rsidR="005B190B" w:rsidRPr="00C91FFC" w:rsidRDefault="005B190B" w:rsidP="005B190B">
            <w:pPr>
              <w:pStyle w:val="Default"/>
              <w:topLinePunct/>
              <w:snapToGrid w:val="0"/>
              <w:jc w:val="both"/>
              <w:rPr>
                <w:rFonts w:hAnsi="標楷體"/>
              </w:rPr>
            </w:pPr>
            <w:r w:rsidRPr="00C91FFC">
              <w:rPr>
                <w:rFonts w:hAnsi="標楷體" w:hint="eastAsia"/>
              </w:rPr>
              <w:t>跨科主題　全球氣候變遷與因應</w:t>
            </w:r>
          </w:p>
          <w:p w14:paraId="77641160" w14:textId="0DE2172C" w:rsidR="005B190B" w:rsidRPr="00C91FFC" w:rsidRDefault="005B190B" w:rsidP="001C6C36">
            <w:pPr>
              <w:pStyle w:val="Default"/>
              <w:topLinePunct/>
              <w:snapToGrid w:val="0"/>
              <w:jc w:val="both"/>
              <w:rPr>
                <w:rFonts w:hAnsi="標楷體"/>
              </w:rPr>
            </w:pPr>
            <w:r w:rsidRPr="00C91FFC">
              <w:rPr>
                <w:rFonts w:hAnsi="標楷體" w:hint="eastAsia"/>
              </w:rPr>
              <w:t>第2節  氣候變遷減緩與調適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4FB7A59" w14:textId="77777777" w:rsidR="005B190B" w:rsidRPr="00C91FFC" w:rsidRDefault="005B190B" w:rsidP="005B190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B190B" w:rsidRPr="00C91FFC" w14:paraId="255C0781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3FE25C28" w14:textId="77777777" w:rsidR="005B190B" w:rsidRPr="00C91FFC" w:rsidRDefault="005B190B" w:rsidP="005B190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69F63B14" w14:textId="2392C0A2" w:rsidR="005B190B" w:rsidRPr="00C91FFC" w:rsidRDefault="005B190B" w:rsidP="005B190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4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24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4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C701405" w14:textId="4D1DDFB1" w:rsidR="005B190B" w:rsidRPr="00C91FFC" w:rsidRDefault="005B190B" w:rsidP="005B190B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複習第一～六冊全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2BCF051" w14:textId="77777777" w:rsidR="005B190B" w:rsidRPr="00C91FFC" w:rsidRDefault="005B190B" w:rsidP="005B190B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B190B" w:rsidRPr="00C91FFC" w14:paraId="0CF6AC53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56989C8E" w14:textId="77777777" w:rsidR="005B190B" w:rsidRPr="00C91FFC" w:rsidRDefault="005B190B" w:rsidP="005B190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37BAE960" w14:textId="613F0C81" w:rsidR="005B190B" w:rsidRPr="00C91FFC" w:rsidRDefault="005B190B" w:rsidP="005B190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5/0</w:t>
            </w:r>
            <w:r w:rsidRPr="00C91FFC">
              <w:rPr>
                <w:rFonts w:ascii="標楷體" w:eastAsia="標楷體" w:hAnsi="標楷體"/>
              </w:rPr>
              <w:t>1</w:t>
            </w:r>
            <w:r w:rsidRPr="00C91FFC">
              <w:rPr>
                <w:rFonts w:ascii="標楷體" w:eastAsia="標楷體" w:hAnsi="標楷體" w:hint="eastAsia"/>
              </w:rPr>
              <w:t>~5/</w:t>
            </w:r>
            <w:r w:rsidRPr="00C91FFC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31499AD" w14:textId="0E1B5EF2" w:rsidR="005B190B" w:rsidRPr="00C91FFC" w:rsidRDefault="005B190B" w:rsidP="005B190B">
            <w:pPr>
              <w:ind w:left="57" w:right="57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複習第一～六冊全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858425D" w14:textId="77777777" w:rsidR="005B190B" w:rsidRPr="00C91FFC" w:rsidRDefault="005B190B" w:rsidP="005B190B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B190B" w:rsidRPr="00C91FFC" w14:paraId="1161533E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E3DAB04" w14:textId="77777777" w:rsidR="005B190B" w:rsidRPr="00C91FFC" w:rsidRDefault="005B190B" w:rsidP="005B190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ED6A181" w14:textId="212E6184" w:rsidR="005B190B" w:rsidRPr="00C91FFC" w:rsidRDefault="005B190B" w:rsidP="005B190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</w:t>
            </w:r>
            <w:r w:rsidRPr="00C91FFC">
              <w:rPr>
                <w:rFonts w:ascii="標楷體" w:eastAsia="標楷體" w:hAnsi="標楷體"/>
              </w:rPr>
              <w:t>08</w:t>
            </w:r>
            <w:r w:rsidRPr="00C91FFC">
              <w:rPr>
                <w:rFonts w:ascii="標楷體" w:eastAsia="標楷體" w:hAnsi="標楷體" w:hint="eastAsia"/>
              </w:rPr>
              <w:t>~5/</w:t>
            </w:r>
            <w:r w:rsidRPr="00C91FFC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51F804F" w14:textId="4B1634FE" w:rsidR="005B190B" w:rsidRPr="00C91FFC" w:rsidRDefault="005B190B" w:rsidP="005B190B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紙杯喇叭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48A1C03" w14:textId="1EE86AC5" w:rsidR="005B190B" w:rsidRPr="00C91FFC" w:rsidRDefault="005B190B" w:rsidP="005B190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kern w:val="1"/>
              </w:rPr>
              <w:t>5/11-5/12</w:t>
            </w:r>
            <w:r w:rsidRPr="00C91FFC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5B190B" w:rsidRPr="00C91FFC" w14:paraId="3679A9CC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DC3352F" w14:textId="77777777" w:rsidR="005B190B" w:rsidRPr="00C91FFC" w:rsidRDefault="005B190B" w:rsidP="005B190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4DC26BD" w14:textId="320DBED6" w:rsidR="005B190B" w:rsidRPr="00C91FFC" w:rsidRDefault="005B190B" w:rsidP="005B190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5/1</w:t>
            </w: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~5/2</w:t>
            </w:r>
            <w:r w:rsidRPr="00C91FFC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748A065" w14:textId="2DFBCE44" w:rsidR="005B190B" w:rsidRPr="00C91FFC" w:rsidRDefault="005B190B" w:rsidP="005B190B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迷你沖天炮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83E3B66" w14:textId="77777777" w:rsidR="005B190B" w:rsidRPr="00C91FFC" w:rsidRDefault="005B190B" w:rsidP="005B190B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B190B" w:rsidRPr="00C91FFC" w14:paraId="6B1688B2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7473C69B" w14:textId="77777777" w:rsidR="005B190B" w:rsidRPr="00C91FFC" w:rsidRDefault="005B190B" w:rsidP="005B190B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18971DCD" w14:textId="4A258D54" w:rsidR="005B190B" w:rsidRPr="00C91FFC" w:rsidRDefault="005B190B" w:rsidP="005B190B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5/2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CD3EC5D" w14:textId="3024BFF3" w:rsidR="005B190B" w:rsidRPr="00C91FFC" w:rsidRDefault="005B190B" w:rsidP="005B190B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鐵粉的磁化現象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91F9151" w14:textId="77777777" w:rsidR="005B190B" w:rsidRPr="00C91FFC" w:rsidRDefault="005B190B" w:rsidP="005B190B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B190B" w:rsidRPr="00C91FFC" w14:paraId="59A6526D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5A86FE50" w14:textId="77777777" w:rsidR="005B190B" w:rsidRPr="00C91FFC" w:rsidRDefault="005B190B" w:rsidP="005B190B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07D72167" w14:textId="16F7F6A0" w:rsidR="005B190B" w:rsidRPr="00C91FFC" w:rsidRDefault="005B190B" w:rsidP="005B190B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29</w:t>
            </w:r>
            <w:r w:rsidRPr="00C91FFC">
              <w:rPr>
                <w:rFonts w:ascii="標楷體" w:eastAsia="標楷體" w:hAnsi="標楷體" w:hint="eastAsia"/>
              </w:rPr>
              <w:t>~6/0</w:t>
            </w:r>
            <w:r w:rsidRPr="00C91FFC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9EA9AAF" w14:textId="0CE49E6E" w:rsidR="005B190B" w:rsidRPr="00C91FFC" w:rsidRDefault="005B190B" w:rsidP="005B190B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電池的回收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83D1046" w14:textId="77777777" w:rsidR="005B190B" w:rsidRPr="00C91FFC" w:rsidRDefault="005B190B" w:rsidP="005B190B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B190B" w:rsidRPr="00C91FFC" w14:paraId="06E489DD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CB50952" w14:textId="77777777" w:rsidR="005B190B" w:rsidRPr="00C91FFC" w:rsidRDefault="005B190B" w:rsidP="005B190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83373F2" w14:textId="5F3E893D" w:rsidR="005B190B" w:rsidRPr="00C91FFC" w:rsidRDefault="005B190B" w:rsidP="005B190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</w:t>
            </w:r>
            <w:r w:rsidRPr="00C91FFC">
              <w:rPr>
                <w:rFonts w:ascii="標楷體" w:eastAsia="標楷體" w:hAnsi="標楷體"/>
              </w:rPr>
              <w:t>05</w:t>
            </w:r>
            <w:r w:rsidRPr="00C91FFC">
              <w:rPr>
                <w:rFonts w:ascii="標楷體" w:eastAsia="標楷體" w:hAnsi="標楷體" w:hint="eastAsia"/>
              </w:rPr>
              <w:t>~6/1</w:t>
            </w:r>
            <w:r w:rsidRPr="00C91FFC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B1805C7" w14:textId="399E8A93" w:rsidR="005B190B" w:rsidRPr="00C91FFC" w:rsidRDefault="005B190B" w:rsidP="005B190B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精打細算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3A25D5E" w14:textId="62556DA4" w:rsidR="005B190B" w:rsidRPr="00C91FFC" w:rsidRDefault="005B190B" w:rsidP="005B190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kern w:val="1"/>
              </w:rPr>
              <w:t>6/1</w:t>
            </w:r>
            <w:proofErr w:type="gramStart"/>
            <w:r w:rsidRPr="00C91FFC">
              <w:rPr>
                <w:rFonts w:eastAsia="標楷體" w:cs="標楷體" w:hint="eastAsia"/>
                <w:kern w:val="1"/>
              </w:rPr>
              <w:t>三</w:t>
            </w:r>
            <w:proofErr w:type="gramEnd"/>
            <w:r w:rsidRPr="00C91FFC">
              <w:rPr>
                <w:rFonts w:eastAsia="標楷體" w:cs="標楷體" w:hint="eastAsia"/>
                <w:kern w:val="1"/>
              </w:rPr>
              <w:t>年級畢業考</w:t>
            </w:r>
          </w:p>
        </w:tc>
      </w:tr>
      <w:tr w:rsidR="005B190B" w:rsidRPr="00C91FFC" w14:paraId="7BEB87CC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88984EF" w14:textId="77777777" w:rsidR="005B190B" w:rsidRPr="00C91FFC" w:rsidRDefault="005B190B" w:rsidP="005B190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EBD674B" w14:textId="228864DA" w:rsidR="005B190B" w:rsidRPr="00C91FFC" w:rsidRDefault="005B190B" w:rsidP="005B190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6/1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~6/</w:t>
            </w:r>
            <w:r w:rsidRPr="00C91FFC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46BF526" w14:textId="6591BFB5" w:rsidR="005B190B" w:rsidRPr="00C91FFC" w:rsidRDefault="005B190B" w:rsidP="005B190B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CA89F13" w14:textId="77777777" w:rsidR="005B190B" w:rsidRPr="00C91FFC" w:rsidRDefault="005B190B" w:rsidP="005B190B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5B190B" w:rsidRPr="00C91FFC" w14:paraId="0E5BA466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15C58C88" w14:textId="77777777" w:rsidR="005B190B" w:rsidRPr="00C91FFC" w:rsidRDefault="005B190B" w:rsidP="005B190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C91FFC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56ACF4C7" w14:textId="47C54331" w:rsidR="005B190B" w:rsidRPr="00C91FFC" w:rsidRDefault="005B190B" w:rsidP="005B190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6/19~</w:t>
            </w: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A600AA3" w14:textId="75AF98AC" w:rsidR="005B190B" w:rsidRPr="00C91FFC" w:rsidRDefault="005B190B" w:rsidP="005B190B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184CA8E" w14:textId="77777777" w:rsidR="005B190B" w:rsidRPr="00C91FFC" w:rsidRDefault="005B190B" w:rsidP="005B190B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B190B" w:rsidRPr="00C91FFC" w14:paraId="6BD5953C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6CBE8570" w14:textId="77777777" w:rsidR="005B190B" w:rsidRPr="00C91FFC" w:rsidRDefault="005B190B" w:rsidP="005B190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C91FFC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64121637" w14:textId="29C06E3E" w:rsidR="005B190B" w:rsidRPr="00C91FFC" w:rsidRDefault="005B190B" w:rsidP="005B190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ECFAFFC" w14:textId="56521245" w:rsidR="005B190B" w:rsidRPr="00C91FFC" w:rsidRDefault="005B190B" w:rsidP="005B190B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09F56E6" w14:textId="2593C16D" w:rsidR="005B190B" w:rsidRPr="00C91FFC" w:rsidRDefault="005B190B" w:rsidP="005B190B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</w:tbl>
    <w:p w14:paraId="7BCB1D46" w14:textId="77777777" w:rsidR="00481480" w:rsidRPr="00C91FFC" w:rsidRDefault="00481480" w:rsidP="00481480"/>
    <w:p w14:paraId="7A51D01F" w14:textId="77777777" w:rsidR="00481480" w:rsidRPr="00C91FFC" w:rsidRDefault="00481480">
      <w:pPr>
        <w:sectPr w:rsidR="00481480" w:rsidRPr="00C91FFC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2FAA389D" w14:textId="2DD69AEC" w:rsidR="00481480" w:rsidRPr="00C91FFC" w:rsidRDefault="00481480" w:rsidP="00481480">
      <w:pPr>
        <w:jc w:val="center"/>
        <w:outlineLvl w:val="0"/>
        <w:rPr>
          <w:rFonts w:eastAsia="標楷體"/>
          <w:sz w:val="32"/>
          <w:szCs w:val="32"/>
        </w:rPr>
      </w:pPr>
      <w:bookmarkStart w:id="6" w:name="_Toc95472376"/>
      <w:r w:rsidRPr="00C91FFC">
        <w:rPr>
          <w:rFonts w:eastAsia="標楷體" w:hint="eastAsia"/>
          <w:sz w:val="32"/>
          <w:szCs w:val="32"/>
        </w:rPr>
        <w:lastRenderedPageBreak/>
        <w:t>嘉義縣立鹿草國中</w:t>
      </w:r>
      <w:r w:rsidRPr="00C91FFC">
        <w:rPr>
          <w:rFonts w:eastAsia="標楷體"/>
          <w:sz w:val="32"/>
          <w:szCs w:val="32"/>
        </w:rPr>
        <w:t>110</w:t>
      </w:r>
      <w:r w:rsidRPr="00C91FFC">
        <w:rPr>
          <w:rFonts w:eastAsia="標楷體" w:hint="eastAsia"/>
          <w:sz w:val="32"/>
          <w:szCs w:val="32"/>
        </w:rPr>
        <w:t>學年度</w:t>
      </w:r>
      <w:r w:rsidR="000147E6" w:rsidRPr="00C91FFC">
        <w:rPr>
          <w:rFonts w:eastAsia="標楷體" w:hint="eastAsia"/>
          <w:sz w:val="32"/>
          <w:szCs w:val="32"/>
        </w:rPr>
        <w:t>第二學期</w:t>
      </w:r>
      <w:r w:rsidRPr="00C91FFC">
        <w:rPr>
          <w:rFonts w:eastAsia="標楷體" w:hint="eastAsia"/>
          <w:sz w:val="32"/>
          <w:szCs w:val="32"/>
        </w:rPr>
        <w:t xml:space="preserve">  </w:t>
      </w:r>
      <w:r w:rsidR="00840162" w:rsidRPr="00C91FFC">
        <w:rPr>
          <w:rFonts w:eastAsia="標楷體" w:hint="eastAsia"/>
          <w:sz w:val="32"/>
          <w:szCs w:val="32"/>
        </w:rPr>
        <w:t>9</w:t>
      </w:r>
      <w:r w:rsidR="003D654B" w:rsidRPr="00C91FFC">
        <w:rPr>
          <w:rFonts w:eastAsia="標楷體" w:hint="eastAsia"/>
          <w:sz w:val="32"/>
          <w:szCs w:val="32"/>
        </w:rPr>
        <w:t>年級</w:t>
      </w:r>
      <w:r w:rsidRPr="00C91FFC">
        <w:rPr>
          <w:rFonts w:ascii="標楷體" w:eastAsia="標楷體" w:hAnsi="標楷體" w:hint="eastAsia"/>
          <w:sz w:val="32"/>
          <w:szCs w:val="32"/>
        </w:rPr>
        <w:t>【</w:t>
      </w:r>
      <w:r w:rsidR="00A92D2B" w:rsidRPr="00C91FFC">
        <w:rPr>
          <w:rFonts w:ascii="標楷體" w:eastAsia="標楷體" w:hAnsi="標楷體" w:hint="eastAsia"/>
          <w:sz w:val="32"/>
          <w:szCs w:val="32"/>
        </w:rPr>
        <w:t>地理</w:t>
      </w:r>
      <w:r w:rsidRPr="00C91FFC">
        <w:rPr>
          <w:rFonts w:ascii="標楷體" w:eastAsia="標楷體" w:hAnsi="標楷體" w:hint="eastAsia"/>
          <w:sz w:val="32"/>
          <w:szCs w:val="32"/>
        </w:rPr>
        <w:t>】</w:t>
      </w:r>
      <w:r w:rsidRPr="00C91FFC">
        <w:rPr>
          <w:rFonts w:eastAsia="標楷體" w:hint="eastAsia"/>
          <w:sz w:val="32"/>
          <w:szCs w:val="32"/>
        </w:rPr>
        <w:t xml:space="preserve"> </w:t>
      </w:r>
      <w:r w:rsidRPr="00C91FFC">
        <w:rPr>
          <w:rFonts w:eastAsia="標楷體" w:hint="eastAsia"/>
          <w:sz w:val="32"/>
          <w:szCs w:val="32"/>
        </w:rPr>
        <w:t>教學進度表</w:t>
      </w:r>
      <w:bookmarkEnd w:id="6"/>
    </w:p>
    <w:p w14:paraId="304AA28C" w14:textId="77777777" w:rsidR="00481480" w:rsidRPr="00C91FFC" w:rsidRDefault="00481480" w:rsidP="00481480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481480" w:rsidRPr="00C91FFC" w14:paraId="3383BA43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3A4AA196" w14:textId="77777777" w:rsidR="00481480" w:rsidRPr="00C91FFC" w:rsidRDefault="00481480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C91FFC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C91FFC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5C25D154" w14:textId="77777777" w:rsidR="00481480" w:rsidRPr="00C91FFC" w:rsidRDefault="00481480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C91FFC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31DC7B8D" w14:textId="77777777" w:rsidR="00481480" w:rsidRPr="00C91FFC" w:rsidRDefault="00481480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C91FFC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27CA99C" w14:textId="77777777" w:rsidR="00481480" w:rsidRPr="00C91FFC" w:rsidRDefault="00481480" w:rsidP="000147E6">
            <w:pPr>
              <w:pStyle w:val="af1"/>
            </w:pPr>
            <w:r w:rsidRPr="00C91FFC">
              <w:rPr>
                <w:rFonts w:hint="eastAsia"/>
              </w:rPr>
              <w:t>備註</w:t>
            </w:r>
          </w:p>
        </w:tc>
      </w:tr>
      <w:tr w:rsidR="001430A9" w:rsidRPr="00C91FFC" w14:paraId="5C0022E1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F8D6817" w14:textId="77777777" w:rsidR="001430A9" w:rsidRPr="00C91FFC" w:rsidRDefault="001430A9" w:rsidP="001430A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EDF2CB2" w14:textId="2DB21657" w:rsidR="001430A9" w:rsidRPr="00C91FFC" w:rsidRDefault="001430A9" w:rsidP="001430A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06</w:t>
            </w:r>
            <w:r w:rsidRPr="00C91FFC">
              <w:rPr>
                <w:rFonts w:ascii="標楷體" w:eastAsia="標楷體" w:hAnsi="標楷體" w:hint="eastAsia"/>
              </w:rPr>
              <w:t>~2/</w:t>
            </w:r>
            <w:r w:rsidRPr="00C91FFC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AD87329" w14:textId="43145FD6" w:rsidR="001430A9" w:rsidRPr="00C91FFC" w:rsidRDefault="001430A9" w:rsidP="001430A9">
            <w:pPr>
              <w:spacing w:line="0" w:lineRule="atLeast"/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第一篇地理議題</w:t>
            </w:r>
          </w:p>
          <w:p w14:paraId="62C2898B" w14:textId="0CC6CC68" w:rsidR="001430A9" w:rsidRPr="00C91FFC" w:rsidRDefault="001430A9" w:rsidP="001430A9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第一章臺灣地名由來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C239461" w14:textId="4BE4D551" w:rsidR="001430A9" w:rsidRPr="00C91FFC" w:rsidRDefault="001430A9" w:rsidP="001430A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1430A9" w:rsidRPr="00C91FFC" w14:paraId="736C2FC2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C47032F" w14:textId="77777777" w:rsidR="001430A9" w:rsidRPr="00C91FFC" w:rsidRDefault="001430A9" w:rsidP="001430A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B51D5B4" w14:textId="1DA1F17D" w:rsidR="001430A9" w:rsidRPr="00C91FFC" w:rsidRDefault="001430A9" w:rsidP="001430A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13</w:t>
            </w:r>
            <w:r w:rsidRPr="00C91FFC">
              <w:rPr>
                <w:rFonts w:ascii="標楷體" w:eastAsia="標楷體" w:hAnsi="標楷體" w:hint="eastAsia"/>
              </w:rPr>
              <w:t>~2/</w:t>
            </w:r>
            <w:r w:rsidRPr="00C91FFC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D8013A3" w14:textId="419C6375" w:rsidR="001430A9" w:rsidRPr="00C91FFC" w:rsidRDefault="001430A9" w:rsidP="001430A9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第一章臺灣地名由來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57E255D" w14:textId="77777777" w:rsidR="001430A9" w:rsidRPr="00C91FFC" w:rsidRDefault="001430A9" w:rsidP="001430A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430A9" w:rsidRPr="00C91FFC" w14:paraId="2DBC25E6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1871108D" w14:textId="77777777" w:rsidR="001430A9" w:rsidRPr="00C91FFC" w:rsidRDefault="001430A9" w:rsidP="001430A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4494BA6D" w14:textId="229B8887" w:rsidR="001430A9" w:rsidRPr="00C91FFC" w:rsidRDefault="001430A9" w:rsidP="001430A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20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8C0D333" w14:textId="27A069C1" w:rsidR="001430A9" w:rsidRPr="00C91FFC" w:rsidRDefault="001430A9" w:rsidP="001430A9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第一章臺灣地名由來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872F8B6" w14:textId="77777777" w:rsidR="001430A9" w:rsidRPr="00C91FFC" w:rsidRDefault="001430A9" w:rsidP="001430A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430A9" w:rsidRPr="00C91FFC" w14:paraId="02F7923E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2606C2D8" w14:textId="77777777" w:rsidR="001430A9" w:rsidRPr="00C91FFC" w:rsidRDefault="001430A9" w:rsidP="001430A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6C6DAD96" w14:textId="109D7460" w:rsidR="001430A9" w:rsidRPr="00C91FFC" w:rsidRDefault="001430A9" w:rsidP="001430A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27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6A93A85" w14:textId="5005DA51" w:rsidR="001430A9" w:rsidRPr="00C91FFC" w:rsidRDefault="001430A9" w:rsidP="001430A9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第二章臺灣聚落名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536D0DD" w14:textId="77777777" w:rsidR="001430A9" w:rsidRPr="00C91FFC" w:rsidRDefault="001430A9" w:rsidP="001430A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430A9" w:rsidRPr="00C91FFC" w14:paraId="64E12952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EB213D6" w14:textId="77777777" w:rsidR="001430A9" w:rsidRPr="00C91FFC" w:rsidRDefault="001430A9" w:rsidP="001430A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0AFE53E" w14:textId="09BD0AD1" w:rsidR="001430A9" w:rsidRPr="00C91FFC" w:rsidRDefault="001430A9" w:rsidP="001430A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3/0</w:t>
            </w: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6FA46AD" w14:textId="0B954107" w:rsidR="001430A9" w:rsidRPr="00C91FFC" w:rsidRDefault="001430A9" w:rsidP="001430A9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第二章臺灣聚落名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A763BCE" w14:textId="77777777" w:rsidR="001430A9" w:rsidRPr="00C91FFC" w:rsidRDefault="001430A9" w:rsidP="001430A9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430A9" w:rsidRPr="00C91FFC" w14:paraId="38507C1B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CFB26AD" w14:textId="77777777" w:rsidR="001430A9" w:rsidRPr="00C91FFC" w:rsidRDefault="001430A9" w:rsidP="001430A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A07864D" w14:textId="2EE58309" w:rsidR="001430A9" w:rsidRPr="00C91FFC" w:rsidRDefault="001430A9" w:rsidP="001430A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</w:t>
            </w:r>
            <w:r w:rsidRPr="00C91FFC">
              <w:rPr>
                <w:rFonts w:ascii="標楷體" w:eastAsia="標楷體" w:hAnsi="標楷體"/>
              </w:rPr>
              <w:t>13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DB80E70" w14:textId="77EC56B9" w:rsidR="001430A9" w:rsidRPr="00C91FFC" w:rsidRDefault="001430A9" w:rsidP="001430A9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第二章臺灣聚落名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90ED00E" w14:textId="77777777" w:rsidR="001430A9" w:rsidRPr="00C91FFC" w:rsidRDefault="001430A9" w:rsidP="001430A9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430A9" w:rsidRPr="00C91FFC" w14:paraId="1139E63B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02B5FB8B" w14:textId="77777777" w:rsidR="001430A9" w:rsidRPr="00C91FFC" w:rsidRDefault="001430A9" w:rsidP="001430A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1A7FADE8" w14:textId="53F3A437" w:rsidR="001430A9" w:rsidRPr="00C91FFC" w:rsidRDefault="001430A9" w:rsidP="001430A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3/2</w:t>
            </w:r>
            <w:r w:rsidRPr="00C91FFC">
              <w:rPr>
                <w:rFonts w:ascii="標楷體" w:eastAsia="標楷體" w:hAnsi="標楷體"/>
              </w:rPr>
              <w:t>0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3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F3F6FC8" w14:textId="7DE99433" w:rsidR="001430A9" w:rsidRPr="00C91FFC" w:rsidRDefault="001430A9" w:rsidP="001430A9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第二章臺灣聚落名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FB0159D" w14:textId="7258D282" w:rsidR="001430A9" w:rsidRPr="00C91FFC" w:rsidRDefault="001430A9" w:rsidP="001430A9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color w:val="000000"/>
                <w:kern w:val="1"/>
              </w:rPr>
              <w:t>3/24-3/25</w:t>
            </w:r>
            <w:r w:rsidRPr="00C91FFC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1430A9" w:rsidRPr="00C91FFC" w14:paraId="3449D7E8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75420FC4" w14:textId="77777777" w:rsidR="001430A9" w:rsidRPr="00C91FFC" w:rsidRDefault="001430A9" w:rsidP="001430A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0263C419" w14:textId="4FBF4C78" w:rsidR="001430A9" w:rsidRPr="00C91FFC" w:rsidRDefault="001430A9" w:rsidP="001430A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</w:t>
            </w:r>
            <w:r w:rsidRPr="00C91FFC">
              <w:rPr>
                <w:rFonts w:ascii="標楷體" w:eastAsia="標楷體" w:hAnsi="標楷體"/>
              </w:rPr>
              <w:t>27</w:t>
            </w:r>
            <w:r w:rsidRPr="00C91FFC">
              <w:rPr>
                <w:rFonts w:ascii="標楷體" w:eastAsia="標楷體" w:hAnsi="標楷體" w:hint="eastAsia"/>
              </w:rPr>
              <w:t>~04/0</w:t>
            </w:r>
            <w:r w:rsidRPr="00C91FFC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AEE6AE6" w14:textId="77777777" w:rsidR="001430A9" w:rsidRPr="00C91FFC" w:rsidRDefault="001430A9" w:rsidP="001430A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第一篇地理議題</w:t>
            </w:r>
          </w:p>
          <w:p w14:paraId="4866AA27" w14:textId="6787CF7F" w:rsidR="001430A9" w:rsidRPr="00C91FFC" w:rsidRDefault="001430A9" w:rsidP="001430A9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第三章臺灣的農業生產與運銷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59A876B" w14:textId="77777777" w:rsidR="001430A9" w:rsidRPr="00C91FFC" w:rsidRDefault="001430A9" w:rsidP="001430A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430A9" w:rsidRPr="00C91FFC" w14:paraId="0BD4A0BA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0FECB66D" w14:textId="77777777" w:rsidR="001430A9" w:rsidRPr="00C91FFC" w:rsidRDefault="001430A9" w:rsidP="001430A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071F3098" w14:textId="597ABB18" w:rsidR="001430A9" w:rsidRPr="00C91FFC" w:rsidRDefault="001430A9" w:rsidP="001430A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4/0</w:t>
            </w:r>
            <w:r w:rsidRPr="00C91FFC">
              <w:rPr>
                <w:rFonts w:ascii="標楷體" w:eastAsia="標楷體" w:hAnsi="標楷體"/>
              </w:rPr>
              <w:t>3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297E526" w14:textId="60302216" w:rsidR="001430A9" w:rsidRPr="00C91FFC" w:rsidRDefault="001430A9" w:rsidP="001430A9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第三章臺灣的農業生產與運銷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83EC9E8" w14:textId="77777777" w:rsidR="001430A9" w:rsidRPr="00C91FFC" w:rsidRDefault="001430A9" w:rsidP="001430A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430A9" w:rsidRPr="00C91FFC" w14:paraId="1891C997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726B212" w14:textId="77777777" w:rsidR="001430A9" w:rsidRPr="00C91FFC" w:rsidRDefault="001430A9" w:rsidP="001430A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28A46B7" w14:textId="6F7C5ADB" w:rsidR="001430A9" w:rsidRPr="00C91FFC" w:rsidRDefault="001430A9" w:rsidP="001430A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</w:t>
            </w:r>
            <w:r w:rsidRPr="00C91FFC">
              <w:rPr>
                <w:rFonts w:ascii="標楷體" w:eastAsia="標楷體" w:hAnsi="標楷體"/>
              </w:rPr>
              <w:t>10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DC79CCB" w14:textId="319895DD" w:rsidR="001430A9" w:rsidRPr="00C91FFC" w:rsidRDefault="001430A9" w:rsidP="001430A9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第三章臺灣的農業生產與運銷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DD6E811" w14:textId="77777777" w:rsidR="001430A9" w:rsidRPr="00C91FFC" w:rsidRDefault="001430A9" w:rsidP="001430A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430A9" w:rsidRPr="00C91FFC" w14:paraId="75BD2C5A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BEF7189" w14:textId="77777777" w:rsidR="001430A9" w:rsidRPr="00C91FFC" w:rsidRDefault="001430A9" w:rsidP="001430A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BE359C8" w14:textId="6B5D1B52" w:rsidR="001430A9" w:rsidRPr="00C91FFC" w:rsidRDefault="001430A9" w:rsidP="001430A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4/1</w:t>
            </w:r>
            <w:r w:rsidRPr="00C91FFC">
              <w:rPr>
                <w:rFonts w:ascii="標楷體" w:eastAsia="標楷體" w:hAnsi="標楷體"/>
              </w:rPr>
              <w:t>7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BF80C4B" w14:textId="45B9FA07" w:rsidR="001430A9" w:rsidRPr="00C91FFC" w:rsidRDefault="001430A9" w:rsidP="001430A9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第四章飲食文化與食品安全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5FC93C0" w14:textId="77777777" w:rsidR="001430A9" w:rsidRPr="00C91FFC" w:rsidRDefault="001430A9" w:rsidP="001430A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430A9" w:rsidRPr="00C91FFC" w14:paraId="015B3D1C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755B5F6B" w14:textId="77777777" w:rsidR="001430A9" w:rsidRPr="00C91FFC" w:rsidRDefault="001430A9" w:rsidP="001430A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4D688D46" w14:textId="066D3E8E" w:rsidR="001430A9" w:rsidRPr="00C91FFC" w:rsidRDefault="001430A9" w:rsidP="001430A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4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24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4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F008495" w14:textId="0AB9C7F8" w:rsidR="001430A9" w:rsidRPr="00C91FFC" w:rsidRDefault="001430A9" w:rsidP="001430A9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第四章飲食文化與食品安全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1EB0CEB" w14:textId="77777777" w:rsidR="001430A9" w:rsidRPr="00C91FFC" w:rsidRDefault="001430A9" w:rsidP="001430A9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430A9" w:rsidRPr="00C91FFC" w14:paraId="42AAFC58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24441551" w14:textId="77777777" w:rsidR="001430A9" w:rsidRPr="00C91FFC" w:rsidRDefault="001430A9" w:rsidP="001430A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62F29C77" w14:textId="1D1602CA" w:rsidR="001430A9" w:rsidRPr="00C91FFC" w:rsidRDefault="001430A9" w:rsidP="001430A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5/0</w:t>
            </w:r>
            <w:r w:rsidRPr="00C91FFC">
              <w:rPr>
                <w:rFonts w:ascii="標楷體" w:eastAsia="標楷體" w:hAnsi="標楷體"/>
              </w:rPr>
              <w:t>1</w:t>
            </w:r>
            <w:r w:rsidRPr="00C91FFC">
              <w:rPr>
                <w:rFonts w:ascii="標楷體" w:eastAsia="標楷體" w:hAnsi="標楷體" w:hint="eastAsia"/>
              </w:rPr>
              <w:t>~5/</w:t>
            </w:r>
            <w:r w:rsidRPr="00C91FFC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06976FC" w14:textId="14393E60" w:rsidR="001430A9" w:rsidRPr="00C91FFC" w:rsidRDefault="001430A9" w:rsidP="001430A9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第四章飲食文化與食品安全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9065300" w14:textId="77777777" w:rsidR="001430A9" w:rsidRPr="00C91FFC" w:rsidRDefault="001430A9" w:rsidP="001430A9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430A9" w:rsidRPr="00C91FFC" w14:paraId="5B73F1A9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49F918A" w14:textId="77777777" w:rsidR="001430A9" w:rsidRPr="00C91FFC" w:rsidRDefault="001430A9" w:rsidP="001430A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89F1F3E" w14:textId="15D73485" w:rsidR="001430A9" w:rsidRPr="00C91FFC" w:rsidRDefault="001430A9" w:rsidP="001430A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</w:t>
            </w:r>
            <w:r w:rsidRPr="00C91FFC">
              <w:rPr>
                <w:rFonts w:ascii="標楷體" w:eastAsia="標楷體" w:hAnsi="標楷體"/>
              </w:rPr>
              <w:t>08</w:t>
            </w:r>
            <w:r w:rsidRPr="00C91FFC">
              <w:rPr>
                <w:rFonts w:ascii="標楷體" w:eastAsia="標楷體" w:hAnsi="標楷體" w:hint="eastAsia"/>
              </w:rPr>
              <w:t>~5/</w:t>
            </w:r>
            <w:r w:rsidRPr="00C91FFC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31AB513" w14:textId="77777777" w:rsidR="001430A9" w:rsidRPr="00C91FFC" w:rsidRDefault="001430A9" w:rsidP="001430A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地理</w:t>
            </w:r>
          </w:p>
          <w:p w14:paraId="3B7E6BA2" w14:textId="4E646E1C" w:rsidR="001430A9" w:rsidRPr="00C91FFC" w:rsidRDefault="001430A9" w:rsidP="001430A9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總複習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BF40515" w14:textId="126124A9" w:rsidR="001430A9" w:rsidRPr="00C91FFC" w:rsidRDefault="001430A9" w:rsidP="001430A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kern w:val="1"/>
              </w:rPr>
              <w:t>5/11-5/12</w:t>
            </w:r>
            <w:r w:rsidRPr="00C91FFC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1430A9" w:rsidRPr="00C91FFC" w14:paraId="14738A65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A0AC421" w14:textId="77777777" w:rsidR="001430A9" w:rsidRPr="00C91FFC" w:rsidRDefault="001430A9" w:rsidP="001430A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A12D065" w14:textId="1E8AD0E2" w:rsidR="001430A9" w:rsidRPr="00C91FFC" w:rsidRDefault="001430A9" w:rsidP="001430A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5/1</w:t>
            </w: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~5/2</w:t>
            </w:r>
            <w:r w:rsidRPr="00C91FFC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ED1AB8E" w14:textId="6AD4CB30" w:rsidR="001430A9" w:rsidRPr="00C91FFC" w:rsidRDefault="001430A9" w:rsidP="001430A9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snapToGrid w:val="0"/>
                <w:kern w:val="0"/>
              </w:rPr>
              <w:t>地圖的秘密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CAF1989" w14:textId="77777777" w:rsidR="001430A9" w:rsidRPr="00C91FFC" w:rsidRDefault="001430A9" w:rsidP="001430A9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430A9" w:rsidRPr="00C91FFC" w14:paraId="01792A1A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2F90EE47" w14:textId="77777777" w:rsidR="001430A9" w:rsidRPr="00C91FFC" w:rsidRDefault="001430A9" w:rsidP="001430A9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6611EC5D" w14:textId="2C33AA7C" w:rsidR="001430A9" w:rsidRPr="00C91FFC" w:rsidRDefault="001430A9" w:rsidP="001430A9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5/2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8A58C11" w14:textId="0083F3CB" w:rsidR="001430A9" w:rsidRPr="00C91FFC" w:rsidRDefault="001430A9" w:rsidP="001430A9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snapToGrid w:val="0"/>
                <w:kern w:val="0"/>
              </w:rPr>
              <w:t>海盜的故事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1FB51AC" w14:textId="77777777" w:rsidR="001430A9" w:rsidRPr="00C91FFC" w:rsidRDefault="001430A9" w:rsidP="001430A9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430A9" w:rsidRPr="00C91FFC" w14:paraId="7A3BA932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2050C92A" w14:textId="77777777" w:rsidR="001430A9" w:rsidRPr="00C91FFC" w:rsidRDefault="001430A9" w:rsidP="001430A9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5642200E" w14:textId="041AB703" w:rsidR="001430A9" w:rsidRPr="00C91FFC" w:rsidRDefault="001430A9" w:rsidP="001430A9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29</w:t>
            </w:r>
            <w:r w:rsidRPr="00C91FFC">
              <w:rPr>
                <w:rFonts w:ascii="標楷體" w:eastAsia="標楷體" w:hAnsi="標楷體" w:hint="eastAsia"/>
              </w:rPr>
              <w:t>~6/0</w:t>
            </w:r>
            <w:r w:rsidRPr="00C91FFC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1D4AF96" w14:textId="612C5B6E" w:rsidR="001430A9" w:rsidRPr="00C91FFC" w:rsidRDefault="001430A9" w:rsidP="001430A9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snapToGrid w:val="0"/>
                <w:kern w:val="0"/>
              </w:rPr>
              <w:t>奶茶大不同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760DE45" w14:textId="77777777" w:rsidR="001430A9" w:rsidRPr="00C91FFC" w:rsidRDefault="001430A9" w:rsidP="001430A9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430A9" w:rsidRPr="00C91FFC" w14:paraId="6E98DCDB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DD6E2D7" w14:textId="77777777" w:rsidR="001430A9" w:rsidRPr="00C91FFC" w:rsidRDefault="001430A9" w:rsidP="001430A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7C93FBA" w14:textId="4E371432" w:rsidR="001430A9" w:rsidRPr="00C91FFC" w:rsidRDefault="001430A9" w:rsidP="001430A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</w:t>
            </w:r>
            <w:r w:rsidRPr="00C91FFC">
              <w:rPr>
                <w:rFonts w:ascii="標楷體" w:eastAsia="標楷體" w:hAnsi="標楷體"/>
              </w:rPr>
              <w:t>05</w:t>
            </w:r>
            <w:r w:rsidRPr="00C91FFC">
              <w:rPr>
                <w:rFonts w:ascii="標楷體" w:eastAsia="標楷體" w:hAnsi="標楷體" w:hint="eastAsia"/>
              </w:rPr>
              <w:t>~6/1</w:t>
            </w:r>
            <w:r w:rsidRPr="00C91FFC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E9E9272" w14:textId="7DBC7D00" w:rsidR="001430A9" w:rsidRPr="00C91FFC" w:rsidRDefault="001430A9" w:rsidP="001430A9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snapToGrid w:val="0"/>
                <w:kern w:val="0"/>
              </w:rPr>
              <w:t>未來世界的工作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464EB04" w14:textId="77F08819" w:rsidR="001430A9" w:rsidRPr="00C91FFC" w:rsidRDefault="001430A9" w:rsidP="001430A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kern w:val="1"/>
              </w:rPr>
              <w:t>6/1</w:t>
            </w:r>
            <w:proofErr w:type="gramStart"/>
            <w:r w:rsidRPr="00C91FFC">
              <w:rPr>
                <w:rFonts w:eastAsia="標楷體" w:cs="標楷體" w:hint="eastAsia"/>
                <w:kern w:val="1"/>
              </w:rPr>
              <w:t>三</w:t>
            </w:r>
            <w:proofErr w:type="gramEnd"/>
            <w:r w:rsidRPr="00C91FFC">
              <w:rPr>
                <w:rFonts w:eastAsia="標楷體" w:cs="標楷體" w:hint="eastAsia"/>
                <w:kern w:val="1"/>
              </w:rPr>
              <w:t>年級畢業考</w:t>
            </w:r>
          </w:p>
        </w:tc>
      </w:tr>
      <w:tr w:rsidR="001430A9" w:rsidRPr="00C91FFC" w14:paraId="47254C57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95DA6AE" w14:textId="77777777" w:rsidR="001430A9" w:rsidRPr="00C91FFC" w:rsidRDefault="001430A9" w:rsidP="001430A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8D05B6C" w14:textId="238DBB7F" w:rsidR="001430A9" w:rsidRPr="00C91FFC" w:rsidRDefault="001430A9" w:rsidP="001430A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6/1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~6/</w:t>
            </w:r>
            <w:r w:rsidRPr="00C91FFC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C4FFB9B" w14:textId="0F5EAA17" w:rsidR="001430A9" w:rsidRPr="00C91FFC" w:rsidRDefault="001430A9" w:rsidP="001430A9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37413B7" w14:textId="77777777" w:rsidR="001430A9" w:rsidRPr="00C91FFC" w:rsidRDefault="001430A9" w:rsidP="001430A9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1430A9" w:rsidRPr="00C91FFC" w14:paraId="43CC2C8E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7CEE7EFE" w14:textId="77777777" w:rsidR="001430A9" w:rsidRPr="00C91FFC" w:rsidRDefault="001430A9" w:rsidP="001430A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C91FFC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648ACADC" w14:textId="235485E9" w:rsidR="001430A9" w:rsidRPr="00C91FFC" w:rsidRDefault="001430A9" w:rsidP="001430A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6/19~</w:t>
            </w: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B954C0A" w14:textId="7CA2073E" w:rsidR="001430A9" w:rsidRPr="00C91FFC" w:rsidRDefault="001430A9" w:rsidP="001430A9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992E79C" w14:textId="77777777" w:rsidR="001430A9" w:rsidRPr="00C91FFC" w:rsidRDefault="001430A9" w:rsidP="001430A9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430A9" w:rsidRPr="00C91FFC" w14:paraId="647D748F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0AD6181C" w14:textId="77777777" w:rsidR="001430A9" w:rsidRPr="00C91FFC" w:rsidRDefault="001430A9" w:rsidP="001430A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C91FFC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52679973" w14:textId="76356001" w:rsidR="001430A9" w:rsidRPr="00C91FFC" w:rsidRDefault="001430A9" w:rsidP="001430A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B76C237" w14:textId="78B10091" w:rsidR="001430A9" w:rsidRPr="00C91FFC" w:rsidRDefault="001430A9" w:rsidP="001430A9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605B855" w14:textId="396FC4C5" w:rsidR="001430A9" w:rsidRPr="00C91FFC" w:rsidRDefault="001430A9" w:rsidP="001430A9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</w:tbl>
    <w:p w14:paraId="3BED906E" w14:textId="77777777" w:rsidR="00481480" w:rsidRPr="00C91FFC" w:rsidRDefault="00481480" w:rsidP="00481480"/>
    <w:p w14:paraId="23CA96D1" w14:textId="77777777" w:rsidR="00481480" w:rsidRPr="00C91FFC" w:rsidRDefault="00481480">
      <w:pPr>
        <w:sectPr w:rsidR="00481480" w:rsidRPr="00C91FFC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2E089503" w14:textId="796E5014" w:rsidR="00481480" w:rsidRPr="00C91FFC" w:rsidRDefault="00481480" w:rsidP="00481480">
      <w:pPr>
        <w:jc w:val="center"/>
        <w:outlineLvl w:val="0"/>
        <w:rPr>
          <w:rFonts w:eastAsia="標楷體"/>
          <w:sz w:val="32"/>
          <w:szCs w:val="32"/>
        </w:rPr>
      </w:pPr>
      <w:bookmarkStart w:id="7" w:name="_Toc95472377"/>
      <w:r w:rsidRPr="00C91FFC">
        <w:rPr>
          <w:rFonts w:eastAsia="標楷體" w:hint="eastAsia"/>
          <w:sz w:val="32"/>
          <w:szCs w:val="32"/>
        </w:rPr>
        <w:lastRenderedPageBreak/>
        <w:t>嘉義縣立鹿草國中</w:t>
      </w:r>
      <w:r w:rsidRPr="00C91FFC">
        <w:rPr>
          <w:rFonts w:eastAsia="標楷體"/>
          <w:sz w:val="32"/>
          <w:szCs w:val="32"/>
        </w:rPr>
        <w:t>110</w:t>
      </w:r>
      <w:r w:rsidRPr="00C91FFC">
        <w:rPr>
          <w:rFonts w:eastAsia="標楷體" w:hint="eastAsia"/>
          <w:sz w:val="32"/>
          <w:szCs w:val="32"/>
        </w:rPr>
        <w:t>學年度</w:t>
      </w:r>
      <w:r w:rsidR="000147E6" w:rsidRPr="00C91FFC">
        <w:rPr>
          <w:rFonts w:eastAsia="標楷體" w:hint="eastAsia"/>
          <w:sz w:val="32"/>
          <w:szCs w:val="32"/>
        </w:rPr>
        <w:t>第二學期</w:t>
      </w:r>
      <w:r w:rsidRPr="00C91FFC">
        <w:rPr>
          <w:rFonts w:eastAsia="標楷體" w:hint="eastAsia"/>
          <w:sz w:val="32"/>
          <w:szCs w:val="32"/>
        </w:rPr>
        <w:t xml:space="preserve">  </w:t>
      </w:r>
      <w:r w:rsidR="00840162" w:rsidRPr="00C91FFC">
        <w:rPr>
          <w:rFonts w:eastAsia="標楷體" w:hint="eastAsia"/>
          <w:sz w:val="32"/>
          <w:szCs w:val="32"/>
        </w:rPr>
        <w:t>9</w:t>
      </w:r>
      <w:r w:rsidR="003D654B" w:rsidRPr="00C91FFC">
        <w:rPr>
          <w:rFonts w:eastAsia="標楷體" w:hint="eastAsia"/>
          <w:sz w:val="32"/>
          <w:szCs w:val="32"/>
        </w:rPr>
        <w:t>年級</w:t>
      </w:r>
      <w:r w:rsidRPr="00C91FFC">
        <w:rPr>
          <w:rFonts w:ascii="標楷體" w:eastAsia="標楷體" w:hAnsi="標楷體" w:hint="eastAsia"/>
          <w:sz w:val="32"/>
          <w:szCs w:val="32"/>
        </w:rPr>
        <w:t>【</w:t>
      </w:r>
      <w:r w:rsidR="00E10A28" w:rsidRPr="00C91FFC">
        <w:rPr>
          <w:rFonts w:ascii="標楷體" w:eastAsia="標楷體" w:hAnsi="標楷體" w:hint="eastAsia"/>
          <w:sz w:val="32"/>
          <w:szCs w:val="32"/>
        </w:rPr>
        <w:t>歷史</w:t>
      </w:r>
      <w:r w:rsidRPr="00C91FFC">
        <w:rPr>
          <w:rFonts w:ascii="標楷體" w:eastAsia="標楷體" w:hAnsi="標楷體" w:hint="eastAsia"/>
          <w:sz w:val="32"/>
          <w:szCs w:val="32"/>
        </w:rPr>
        <w:t>】</w:t>
      </w:r>
      <w:r w:rsidRPr="00C91FFC">
        <w:rPr>
          <w:rFonts w:eastAsia="標楷體" w:hint="eastAsia"/>
          <w:sz w:val="32"/>
          <w:szCs w:val="32"/>
        </w:rPr>
        <w:t xml:space="preserve"> </w:t>
      </w:r>
      <w:r w:rsidRPr="00C91FFC">
        <w:rPr>
          <w:rFonts w:eastAsia="標楷體" w:hint="eastAsia"/>
          <w:sz w:val="32"/>
          <w:szCs w:val="32"/>
        </w:rPr>
        <w:t>教學進度表</w:t>
      </w:r>
      <w:bookmarkEnd w:id="7"/>
    </w:p>
    <w:p w14:paraId="1A4959B3" w14:textId="77777777" w:rsidR="00481480" w:rsidRPr="00C91FFC" w:rsidRDefault="00481480" w:rsidP="00481480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481480" w:rsidRPr="00C91FFC" w14:paraId="69FAF19A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0B02F80E" w14:textId="77777777" w:rsidR="00481480" w:rsidRPr="00C91FFC" w:rsidRDefault="00481480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C91FFC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C91FFC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0BF2E444" w14:textId="77777777" w:rsidR="00481480" w:rsidRPr="00C91FFC" w:rsidRDefault="00481480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C91FFC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002BBA82" w14:textId="77777777" w:rsidR="00481480" w:rsidRPr="00C91FFC" w:rsidRDefault="00481480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C91FFC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89EAA60" w14:textId="77777777" w:rsidR="00481480" w:rsidRPr="00C91FFC" w:rsidRDefault="00481480" w:rsidP="000147E6">
            <w:pPr>
              <w:pStyle w:val="af1"/>
            </w:pPr>
            <w:r w:rsidRPr="00C91FFC">
              <w:rPr>
                <w:rFonts w:hint="eastAsia"/>
              </w:rPr>
              <w:t>備註</w:t>
            </w:r>
          </w:p>
        </w:tc>
      </w:tr>
      <w:tr w:rsidR="00511010" w:rsidRPr="00C91FFC" w14:paraId="5FE3F2A4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B13892B" w14:textId="77777777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78229DD" w14:textId="31916F84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06</w:t>
            </w:r>
            <w:r w:rsidRPr="00C91FFC">
              <w:rPr>
                <w:rFonts w:ascii="標楷體" w:eastAsia="標楷體" w:hAnsi="標楷體" w:hint="eastAsia"/>
              </w:rPr>
              <w:t>~2/</w:t>
            </w:r>
            <w:r w:rsidRPr="00C91FFC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A32058A" w14:textId="77777777" w:rsidR="00511010" w:rsidRPr="00C91FFC" w:rsidRDefault="00511010" w:rsidP="00511010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第二篇世界的歷史（下）</w:t>
            </w:r>
          </w:p>
          <w:p w14:paraId="778CC4B2" w14:textId="2C0B651D" w:rsidR="00511010" w:rsidRPr="00C91FFC" w:rsidRDefault="00511010" w:rsidP="00511010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</w:t>
            </w:r>
            <w:r w:rsidRPr="00C91FFC">
              <w:rPr>
                <w:rFonts w:ascii="標楷體" w:eastAsia="標楷體" w:hAnsi="標楷體" w:hint="eastAsia"/>
              </w:rPr>
              <w:t>革命的年代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E62D074" w14:textId="6FBF8117" w:rsidR="00511010" w:rsidRPr="00C91FFC" w:rsidRDefault="00511010" w:rsidP="00511010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511010" w:rsidRPr="00C91FFC" w14:paraId="4165D378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6E06B33" w14:textId="77777777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A7D5367" w14:textId="3BB5BFE8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13</w:t>
            </w:r>
            <w:r w:rsidRPr="00C91FFC">
              <w:rPr>
                <w:rFonts w:ascii="標楷體" w:eastAsia="標楷體" w:hAnsi="標楷體" w:hint="eastAsia"/>
              </w:rPr>
              <w:t>~2/</w:t>
            </w:r>
            <w:r w:rsidRPr="00C91FFC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C32C52D" w14:textId="77777777" w:rsidR="00511010" w:rsidRPr="00C91FFC" w:rsidRDefault="00511010" w:rsidP="00511010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第二篇世界的歷史（下）</w:t>
            </w:r>
          </w:p>
          <w:p w14:paraId="24F56206" w14:textId="52C33FAA" w:rsidR="00511010" w:rsidRPr="00C91FFC" w:rsidRDefault="00511010" w:rsidP="00511010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</w:t>
            </w:r>
            <w:r w:rsidRPr="00C91FFC">
              <w:rPr>
                <w:rFonts w:ascii="標楷體" w:eastAsia="標楷體" w:hAnsi="標楷體" w:hint="eastAsia"/>
              </w:rPr>
              <w:t>革命的年代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4BE3E38" w14:textId="77777777" w:rsidR="00511010" w:rsidRPr="00C91FFC" w:rsidRDefault="00511010" w:rsidP="00511010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11010" w:rsidRPr="00C91FFC" w14:paraId="0044F475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7A6E766F" w14:textId="77777777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7AC28A57" w14:textId="1A92D013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20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76E4150" w14:textId="77777777" w:rsidR="00511010" w:rsidRPr="00C91FFC" w:rsidRDefault="00511010" w:rsidP="00511010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第二篇世界的歷史（下）</w:t>
            </w:r>
          </w:p>
          <w:p w14:paraId="14421BED" w14:textId="4BCC6AC3" w:rsidR="00511010" w:rsidRPr="00C91FFC" w:rsidRDefault="00511010" w:rsidP="00511010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</w:t>
            </w:r>
            <w:r w:rsidRPr="00C91FFC">
              <w:rPr>
                <w:rFonts w:ascii="標楷體" w:eastAsia="標楷體" w:hAnsi="標楷體" w:hint="eastAsia"/>
              </w:rPr>
              <w:t>革命的年代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736115D" w14:textId="77777777" w:rsidR="00511010" w:rsidRPr="00C91FFC" w:rsidRDefault="00511010" w:rsidP="00511010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11010" w:rsidRPr="00C91FFC" w14:paraId="044B9DDB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7062CD8B" w14:textId="77777777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197451AC" w14:textId="2B369749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27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C28865D" w14:textId="77777777" w:rsidR="00511010" w:rsidRPr="00C91FFC" w:rsidRDefault="00511010" w:rsidP="00511010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第二篇世界的歷史（下）</w:t>
            </w:r>
          </w:p>
          <w:p w14:paraId="1E6E053C" w14:textId="39B7A196" w:rsidR="00511010" w:rsidRPr="00C91FFC" w:rsidRDefault="00511010" w:rsidP="00511010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</w:t>
            </w:r>
            <w:r w:rsidRPr="00C91FFC">
              <w:rPr>
                <w:rFonts w:ascii="標楷體" w:eastAsia="標楷體" w:hAnsi="標楷體" w:hint="eastAsia"/>
              </w:rPr>
              <w:t>民族主義與帝國主義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DCB88CA" w14:textId="77777777" w:rsidR="00511010" w:rsidRPr="00C91FFC" w:rsidRDefault="00511010" w:rsidP="00511010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11010" w:rsidRPr="00C91FFC" w14:paraId="1F97C5E4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3F38065" w14:textId="77777777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F91987B" w14:textId="3EEFEB4C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3/0</w:t>
            </w: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4BEBE73" w14:textId="77777777" w:rsidR="00511010" w:rsidRPr="00C91FFC" w:rsidRDefault="00511010" w:rsidP="00511010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第二篇世界的歷史（下）</w:t>
            </w:r>
          </w:p>
          <w:p w14:paraId="5F936ED7" w14:textId="349D1C24" w:rsidR="00511010" w:rsidRPr="00C91FFC" w:rsidRDefault="00511010" w:rsidP="00511010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</w:t>
            </w:r>
            <w:r w:rsidRPr="00C91FFC">
              <w:rPr>
                <w:rFonts w:ascii="標楷體" w:eastAsia="標楷體" w:hAnsi="標楷體" w:hint="eastAsia"/>
              </w:rPr>
              <w:t>民族主義與帝國主義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61004E0" w14:textId="77777777" w:rsidR="00511010" w:rsidRPr="00C91FFC" w:rsidRDefault="00511010" w:rsidP="00511010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11010" w:rsidRPr="00C91FFC" w14:paraId="3C3FA88C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C8F7E5E" w14:textId="77777777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7EF9B03" w14:textId="21C15F22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</w:t>
            </w:r>
            <w:r w:rsidRPr="00C91FFC">
              <w:rPr>
                <w:rFonts w:ascii="標楷體" w:eastAsia="標楷體" w:hAnsi="標楷體"/>
              </w:rPr>
              <w:t>13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A4D6D2B" w14:textId="77777777" w:rsidR="00511010" w:rsidRPr="00C91FFC" w:rsidRDefault="00511010" w:rsidP="00511010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第二篇世界的歷史（下）</w:t>
            </w:r>
          </w:p>
          <w:p w14:paraId="4E1AAB24" w14:textId="5761C729" w:rsidR="00511010" w:rsidRPr="00C91FFC" w:rsidRDefault="00511010" w:rsidP="00511010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第二章民族主義與帝國主義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02450E1" w14:textId="77777777" w:rsidR="00511010" w:rsidRPr="00C91FFC" w:rsidRDefault="00511010" w:rsidP="00511010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11010" w:rsidRPr="00C91FFC" w14:paraId="6F385D19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7131D068" w14:textId="77777777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1F1525E9" w14:textId="1FFA3B09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3/2</w:t>
            </w:r>
            <w:r w:rsidRPr="00C91FFC">
              <w:rPr>
                <w:rFonts w:ascii="標楷體" w:eastAsia="標楷體" w:hAnsi="標楷體"/>
              </w:rPr>
              <w:t>0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3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D22671B" w14:textId="77777777" w:rsidR="00511010" w:rsidRPr="00C91FFC" w:rsidRDefault="00511010" w:rsidP="00511010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第二篇世界的歷史（下）</w:t>
            </w:r>
          </w:p>
          <w:p w14:paraId="095C2680" w14:textId="632392FD" w:rsidR="00511010" w:rsidRPr="00C91FFC" w:rsidRDefault="00511010" w:rsidP="00511010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第二章民族主義與帝國主義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F3DC196" w14:textId="386FD83C" w:rsidR="00511010" w:rsidRPr="00C91FFC" w:rsidRDefault="00511010" w:rsidP="00511010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color w:val="000000"/>
                <w:kern w:val="1"/>
              </w:rPr>
              <w:t>3/24-3/25</w:t>
            </w:r>
            <w:r w:rsidRPr="00C91FFC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511010" w:rsidRPr="00C91FFC" w14:paraId="08C2BBF6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60587E78" w14:textId="77777777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3DF89B22" w14:textId="383BC96D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</w:t>
            </w:r>
            <w:r w:rsidRPr="00C91FFC">
              <w:rPr>
                <w:rFonts w:ascii="標楷體" w:eastAsia="標楷體" w:hAnsi="標楷體"/>
              </w:rPr>
              <w:t>27</w:t>
            </w:r>
            <w:r w:rsidRPr="00C91FFC">
              <w:rPr>
                <w:rFonts w:ascii="標楷體" w:eastAsia="標楷體" w:hAnsi="標楷體" w:hint="eastAsia"/>
              </w:rPr>
              <w:t>~04/0</w:t>
            </w:r>
            <w:r w:rsidRPr="00C91FFC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146629F" w14:textId="77777777" w:rsidR="00511010" w:rsidRPr="00C91FFC" w:rsidRDefault="00511010" w:rsidP="00511010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第二篇世界的歷史（下）</w:t>
            </w:r>
          </w:p>
          <w:p w14:paraId="05644384" w14:textId="14425BC2" w:rsidR="00511010" w:rsidRPr="00C91FFC" w:rsidRDefault="00511010" w:rsidP="00511010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第三章第一次世界大戰與</w:t>
            </w:r>
            <w:proofErr w:type="gramStart"/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戰間期</w:t>
            </w:r>
            <w:proofErr w:type="gramEnd"/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27EE276" w14:textId="77777777" w:rsidR="00511010" w:rsidRPr="00C91FFC" w:rsidRDefault="00511010" w:rsidP="00511010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11010" w:rsidRPr="00C91FFC" w14:paraId="43ADA195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31B17FD8" w14:textId="77777777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01825325" w14:textId="109DCA9E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4/0</w:t>
            </w:r>
            <w:r w:rsidRPr="00C91FFC">
              <w:rPr>
                <w:rFonts w:ascii="標楷體" w:eastAsia="標楷體" w:hAnsi="標楷體"/>
              </w:rPr>
              <w:t>3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0C6EDD4" w14:textId="77777777" w:rsidR="00511010" w:rsidRPr="00C91FFC" w:rsidRDefault="00511010" w:rsidP="00511010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第二篇世界的歷史（下）</w:t>
            </w:r>
          </w:p>
          <w:p w14:paraId="7FBC6577" w14:textId="7A9EBB5F" w:rsidR="00511010" w:rsidRPr="00C91FFC" w:rsidRDefault="00511010" w:rsidP="00511010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第三章第一次世界大戰與</w:t>
            </w:r>
            <w:proofErr w:type="gramStart"/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戰間期</w:t>
            </w:r>
            <w:proofErr w:type="gramEnd"/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98D7AD1" w14:textId="77777777" w:rsidR="00511010" w:rsidRPr="00C91FFC" w:rsidRDefault="00511010" w:rsidP="00511010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11010" w:rsidRPr="00C91FFC" w14:paraId="621F181B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71C9C21" w14:textId="77777777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F9E9760" w14:textId="543812C5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</w:t>
            </w:r>
            <w:r w:rsidRPr="00C91FFC">
              <w:rPr>
                <w:rFonts w:ascii="標楷體" w:eastAsia="標楷體" w:hAnsi="標楷體"/>
              </w:rPr>
              <w:t>10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6873827" w14:textId="77777777" w:rsidR="00511010" w:rsidRPr="00C91FFC" w:rsidRDefault="00511010" w:rsidP="00511010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第二篇世界的歷史（下）</w:t>
            </w:r>
          </w:p>
          <w:p w14:paraId="2221FB3E" w14:textId="7C8207C1" w:rsidR="00511010" w:rsidRPr="00C91FFC" w:rsidRDefault="00511010" w:rsidP="00511010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第三章第一次世界大戰與</w:t>
            </w:r>
            <w:proofErr w:type="gramStart"/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戰間期</w:t>
            </w:r>
            <w:proofErr w:type="gramEnd"/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CB04A4D" w14:textId="77777777" w:rsidR="00511010" w:rsidRPr="00C91FFC" w:rsidRDefault="00511010" w:rsidP="00511010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11010" w:rsidRPr="00C91FFC" w14:paraId="6B48E9A3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DEC9D1F" w14:textId="77777777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9549BE1" w14:textId="0B416694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4/1</w:t>
            </w:r>
            <w:r w:rsidRPr="00C91FFC">
              <w:rPr>
                <w:rFonts w:ascii="標楷體" w:eastAsia="標楷體" w:hAnsi="標楷體"/>
              </w:rPr>
              <w:t>7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3708448" w14:textId="77777777" w:rsidR="00511010" w:rsidRPr="00C91FFC" w:rsidRDefault="00511010" w:rsidP="00511010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第二篇世界的歷史（下）</w:t>
            </w:r>
          </w:p>
          <w:p w14:paraId="1DECFCFA" w14:textId="2E8F79BA" w:rsidR="00511010" w:rsidRPr="00C91FFC" w:rsidRDefault="00511010" w:rsidP="00511010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第四章第二次世界大戰與戰後情勢的演變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7B1CE6D" w14:textId="77777777" w:rsidR="00511010" w:rsidRPr="00C91FFC" w:rsidRDefault="00511010" w:rsidP="00511010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11010" w:rsidRPr="00C91FFC" w14:paraId="092D97AF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6737FB56" w14:textId="77777777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69B20C73" w14:textId="1B74C0AA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4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24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4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13D978E" w14:textId="77777777" w:rsidR="00511010" w:rsidRPr="00C91FFC" w:rsidRDefault="00511010" w:rsidP="00511010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第二篇世界的歷史（下）</w:t>
            </w:r>
          </w:p>
          <w:p w14:paraId="6E947B6E" w14:textId="42EC0B43" w:rsidR="00511010" w:rsidRPr="00C91FFC" w:rsidRDefault="00511010" w:rsidP="00511010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第四章第二次世界大戰與戰後情勢的演變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1501B21" w14:textId="77777777" w:rsidR="00511010" w:rsidRPr="00C91FFC" w:rsidRDefault="00511010" w:rsidP="00511010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11010" w:rsidRPr="00C91FFC" w14:paraId="09990134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3520CE1F" w14:textId="77777777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469041EB" w14:textId="6210B67F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5/0</w:t>
            </w:r>
            <w:r w:rsidRPr="00C91FFC">
              <w:rPr>
                <w:rFonts w:ascii="標楷體" w:eastAsia="標楷體" w:hAnsi="標楷體"/>
              </w:rPr>
              <w:t>1</w:t>
            </w:r>
            <w:r w:rsidRPr="00C91FFC">
              <w:rPr>
                <w:rFonts w:ascii="標楷體" w:eastAsia="標楷體" w:hAnsi="標楷體" w:hint="eastAsia"/>
              </w:rPr>
              <w:t>~5/</w:t>
            </w:r>
            <w:r w:rsidRPr="00C91FFC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478D9A9" w14:textId="77777777" w:rsidR="00511010" w:rsidRPr="00C91FFC" w:rsidRDefault="00511010" w:rsidP="00511010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第二篇世界的歷史（下）</w:t>
            </w:r>
          </w:p>
          <w:p w14:paraId="273DB93A" w14:textId="5B431DCE" w:rsidR="00511010" w:rsidRPr="00C91FFC" w:rsidRDefault="00511010" w:rsidP="00511010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第四章第二次世界大戰與戰後情勢的演變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5F7AC48" w14:textId="77777777" w:rsidR="00511010" w:rsidRPr="00C91FFC" w:rsidRDefault="00511010" w:rsidP="00511010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11010" w:rsidRPr="00C91FFC" w14:paraId="75C26D87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DCFE076" w14:textId="77777777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AE2EE07" w14:textId="5AB6A49E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</w:t>
            </w:r>
            <w:r w:rsidRPr="00C91FFC">
              <w:rPr>
                <w:rFonts w:ascii="標楷體" w:eastAsia="標楷體" w:hAnsi="標楷體"/>
              </w:rPr>
              <w:t>08</w:t>
            </w:r>
            <w:r w:rsidRPr="00C91FFC">
              <w:rPr>
                <w:rFonts w:ascii="標楷體" w:eastAsia="標楷體" w:hAnsi="標楷體" w:hint="eastAsia"/>
              </w:rPr>
              <w:t>~5/</w:t>
            </w:r>
            <w:r w:rsidRPr="00C91FFC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8DB59F4" w14:textId="77777777" w:rsidR="00511010" w:rsidRPr="00C91FFC" w:rsidRDefault="00511010" w:rsidP="00511010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  <w:snapToGrid w:val="0"/>
                <w:kern w:val="0"/>
              </w:rPr>
              <w:t>歷史</w:t>
            </w:r>
          </w:p>
          <w:p w14:paraId="2ED2503F" w14:textId="66CAE1AE" w:rsidR="00511010" w:rsidRPr="00C91FFC" w:rsidRDefault="00511010" w:rsidP="00511010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snapToGrid w:val="0"/>
                <w:kern w:val="0"/>
              </w:rPr>
              <w:t>總複習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55D4239" w14:textId="2ED18FFF" w:rsidR="00511010" w:rsidRPr="00C91FFC" w:rsidRDefault="00511010" w:rsidP="00511010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kern w:val="1"/>
              </w:rPr>
              <w:t>5/11-5/12</w:t>
            </w:r>
            <w:r w:rsidRPr="00C91FFC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511010" w:rsidRPr="00C91FFC" w14:paraId="05613250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EF0D8AB" w14:textId="77777777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8B4DF14" w14:textId="3895EE9C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5/1</w:t>
            </w: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~5/2</w:t>
            </w:r>
            <w:r w:rsidRPr="00C91FFC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DDEDCA2" w14:textId="4BA8DB48" w:rsidR="00511010" w:rsidRPr="00C91FFC" w:rsidRDefault="00511010" w:rsidP="00511010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棉花的奇幻旅程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9C2E893" w14:textId="77777777" w:rsidR="00511010" w:rsidRPr="00C91FFC" w:rsidRDefault="00511010" w:rsidP="00511010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11010" w:rsidRPr="00C91FFC" w14:paraId="0D9F1EDE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7CD3D18B" w14:textId="77777777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651AC152" w14:textId="1E0A93E0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5/2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7F12DAD" w14:textId="77777777" w:rsidR="00511010" w:rsidRPr="00C91FFC" w:rsidRDefault="00511010" w:rsidP="00511010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snapToGrid w:val="0"/>
                <w:kern w:val="0"/>
              </w:rPr>
              <w:t>歷史</w:t>
            </w:r>
          </w:p>
          <w:p w14:paraId="4E77627F" w14:textId="6A721B7D" w:rsidR="00511010" w:rsidRPr="00C91FFC" w:rsidRDefault="00511010" w:rsidP="00511010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snapToGrid w:val="0"/>
                <w:kern w:val="0"/>
              </w:rPr>
              <w:t>部落圖騰的歷史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50A77B4" w14:textId="77777777" w:rsidR="00511010" w:rsidRPr="00C91FFC" w:rsidRDefault="00511010" w:rsidP="00511010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11010" w:rsidRPr="00C91FFC" w14:paraId="37D77ADB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2C6FE266" w14:textId="77777777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5B4D1BED" w14:textId="75EFBD39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29</w:t>
            </w:r>
            <w:r w:rsidRPr="00C91FFC">
              <w:rPr>
                <w:rFonts w:ascii="標楷體" w:eastAsia="標楷體" w:hAnsi="標楷體" w:hint="eastAsia"/>
              </w:rPr>
              <w:t>~6/0</w:t>
            </w:r>
            <w:r w:rsidRPr="00C91FFC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6957BDA" w14:textId="77777777" w:rsidR="00511010" w:rsidRPr="00C91FFC" w:rsidRDefault="00511010" w:rsidP="00511010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snapToGrid w:val="0"/>
                <w:kern w:val="0"/>
              </w:rPr>
              <w:t>歷史</w:t>
            </w:r>
          </w:p>
          <w:p w14:paraId="383527C4" w14:textId="1FBD3430" w:rsidR="00511010" w:rsidRPr="00C91FFC" w:rsidRDefault="00511010" w:rsidP="00511010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snapToGrid w:val="0"/>
                <w:kern w:val="0"/>
              </w:rPr>
              <w:t>由音樂來了解庶民文化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A436DC8" w14:textId="77777777" w:rsidR="00511010" w:rsidRPr="00C91FFC" w:rsidRDefault="00511010" w:rsidP="00511010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11010" w:rsidRPr="00C91FFC" w14:paraId="0BF15167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090FE4C" w14:textId="77777777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578822D" w14:textId="0CC8877F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</w:t>
            </w:r>
            <w:r w:rsidRPr="00C91FFC">
              <w:rPr>
                <w:rFonts w:ascii="標楷體" w:eastAsia="標楷體" w:hAnsi="標楷體"/>
              </w:rPr>
              <w:t>05</w:t>
            </w:r>
            <w:r w:rsidRPr="00C91FFC">
              <w:rPr>
                <w:rFonts w:ascii="標楷體" w:eastAsia="標楷體" w:hAnsi="標楷體" w:hint="eastAsia"/>
              </w:rPr>
              <w:t>~6/1</w:t>
            </w:r>
            <w:r w:rsidRPr="00C91FFC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887CEAF" w14:textId="77777777" w:rsidR="00511010" w:rsidRPr="00C91FFC" w:rsidRDefault="00511010" w:rsidP="00511010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snapToGrid w:val="0"/>
                <w:kern w:val="0"/>
              </w:rPr>
              <w:t>歷史</w:t>
            </w:r>
          </w:p>
          <w:p w14:paraId="6B26C6A5" w14:textId="4D10E0B9" w:rsidR="00511010" w:rsidRPr="00C91FFC" w:rsidRDefault="00511010" w:rsidP="00511010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proofErr w:type="gramStart"/>
            <w:r w:rsidRPr="00C91FFC">
              <w:rPr>
                <w:rFonts w:ascii="標楷體" w:eastAsia="標楷體" w:hAnsi="標楷體" w:hint="eastAsia"/>
                <w:snapToGrid w:val="0"/>
                <w:kern w:val="0"/>
              </w:rPr>
              <w:t>手搖飲的</w:t>
            </w:r>
            <w:proofErr w:type="gramEnd"/>
            <w:r w:rsidRPr="00C91FFC">
              <w:rPr>
                <w:rFonts w:ascii="標楷體" w:eastAsia="標楷體" w:hAnsi="標楷體" w:hint="eastAsia"/>
                <w:snapToGrid w:val="0"/>
                <w:kern w:val="0"/>
              </w:rPr>
              <w:t>前世今生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99FA106" w14:textId="7C9DE345" w:rsidR="00511010" w:rsidRPr="00C91FFC" w:rsidRDefault="00511010" w:rsidP="00511010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kern w:val="1"/>
              </w:rPr>
              <w:t>6/1</w:t>
            </w:r>
            <w:proofErr w:type="gramStart"/>
            <w:r w:rsidRPr="00C91FFC">
              <w:rPr>
                <w:rFonts w:eastAsia="標楷體" w:cs="標楷體" w:hint="eastAsia"/>
                <w:kern w:val="1"/>
              </w:rPr>
              <w:t>三</w:t>
            </w:r>
            <w:proofErr w:type="gramEnd"/>
            <w:r w:rsidRPr="00C91FFC">
              <w:rPr>
                <w:rFonts w:eastAsia="標楷體" w:cs="標楷體" w:hint="eastAsia"/>
                <w:kern w:val="1"/>
              </w:rPr>
              <w:t>年級畢業考</w:t>
            </w:r>
          </w:p>
        </w:tc>
      </w:tr>
      <w:tr w:rsidR="00511010" w:rsidRPr="00C91FFC" w14:paraId="3F8E3530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3CC9750" w14:textId="77777777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AD5A910" w14:textId="2C7A9C4D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6/1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~6/</w:t>
            </w:r>
            <w:r w:rsidRPr="00C91FFC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1C38BDA" w14:textId="1040AE06" w:rsidR="00511010" w:rsidRPr="00C91FFC" w:rsidRDefault="00511010" w:rsidP="00511010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5D8F726" w14:textId="77777777" w:rsidR="00511010" w:rsidRPr="00C91FFC" w:rsidRDefault="00511010" w:rsidP="00511010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511010" w:rsidRPr="00C91FFC" w14:paraId="3407A28F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4D9B37BF" w14:textId="77777777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C91FFC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56B674E6" w14:textId="5C8AF82D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6/19~</w:t>
            </w: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0AF8594" w14:textId="1C60DF8B" w:rsidR="00511010" w:rsidRPr="00C91FFC" w:rsidRDefault="00511010" w:rsidP="00511010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8A4596D" w14:textId="77777777" w:rsidR="00511010" w:rsidRPr="00C91FFC" w:rsidRDefault="00511010" w:rsidP="00511010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11010" w:rsidRPr="00C91FFC" w14:paraId="3248E115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23F41A5F" w14:textId="77777777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C91FFC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66A480DB" w14:textId="1C8771F5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FF0434D" w14:textId="132B9036" w:rsidR="00511010" w:rsidRPr="00C91FFC" w:rsidRDefault="00511010" w:rsidP="00511010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F52B079" w14:textId="094810AE" w:rsidR="00511010" w:rsidRPr="00C91FFC" w:rsidRDefault="00511010" w:rsidP="00511010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</w:tbl>
    <w:p w14:paraId="30EFB547" w14:textId="77777777" w:rsidR="00481480" w:rsidRPr="00C91FFC" w:rsidRDefault="00481480" w:rsidP="00481480"/>
    <w:p w14:paraId="3E098B79" w14:textId="77777777" w:rsidR="00E10A28" w:rsidRPr="00C91FFC" w:rsidRDefault="00E10A28">
      <w:pPr>
        <w:sectPr w:rsidR="00E10A28" w:rsidRPr="00C91FFC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0F38673E" w14:textId="36C337A1" w:rsidR="00E10A28" w:rsidRPr="00C91FFC" w:rsidRDefault="00E10A28" w:rsidP="00E10A28">
      <w:pPr>
        <w:jc w:val="center"/>
        <w:outlineLvl w:val="0"/>
        <w:rPr>
          <w:rFonts w:eastAsia="標楷體"/>
          <w:sz w:val="30"/>
          <w:szCs w:val="30"/>
        </w:rPr>
      </w:pPr>
      <w:bookmarkStart w:id="8" w:name="_Toc95472378"/>
      <w:r w:rsidRPr="00C91FFC">
        <w:rPr>
          <w:rFonts w:eastAsia="標楷體" w:hint="eastAsia"/>
          <w:sz w:val="30"/>
          <w:szCs w:val="30"/>
        </w:rPr>
        <w:lastRenderedPageBreak/>
        <w:t>嘉義縣立鹿草國中</w:t>
      </w:r>
      <w:r w:rsidRPr="00C91FFC">
        <w:rPr>
          <w:rFonts w:eastAsia="標楷體"/>
          <w:sz w:val="30"/>
          <w:szCs w:val="30"/>
        </w:rPr>
        <w:t>110</w:t>
      </w:r>
      <w:r w:rsidRPr="00C91FFC">
        <w:rPr>
          <w:rFonts w:eastAsia="標楷體" w:hint="eastAsia"/>
          <w:sz w:val="30"/>
          <w:szCs w:val="30"/>
        </w:rPr>
        <w:t>學年度</w:t>
      </w:r>
      <w:r w:rsidR="000147E6" w:rsidRPr="00C91FFC">
        <w:rPr>
          <w:rFonts w:eastAsia="標楷體" w:hint="eastAsia"/>
          <w:sz w:val="30"/>
          <w:szCs w:val="30"/>
        </w:rPr>
        <w:t>第二學期</w:t>
      </w:r>
      <w:r w:rsidR="007D5AEE" w:rsidRPr="00C91FFC">
        <w:rPr>
          <w:rFonts w:eastAsia="標楷體" w:hint="eastAsia"/>
          <w:sz w:val="30"/>
          <w:szCs w:val="30"/>
        </w:rPr>
        <w:t xml:space="preserve"> </w:t>
      </w:r>
      <w:r w:rsidR="00F044D7" w:rsidRPr="00C91FFC">
        <w:rPr>
          <w:rFonts w:eastAsia="標楷體" w:hint="eastAsia"/>
          <w:sz w:val="30"/>
          <w:szCs w:val="30"/>
        </w:rPr>
        <w:t xml:space="preserve"> </w:t>
      </w:r>
      <w:r w:rsidR="00840162" w:rsidRPr="00C91FFC">
        <w:rPr>
          <w:rFonts w:eastAsia="標楷體" w:hint="eastAsia"/>
          <w:sz w:val="30"/>
          <w:szCs w:val="30"/>
        </w:rPr>
        <w:t>9</w:t>
      </w:r>
      <w:r w:rsidR="0097194E" w:rsidRPr="00C91FFC">
        <w:rPr>
          <w:rFonts w:eastAsia="標楷體" w:hint="eastAsia"/>
          <w:sz w:val="30"/>
          <w:szCs w:val="30"/>
        </w:rPr>
        <w:t>年級</w:t>
      </w:r>
      <w:r w:rsidRPr="00C91FFC">
        <w:rPr>
          <w:rFonts w:ascii="標楷體" w:eastAsia="標楷體" w:hAnsi="標楷體" w:hint="eastAsia"/>
          <w:sz w:val="30"/>
          <w:szCs w:val="30"/>
        </w:rPr>
        <w:t>【</w:t>
      </w:r>
      <w:r w:rsidR="001F5D31" w:rsidRPr="00C91FFC">
        <w:rPr>
          <w:rFonts w:ascii="標楷體" w:eastAsia="標楷體" w:hAnsi="標楷體" w:hint="eastAsia"/>
          <w:sz w:val="30"/>
          <w:szCs w:val="30"/>
        </w:rPr>
        <w:t>公民與社會</w:t>
      </w:r>
      <w:r w:rsidRPr="00C91FFC">
        <w:rPr>
          <w:rFonts w:ascii="標楷體" w:eastAsia="標楷體" w:hAnsi="標楷體" w:hint="eastAsia"/>
          <w:sz w:val="30"/>
          <w:szCs w:val="30"/>
        </w:rPr>
        <w:t>】</w:t>
      </w:r>
      <w:r w:rsidRPr="00C91FFC">
        <w:rPr>
          <w:rFonts w:eastAsia="標楷體" w:hint="eastAsia"/>
          <w:sz w:val="30"/>
          <w:szCs w:val="30"/>
        </w:rPr>
        <w:t xml:space="preserve"> </w:t>
      </w:r>
      <w:r w:rsidRPr="00C91FFC">
        <w:rPr>
          <w:rFonts w:eastAsia="標楷體" w:hint="eastAsia"/>
          <w:sz w:val="30"/>
          <w:szCs w:val="30"/>
        </w:rPr>
        <w:t>教學進度表</w:t>
      </w:r>
      <w:bookmarkEnd w:id="8"/>
    </w:p>
    <w:p w14:paraId="01DD778A" w14:textId="77777777" w:rsidR="00E10A28" w:rsidRPr="00C91FFC" w:rsidRDefault="00E10A28" w:rsidP="00E10A28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E10A28" w:rsidRPr="00C91FFC" w14:paraId="2A61DA4A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283F9D96" w14:textId="77777777" w:rsidR="00E10A28" w:rsidRPr="00C91FFC" w:rsidRDefault="00E10A28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C91FFC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C91FFC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2B8D3CAB" w14:textId="77777777" w:rsidR="00E10A28" w:rsidRPr="00C91FFC" w:rsidRDefault="00E10A28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C91FFC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645D26F0" w14:textId="77777777" w:rsidR="00E10A28" w:rsidRPr="00C91FFC" w:rsidRDefault="00E10A28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C91FFC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4ABB594" w14:textId="77777777" w:rsidR="00E10A28" w:rsidRPr="00C91FFC" w:rsidRDefault="00E10A28" w:rsidP="000147E6">
            <w:pPr>
              <w:pStyle w:val="af1"/>
            </w:pPr>
            <w:r w:rsidRPr="00C91FFC">
              <w:rPr>
                <w:rFonts w:hint="eastAsia"/>
              </w:rPr>
              <w:t>備註</w:t>
            </w:r>
          </w:p>
        </w:tc>
      </w:tr>
      <w:tr w:rsidR="00511010" w:rsidRPr="00C91FFC" w14:paraId="5BD42E6B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7001577" w14:textId="77777777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9441BC5" w14:textId="5FF9A45B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06</w:t>
            </w:r>
            <w:r w:rsidRPr="00C91FFC">
              <w:rPr>
                <w:rFonts w:ascii="標楷體" w:eastAsia="標楷體" w:hAnsi="標楷體" w:hint="eastAsia"/>
              </w:rPr>
              <w:t>~2/</w:t>
            </w:r>
            <w:r w:rsidRPr="00C91FFC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64ABA43" w14:textId="77777777" w:rsidR="00511010" w:rsidRPr="00C91FFC" w:rsidRDefault="00511010" w:rsidP="00511010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第三篇全球關連</w:t>
            </w:r>
          </w:p>
          <w:p w14:paraId="34EA2E7B" w14:textId="0BD86EFD" w:rsidR="00511010" w:rsidRPr="00C91FFC" w:rsidRDefault="00511010" w:rsidP="00511010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第一章全球化與國際貿易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705FD54" w14:textId="6A2078A2" w:rsidR="00511010" w:rsidRPr="00C91FFC" w:rsidRDefault="00511010" w:rsidP="00511010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511010" w:rsidRPr="00C91FFC" w14:paraId="1C87C0DD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605B3D5" w14:textId="77777777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3D0E0F9" w14:textId="53C13330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13</w:t>
            </w:r>
            <w:r w:rsidRPr="00C91FFC">
              <w:rPr>
                <w:rFonts w:ascii="標楷體" w:eastAsia="標楷體" w:hAnsi="標楷體" w:hint="eastAsia"/>
              </w:rPr>
              <w:t>~2/</w:t>
            </w:r>
            <w:r w:rsidRPr="00C91FFC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926A0CD" w14:textId="77777777" w:rsidR="00511010" w:rsidRPr="00C91FFC" w:rsidRDefault="00511010" w:rsidP="00511010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第三篇全球關連</w:t>
            </w:r>
          </w:p>
          <w:p w14:paraId="0F538E32" w14:textId="29F3977D" w:rsidR="00511010" w:rsidRPr="00C91FFC" w:rsidRDefault="00511010" w:rsidP="00511010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第一章全球化與國際貿易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382D08F" w14:textId="77777777" w:rsidR="00511010" w:rsidRPr="00C91FFC" w:rsidRDefault="00511010" w:rsidP="00511010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11010" w:rsidRPr="00C91FFC" w14:paraId="74A719A4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1EFE99A1" w14:textId="77777777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285889EF" w14:textId="60395E5B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20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107670A" w14:textId="77777777" w:rsidR="00511010" w:rsidRPr="00C91FFC" w:rsidRDefault="00511010" w:rsidP="00511010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第三篇全球關連</w:t>
            </w:r>
          </w:p>
          <w:p w14:paraId="67B0647F" w14:textId="140888D5" w:rsidR="00511010" w:rsidRPr="00C91FFC" w:rsidRDefault="00511010" w:rsidP="00511010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第一章全球化與國際貿易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50C51B2" w14:textId="77777777" w:rsidR="00511010" w:rsidRPr="00C91FFC" w:rsidRDefault="00511010" w:rsidP="00511010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11010" w:rsidRPr="00C91FFC" w14:paraId="300B7703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498F8BB5" w14:textId="77777777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22EF8495" w14:textId="6E75C2E4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27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6760E93" w14:textId="77777777" w:rsidR="00511010" w:rsidRPr="00C91FFC" w:rsidRDefault="00511010" w:rsidP="00511010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第三篇全球關連</w:t>
            </w:r>
          </w:p>
          <w:p w14:paraId="59BE1C32" w14:textId="1A19EF6A" w:rsidR="00511010" w:rsidRPr="00C91FFC" w:rsidRDefault="00511010" w:rsidP="00511010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第二章全球化的挑戰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D4CA2B9" w14:textId="77777777" w:rsidR="00511010" w:rsidRPr="00C91FFC" w:rsidRDefault="00511010" w:rsidP="00511010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11010" w:rsidRPr="00C91FFC" w14:paraId="034D7BAD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2E185D5" w14:textId="77777777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0D80AC1" w14:textId="65056CDB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3/0</w:t>
            </w: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00274B5" w14:textId="77777777" w:rsidR="00511010" w:rsidRPr="00C91FFC" w:rsidRDefault="00511010" w:rsidP="00511010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第三篇全球關連</w:t>
            </w:r>
          </w:p>
          <w:p w14:paraId="5B2167CD" w14:textId="294438FB" w:rsidR="00511010" w:rsidRPr="00C91FFC" w:rsidRDefault="00511010" w:rsidP="00511010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第二章全球化的挑戰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B980D93" w14:textId="77777777" w:rsidR="00511010" w:rsidRPr="00C91FFC" w:rsidRDefault="00511010" w:rsidP="00511010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11010" w:rsidRPr="00C91FFC" w14:paraId="5913A302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E8E42F6" w14:textId="77777777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2ABAA2A" w14:textId="2D0C6C70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</w:t>
            </w:r>
            <w:r w:rsidRPr="00C91FFC">
              <w:rPr>
                <w:rFonts w:ascii="標楷體" w:eastAsia="標楷體" w:hAnsi="標楷體"/>
              </w:rPr>
              <w:t>13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94AC2BC" w14:textId="77777777" w:rsidR="00511010" w:rsidRPr="00C91FFC" w:rsidRDefault="00511010" w:rsidP="00511010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第三篇全球關連</w:t>
            </w:r>
          </w:p>
          <w:p w14:paraId="4EABF316" w14:textId="041D8011" w:rsidR="00511010" w:rsidRPr="00C91FFC" w:rsidRDefault="00511010" w:rsidP="00511010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第二章全球化的挑戰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5996710" w14:textId="77777777" w:rsidR="00511010" w:rsidRPr="00C91FFC" w:rsidRDefault="00511010" w:rsidP="00511010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11010" w:rsidRPr="00C91FFC" w14:paraId="51ACACE5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61616788" w14:textId="77777777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70CDA425" w14:textId="75FB3A6A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3/2</w:t>
            </w:r>
            <w:r w:rsidRPr="00C91FFC">
              <w:rPr>
                <w:rFonts w:ascii="標楷體" w:eastAsia="標楷體" w:hAnsi="標楷體"/>
              </w:rPr>
              <w:t>0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3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AC6B083" w14:textId="77777777" w:rsidR="00511010" w:rsidRPr="00C91FFC" w:rsidRDefault="00511010" w:rsidP="00511010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第三篇全球關連</w:t>
            </w:r>
          </w:p>
          <w:p w14:paraId="1C1F142F" w14:textId="1F678071" w:rsidR="00511010" w:rsidRPr="00C91FFC" w:rsidRDefault="00511010" w:rsidP="00511010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第二章全球化的挑戰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F56028C" w14:textId="2013DE24" w:rsidR="00511010" w:rsidRPr="00C91FFC" w:rsidRDefault="00511010" w:rsidP="00511010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color w:val="000000"/>
                <w:kern w:val="1"/>
              </w:rPr>
              <w:t>3/24-3/25</w:t>
            </w:r>
            <w:r w:rsidRPr="00C91FFC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511010" w:rsidRPr="00C91FFC" w14:paraId="29D166A0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6871A6BB" w14:textId="77777777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6B163018" w14:textId="1DC9B37E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</w:t>
            </w:r>
            <w:r w:rsidRPr="00C91FFC">
              <w:rPr>
                <w:rFonts w:ascii="標楷體" w:eastAsia="標楷體" w:hAnsi="標楷體"/>
              </w:rPr>
              <w:t>27</w:t>
            </w:r>
            <w:r w:rsidRPr="00C91FFC">
              <w:rPr>
                <w:rFonts w:ascii="標楷體" w:eastAsia="標楷體" w:hAnsi="標楷體" w:hint="eastAsia"/>
              </w:rPr>
              <w:t>~04/0</w:t>
            </w:r>
            <w:r w:rsidRPr="00C91FFC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468C415" w14:textId="77777777" w:rsidR="00511010" w:rsidRPr="00C91FFC" w:rsidRDefault="00511010" w:rsidP="00511010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第三篇全球關連</w:t>
            </w:r>
          </w:p>
          <w:p w14:paraId="4D3FF298" w14:textId="323728E7" w:rsidR="00511010" w:rsidRPr="00C91FFC" w:rsidRDefault="00511010" w:rsidP="00511010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第三章科技發展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94A7E06" w14:textId="77777777" w:rsidR="00511010" w:rsidRPr="00C91FFC" w:rsidRDefault="00511010" w:rsidP="00511010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11010" w:rsidRPr="00C91FFC" w14:paraId="4FCA11B4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615AD5AD" w14:textId="77777777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74C4279C" w14:textId="006B66D4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4/0</w:t>
            </w:r>
            <w:r w:rsidRPr="00C91FFC">
              <w:rPr>
                <w:rFonts w:ascii="標楷體" w:eastAsia="標楷體" w:hAnsi="標楷體"/>
              </w:rPr>
              <w:t>3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9290681" w14:textId="77777777" w:rsidR="00511010" w:rsidRPr="00C91FFC" w:rsidRDefault="00511010" w:rsidP="00511010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第三篇全球關連</w:t>
            </w:r>
          </w:p>
          <w:p w14:paraId="24307CBE" w14:textId="05EB3B83" w:rsidR="00511010" w:rsidRPr="00C91FFC" w:rsidRDefault="00511010" w:rsidP="00511010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第三章科技發展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32E3C3E" w14:textId="77777777" w:rsidR="00511010" w:rsidRPr="00C91FFC" w:rsidRDefault="00511010" w:rsidP="00511010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11010" w:rsidRPr="00C91FFC" w14:paraId="5DCC1478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61617E9" w14:textId="77777777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8A0003C" w14:textId="4E536EF4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</w:t>
            </w:r>
            <w:r w:rsidRPr="00C91FFC">
              <w:rPr>
                <w:rFonts w:ascii="標楷體" w:eastAsia="標楷體" w:hAnsi="標楷體"/>
              </w:rPr>
              <w:t>10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C56D05B" w14:textId="77777777" w:rsidR="00511010" w:rsidRPr="00C91FFC" w:rsidRDefault="00511010" w:rsidP="00511010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第三篇全球關連</w:t>
            </w:r>
          </w:p>
          <w:p w14:paraId="5D35FFA5" w14:textId="1983FCA4" w:rsidR="00511010" w:rsidRPr="00C91FFC" w:rsidRDefault="00511010" w:rsidP="00511010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第三章科技發展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B9D54D3" w14:textId="77777777" w:rsidR="00511010" w:rsidRPr="00C91FFC" w:rsidRDefault="00511010" w:rsidP="00511010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11010" w:rsidRPr="00C91FFC" w14:paraId="7F468ADC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93A1622" w14:textId="77777777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4700EB0" w14:textId="7B1A552A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4/1</w:t>
            </w:r>
            <w:r w:rsidRPr="00C91FFC">
              <w:rPr>
                <w:rFonts w:ascii="標楷體" w:eastAsia="標楷體" w:hAnsi="標楷體"/>
              </w:rPr>
              <w:t>7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77FE14A" w14:textId="77777777" w:rsidR="00511010" w:rsidRPr="00C91FFC" w:rsidRDefault="00511010" w:rsidP="00511010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第三篇全球關連</w:t>
            </w:r>
          </w:p>
          <w:p w14:paraId="19F044FD" w14:textId="7FF2B92F" w:rsidR="00511010" w:rsidRPr="00C91FFC" w:rsidRDefault="00511010" w:rsidP="00511010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第四章國際參與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1936997" w14:textId="77777777" w:rsidR="00511010" w:rsidRPr="00C91FFC" w:rsidRDefault="00511010" w:rsidP="00511010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11010" w:rsidRPr="00C91FFC" w14:paraId="2CF3DCCE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504A254A" w14:textId="77777777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47855C07" w14:textId="51490145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4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24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4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DB73018" w14:textId="77777777" w:rsidR="00511010" w:rsidRPr="00C91FFC" w:rsidRDefault="00511010" w:rsidP="00511010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第三篇全球關連</w:t>
            </w:r>
          </w:p>
          <w:p w14:paraId="622851B5" w14:textId="17BCD17A" w:rsidR="00511010" w:rsidRPr="00C91FFC" w:rsidRDefault="00511010" w:rsidP="00511010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第四章國際參與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FD36C70" w14:textId="77777777" w:rsidR="00511010" w:rsidRPr="00C91FFC" w:rsidRDefault="00511010" w:rsidP="00511010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11010" w:rsidRPr="00C91FFC" w14:paraId="1820F903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226A95B1" w14:textId="77777777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6DFD6C62" w14:textId="5B016C7F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5/0</w:t>
            </w:r>
            <w:r w:rsidRPr="00C91FFC">
              <w:rPr>
                <w:rFonts w:ascii="標楷體" w:eastAsia="標楷體" w:hAnsi="標楷體"/>
              </w:rPr>
              <w:t>1</w:t>
            </w:r>
            <w:r w:rsidRPr="00C91FFC">
              <w:rPr>
                <w:rFonts w:ascii="標楷體" w:eastAsia="標楷體" w:hAnsi="標楷體" w:hint="eastAsia"/>
              </w:rPr>
              <w:t>~5/</w:t>
            </w:r>
            <w:r w:rsidRPr="00C91FFC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1BCF71C" w14:textId="77777777" w:rsidR="00511010" w:rsidRPr="00C91FFC" w:rsidRDefault="00511010" w:rsidP="00511010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第三篇全球關連</w:t>
            </w:r>
          </w:p>
          <w:p w14:paraId="2E33D793" w14:textId="0960B315" w:rsidR="00511010" w:rsidRPr="00C91FFC" w:rsidRDefault="00511010" w:rsidP="00511010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第四章國際參與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5E1F281" w14:textId="77777777" w:rsidR="00511010" w:rsidRPr="00C91FFC" w:rsidRDefault="00511010" w:rsidP="00511010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11010" w:rsidRPr="00C91FFC" w14:paraId="5F865617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3FD99C4" w14:textId="77777777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300DE73" w14:textId="45BC14DB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</w:t>
            </w:r>
            <w:r w:rsidRPr="00C91FFC">
              <w:rPr>
                <w:rFonts w:ascii="標楷體" w:eastAsia="標楷體" w:hAnsi="標楷體"/>
              </w:rPr>
              <w:t>08</w:t>
            </w:r>
            <w:r w:rsidRPr="00C91FFC">
              <w:rPr>
                <w:rFonts w:ascii="標楷體" w:eastAsia="標楷體" w:hAnsi="標楷體" w:hint="eastAsia"/>
              </w:rPr>
              <w:t>~5/</w:t>
            </w:r>
            <w:r w:rsidRPr="00C91FFC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DC2F229" w14:textId="77777777" w:rsidR="00511010" w:rsidRPr="00C91FFC" w:rsidRDefault="00511010" w:rsidP="00511010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  <w:snapToGrid w:val="0"/>
                <w:kern w:val="0"/>
              </w:rPr>
              <w:t>公民</w:t>
            </w:r>
          </w:p>
          <w:p w14:paraId="0362D159" w14:textId="1CE1C760" w:rsidR="00511010" w:rsidRPr="00C91FFC" w:rsidRDefault="00511010" w:rsidP="00511010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snapToGrid w:val="0"/>
                <w:kern w:val="0"/>
              </w:rPr>
              <w:t>總複習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10608A5" w14:textId="4842FC36" w:rsidR="00511010" w:rsidRPr="00C91FFC" w:rsidRDefault="00511010" w:rsidP="00511010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kern w:val="1"/>
              </w:rPr>
              <w:t>5/11-5/12</w:t>
            </w:r>
            <w:r w:rsidRPr="00C91FFC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511010" w:rsidRPr="00C91FFC" w14:paraId="3161E63F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FA19A61" w14:textId="77777777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5AC615E" w14:textId="424081E2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5/1</w:t>
            </w: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~5/2</w:t>
            </w:r>
            <w:r w:rsidRPr="00C91FFC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EB920B9" w14:textId="77777777" w:rsidR="00511010" w:rsidRPr="00C91FFC" w:rsidRDefault="00511010" w:rsidP="00511010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snapToGrid w:val="0"/>
                <w:kern w:val="0"/>
              </w:rPr>
              <w:t>公民</w:t>
            </w:r>
          </w:p>
          <w:p w14:paraId="31201CBB" w14:textId="7F2934FE" w:rsidR="00511010" w:rsidRPr="00C91FFC" w:rsidRDefault="00511010" w:rsidP="00511010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snapToGrid w:val="0"/>
                <w:kern w:val="0"/>
              </w:rPr>
              <w:t>動物咖啡館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7FAF3A6" w14:textId="77777777" w:rsidR="00511010" w:rsidRPr="00C91FFC" w:rsidRDefault="00511010" w:rsidP="00511010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11010" w:rsidRPr="00C91FFC" w14:paraId="32AC5CD9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13CAC88B" w14:textId="77777777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657C452D" w14:textId="4CB738EA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5/2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AE2E1AB" w14:textId="77777777" w:rsidR="00511010" w:rsidRPr="00C91FFC" w:rsidRDefault="00511010" w:rsidP="00511010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snapToGrid w:val="0"/>
                <w:kern w:val="0"/>
              </w:rPr>
              <w:t>公民</w:t>
            </w:r>
          </w:p>
          <w:p w14:paraId="6B76B087" w14:textId="1CF83E75" w:rsidR="00511010" w:rsidRPr="00C91FFC" w:rsidRDefault="00511010" w:rsidP="00511010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snapToGrid w:val="0"/>
                <w:kern w:val="0"/>
              </w:rPr>
              <w:t>言論自由無上限?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35F1B6F" w14:textId="77777777" w:rsidR="00511010" w:rsidRPr="00C91FFC" w:rsidRDefault="00511010" w:rsidP="00511010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11010" w:rsidRPr="00C91FFC" w14:paraId="4CE210CF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1972BD69" w14:textId="77777777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61D9310C" w14:textId="5EE0A362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29</w:t>
            </w:r>
            <w:r w:rsidRPr="00C91FFC">
              <w:rPr>
                <w:rFonts w:ascii="標楷體" w:eastAsia="標楷體" w:hAnsi="標楷體" w:hint="eastAsia"/>
              </w:rPr>
              <w:t>~6/0</w:t>
            </w:r>
            <w:r w:rsidRPr="00C91FFC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A80C02E" w14:textId="77777777" w:rsidR="00511010" w:rsidRPr="00C91FFC" w:rsidRDefault="00511010" w:rsidP="00511010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snapToGrid w:val="0"/>
                <w:kern w:val="0"/>
              </w:rPr>
              <w:t>公民</w:t>
            </w:r>
          </w:p>
          <w:p w14:paraId="643B7345" w14:textId="38598EF6" w:rsidR="00511010" w:rsidRPr="00C91FFC" w:rsidRDefault="00511010" w:rsidP="00511010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snapToGrid w:val="0"/>
                <w:kern w:val="0"/>
              </w:rPr>
              <w:t>消費契約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7C21D12" w14:textId="77777777" w:rsidR="00511010" w:rsidRPr="00C91FFC" w:rsidRDefault="00511010" w:rsidP="00511010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11010" w:rsidRPr="00C91FFC" w14:paraId="7AED0A82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7ABA3CD" w14:textId="77777777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EB7B7B4" w14:textId="0208543D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</w:t>
            </w:r>
            <w:r w:rsidRPr="00C91FFC">
              <w:rPr>
                <w:rFonts w:ascii="標楷體" w:eastAsia="標楷體" w:hAnsi="標楷體"/>
              </w:rPr>
              <w:t>05</w:t>
            </w:r>
            <w:r w:rsidRPr="00C91FFC">
              <w:rPr>
                <w:rFonts w:ascii="標楷體" w:eastAsia="標楷體" w:hAnsi="標楷體" w:hint="eastAsia"/>
              </w:rPr>
              <w:t>~6/1</w:t>
            </w:r>
            <w:r w:rsidRPr="00C91FFC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ECE3CB8" w14:textId="77777777" w:rsidR="00511010" w:rsidRPr="00C91FFC" w:rsidRDefault="00511010" w:rsidP="00511010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snapToGrid w:val="0"/>
                <w:kern w:val="0"/>
              </w:rPr>
              <w:t>公民</w:t>
            </w:r>
          </w:p>
          <w:p w14:paraId="590F5220" w14:textId="28FC5861" w:rsidR="00511010" w:rsidRPr="00C91FFC" w:rsidRDefault="00511010" w:rsidP="00511010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snapToGrid w:val="0"/>
                <w:kern w:val="0"/>
              </w:rPr>
              <w:t>糧食危機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BCE7862" w14:textId="1AC5CB4E" w:rsidR="00511010" w:rsidRPr="00C91FFC" w:rsidRDefault="00511010" w:rsidP="00511010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kern w:val="1"/>
              </w:rPr>
              <w:t>6/1</w:t>
            </w:r>
            <w:proofErr w:type="gramStart"/>
            <w:r w:rsidRPr="00C91FFC">
              <w:rPr>
                <w:rFonts w:eastAsia="標楷體" w:cs="標楷體" w:hint="eastAsia"/>
                <w:kern w:val="1"/>
              </w:rPr>
              <w:t>三</w:t>
            </w:r>
            <w:proofErr w:type="gramEnd"/>
            <w:r w:rsidRPr="00C91FFC">
              <w:rPr>
                <w:rFonts w:eastAsia="標楷體" w:cs="標楷體" w:hint="eastAsia"/>
                <w:kern w:val="1"/>
              </w:rPr>
              <w:t>年級畢業考</w:t>
            </w:r>
          </w:p>
        </w:tc>
      </w:tr>
      <w:tr w:rsidR="00511010" w:rsidRPr="00C91FFC" w14:paraId="1F4B5724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2B9254B" w14:textId="77777777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3D8A90E" w14:textId="156C1A24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6/1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~6/</w:t>
            </w:r>
            <w:r w:rsidRPr="00C91FFC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9DA4CD5" w14:textId="71858F3B" w:rsidR="00511010" w:rsidRPr="00C91FFC" w:rsidRDefault="00511010" w:rsidP="00511010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6C283E8" w14:textId="77777777" w:rsidR="00511010" w:rsidRPr="00C91FFC" w:rsidRDefault="00511010" w:rsidP="00511010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511010" w:rsidRPr="00C91FFC" w14:paraId="770C6598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285ABD4C" w14:textId="77777777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C91FFC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3C1CCF72" w14:textId="264BE749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6/19~</w:t>
            </w: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84F2327" w14:textId="2BD4C6F7" w:rsidR="00511010" w:rsidRPr="00C91FFC" w:rsidRDefault="00511010" w:rsidP="00511010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F0467BC" w14:textId="77777777" w:rsidR="00511010" w:rsidRPr="00C91FFC" w:rsidRDefault="00511010" w:rsidP="00511010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11010" w:rsidRPr="00C91FFC" w14:paraId="723C26D0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31A2714E" w14:textId="77777777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C91FFC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3FE18531" w14:textId="6EC19D62" w:rsidR="00511010" w:rsidRPr="00C91FFC" w:rsidRDefault="00511010" w:rsidP="0051101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9BF8A0F" w14:textId="0114B638" w:rsidR="00511010" w:rsidRPr="00C91FFC" w:rsidRDefault="00511010" w:rsidP="00511010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4203272" w14:textId="129F34C6" w:rsidR="00511010" w:rsidRPr="00C91FFC" w:rsidRDefault="00511010" w:rsidP="00511010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</w:tbl>
    <w:p w14:paraId="08A9ECE1" w14:textId="77777777" w:rsidR="00E10A28" w:rsidRPr="00C91FFC" w:rsidRDefault="00E10A28" w:rsidP="00E10A28"/>
    <w:p w14:paraId="79F13C31" w14:textId="77777777" w:rsidR="00E10A28" w:rsidRPr="00C91FFC" w:rsidRDefault="00E10A28">
      <w:pPr>
        <w:sectPr w:rsidR="00E10A28" w:rsidRPr="00C91FFC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369F1671" w14:textId="0D9DBDC3" w:rsidR="00E10A28" w:rsidRPr="00C91FFC" w:rsidRDefault="00E10A28" w:rsidP="00E10A28">
      <w:pPr>
        <w:jc w:val="center"/>
        <w:outlineLvl w:val="0"/>
        <w:rPr>
          <w:rFonts w:eastAsia="標楷體"/>
          <w:sz w:val="32"/>
          <w:szCs w:val="32"/>
        </w:rPr>
      </w:pPr>
      <w:bookmarkStart w:id="9" w:name="_Toc95472379"/>
      <w:r w:rsidRPr="00C91FFC">
        <w:rPr>
          <w:rFonts w:eastAsia="標楷體" w:hint="eastAsia"/>
          <w:sz w:val="32"/>
          <w:szCs w:val="32"/>
        </w:rPr>
        <w:lastRenderedPageBreak/>
        <w:t>嘉義縣立鹿草國中</w:t>
      </w:r>
      <w:r w:rsidRPr="00C91FFC">
        <w:rPr>
          <w:rFonts w:eastAsia="標楷體"/>
          <w:sz w:val="32"/>
          <w:szCs w:val="32"/>
        </w:rPr>
        <w:t>110</w:t>
      </w:r>
      <w:r w:rsidRPr="00C91FFC">
        <w:rPr>
          <w:rFonts w:eastAsia="標楷體" w:hint="eastAsia"/>
          <w:sz w:val="32"/>
          <w:szCs w:val="32"/>
        </w:rPr>
        <w:t>學年度</w:t>
      </w:r>
      <w:r w:rsidR="000147E6" w:rsidRPr="00C91FFC">
        <w:rPr>
          <w:rFonts w:eastAsia="標楷體" w:hint="eastAsia"/>
          <w:sz w:val="32"/>
          <w:szCs w:val="32"/>
        </w:rPr>
        <w:t>第二學期</w:t>
      </w:r>
      <w:r w:rsidRPr="00C91FFC">
        <w:rPr>
          <w:rFonts w:eastAsia="標楷體" w:hint="eastAsia"/>
          <w:sz w:val="32"/>
          <w:szCs w:val="32"/>
        </w:rPr>
        <w:t xml:space="preserve">  </w:t>
      </w:r>
      <w:r w:rsidR="00840162" w:rsidRPr="00C91FFC">
        <w:rPr>
          <w:rFonts w:eastAsia="標楷體" w:hint="eastAsia"/>
          <w:sz w:val="32"/>
          <w:szCs w:val="32"/>
        </w:rPr>
        <w:t>9</w:t>
      </w:r>
      <w:r w:rsidR="003D654B" w:rsidRPr="00C91FFC">
        <w:rPr>
          <w:rFonts w:eastAsia="標楷體" w:hint="eastAsia"/>
          <w:sz w:val="32"/>
          <w:szCs w:val="32"/>
        </w:rPr>
        <w:t>年級</w:t>
      </w:r>
      <w:r w:rsidRPr="00C91FFC">
        <w:rPr>
          <w:rFonts w:ascii="標楷體" w:eastAsia="標楷體" w:hAnsi="標楷體" w:hint="eastAsia"/>
          <w:sz w:val="32"/>
          <w:szCs w:val="32"/>
        </w:rPr>
        <w:t>【</w:t>
      </w:r>
      <w:r w:rsidR="007531A5" w:rsidRPr="00C91FFC">
        <w:rPr>
          <w:rFonts w:ascii="標楷體" w:eastAsia="標楷體" w:hAnsi="標楷體" w:hint="eastAsia"/>
          <w:sz w:val="32"/>
          <w:szCs w:val="32"/>
        </w:rPr>
        <w:t>體育</w:t>
      </w:r>
      <w:r w:rsidRPr="00C91FFC">
        <w:rPr>
          <w:rFonts w:ascii="標楷體" w:eastAsia="標楷體" w:hAnsi="標楷體" w:hint="eastAsia"/>
          <w:sz w:val="32"/>
          <w:szCs w:val="32"/>
        </w:rPr>
        <w:t>】</w:t>
      </w:r>
      <w:r w:rsidRPr="00C91FFC">
        <w:rPr>
          <w:rFonts w:eastAsia="標楷體" w:hint="eastAsia"/>
          <w:sz w:val="32"/>
          <w:szCs w:val="32"/>
        </w:rPr>
        <w:t xml:space="preserve"> </w:t>
      </w:r>
      <w:r w:rsidRPr="00C91FFC">
        <w:rPr>
          <w:rFonts w:eastAsia="標楷體" w:hint="eastAsia"/>
          <w:sz w:val="32"/>
          <w:szCs w:val="32"/>
        </w:rPr>
        <w:t>教學進度表</w:t>
      </w:r>
      <w:bookmarkEnd w:id="9"/>
    </w:p>
    <w:p w14:paraId="102CC399" w14:textId="77777777" w:rsidR="00E10A28" w:rsidRPr="00C91FFC" w:rsidRDefault="00E10A28" w:rsidP="00E10A28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E10A28" w:rsidRPr="00C91FFC" w14:paraId="5A440633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20587031" w14:textId="77777777" w:rsidR="00E10A28" w:rsidRPr="00C91FFC" w:rsidRDefault="00E10A28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C91FFC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C91FFC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7BD4D6B2" w14:textId="77777777" w:rsidR="00E10A28" w:rsidRPr="00C91FFC" w:rsidRDefault="00E10A28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C91FFC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2F3D7522" w14:textId="77777777" w:rsidR="00E10A28" w:rsidRPr="00C91FFC" w:rsidRDefault="00E10A28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C91FFC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3C3669A" w14:textId="77777777" w:rsidR="00E10A28" w:rsidRPr="00C91FFC" w:rsidRDefault="00E10A28" w:rsidP="000147E6">
            <w:pPr>
              <w:pStyle w:val="af1"/>
            </w:pPr>
            <w:r w:rsidRPr="00C91FFC">
              <w:rPr>
                <w:rFonts w:hint="eastAsia"/>
              </w:rPr>
              <w:t>備註</w:t>
            </w:r>
          </w:p>
        </w:tc>
      </w:tr>
      <w:tr w:rsidR="000A1864" w:rsidRPr="00C91FFC" w14:paraId="5657FE3B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EAEADB6" w14:textId="77777777" w:rsidR="000A1864" w:rsidRPr="00C91FFC" w:rsidRDefault="000A1864" w:rsidP="000A186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E4B217F" w14:textId="5BFE8817" w:rsidR="000A1864" w:rsidRPr="00C91FFC" w:rsidRDefault="000A1864" w:rsidP="000A186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06</w:t>
            </w:r>
            <w:r w:rsidRPr="00C91FFC">
              <w:rPr>
                <w:rFonts w:ascii="標楷體" w:eastAsia="標楷體" w:hAnsi="標楷體" w:hint="eastAsia"/>
              </w:rPr>
              <w:t>~2/</w:t>
            </w:r>
            <w:r w:rsidRPr="00C91FFC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4ADD079" w14:textId="77777777" w:rsidR="000A1864" w:rsidRPr="00C91FFC" w:rsidRDefault="000A1864" w:rsidP="000A1864">
            <w:pPr>
              <w:snapToGrid w:val="0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第4單元親水之旅</w:t>
            </w:r>
          </w:p>
          <w:p w14:paraId="7350BAB5" w14:textId="0B237745" w:rsidR="000A1864" w:rsidRPr="00C91FFC" w:rsidRDefault="000A1864" w:rsidP="000A1864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第1章水域</w:t>
            </w:r>
            <w:proofErr w:type="gramStart"/>
            <w:r w:rsidRPr="00C91FFC">
              <w:rPr>
                <w:rFonts w:ascii="標楷體" w:eastAsia="標楷體" w:hAnsi="標楷體" w:hint="eastAsia"/>
              </w:rPr>
              <w:t>嬉</w:t>
            </w:r>
            <w:proofErr w:type="gramEnd"/>
            <w:r w:rsidRPr="00C91FFC">
              <w:rPr>
                <w:rFonts w:ascii="標楷體" w:eastAsia="標楷體" w:hAnsi="標楷體" w:hint="eastAsia"/>
              </w:rPr>
              <w:t>遊──水域休閒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B17AD15" w14:textId="46D6346F" w:rsidR="000A1864" w:rsidRPr="00C91FFC" w:rsidRDefault="000A1864" w:rsidP="000A1864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0A1864" w:rsidRPr="00C91FFC" w14:paraId="792EEC2E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8C1042A" w14:textId="77777777" w:rsidR="000A1864" w:rsidRPr="00C91FFC" w:rsidRDefault="000A1864" w:rsidP="000A186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FC973DB" w14:textId="62488E00" w:rsidR="000A1864" w:rsidRPr="00C91FFC" w:rsidRDefault="000A1864" w:rsidP="000A186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13</w:t>
            </w:r>
            <w:r w:rsidRPr="00C91FFC">
              <w:rPr>
                <w:rFonts w:ascii="標楷體" w:eastAsia="標楷體" w:hAnsi="標楷體" w:hint="eastAsia"/>
              </w:rPr>
              <w:t>~2/</w:t>
            </w:r>
            <w:r w:rsidRPr="00C91FFC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AA34637" w14:textId="77777777" w:rsidR="000A1864" w:rsidRPr="00C91FFC" w:rsidRDefault="000A1864" w:rsidP="000A1864">
            <w:pPr>
              <w:snapToGrid w:val="0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第4單元親水之旅</w:t>
            </w:r>
          </w:p>
          <w:p w14:paraId="1E6E8608" w14:textId="14C99602" w:rsidR="000A1864" w:rsidRPr="00C91FFC" w:rsidRDefault="000A1864" w:rsidP="000A1864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第1章水域</w:t>
            </w:r>
            <w:proofErr w:type="gramStart"/>
            <w:r w:rsidRPr="00C91FFC">
              <w:rPr>
                <w:rFonts w:ascii="標楷體" w:eastAsia="標楷體" w:hAnsi="標楷體" w:hint="eastAsia"/>
              </w:rPr>
              <w:t>嬉</w:t>
            </w:r>
            <w:proofErr w:type="gramEnd"/>
            <w:r w:rsidRPr="00C91FFC">
              <w:rPr>
                <w:rFonts w:ascii="標楷體" w:eastAsia="標楷體" w:hAnsi="標楷體" w:hint="eastAsia"/>
              </w:rPr>
              <w:t>遊──水域休閒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118A2EC" w14:textId="77777777" w:rsidR="000A1864" w:rsidRPr="00C91FFC" w:rsidRDefault="000A1864" w:rsidP="000A1864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0A1864" w:rsidRPr="00C91FFC" w14:paraId="47B9140F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1827A69C" w14:textId="77777777" w:rsidR="000A1864" w:rsidRPr="00C91FFC" w:rsidRDefault="000A1864" w:rsidP="000A186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442F78ED" w14:textId="7A2AAA47" w:rsidR="000A1864" w:rsidRPr="00C91FFC" w:rsidRDefault="000A1864" w:rsidP="000A186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20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48C7F08" w14:textId="77777777" w:rsidR="000A1864" w:rsidRPr="00C91FFC" w:rsidRDefault="000A1864" w:rsidP="000A1864">
            <w:pPr>
              <w:snapToGrid w:val="0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第4單元親水之旅</w:t>
            </w:r>
          </w:p>
          <w:p w14:paraId="6C3EF629" w14:textId="6CF20123" w:rsidR="000A1864" w:rsidRPr="00C91FFC" w:rsidRDefault="000A1864" w:rsidP="000A1864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C91FFC">
              <w:rPr>
                <w:rFonts w:ascii="標楷體" w:eastAsia="標楷體" w:hAnsi="標楷體" w:hint="eastAsia"/>
              </w:rPr>
              <w:t>第2章徜徉水面</w:t>
            </w:r>
            <w:proofErr w:type="gramStart"/>
            <w:r w:rsidRPr="00C91FFC">
              <w:rPr>
                <w:rFonts w:ascii="標楷體" w:eastAsia="標楷體" w:hAnsi="標楷體" w:hint="eastAsia"/>
              </w:rPr>
              <w:t>─</w:t>
            </w:r>
            <w:proofErr w:type="gramEnd"/>
            <w:r w:rsidRPr="00C91FFC">
              <w:rPr>
                <w:rFonts w:ascii="標楷體" w:eastAsia="標楷體" w:hAnsi="標楷體" w:hint="eastAsia"/>
              </w:rPr>
              <w:t>─游泳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6766979" w14:textId="77777777" w:rsidR="000A1864" w:rsidRPr="00C91FFC" w:rsidRDefault="000A1864" w:rsidP="000A1864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0A1864" w:rsidRPr="00C91FFC" w14:paraId="3A94B3C5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224359C5" w14:textId="77777777" w:rsidR="000A1864" w:rsidRPr="00C91FFC" w:rsidRDefault="000A1864" w:rsidP="000A186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0CD797A3" w14:textId="24339CBF" w:rsidR="000A1864" w:rsidRPr="00C91FFC" w:rsidRDefault="000A1864" w:rsidP="000A186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27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B229480" w14:textId="77777777" w:rsidR="000A1864" w:rsidRPr="00C91FFC" w:rsidRDefault="000A1864" w:rsidP="000A1864">
            <w:pPr>
              <w:snapToGrid w:val="0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第4單元親水之旅</w:t>
            </w:r>
          </w:p>
          <w:p w14:paraId="45E0FD1D" w14:textId="18A7C4D9" w:rsidR="000A1864" w:rsidRPr="00C91FFC" w:rsidRDefault="000A1864" w:rsidP="000A1864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C91FFC">
              <w:rPr>
                <w:rFonts w:ascii="標楷體" w:eastAsia="標楷體" w:hAnsi="標楷體" w:hint="eastAsia"/>
              </w:rPr>
              <w:t>第2章徜徉水面</w:t>
            </w:r>
            <w:proofErr w:type="gramStart"/>
            <w:r w:rsidRPr="00C91FFC">
              <w:rPr>
                <w:rFonts w:ascii="標楷體" w:eastAsia="標楷體" w:hAnsi="標楷體" w:hint="eastAsia"/>
              </w:rPr>
              <w:t>─</w:t>
            </w:r>
            <w:proofErr w:type="gramEnd"/>
            <w:r w:rsidRPr="00C91FFC">
              <w:rPr>
                <w:rFonts w:ascii="標楷體" w:eastAsia="標楷體" w:hAnsi="標楷體" w:hint="eastAsia"/>
              </w:rPr>
              <w:t>─游泳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35B2483" w14:textId="77777777" w:rsidR="000A1864" w:rsidRPr="00C91FFC" w:rsidRDefault="000A1864" w:rsidP="000A1864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0A1864" w:rsidRPr="00C91FFC" w14:paraId="23471B3F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5C161E8" w14:textId="77777777" w:rsidR="000A1864" w:rsidRPr="00C91FFC" w:rsidRDefault="000A1864" w:rsidP="000A186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6D5FD37" w14:textId="75E063FD" w:rsidR="000A1864" w:rsidRPr="00C91FFC" w:rsidRDefault="000A1864" w:rsidP="000A186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3/0</w:t>
            </w: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7378435" w14:textId="77777777" w:rsidR="000A1864" w:rsidRPr="00C91FFC" w:rsidRDefault="000A1864" w:rsidP="000A1864">
            <w:pPr>
              <w:snapToGrid w:val="0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第5單元瞄準目標</w:t>
            </w:r>
          </w:p>
          <w:p w14:paraId="2A5FEB3E" w14:textId="27D7DB1E" w:rsidR="000A1864" w:rsidRPr="00C91FFC" w:rsidRDefault="000A1864" w:rsidP="000A1864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第1章推心置腹</w:t>
            </w:r>
            <w:proofErr w:type="gramStart"/>
            <w:r w:rsidRPr="00C91FFC">
              <w:rPr>
                <w:rFonts w:ascii="標楷體" w:eastAsia="標楷體" w:hAnsi="標楷體" w:hint="eastAsia"/>
              </w:rPr>
              <w:t>─</w:t>
            </w:r>
            <w:proofErr w:type="gramEnd"/>
            <w:r w:rsidRPr="00C91FFC">
              <w:rPr>
                <w:rFonts w:ascii="標楷體" w:eastAsia="標楷體" w:hAnsi="標楷體" w:hint="eastAsia"/>
              </w:rPr>
              <w:t>─高爾夫球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CD06F35" w14:textId="77777777" w:rsidR="000A1864" w:rsidRPr="00C91FFC" w:rsidRDefault="000A1864" w:rsidP="000A1864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0A1864" w:rsidRPr="00C91FFC" w14:paraId="7BB4ECAA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9ED154D" w14:textId="77777777" w:rsidR="000A1864" w:rsidRPr="00C91FFC" w:rsidRDefault="000A1864" w:rsidP="000A186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7572DE0" w14:textId="20D86D4D" w:rsidR="000A1864" w:rsidRPr="00C91FFC" w:rsidRDefault="000A1864" w:rsidP="000A186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</w:t>
            </w:r>
            <w:r w:rsidRPr="00C91FFC">
              <w:rPr>
                <w:rFonts w:ascii="標楷體" w:eastAsia="標楷體" w:hAnsi="標楷體"/>
              </w:rPr>
              <w:t>13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EFDDD1A" w14:textId="77777777" w:rsidR="000A1864" w:rsidRPr="00C91FFC" w:rsidRDefault="000A1864" w:rsidP="000A1864">
            <w:pPr>
              <w:snapToGrid w:val="0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第5單元瞄準目標</w:t>
            </w:r>
          </w:p>
          <w:p w14:paraId="0687AA71" w14:textId="0C17E1B3" w:rsidR="000A1864" w:rsidRPr="00C91FFC" w:rsidRDefault="000A1864" w:rsidP="000A1864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第2章</w:t>
            </w:r>
            <w:proofErr w:type="gramStart"/>
            <w:r w:rsidRPr="00C91FFC">
              <w:rPr>
                <w:rFonts w:ascii="標楷體" w:eastAsia="標楷體" w:hAnsi="標楷體" w:hint="eastAsia"/>
              </w:rPr>
              <w:t>一</w:t>
            </w:r>
            <w:proofErr w:type="gramEnd"/>
            <w:r w:rsidRPr="00C91FFC">
              <w:rPr>
                <w:rFonts w:ascii="標楷體" w:eastAsia="標楷體" w:hAnsi="標楷體" w:hint="eastAsia"/>
              </w:rPr>
              <w:t>桿入袋——撞球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DA27025" w14:textId="77777777" w:rsidR="000A1864" w:rsidRPr="00C91FFC" w:rsidRDefault="000A1864" w:rsidP="000A1864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0A1864" w:rsidRPr="00C91FFC" w14:paraId="5615A11C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66E842EC" w14:textId="77777777" w:rsidR="000A1864" w:rsidRPr="00C91FFC" w:rsidRDefault="000A1864" w:rsidP="000A186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775C39AA" w14:textId="351166C4" w:rsidR="000A1864" w:rsidRPr="00C91FFC" w:rsidRDefault="000A1864" w:rsidP="000A186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3/2</w:t>
            </w:r>
            <w:r w:rsidRPr="00C91FFC">
              <w:rPr>
                <w:rFonts w:ascii="標楷體" w:eastAsia="標楷體" w:hAnsi="標楷體"/>
              </w:rPr>
              <w:t>0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3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B3A4CCC" w14:textId="77777777" w:rsidR="000A1864" w:rsidRPr="00C91FFC" w:rsidRDefault="000A1864" w:rsidP="000A1864">
            <w:pPr>
              <w:snapToGrid w:val="0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第6單元</w:t>
            </w:r>
            <w:proofErr w:type="gramStart"/>
            <w:r w:rsidRPr="00C91FFC">
              <w:rPr>
                <w:rFonts w:ascii="標楷體" w:eastAsia="標楷體" w:hAnsi="標楷體" w:hint="eastAsia"/>
              </w:rPr>
              <w:t>精益球精</w:t>
            </w:r>
            <w:proofErr w:type="gramEnd"/>
          </w:p>
          <w:p w14:paraId="281D181C" w14:textId="2487ACA0" w:rsidR="000A1864" w:rsidRPr="00C91FFC" w:rsidRDefault="000A1864" w:rsidP="000A1864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第1章比手畫腳</w:t>
            </w:r>
            <w:proofErr w:type="gramStart"/>
            <w:r w:rsidRPr="00C91FFC">
              <w:rPr>
                <w:rFonts w:ascii="標楷體" w:eastAsia="標楷體" w:hAnsi="標楷體" w:hint="eastAsia"/>
              </w:rPr>
              <w:t>—</w:t>
            </w:r>
            <w:proofErr w:type="gramEnd"/>
            <w:r w:rsidRPr="00C91FFC">
              <w:rPr>
                <w:rFonts w:ascii="標楷體" w:eastAsia="標楷體" w:hAnsi="標楷體" w:hint="eastAsia"/>
              </w:rPr>
              <w:t>—棒壘球</w:t>
            </w:r>
            <w:r w:rsidRPr="00C91FFC">
              <w:rPr>
                <w:rFonts w:ascii="標楷體" w:eastAsia="標楷體" w:hAnsi="標楷體" w:hint="eastAsia"/>
                <w:b/>
              </w:rPr>
              <w:t>】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F32ACA1" w14:textId="266AD577" w:rsidR="000A1864" w:rsidRPr="00C91FFC" w:rsidRDefault="000A1864" w:rsidP="000A1864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color w:val="000000"/>
                <w:kern w:val="1"/>
              </w:rPr>
              <w:t>3/24-3/25</w:t>
            </w:r>
            <w:r w:rsidRPr="00C91FFC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0A1864" w:rsidRPr="00C91FFC" w14:paraId="1C911B17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16D29C7F" w14:textId="77777777" w:rsidR="000A1864" w:rsidRPr="00C91FFC" w:rsidRDefault="000A1864" w:rsidP="000A186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28CA6824" w14:textId="75EA0460" w:rsidR="000A1864" w:rsidRPr="00C91FFC" w:rsidRDefault="000A1864" w:rsidP="000A186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</w:t>
            </w:r>
            <w:r w:rsidRPr="00C91FFC">
              <w:rPr>
                <w:rFonts w:ascii="標楷體" w:eastAsia="標楷體" w:hAnsi="標楷體"/>
              </w:rPr>
              <w:t>27</w:t>
            </w:r>
            <w:r w:rsidRPr="00C91FFC">
              <w:rPr>
                <w:rFonts w:ascii="標楷體" w:eastAsia="標楷體" w:hAnsi="標楷體" w:hint="eastAsia"/>
              </w:rPr>
              <w:t>~04/0</w:t>
            </w:r>
            <w:r w:rsidRPr="00C91FFC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6C41499" w14:textId="77777777" w:rsidR="000A1864" w:rsidRPr="00C91FFC" w:rsidRDefault="000A1864" w:rsidP="000A1864">
            <w:pPr>
              <w:snapToGrid w:val="0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第6單元</w:t>
            </w:r>
            <w:proofErr w:type="gramStart"/>
            <w:r w:rsidRPr="00C91FFC">
              <w:rPr>
                <w:rFonts w:ascii="標楷體" w:eastAsia="標楷體" w:hAnsi="標楷體" w:hint="eastAsia"/>
              </w:rPr>
              <w:t>精益球精</w:t>
            </w:r>
            <w:proofErr w:type="gramEnd"/>
          </w:p>
          <w:p w14:paraId="7809E2CC" w14:textId="5B572E43" w:rsidR="000A1864" w:rsidRPr="00C91FFC" w:rsidRDefault="000A1864" w:rsidP="000A1864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第1章比手畫腳</w:t>
            </w:r>
            <w:proofErr w:type="gramStart"/>
            <w:r w:rsidRPr="00C91FFC">
              <w:rPr>
                <w:rFonts w:ascii="標楷體" w:eastAsia="標楷體" w:hAnsi="標楷體" w:hint="eastAsia"/>
              </w:rPr>
              <w:t>—</w:t>
            </w:r>
            <w:proofErr w:type="gramEnd"/>
            <w:r w:rsidRPr="00C91FFC">
              <w:rPr>
                <w:rFonts w:ascii="標楷體" w:eastAsia="標楷體" w:hAnsi="標楷體" w:hint="eastAsia"/>
              </w:rPr>
              <w:t>—棒壘球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E4EB561" w14:textId="77777777" w:rsidR="000A1864" w:rsidRPr="00C91FFC" w:rsidRDefault="000A1864" w:rsidP="000A1864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0A1864" w:rsidRPr="00C91FFC" w14:paraId="0FE1AEC0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05C8F476" w14:textId="77777777" w:rsidR="000A1864" w:rsidRPr="00C91FFC" w:rsidRDefault="000A1864" w:rsidP="000A186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095701B3" w14:textId="3524CC08" w:rsidR="000A1864" w:rsidRPr="00C91FFC" w:rsidRDefault="000A1864" w:rsidP="000A186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4/0</w:t>
            </w:r>
            <w:r w:rsidRPr="00C91FFC">
              <w:rPr>
                <w:rFonts w:ascii="標楷體" w:eastAsia="標楷體" w:hAnsi="標楷體"/>
              </w:rPr>
              <w:t>3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A96A3C5" w14:textId="77777777" w:rsidR="000A1864" w:rsidRPr="00C91FFC" w:rsidRDefault="000A1864" w:rsidP="000A1864">
            <w:pPr>
              <w:snapToGrid w:val="0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第6單元</w:t>
            </w:r>
            <w:proofErr w:type="gramStart"/>
            <w:r w:rsidRPr="00C91FFC">
              <w:rPr>
                <w:rFonts w:ascii="標楷體" w:eastAsia="標楷體" w:hAnsi="標楷體" w:hint="eastAsia"/>
              </w:rPr>
              <w:t>精益球精</w:t>
            </w:r>
            <w:proofErr w:type="gramEnd"/>
          </w:p>
          <w:p w14:paraId="69E8F7A8" w14:textId="401597D4" w:rsidR="000A1864" w:rsidRPr="00C91FFC" w:rsidRDefault="000A1864" w:rsidP="000A1864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第2章防禦陣線聯盟</w:t>
            </w:r>
            <w:proofErr w:type="gramStart"/>
            <w:r w:rsidRPr="00C91FFC">
              <w:rPr>
                <w:rFonts w:ascii="標楷體" w:eastAsia="標楷體" w:hAnsi="標楷體" w:hint="eastAsia"/>
              </w:rPr>
              <w:t>─</w:t>
            </w:r>
            <w:proofErr w:type="gramEnd"/>
            <w:r w:rsidRPr="00C91FFC">
              <w:rPr>
                <w:rFonts w:ascii="標楷體" w:eastAsia="標楷體" w:hAnsi="標楷體" w:hint="eastAsia"/>
              </w:rPr>
              <w:t>─籃球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971DAC0" w14:textId="77777777" w:rsidR="000A1864" w:rsidRPr="00C91FFC" w:rsidRDefault="000A1864" w:rsidP="000A1864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0A1864" w:rsidRPr="00C91FFC" w14:paraId="31385A4E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FF9BBAA" w14:textId="77777777" w:rsidR="000A1864" w:rsidRPr="00C91FFC" w:rsidRDefault="000A1864" w:rsidP="000A186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AA14047" w14:textId="78C2B7C4" w:rsidR="000A1864" w:rsidRPr="00C91FFC" w:rsidRDefault="000A1864" w:rsidP="000A186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</w:t>
            </w:r>
            <w:r w:rsidRPr="00C91FFC">
              <w:rPr>
                <w:rFonts w:ascii="標楷體" w:eastAsia="標楷體" w:hAnsi="標楷體"/>
              </w:rPr>
              <w:t>10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76E8300" w14:textId="77777777" w:rsidR="000A1864" w:rsidRPr="00C91FFC" w:rsidRDefault="000A1864" w:rsidP="000A1864">
            <w:pPr>
              <w:snapToGrid w:val="0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第6單元</w:t>
            </w:r>
            <w:proofErr w:type="gramStart"/>
            <w:r w:rsidRPr="00C91FFC">
              <w:rPr>
                <w:rFonts w:ascii="標楷體" w:eastAsia="標楷體" w:hAnsi="標楷體" w:hint="eastAsia"/>
              </w:rPr>
              <w:t>精益球精</w:t>
            </w:r>
            <w:proofErr w:type="gramEnd"/>
          </w:p>
          <w:p w14:paraId="672B9D43" w14:textId="05A44875" w:rsidR="000A1864" w:rsidRPr="00C91FFC" w:rsidRDefault="000A1864" w:rsidP="000A1864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proofErr w:type="gramStart"/>
            <w:r w:rsidRPr="00C91FFC">
              <w:rPr>
                <w:rFonts w:ascii="標楷體" w:eastAsia="標楷體" w:hAnsi="標楷體" w:hint="eastAsia"/>
              </w:rPr>
              <w:t>第3章手腦</w:t>
            </w:r>
            <w:proofErr w:type="gramEnd"/>
            <w:r w:rsidRPr="00C91FFC">
              <w:rPr>
                <w:rFonts w:ascii="標楷體" w:eastAsia="標楷體" w:hAnsi="標楷體" w:hint="eastAsia"/>
              </w:rPr>
              <w:t>並用──手球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F3CF965" w14:textId="77777777" w:rsidR="000A1864" w:rsidRPr="00C91FFC" w:rsidRDefault="000A1864" w:rsidP="000A1864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0A1864" w:rsidRPr="00C91FFC" w14:paraId="689DAAA7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9ED282B" w14:textId="77777777" w:rsidR="000A1864" w:rsidRPr="00C91FFC" w:rsidRDefault="000A1864" w:rsidP="000A186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A2ADE8C" w14:textId="1461152D" w:rsidR="000A1864" w:rsidRPr="00C91FFC" w:rsidRDefault="000A1864" w:rsidP="000A186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4/1</w:t>
            </w:r>
            <w:r w:rsidRPr="00C91FFC">
              <w:rPr>
                <w:rFonts w:ascii="標楷體" w:eastAsia="標楷體" w:hAnsi="標楷體"/>
              </w:rPr>
              <w:t>7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A7C5F7D" w14:textId="77777777" w:rsidR="000A1864" w:rsidRPr="00C91FFC" w:rsidRDefault="000A1864" w:rsidP="000A1864">
            <w:pPr>
              <w:snapToGrid w:val="0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第6單元</w:t>
            </w:r>
            <w:proofErr w:type="gramStart"/>
            <w:r w:rsidRPr="00C91FFC">
              <w:rPr>
                <w:rFonts w:ascii="標楷體" w:eastAsia="標楷體" w:hAnsi="標楷體" w:hint="eastAsia"/>
              </w:rPr>
              <w:t>精益球精</w:t>
            </w:r>
            <w:proofErr w:type="gramEnd"/>
          </w:p>
          <w:p w14:paraId="59A89466" w14:textId="03F64567" w:rsidR="000A1864" w:rsidRPr="00C91FFC" w:rsidRDefault="000A1864" w:rsidP="000A1864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proofErr w:type="gramStart"/>
            <w:r w:rsidRPr="00C91FFC">
              <w:rPr>
                <w:rFonts w:ascii="標楷體" w:eastAsia="標楷體" w:hAnsi="標楷體" w:hint="eastAsia"/>
              </w:rPr>
              <w:t>第3章手腦</w:t>
            </w:r>
            <w:proofErr w:type="gramEnd"/>
            <w:r w:rsidRPr="00C91FFC">
              <w:rPr>
                <w:rFonts w:ascii="標楷體" w:eastAsia="標楷體" w:hAnsi="標楷體" w:hint="eastAsia"/>
              </w:rPr>
              <w:t>並用──手球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351EA7E" w14:textId="77777777" w:rsidR="000A1864" w:rsidRPr="00C91FFC" w:rsidRDefault="000A1864" w:rsidP="000A1864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0A1864" w:rsidRPr="00C91FFC" w14:paraId="3F4C8BF8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03A8C26E" w14:textId="77777777" w:rsidR="000A1864" w:rsidRPr="00C91FFC" w:rsidRDefault="000A1864" w:rsidP="000A186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7C37AFCD" w14:textId="509D55B3" w:rsidR="000A1864" w:rsidRPr="00C91FFC" w:rsidRDefault="000A1864" w:rsidP="000A186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4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24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4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E138A83" w14:textId="77777777" w:rsidR="000A1864" w:rsidRPr="00C91FFC" w:rsidRDefault="000A1864" w:rsidP="000A1864">
            <w:pPr>
              <w:snapToGrid w:val="0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第6單元</w:t>
            </w:r>
            <w:proofErr w:type="gramStart"/>
            <w:r w:rsidRPr="00C91FFC">
              <w:rPr>
                <w:rFonts w:ascii="標楷體" w:eastAsia="標楷體" w:hAnsi="標楷體" w:hint="eastAsia"/>
              </w:rPr>
              <w:t>精益球精</w:t>
            </w:r>
            <w:proofErr w:type="gramEnd"/>
          </w:p>
          <w:p w14:paraId="7F60545D" w14:textId="1EB57B57" w:rsidR="000A1864" w:rsidRPr="00C91FFC" w:rsidRDefault="000A1864" w:rsidP="000A1864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第4章乒乓旋風</w:t>
            </w:r>
            <w:proofErr w:type="gramStart"/>
            <w:r w:rsidRPr="00C91FFC">
              <w:rPr>
                <w:rFonts w:ascii="標楷體" w:eastAsia="標楷體" w:hAnsi="標楷體" w:hint="eastAsia"/>
              </w:rPr>
              <w:t>—</w:t>
            </w:r>
            <w:proofErr w:type="gramEnd"/>
            <w:r w:rsidRPr="00C91FFC">
              <w:rPr>
                <w:rFonts w:ascii="標楷體" w:eastAsia="標楷體" w:hAnsi="標楷體" w:hint="eastAsia"/>
              </w:rPr>
              <w:t>—桌球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D916E98" w14:textId="77777777" w:rsidR="000A1864" w:rsidRPr="00C91FFC" w:rsidRDefault="000A1864" w:rsidP="000A1864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0A1864" w:rsidRPr="00C91FFC" w14:paraId="448C8DA1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76A27F42" w14:textId="77777777" w:rsidR="000A1864" w:rsidRPr="00C91FFC" w:rsidRDefault="000A1864" w:rsidP="000A186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52F902D5" w14:textId="61DBDBEC" w:rsidR="000A1864" w:rsidRPr="00C91FFC" w:rsidRDefault="000A1864" w:rsidP="000A186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5/0</w:t>
            </w:r>
            <w:r w:rsidRPr="00C91FFC">
              <w:rPr>
                <w:rFonts w:ascii="標楷體" w:eastAsia="標楷體" w:hAnsi="標楷體"/>
              </w:rPr>
              <w:t>1</w:t>
            </w:r>
            <w:r w:rsidRPr="00C91FFC">
              <w:rPr>
                <w:rFonts w:ascii="標楷體" w:eastAsia="標楷體" w:hAnsi="標楷體" w:hint="eastAsia"/>
              </w:rPr>
              <w:t>~5/</w:t>
            </w:r>
            <w:r w:rsidRPr="00C91FFC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349717A" w14:textId="77777777" w:rsidR="000A1864" w:rsidRPr="00C91FFC" w:rsidRDefault="000A1864" w:rsidP="000A1864">
            <w:pPr>
              <w:snapToGrid w:val="0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第6單元</w:t>
            </w:r>
            <w:proofErr w:type="gramStart"/>
            <w:r w:rsidRPr="00C91FFC">
              <w:rPr>
                <w:rFonts w:ascii="標楷體" w:eastAsia="標楷體" w:hAnsi="標楷體" w:hint="eastAsia"/>
              </w:rPr>
              <w:t>精益球精</w:t>
            </w:r>
            <w:proofErr w:type="gramEnd"/>
          </w:p>
          <w:p w14:paraId="35EE88F6" w14:textId="239329FE" w:rsidR="000A1864" w:rsidRPr="00C91FFC" w:rsidRDefault="000A1864" w:rsidP="000A1864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第4章乒乓旋風</w:t>
            </w:r>
            <w:proofErr w:type="gramStart"/>
            <w:r w:rsidRPr="00C91FFC">
              <w:rPr>
                <w:rFonts w:ascii="標楷體" w:eastAsia="標楷體" w:hAnsi="標楷體" w:hint="eastAsia"/>
              </w:rPr>
              <w:t>—</w:t>
            </w:r>
            <w:proofErr w:type="gramEnd"/>
            <w:r w:rsidRPr="00C91FFC">
              <w:rPr>
                <w:rFonts w:ascii="標楷體" w:eastAsia="標楷體" w:hAnsi="標楷體" w:hint="eastAsia"/>
              </w:rPr>
              <w:t>—桌球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B090835" w14:textId="77777777" w:rsidR="000A1864" w:rsidRPr="00C91FFC" w:rsidRDefault="000A1864" w:rsidP="000A1864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0A1864" w:rsidRPr="00C91FFC" w14:paraId="11B8B502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F22320D" w14:textId="77777777" w:rsidR="000A1864" w:rsidRPr="00C91FFC" w:rsidRDefault="000A1864" w:rsidP="000A186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DE71163" w14:textId="4C326CED" w:rsidR="000A1864" w:rsidRPr="00C91FFC" w:rsidRDefault="000A1864" w:rsidP="000A186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</w:t>
            </w:r>
            <w:r w:rsidRPr="00C91FFC">
              <w:rPr>
                <w:rFonts w:ascii="標楷體" w:eastAsia="標楷體" w:hAnsi="標楷體"/>
              </w:rPr>
              <w:t>08</w:t>
            </w:r>
            <w:r w:rsidRPr="00C91FFC">
              <w:rPr>
                <w:rFonts w:ascii="標楷體" w:eastAsia="標楷體" w:hAnsi="標楷體" w:hint="eastAsia"/>
              </w:rPr>
              <w:t>~5/</w:t>
            </w:r>
            <w:r w:rsidRPr="00C91FFC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FBEB27D" w14:textId="77777777" w:rsidR="000A1864" w:rsidRPr="00C91FFC" w:rsidRDefault="000A1864" w:rsidP="000A1864">
            <w:pPr>
              <w:snapToGrid w:val="0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第6單元</w:t>
            </w:r>
            <w:proofErr w:type="gramStart"/>
            <w:r w:rsidRPr="00C91FFC">
              <w:rPr>
                <w:rFonts w:ascii="標楷體" w:eastAsia="標楷體" w:hAnsi="標楷體" w:hint="eastAsia"/>
              </w:rPr>
              <w:t>精益球精</w:t>
            </w:r>
            <w:proofErr w:type="gramEnd"/>
          </w:p>
          <w:p w14:paraId="6492D5AF" w14:textId="31D24E9C" w:rsidR="000A1864" w:rsidRPr="00C91FFC" w:rsidRDefault="000A1864" w:rsidP="000A1864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第5</w:t>
            </w:r>
            <w:proofErr w:type="gramStart"/>
            <w:r w:rsidRPr="00C91FFC">
              <w:rPr>
                <w:rFonts w:ascii="標楷體" w:eastAsia="標楷體" w:hAnsi="標楷體" w:hint="eastAsia"/>
              </w:rPr>
              <w:t>章東攔西阻——</w:t>
            </w:r>
            <w:proofErr w:type="gramEnd"/>
            <w:r w:rsidRPr="00C91FFC">
              <w:rPr>
                <w:rFonts w:ascii="標楷體" w:eastAsia="標楷體" w:hAnsi="標楷體" w:hint="eastAsia"/>
              </w:rPr>
              <w:t>排球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01C88CB" w14:textId="385F1B67" w:rsidR="000A1864" w:rsidRPr="00C91FFC" w:rsidRDefault="000A1864" w:rsidP="000A1864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kern w:val="1"/>
              </w:rPr>
              <w:t>5/11-5/12</w:t>
            </w:r>
            <w:r w:rsidRPr="00C91FFC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0A1864" w:rsidRPr="00C91FFC" w14:paraId="601D3321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604B882" w14:textId="77777777" w:rsidR="000A1864" w:rsidRPr="00C91FFC" w:rsidRDefault="000A1864" w:rsidP="000A186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E274891" w14:textId="43B7C5B4" w:rsidR="000A1864" w:rsidRPr="00C91FFC" w:rsidRDefault="000A1864" w:rsidP="000A186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5/1</w:t>
            </w: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~5/2</w:t>
            </w:r>
            <w:r w:rsidRPr="00C91FFC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C1E9168" w14:textId="77777777" w:rsidR="000A1864" w:rsidRPr="00C91FFC" w:rsidRDefault="000A1864" w:rsidP="000A1864">
            <w:pPr>
              <w:snapToGrid w:val="0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第6單元</w:t>
            </w:r>
            <w:proofErr w:type="gramStart"/>
            <w:r w:rsidRPr="00C91FFC">
              <w:rPr>
                <w:rFonts w:ascii="標楷體" w:eastAsia="標楷體" w:hAnsi="標楷體" w:hint="eastAsia"/>
              </w:rPr>
              <w:t>精益球精</w:t>
            </w:r>
            <w:proofErr w:type="gramEnd"/>
          </w:p>
          <w:p w14:paraId="3417A789" w14:textId="6BBD41B5" w:rsidR="000A1864" w:rsidRPr="00C91FFC" w:rsidRDefault="000A1864" w:rsidP="000A1864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第5</w:t>
            </w:r>
            <w:proofErr w:type="gramStart"/>
            <w:r w:rsidRPr="00C91FFC">
              <w:rPr>
                <w:rFonts w:ascii="標楷體" w:eastAsia="標楷體" w:hAnsi="標楷體" w:hint="eastAsia"/>
              </w:rPr>
              <w:t>章東攔西阻——</w:t>
            </w:r>
            <w:proofErr w:type="gramEnd"/>
            <w:r w:rsidRPr="00C91FFC">
              <w:rPr>
                <w:rFonts w:ascii="標楷體" w:eastAsia="標楷體" w:hAnsi="標楷體" w:hint="eastAsia"/>
              </w:rPr>
              <w:t>排球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A8309D7" w14:textId="77777777" w:rsidR="000A1864" w:rsidRPr="00C91FFC" w:rsidRDefault="000A1864" w:rsidP="000A1864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0A1864" w:rsidRPr="00C91FFC" w14:paraId="3FEA3DD7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5B3F5167" w14:textId="77777777" w:rsidR="000A1864" w:rsidRPr="00C91FFC" w:rsidRDefault="000A1864" w:rsidP="000A186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2722C326" w14:textId="2E293019" w:rsidR="000A1864" w:rsidRPr="00C91FFC" w:rsidRDefault="000A1864" w:rsidP="000A186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5/2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68EB191" w14:textId="77777777" w:rsidR="000A1864" w:rsidRPr="00C91FFC" w:rsidRDefault="000A1864" w:rsidP="000A1864">
            <w:pPr>
              <w:snapToGrid w:val="0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第7單元我行我術</w:t>
            </w:r>
          </w:p>
          <w:p w14:paraId="7BA53D67" w14:textId="3B3EE869" w:rsidR="000A1864" w:rsidRPr="00C91FFC" w:rsidRDefault="000A1864" w:rsidP="000A1864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proofErr w:type="gramStart"/>
            <w:r w:rsidRPr="00C91FFC">
              <w:rPr>
                <w:rFonts w:ascii="標楷體" w:eastAsia="標楷體" w:hAnsi="標楷體" w:hint="eastAsia"/>
              </w:rPr>
              <w:t>第1章操之</w:t>
            </w:r>
            <w:proofErr w:type="gramEnd"/>
            <w:r w:rsidRPr="00C91FFC">
              <w:rPr>
                <w:rFonts w:ascii="標楷體" w:eastAsia="標楷體" w:hAnsi="標楷體" w:hint="eastAsia"/>
              </w:rPr>
              <w:t>在我——體操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D3185E4" w14:textId="77777777" w:rsidR="000A1864" w:rsidRPr="00C91FFC" w:rsidRDefault="000A1864" w:rsidP="000A1864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0A1864" w:rsidRPr="00C91FFC" w14:paraId="5669BC10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18533BEC" w14:textId="77777777" w:rsidR="000A1864" w:rsidRPr="00C91FFC" w:rsidRDefault="000A1864" w:rsidP="000A186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4C2E85E7" w14:textId="13AA859B" w:rsidR="000A1864" w:rsidRPr="00C91FFC" w:rsidRDefault="000A1864" w:rsidP="000A186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29</w:t>
            </w:r>
            <w:r w:rsidRPr="00C91FFC">
              <w:rPr>
                <w:rFonts w:ascii="標楷體" w:eastAsia="標楷體" w:hAnsi="標楷體" w:hint="eastAsia"/>
              </w:rPr>
              <w:t>~6/0</w:t>
            </w:r>
            <w:r w:rsidRPr="00C91FFC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766CAB9" w14:textId="77777777" w:rsidR="000A1864" w:rsidRPr="00C91FFC" w:rsidRDefault="000A1864" w:rsidP="000A1864">
            <w:pPr>
              <w:snapToGrid w:val="0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第7單元我行我術</w:t>
            </w:r>
          </w:p>
          <w:p w14:paraId="3D7C1F75" w14:textId="77777777" w:rsidR="000A1864" w:rsidRPr="00C91FFC" w:rsidRDefault="000A1864" w:rsidP="000A1864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 w:rsidRPr="00C91FFC">
              <w:rPr>
                <w:rFonts w:ascii="標楷體" w:eastAsia="標楷體" w:hAnsi="標楷體" w:hint="eastAsia"/>
              </w:rPr>
              <w:t>第1章操之</w:t>
            </w:r>
            <w:proofErr w:type="gramEnd"/>
            <w:r w:rsidRPr="00C91FFC">
              <w:rPr>
                <w:rFonts w:ascii="標楷體" w:eastAsia="標楷體" w:hAnsi="標楷體" w:hint="eastAsia"/>
              </w:rPr>
              <w:t>在我——體操</w:t>
            </w:r>
          </w:p>
          <w:p w14:paraId="2FD3DF76" w14:textId="5DCF95E8" w:rsidR="000A1864" w:rsidRPr="00C91FFC" w:rsidRDefault="000A1864" w:rsidP="000A1864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proofErr w:type="gramStart"/>
            <w:r w:rsidRPr="00C91FFC">
              <w:rPr>
                <w:rFonts w:ascii="標楷體" w:eastAsia="標楷體" w:hAnsi="標楷體" w:hint="eastAsia"/>
              </w:rPr>
              <w:t>第2章形神</w:t>
            </w:r>
            <w:proofErr w:type="gramEnd"/>
            <w:r w:rsidRPr="00C91FFC">
              <w:rPr>
                <w:rFonts w:ascii="標楷體" w:eastAsia="標楷體" w:hAnsi="標楷體" w:hint="eastAsia"/>
              </w:rPr>
              <w:t>兼備、內外兼修——武術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E3084F6" w14:textId="77777777" w:rsidR="000A1864" w:rsidRPr="00C91FFC" w:rsidRDefault="000A1864" w:rsidP="000A1864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0A1864" w:rsidRPr="00C91FFC" w14:paraId="6BD12F05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160A4D4" w14:textId="77777777" w:rsidR="000A1864" w:rsidRPr="00C91FFC" w:rsidRDefault="000A1864" w:rsidP="000A186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3A02BE2" w14:textId="092E0948" w:rsidR="000A1864" w:rsidRPr="00C91FFC" w:rsidRDefault="000A1864" w:rsidP="000A186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</w:t>
            </w:r>
            <w:r w:rsidRPr="00C91FFC">
              <w:rPr>
                <w:rFonts w:ascii="標楷體" w:eastAsia="標楷體" w:hAnsi="標楷體"/>
              </w:rPr>
              <w:t>05</w:t>
            </w:r>
            <w:r w:rsidRPr="00C91FFC">
              <w:rPr>
                <w:rFonts w:ascii="標楷體" w:eastAsia="標楷體" w:hAnsi="標楷體" w:hint="eastAsia"/>
              </w:rPr>
              <w:t>~6/1</w:t>
            </w:r>
            <w:r w:rsidRPr="00C91FFC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FB6CD47" w14:textId="77777777" w:rsidR="000A1864" w:rsidRPr="00C91FFC" w:rsidRDefault="000A1864" w:rsidP="000A1864">
            <w:pPr>
              <w:snapToGrid w:val="0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第7單元我行我術</w:t>
            </w:r>
          </w:p>
          <w:p w14:paraId="12C07943" w14:textId="22EE217E" w:rsidR="000A1864" w:rsidRPr="00C91FFC" w:rsidRDefault="000A1864" w:rsidP="000A1864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proofErr w:type="gramStart"/>
            <w:r w:rsidRPr="00C91FFC">
              <w:rPr>
                <w:rFonts w:ascii="標楷體" w:eastAsia="標楷體" w:hAnsi="標楷體" w:hint="eastAsia"/>
              </w:rPr>
              <w:t>第2章形神</w:t>
            </w:r>
            <w:proofErr w:type="gramEnd"/>
            <w:r w:rsidRPr="00C91FFC">
              <w:rPr>
                <w:rFonts w:ascii="標楷體" w:eastAsia="標楷體" w:hAnsi="標楷體" w:hint="eastAsia"/>
              </w:rPr>
              <w:t>兼備、內外兼修——武術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CF8B1FD" w14:textId="564AE670" w:rsidR="000A1864" w:rsidRPr="00C91FFC" w:rsidRDefault="000A1864" w:rsidP="000A1864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kern w:val="1"/>
              </w:rPr>
              <w:t>6/1</w:t>
            </w:r>
            <w:proofErr w:type="gramStart"/>
            <w:r w:rsidRPr="00C91FFC">
              <w:rPr>
                <w:rFonts w:eastAsia="標楷體" w:cs="標楷體" w:hint="eastAsia"/>
                <w:kern w:val="1"/>
              </w:rPr>
              <w:t>三</w:t>
            </w:r>
            <w:proofErr w:type="gramEnd"/>
            <w:r w:rsidRPr="00C91FFC">
              <w:rPr>
                <w:rFonts w:eastAsia="標楷體" w:cs="標楷體" w:hint="eastAsia"/>
                <w:kern w:val="1"/>
              </w:rPr>
              <w:t>年級畢業考</w:t>
            </w:r>
          </w:p>
        </w:tc>
      </w:tr>
      <w:tr w:rsidR="000A1864" w:rsidRPr="00C91FFC" w14:paraId="24043488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305B340" w14:textId="77777777" w:rsidR="000A1864" w:rsidRPr="00C91FFC" w:rsidRDefault="000A1864" w:rsidP="000A186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CBA6F66" w14:textId="049B598B" w:rsidR="000A1864" w:rsidRPr="00C91FFC" w:rsidRDefault="000A1864" w:rsidP="000A186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6/1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~6/</w:t>
            </w:r>
            <w:r w:rsidRPr="00C91FFC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7506B08" w14:textId="56C6D421" w:rsidR="000A1864" w:rsidRPr="00C91FFC" w:rsidRDefault="000A1864" w:rsidP="000A1864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326D69E" w14:textId="77777777" w:rsidR="000A1864" w:rsidRPr="00C91FFC" w:rsidRDefault="000A1864" w:rsidP="000A1864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0A1864" w:rsidRPr="00C91FFC" w14:paraId="538A9257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506003AC" w14:textId="77777777" w:rsidR="000A1864" w:rsidRPr="00C91FFC" w:rsidRDefault="000A1864" w:rsidP="000A186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C91FFC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0E79B527" w14:textId="2F6E1248" w:rsidR="000A1864" w:rsidRPr="00C91FFC" w:rsidRDefault="000A1864" w:rsidP="000A186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6/19~</w:t>
            </w: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E276092" w14:textId="2CC01C8A" w:rsidR="000A1864" w:rsidRPr="00C91FFC" w:rsidRDefault="000A1864" w:rsidP="000A1864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7B0C536" w14:textId="77777777" w:rsidR="000A1864" w:rsidRPr="00C91FFC" w:rsidRDefault="000A1864" w:rsidP="000A1864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0A1864" w:rsidRPr="00C91FFC" w14:paraId="483AE6DB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061CF8D6" w14:textId="77777777" w:rsidR="000A1864" w:rsidRPr="00C91FFC" w:rsidRDefault="000A1864" w:rsidP="000A186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C91FFC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2082EC6E" w14:textId="48D88C90" w:rsidR="000A1864" w:rsidRPr="00C91FFC" w:rsidRDefault="000A1864" w:rsidP="000A186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9B504C3" w14:textId="36955A56" w:rsidR="000A1864" w:rsidRPr="00C91FFC" w:rsidRDefault="000A1864" w:rsidP="000A1864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0848DA7" w14:textId="1AB76FE8" w:rsidR="000A1864" w:rsidRPr="00C91FFC" w:rsidRDefault="000A1864" w:rsidP="000A1864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</w:tbl>
    <w:p w14:paraId="16B73953" w14:textId="77777777" w:rsidR="00E10A28" w:rsidRPr="00C91FFC" w:rsidRDefault="00E10A28" w:rsidP="00E10A28"/>
    <w:p w14:paraId="0E1EEFDC" w14:textId="77777777" w:rsidR="00E10A28" w:rsidRPr="00C91FFC" w:rsidRDefault="00E10A28">
      <w:pPr>
        <w:sectPr w:rsidR="00E10A28" w:rsidRPr="00C91FFC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53E48211" w14:textId="158C800C" w:rsidR="00E10A28" w:rsidRPr="00C91FFC" w:rsidRDefault="00E10A28" w:rsidP="00E10A28">
      <w:pPr>
        <w:jc w:val="center"/>
        <w:outlineLvl w:val="0"/>
        <w:rPr>
          <w:rFonts w:eastAsia="標楷體"/>
          <w:sz w:val="32"/>
          <w:szCs w:val="32"/>
        </w:rPr>
      </w:pPr>
      <w:bookmarkStart w:id="10" w:name="_Toc95472380"/>
      <w:r w:rsidRPr="00C91FFC">
        <w:rPr>
          <w:rFonts w:eastAsia="標楷體" w:hint="eastAsia"/>
          <w:sz w:val="32"/>
          <w:szCs w:val="32"/>
        </w:rPr>
        <w:lastRenderedPageBreak/>
        <w:t>嘉義縣立鹿草國中</w:t>
      </w:r>
      <w:r w:rsidRPr="00C91FFC">
        <w:rPr>
          <w:rFonts w:eastAsia="標楷體"/>
          <w:sz w:val="32"/>
          <w:szCs w:val="32"/>
        </w:rPr>
        <w:t>110</w:t>
      </w:r>
      <w:r w:rsidRPr="00C91FFC">
        <w:rPr>
          <w:rFonts w:eastAsia="標楷體" w:hint="eastAsia"/>
          <w:sz w:val="32"/>
          <w:szCs w:val="32"/>
        </w:rPr>
        <w:t>學年度</w:t>
      </w:r>
      <w:r w:rsidR="000147E6" w:rsidRPr="00C91FFC">
        <w:rPr>
          <w:rFonts w:eastAsia="標楷體" w:hint="eastAsia"/>
          <w:sz w:val="32"/>
          <w:szCs w:val="32"/>
        </w:rPr>
        <w:t>第二學期</w:t>
      </w:r>
      <w:r w:rsidRPr="00C91FFC">
        <w:rPr>
          <w:rFonts w:eastAsia="標楷體" w:hint="eastAsia"/>
          <w:sz w:val="32"/>
          <w:szCs w:val="32"/>
        </w:rPr>
        <w:t xml:space="preserve">  </w:t>
      </w:r>
      <w:r w:rsidR="00840162" w:rsidRPr="00C91FFC">
        <w:rPr>
          <w:rFonts w:eastAsia="標楷體" w:hint="eastAsia"/>
          <w:sz w:val="32"/>
          <w:szCs w:val="32"/>
        </w:rPr>
        <w:t>9</w:t>
      </w:r>
      <w:r w:rsidR="003D654B" w:rsidRPr="00C91FFC">
        <w:rPr>
          <w:rFonts w:eastAsia="標楷體" w:hint="eastAsia"/>
          <w:sz w:val="32"/>
          <w:szCs w:val="32"/>
        </w:rPr>
        <w:t>年級</w:t>
      </w:r>
      <w:r w:rsidRPr="00C91FFC">
        <w:rPr>
          <w:rFonts w:ascii="標楷體" w:eastAsia="標楷體" w:hAnsi="標楷體" w:hint="eastAsia"/>
          <w:sz w:val="32"/>
          <w:szCs w:val="32"/>
        </w:rPr>
        <w:t>【</w:t>
      </w:r>
      <w:r w:rsidR="00170D1A" w:rsidRPr="00C91FFC">
        <w:rPr>
          <w:rFonts w:ascii="標楷體" w:eastAsia="標楷體" w:hAnsi="標楷體" w:hint="eastAsia"/>
          <w:sz w:val="32"/>
          <w:szCs w:val="32"/>
        </w:rPr>
        <w:t>健康教育</w:t>
      </w:r>
      <w:r w:rsidRPr="00C91FFC">
        <w:rPr>
          <w:rFonts w:ascii="標楷體" w:eastAsia="標楷體" w:hAnsi="標楷體" w:hint="eastAsia"/>
          <w:sz w:val="32"/>
          <w:szCs w:val="32"/>
        </w:rPr>
        <w:t>】</w:t>
      </w:r>
      <w:r w:rsidRPr="00C91FFC">
        <w:rPr>
          <w:rFonts w:eastAsia="標楷體" w:hint="eastAsia"/>
          <w:sz w:val="32"/>
          <w:szCs w:val="32"/>
        </w:rPr>
        <w:t xml:space="preserve"> </w:t>
      </w:r>
      <w:r w:rsidRPr="00C91FFC">
        <w:rPr>
          <w:rFonts w:eastAsia="標楷體" w:hint="eastAsia"/>
          <w:sz w:val="32"/>
          <w:szCs w:val="32"/>
        </w:rPr>
        <w:t>教學進度表</w:t>
      </w:r>
      <w:bookmarkEnd w:id="10"/>
    </w:p>
    <w:p w14:paraId="005EBA65" w14:textId="77777777" w:rsidR="00E10A28" w:rsidRPr="00C91FFC" w:rsidRDefault="00E10A28" w:rsidP="00E10A28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E10A28" w:rsidRPr="00C91FFC" w14:paraId="3A9C72C8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4D215D9A" w14:textId="77777777" w:rsidR="00E10A28" w:rsidRPr="00C91FFC" w:rsidRDefault="00E10A28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C91FFC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C91FFC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1410BD88" w14:textId="77777777" w:rsidR="00E10A28" w:rsidRPr="00C91FFC" w:rsidRDefault="00E10A28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C91FFC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6143D170" w14:textId="77777777" w:rsidR="00E10A28" w:rsidRPr="00C91FFC" w:rsidRDefault="00E10A28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C91FFC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1C69706" w14:textId="77777777" w:rsidR="00E10A28" w:rsidRPr="00C91FFC" w:rsidRDefault="00E10A28" w:rsidP="000147E6">
            <w:pPr>
              <w:pStyle w:val="af1"/>
            </w:pPr>
            <w:r w:rsidRPr="00C91FFC">
              <w:rPr>
                <w:rFonts w:hint="eastAsia"/>
              </w:rPr>
              <w:t>備註</w:t>
            </w:r>
          </w:p>
        </w:tc>
      </w:tr>
      <w:tr w:rsidR="005F703D" w:rsidRPr="00C91FFC" w14:paraId="5A96FA33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EEC45F1" w14:textId="77777777" w:rsidR="005F703D" w:rsidRPr="00C91FFC" w:rsidRDefault="005F703D" w:rsidP="005F703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943EC84" w14:textId="0DCB3313" w:rsidR="005F703D" w:rsidRPr="00C91FFC" w:rsidRDefault="005F703D" w:rsidP="005F703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06</w:t>
            </w:r>
            <w:r w:rsidRPr="00C91FFC">
              <w:rPr>
                <w:rFonts w:ascii="標楷體" w:eastAsia="標楷體" w:hAnsi="標楷體" w:hint="eastAsia"/>
              </w:rPr>
              <w:t>~2/</w:t>
            </w:r>
            <w:r w:rsidRPr="00C91FFC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133ED25" w14:textId="77777777" w:rsidR="005F703D" w:rsidRPr="00C91FFC" w:rsidRDefault="005F703D" w:rsidP="005F703D">
            <w:pPr>
              <w:snapToGrid w:val="0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第1單元「性」福方程式</w:t>
            </w:r>
          </w:p>
          <w:p w14:paraId="6DD5661B" w14:textId="201D8FD1" w:rsidR="005F703D" w:rsidRPr="00C91FFC" w:rsidRDefault="005F703D" w:rsidP="005F703D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第1章青春「性」</w:t>
            </w:r>
            <w:proofErr w:type="gramStart"/>
            <w:r w:rsidRPr="00C91FFC">
              <w:rPr>
                <w:rFonts w:ascii="標楷體" w:eastAsia="標楷體" w:hAnsi="標楷體" w:hint="eastAsia"/>
              </w:rPr>
              <w:t>福頌</w:t>
            </w:r>
            <w:proofErr w:type="gramEnd"/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EBB1810" w14:textId="7409235C" w:rsidR="005F703D" w:rsidRPr="00C91FFC" w:rsidRDefault="005F703D" w:rsidP="005F703D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5F703D" w:rsidRPr="00C91FFC" w14:paraId="5F5B2B78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D094EF1" w14:textId="77777777" w:rsidR="005F703D" w:rsidRPr="00C91FFC" w:rsidRDefault="005F703D" w:rsidP="005F703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9265A48" w14:textId="62D0A1DB" w:rsidR="005F703D" w:rsidRPr="00C91FFC" w:rsidRDefault="005F703D" w:rsidP="005F703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13</w:t>
            </w:r>
            <w:r w:rsidRPr="00C91FFC">
              <w:rPr>
                <w:rFonts w:ascii="標楷體" w:eastAsia="標楷體" w:hAnsi="標楷體" w:hint="eastAsia"/>
              </w:rPr>
              <w:t>~2/</w:t>
            </w:r>
            <w:r w:rsidRPr="00C91FFC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9230391" w14:textId="77777777" w:rsidR="005F703D" w:rsidRPr="00C91FFC" w:rsidRDefault="005F703D" w:rsidP="005F703D">
            <w:pPr>
              <w:snapToGrid w:val="0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第1單元「性」福方程式</w:t>
            </w:r>
          </w:p>
          <w:p w14:paraId="6F6230D4" w14:textId="3F4CA5D2" w:rsidR="005F703D" w:rsidRPr="00C91FFC" w:rsidRDefault="005F703D" w:rsidP="005F703D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第1章青春「性」</w:t>
            </w:r>
            <w:proofErr w:type="gramStart"/>
            <w:r w:rsidRPr="00C91FFC">
              <w:rPr>
                <w:rFonts w:ascii="標楷體" w:eastAsia="標楷體" w:hAnsi="標楷體" w:hint="eastAsia"/>
              </w:rPr>
              <w:t>福頌</w:t>
            </w:r>
            <w:proofErr w:type="gramEnd"/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4F82975" w14:textId="77777777" w:rsidR="005F703D" w:rsidRPr="00C91FFC" w:rsidRDefault="005F703D" w:rsidP="005F703D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F703D" w:rsidRPr="00C91FFC" w14:paraId="4E786847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479F7CC0" w14:textId="77777777" w:rsidR="005F703D" w:rsidRPr="00C91FFC" w:rsidRDefault="005F703D" w:rsidP="005F703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4C81A9A4" w14:textId="14F8FCE0" w:rsidR="005F703D" w:rsidRPr="00C91FFC" w:rsidRDefault="005F703D" w:rsidP="005F703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20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A824273" w14:textId="77777777" w:rsidR="005F703D" w:rsidRPr="00C91FFC" w:rsidRDefault="005F703D" w:rsidP="005F703D">
            <w:pPr>
              <w:snapToGrid w:val="0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第1單元「性」福方程式</w:t>
            </w:r>
          </w:p>
          <w:p w14:paraId="2555D4E4" w14:textId="723C3BD2" w:rsidR="005F703D" w:rsidRPr="00C91FFC" w:rsidRDefault="005F703D" w:rsidP="005F703D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第1章青春「性」</w:t>
            </w:r>
            <w:proofErr w:type="gramStart"/>
            <w:r w:rsidRPr="00C91FFC">
              <w:rPr>
                <w:rFonts w:ascii="標楷體" w:eastAsia="標楷體" w:hAnsi="標楷體" w:hint="eastAsia"/>
              </w:rPr>
              <w:t>福頌</w:t>
            </w:r>
            <w:proofErr w:type="gramEnd"/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8D50046" w14:textId="77777777" w:rsidR="005F703D" w:rsidRPr="00C91FFC" w:rsidRDefault="005F703D" w:rsidP="005F703D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F703D" w:rsidRPr="00C91FFC" w14:paraId="6B6EBFCB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7C454661" w14:textId="77777777" w:rsidR="005F703D" w:rsidRPr="00C91FFC" w:rsidRDefault="005F703D" w:rsidP="005F703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08A9E83C" w14:textId="49C1852E" w:rsidR="005F703D" w:rsidRPr="00C91FFC" w:rsidRDefault="005F703D" w:rsidP="005F703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27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BCFE5D9" w14:textId="77777777" w:rsidR="005F703D" w:rsidRPr="00C91FFC" w:rsidRDefault="005F703D" w:rsidP="005F703D">
            <w:pPr>
              <w:snapToGrid w:val="0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第1單元「性」福方程式</w:t>
            </w:r>
          </w:p>
          <w:p w14:paraId="793EF5F9" w14:textId="41B1615E" w:rsidR="005F703D" w:rsidRPr="00C91FFC" w:rsidRDefault="005F703D" w:rsidP="005F703D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第2章性病防護網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F6F49CA" w14:textId="77777777" w:rsidR="005F703D" w:rsidRPr="00C91FFC" w:rsidRDefault="005F703D" w:rsidP="005F703D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F703D" w:rsidRPr="00C91FFC" w14:paraId="480F2EEA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2C0C0DD" w14:textId="77777777" w:rsidR="005F703D" w:rsidRPr="00C91FFC" w:rsidRDefault="005F703D" w:rsidP="005F703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7B3AA57" w14:textId="2461C31B" w:rsidR="005F703D" w:rsidRPr="00C91FFC" w:rsidRDefault="005F703D" w:rsidP="005F703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3/0</w:t>
            </w: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CF11B14" w14:textId="77777777" w:rsidR="005F703D" w:rsidRPr="00C91FFC" w:rsidRDefault="005F703D" w:rsidP="005F703D">
            <w:pPr>
              <w:snapToGrid w:val="0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第1單元「性」福方程式</w:t>
            </w:r>
          </w:p>
          <w:p w14:paraId="129A8D19" w14:textId="58A8B67D" w:rsidR="005F703D" w:rsidRPr="00C91FFC" w:rsidRDefault="005F703D" w:rsidP="005F703D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第2章性病防護網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E23A21E" w14:textId="77777777" w:rsidR="005F703D" w:rsidRPr="00C91FFC" w:rsidRDefault="005F703D" w:rsidP="005F703D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F703D" w:rsidRPr="00C91FFC" w14:paraId="49C765C0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987B4EE" w14:textId="77777777" w:rsidR="005F703D" w:rsidRPr="00C91FFC" w:rsidRDefault="005F703D" w:rsidP="005F703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634D3D8" w14:textId="13E111BB" w:rsidR="005F703D" w:rsidRPr="00C91FFC" w:rsidRDefault="005F703D" w:rsidP="005F703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</w:t>
            </w:r>
            <w:r w:rsidRPr="00C91FFC">
              <w:rPr>
                <w:rFonts w:ascii="標楷體" w:eastAsia="標楷體" w:hAnsi="標楷體"/>
              </w:rPr>
              <w:t>13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B6DCCA6" w14:textId="77777777" w:rsidR="005F703D" w:rsidRPr="00C91FFC" w:rsidRDefault="005F703D" w:rsidP="005F703D">
            <w:pPr>
              <w:snapToGrid w:val="0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第1單元「性」福方程式</w:t>
            </w:r>
          </w:p>
          <w:p w14:paraId="23AFE6F4" w14:textId="1E50E415" w:rsidR="005F703D" w:rsidRPr="00C91FFC" w:rsidRDefault="005F703D" w:rsidP="005F703D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第2章性病防護網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E3BDE2E" w14:textId="77777777" w:rsidR="005F703D" w:rsidRPr="00C91FFC" w:rsidRDefault="005F703D" w:rsidP="005F703D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F703D" w:rsidRPr="00C91FFC" w14:paraId="45BF023B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019744D4" w14:textId="77777777" w:rsidR="005F703D" w:rsidRPr="00C91FFC" w:rsidRDefault="005F703D" w:rsidP="005F703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233836D5" w14:textId="670B37EE" w:rsidR="005F703D" w:rsidRPr="00C91FFC" w:rsidRDefault="005F703D" w:rsidP="005F703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3/2</w:t>
            </w:r>
            <w:r w:rsidRPr="00C91FFC">
              <w:rPr>
                <w:rFonts w:ascii="標楷體" w:eastAsia="標楷體" w:hAnsi="標楷體"/>
              </w:rPr>
              <w:t>0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3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04AC310" w14:textId="77777777" w:rsidR="005F703D" w:rsidRPr="00C91FFC" w:rsidRDefault="005F703D" w:rsidP="005F703D">
            <w:pPr>
              <w:snapToGrid w:val="0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第2單元綠色生活愛地球</w:t>
            </w:r>
          </w:p>
          <w:p w14:paraId="3E9C5D9A" w14:textId="031643B2" w:rsidR="005F703D" w:rsidRPr="00C91FFC" w:rsidRDefault="005F703D" w:rsidP="005F703D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第1章全民總動員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FBFA238" w14:textId="4D75A859" w:rsidR="005F703D" w:rsidRPr="00C91FFC" w:rsidRDefault="005F703D" w:rsidP="005F703D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color w:val="000000"/>
                <w:kern w:val="1"/>
              </w:rPr>
              <w:t>3/24-3/25</w:t>
            </w:r>
            <w:r w:rsidRPr="00C91FFC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5F703D" w:rsidRPr="00C91FFC" w14:paraId="46F228CD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4BC55AA3" w14:textId="77777777" w:rsidR="005F703D" w:rsidRPr="00C91FFC" w:rsidRDefault="005F703D" w:rsidP="005F703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6D330ACF" w14:textId="5D8CFCBE" w:rsidR="005F703D" w:rsidRPr="00C91FFC" w:rsidRDefault="005F703D" w:rsidP="005F703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</w:t>
            </w:r>
            <w:r w:rsidRPr="00C91FFC">
              <w:rPr>
                <w:rFonts w:ascii="標楷體" w:eastAsia="標楷體" w:hAnsi="標楷體"/>
              </w:rPr>
              <w:t>27</w:t>
            </w:r>
            <w:r w:rsidRPr="00C91FFC">
              <w:rPr>
                <w:rFonts w:ascii="標楷體" w:eastAsia="標楷體" w:hAnsi="標楷體" w:hint="eastAsia"/>
              </w:rPr>
              <w:t>~04/0</w:t>
            </w:r>
            <w:r w:rsidRPr="00C91FFC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6FF980A" w14:textId="77777777" w:rsidR="005F703D" w:rsidRPr="00C91FFC" w:rsidRDefault="005F703D" w:rsidP="005F703D">
            <w:pPr>
              <w:snapToGrid w:val="0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第2單元綠色生活愛地球</w:t>
            </w:r>
          </w:p>
          <w:p w14:paraId="5A32A11B" w14:textId="067880B1" w:rsidR="005F703D" w:rsidRPr="00C91FFC" w:rsidRDefault="005F703D" w:rsidP="005F703D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第1章全民總動員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35B7707" w14:textId="77777777" w:rsidR="005F703D" w:rsidRPr="00C91FFC" w:rsidRDefault="005F703D" w:rsidP="005F703D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F703D" w:rsidRPr="00C91FFC" w14:paraId="6E30B477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53141178" w14:textId="77777777" w:rsidR="005F703D" w:rsidRPr="00C91FFC" w:rsidRDefault="005F703D" w:rsidP="005F703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43EF0FFF" w14:textId="4EC3D6A4" w:rsidR="005F703D" w:rsidRPr="00C91FFC" w:rsidRDefault="005F703D" w:rsidP="005F703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4/0</w:t>
            </w:r>
            <w:r w:rsidRPr="00C91FFC">
              <w:rPr>
                <w:rFonts w:ascii="標楷體" w:eastAsia="標楷體" w:hAnsi="標楷體"/>
              </w:rPr>
              <w:t>3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7EDBD99" w14:textId="77777777" w:rsidR="005F703D" w:rsidRPr="00C91FFC" w:rsidRDefault="005F703D" w:rsidP="005F703D">
            <w:pPr>
              <w:snapToGrid w:val="0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第2單元綠色生活愛地球</w:t>
            </w:r>
          </w:p>
          <w:p w14:paraId="45457697" w14:textId="568F725E" w:rsidR="005F703D" w:rsidRPr="00C91FFC" w:rsidRDefault="005F703D" w:rsidP="005F703D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第1章全民總動員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4E3473D" w14:textId="77777777" w:rsidR="005F703D" w:rsidRPr="00C91FFC" w:rsidRDefault="005F703D" w:rsidP="005F703D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F703D" w:rsidRPr="00C91FFC" w14:paraId="54AE6DA4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D883A1B" w14:textId="77777777" w:rsidR="005F703D" w:rsidRPr="00C91FFC" w:rsidRDefault="005F703D" w:rsidP="005F703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E2A07D5" w14:textId="53060818" w:rsidR="005F703D" w:rsidRPr="00C91FFC" w:rsidRDefault="005F703D" w:rsidP="005F703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</w:t>
            </w:r>
            <w:r w:rsidRPr="00C91FFC">
              <w:rPr>
                <w:rFonts w:ascii="標楷體" w:eastAsia="標楷體" w:hAnsi="標楷體"/>
              </w:rPr>
              <w:t>10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8236D8B" w14:textId="77777777" w:rsidR="005F703D" w:rsidRPr="00C91FFC" w:rsidRDefault="005F703D" w:rsidP="005F703D">
            <w:pPr>
              <w:snapToGrid w:val="0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第2單元綠色生活愛地球</w:t>
            </w:r>
          </w:p>
          <w:p w14:paraId="3D7B510B" w14:textId="622E4ED4" w:rsidR="005F703D" w:rsidRPr="00C91FFC" w:rsidRDefault="005F703D" w:rsidP="005F703D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第2章做個有型的地球人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EE0E498" w14:textId="77777777" w:rsidR="005F703D" w:rsidRPr="00C91FFC" w:rsidRDefault="005F703D" w:rsidP="005F703D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F703D" w:rsidRPr="00C91FFC" w14:paraId="407B7827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2B0FEED" w14:textId="77777777" w:rsidR="005F703D" w:rsidRPr="00C91FFC" w:rsidRDefault="005F703D" w:rsidP="005F703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B30957A" w14:textId="18D34F1F" w:rsidR="005F703D" w:rsidRPr="00C91FFC" w:rsidRDefault="005F703D" w:rsidP="005F703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4/1</w:t>
            </w:r>
            <w:r w:rsidRPr="00C91FFC">
              <w:rPr>
                <w:rFonts w:ascii="標楷體" w:eastAsia="標楷體" w:hAnsi="標楷體"/>
              </w:rPr>
              <w:t>7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592F2FC" w14:textId="77777777" w:rsidR="005F703D" w:rsidRPr="00C91FFC" w:rsidRDefault="005F703D" w:rsidP="005F703D">
            <w:pPr>
              <w:snapToGrid w:val="0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第2單元綠色生活愛地球</w:t>
            </w:r>
          </w:p>
          <w:p w14:paraId="31E338D2" w14:textId="082FA89C" w:rsidR="005F703D" w:rsidRPr="00C91FFC" w:rsidRDefault="005F703D" w:rsidP="005F703D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第2章做個有型的地球人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5079F69" w14:textId="77777777" w:rsidR="005F703D" w:rsidRPr="00C91FFC" w:rsidRDefault="005F703D" w:rsidP="005F703D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F703D" w:rsidRPr="00C91FFC" w14:paraId="48FBF6C0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5BBD577E" w14:textId="77777777" w:rsidR="005F703D" w:rsidRPr="00C91FFC" w:rsidRDefault="005F703D" w:rsidP="005F703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09D26920" w14:textId="1384CB1B" w:rsidR="005F703D" w:rsidRPr="00C91FFC" w:rsidRDefault="005F703D" w:rsidP="005F703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4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24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4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681248F" w14:textId="77777777" w:rsidR="005F703D" w:rsidRPr="00C91FFC" w:rsidRDefault="005F703D" w:rsidP="005F703D">
            <w:pPr>
              <w:snapToGrid w:val="0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第2單元綠色生活愛地球</w:t>
            </w:r>
          </w:p>
          <w:p w14:paraId="681796C3" w14:textId="236446CF" w:rsidR="005F703D" w:rsidRPr="00C91FFC" w:rsidRDefault="005F703D" w:rsidP="005F703D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第2章做個有型的地球人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BFFA223" w14:textId="77777777" w:rsidR="005F703D" w:rsidRPr="00C91FFC" w:rsidRDefault="005F703D" w:rsidP="005F703D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F703D" w:rsidRPr="00C91FFC" w14:paraId="3C3F5B99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0535FC18" w14:textId="77777777" w:rsidR="005F703D" w:rsidRPr="00C91FFC" w:rsidRDefault="005F703D" w:rsidP="005F703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0314DE1E" w14:textId="5EF81223" w:rsidR="005F703D" w:rsidRPr="00C91FFC" w:rsidRDefault="005F703D" w:rsidP="005F703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5/0</w:t>
            </w:r>
            <w:r w:rsidRPr="00C91FFC">
              <w:rPr>
                <w:rFonts w:ascii="標楷體" w:eastAsia="標楷體" w:hAnsi="標楷體"/>
              </w:rPr>
              <w:t>1</w:t>
            </w:r>
            <w:r w:rsidRPr="00C91FFC">
              <w:rPr>
                <w:rFonts w:ascii="標楷體" w:eastAsia="標楷體" w:hAnsi="標楷體" w:hint="eastAsia"/>
              </w:rPr>
              <w:t>~5/</w:t>
            </w:r>
            <w:r w:rsidRPr="00C91FFC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8FD4A44" w14:textId="77777777" w:rsidR="005F703D" w:rsidRPr="00C91FFC" w:rsidRDefault="005F703D" w:rsidP="005F703D">
            <w:pPr>
              <w:snapToGrid w:val="0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第3單元永續經營健康路</w:t>
            </w:r>
          </w:p>
          <w:p w14:paraId="5299DD9E" w14:textId="0816EF18" w:rsidR="005F703D" w:rsidRPr="00C91FFC" w:rsidRDefault="005F703D" w:rsidP="005F703D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第1章健康</w:t>
            </w:r>
            <w:proofErr w:type="gramStart"/>
            <w:r w:rsidRPr="00C91FFC">
              <w:rPr>
                <w:rFonts w:ascii="標楷體" w:eastAsia="標楷體" w:hAnsi="標楷體" w:hint="eastAsia"/>
              </w:rPr>
              <w:t>我最型</w:t>
            </w:r>
            <w:proofErr w:type="gramEnd"/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3D7E37E" w14:textId="77777777" w:rsidR="005F703D" w:rsidRPr="00C91FFC" w:rsidRDefault="005F703D" w:rsidP="005F703D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F703D" w:rsidRPr="00C91FFC" w14:paraId="1081C0EB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5A9DC1D" w14:textId="77777777" w:rsidR="005F703D" w:rsidRPr="00C91FFC" w:rsidRDefault="005F703D" w:rsidP="005F703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06E3514" w14:textId="5A4EB417" w:rsidR="005F703D" w:rsidRPr="00C91FFC" w:rsidRDefault="005F703D" w:rsidP="005F703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</w:t>
            </w:r>
            <w:r w:rsidRPr="00C91FFC">
              <w:rPr>
                <w:rFonts w:ascii="標楷體" w:eastAsia="標楷體" w:hAnsi="標楷體"/>
              </w:rPr>
              <w:t>08</w:t>
            </w:r>
            <w:r w:rsidRPr="00C91FFC">
              <w:rPr>
                <w:rFonts w:ascii="標楷體" w:eastAsia="標楷體" w:hAnsi="標楷體" w:hint="eastAsia"/>
              </w:rPr>
              <w:t>~5/</w:t>
            </w:r>
            <w:r w:rsidRPr="00C91FFC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2DF1DC5" w14:textId="77777777" w:rsidR="005F703D" w:rsidRPr="00C91FFC" w:rsidRDefault="005F703D" w:rsidP="005F703D">
            <w:pPr>
              <w:snapToGrid w:val="0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第3單元永續經營健康路</w:t>
            </w:r>
          </w:p>
          <w:p w14:paraId="5EF7135C" w14:textId="7485F54A" w:rsidR="005F703D" w:rsidRPr="00C91FFC" w:rsidRDefault="005F703D" w:rsidP="005F703D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第1章健康</w:t>
            </w:r>
            <w:proofErr w:type="gramStart"/>
            <w:r w:rsidRPr="00C91FFC">
              <w:rPr>
                <w:rFonts w:ascii="標楷體" w:eastAsia="標楷體" w:hAnsi="標楷體" w:hint="eastAsia"/>
              </w:rPr>
              <w:t>我最型</w:t>
            </w:r>
            <w:proofErr w:type="gramEnd"/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7AE9B1F" w14:textId="5014071F" w:rsidR="005F703D" w:rsidRPr="00C91FFC" w:rsidRDefault="005F703D" w:rsidP="005F703D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kern w:val="1"/>
              </w:rPr>
              <w:t>5/11-5/12</w:t>
            </w:r>
            <w:r w:rsidRPr="00C91FFC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5F703D" w:rsidRPr="00C91FFC" w14:paraId="6240DB8A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CD2A3E1" w14:textId="77777777" w:rsidR="005F703D" w:rsidRPr="00C91FFC" w:rsidRDefault="005F703D" w:rsidP="005F703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7E5C489" w14:textId="6A5B626D" w:rsidR="005F703D" w:rsidRPr="00C91FFC" w:rsidRDefault="005F703D" w:rsidP="005F703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5/1</w:t>
            </w: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~5/2</w:t>
            </w:r>
            <w:r w:rsidRPr="00C91FFC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2201948" w14:textId="77777777" w:rsidR="005F703D" w:rsidRPr="00C91FFC" w:rsidRDefault="005F703D" w:rsidP="005F703D">
            <w:pPr>
              <w:snapToGrid w:val="0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第3單元永續經營健康路</w:t>
            </w:r>
          </w:p>
          <w:p w14:paraId="64B16E6B" w14:textId="3476D3AC" w:rsidR="005F703D" w:rsidRPr="00C91FFC" w:rsidRDefault="005F703D" w:rsidP="005F703D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第2章</w:t>
            </w:r>
            <w:proofErr w:type="gramStart"/>
            <w:r w:rsidRPr="00C91FFC">
              <w:rPr>
                <w:rFonts w:ascii="標楷體" w:eastAsia="標楷體" w:hAnsi="標楷體" w:hint="eastAsia"/>
              </w:rPr>
              <w:t>朗朗健康路</w:t>
            </w:r>
            <w:proofErr w:type="gramEnd"/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5E5F6FC" w14:textId="77777777" w:rsidR="005F703D" w:rsidRPr="00C91FFC" w:rsidRDefault="005F703D" w:rsidP="005F703D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F703D" w:rsidRPr="00C91FFC" w14:paraId="5AA6506B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6D332D99" w14:textId="77777777" w:rsidR="005F703D" w:rsidRPr="00C91FFC" w:rsidRDefault="005F703D" w:rsidP="005F703D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5F693912" w14:textId="6072715B" w:rsidR="005F703D" w:rsidRPr="00C91FFC" w:rsidRDefault="005F703D" w:rsidP="005F703D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5/2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DA33245" w14:textId="77777777" w:rsidR="005F703D" w:rsidRPr="00C91FFC" w:rsidRDefault="005F703D" w:rsidP="005F703D">
            <w:pPr>
              <w:snapToGrid w:val="0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第3單元永續經營健康路</w:t>
            </w:r>
          </w:p>
          <w:p w14:paraId="62BF565B" w14:textId="08CC512B" w:rsidR="005F703D" w:rsidRPr="00C91FFC" w:rsidRDefault="005F703D" w:rsidP="005F703D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第2章</w:t>
            </w:r>
            <w:proofErr w:type="gramStart"/>
            <w:r w:rsidRPr="00C91FFC">
              <w:rPr>
                <w:rFonts w:ascii="標楷體" w:eastAsia="標楷體" w:hAnsi="標楷體" w:hint="eastAsia"/>
              </w:rPr>
              <w:t>朗朗健康路</w:t>
            </w:r>
            <w:proofErr w:type="gramEnd"/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160D3B2" w14:textId="77777777" w:rsidR="005F703D" w:rsidRPr="00C91FFC" w:rsidRDefault="005F703D" w:rsidP="005F703D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F703D" w:rsidRPr="00C91FFC" w14:paraId="4B729BE8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39680345" w14:textId="77777777" w:rsidR="005F703D" w:rsidRPr="00C91FFC" w:rsidRDefault="005F703D" w:rsidP="005F703D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66524535" w14:textId="44B06513" w:rsidR="005F703D" w:rsidRPr="00C91FFC" w:rsidRDefault="005F703D" w:rsidP="005F703D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29</w:t>
            </w:r>
            <w:r w:rsidRPr="00C91FFC">
              <w:rPr>
                <w:rFonts w:ascii="標楷體" w:eastAsia="標楷體" w:hAnsi="標楷體" w:hint="eastAsia"/>
              </w:rPr>
              <w:t>~6/0</w:t>
            </w:r>
            <w:r w:rsidRPr="00C91FFC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15298C5" w14:textId="77777777" w:rsidR="005F703D" w:rsidRPr="00C91FFC" w:rsidRDefault="005F703D" w:rsidP="005F703D">
            <w:pPr>
              <w:snapToGrid w:val="0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複習第1單元</w:t>
            </w:r>
          </w:p>
          <w:p w14:paraId="7D35E59B" w14:textId="78BB6F3E" w:rsidR="005F703D" w:rsidRPr="00C91FFC" w:rsidRDefault="005F703D" w:rsidP="005F703D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複習第1單元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7B665F8" w14:textId="77777777" w:rsidR="005F703D" w:rsidRPr="00C91FFC" w:rsidRDefault="005F703D" w:rsidP="005F703D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F703D" w:rsidRPr="00C91FFC" w14:paraId="2773AF98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6D3F1B2" w14:textId="77777777" w:rsidR="005F703D" w:rsidRPr="00C91FFC" w:rsidRDefault="005F703D" w:rsidP="005F703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BEBE80C" w14:textId="466F150F" w:rsidR="005F703D" w:rsidRPr="00C91FFC" w:rsidRDefault="005F703D" w:rsidP="005F703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</w:t>
            </w:r>
            <w:r w:rsidRPr="00C91FFC">
              <w:rPr>
                <w:rFonts w:ascii="標楷體" w:eastAsia="標楷體" w:hAnsi="標楷體"/>
              </w:rPr>
              <w:t>05</w:t>
            </w:r>
            <w:r w:rsidRPr="00C91FFC">
              <w:rPr>
                <w:rFonts w:ascii="標楷體" w:eastAsia="標楷體" w:hAnsi="標楷體" w:hint="eastAsia"/>
              </w:rPr>
              <w:t>~6/1</w:t>
            </w:r>
            <w:r w:rsidRPr="00C91FFC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9A787C6" w14:textId="77777777" w:rsidR="005F703D" w:rsidRPr="00C91FFC" w:rsidRDefault="005F703D" w:rsidP="005F703D">
            <w:pPr>
              <w:snapToGrid w:val="0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複習第2單元</w:t>
            </w:r>
          </w:p>
          <w:p w14:paraId="7431D88B" w14:textId="3B108049" w:rsidR="005F703D" w:rsidRPr="00C91FFC" w:rsidRDefault="005F703D" w:rsidP="005F703D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複習第2單元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74D3193" w14:textId="27B4DE0C" w:rsidR="005F703D" w:rsidRPr="00C91FFC" w:rsidRDefault="005F703D" w:rsidP="005F703D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kern w:val="1"/>
              </w:rPr>
              <w:t>6/1</w:t>
            </w:r>
            <w:proofErr w:type="gramStart"/>
            <w:r w:rsidRPr="00C91FFC">
              <w:rPr>
                <w:rFonts w:eastAsia="標楷體" w:cs="標楷體" w:hint="eastAsia"/>
                <w:kern w:val="1"/>
              </w:rPr>
              <w:t>三</w:t>
            </w:r>
            <w:proofErr w:type="gramEnd"/>
            <w:r w:rsidRPr="00C91FFC">
              <w:rPr>
                <w:rFonts w:eastAsia="標楷體" w:cs="標楷體" w:hint="eastAsia"/>
                <w:kern w:val="1"/>
              </w:rPr>
              <w:t>年級畢業考</w:t>
            </w:r>
          </w:p>
        </w:tc>
      </w:tr>
      <w:tr w:rsidR="005F703D" w:rsidRPr="00C91FFC" w14:paraId="1ABE80B9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C240FDF" w14:textId="77777777" w:rsidR="005F703D" w:rsidRPr="00C91FFC" w:rsidRDefault="005F703D" w:rsidP="005F703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E819396" w14:textId="724F3991" w:rsidR="005F703D" w:rsidRPr="00C91FFC" w:rsidRDefault="005F703D" w:rsidP="005F703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6/1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~6/</w:t>
            </w:r>
            <w:r w:rsidRPr="00C91FFC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C07B676" w14:textId="64607426" w:rsidR="005F703D" w:rsidRPr="00C91FFC" w:rsidRDefault="005F703D" w:rsidP="005F703D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EEFA5F6" w14:textId="77777777" w:rsidR="005F703D" w:rsidRPr="00C91FFC" w:rsidRDefault="005F703D" w:rsidP="005F703D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5F703D" w:rsidRPr="00C91FFC" w14:paraId="61E6DE60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195CEF15" w14:textId="77777777" w:rsidR="005F703D" w:rsidRPr="00C91FFC" w:rsidRDefault="005F703D" w:rsidP="005F703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C91FFC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1D4CC31C" w14:textId="43B2154D" w:rsidR="005F703D" w:rsidRPr="00C91FFC" w:rsidRDefault="005F703D" w:rsidP="005F703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6/19~</w:t>
            </w: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4E5D1C8" w14:textId="21E80E8E" w:rsidR="005F703D" w:rsidRPr="00C91FFC" w:rsidRDefault="005F703D" w:rsidP="005F703D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FAD9982" w14:textId="77777777" w:rsidR="005F703D" w:rsidRPr="00C91FFC" w:rsidRDefault="005F703D" w:rsidP="005F703D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5F703D" w:rsidRPr="00C91FFC" w14:paraId="4C8DA719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70EDF405" w14:textId="77777777" w:rsidR="005F703D" w:rsidRPr="00C91FFC" w:rsidRDefault="005F703D" w:rsidP="005F703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C91FFC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73B75A46" w14:textId="677FA9F8" w:rsidR="005F703D" w:rsidRPr="00C91FFC" w:rsidRDefault="005F703D" w:rsidP="005F703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C0F3660" w14:textId="27A88E06" w:rsidR="005F703D" w:rsidRPr="00C91FFC" w:rsidRDefault="005F703D" w:rsidP="005F703D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EA5DFF5" w14:textId="085D4A7C" w:rsidR="005F703D" w:rsidRPr="00C91FFC" w:rsidRDefault="005F703D" w:rsidP="005F703D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</w:tbl>
    <w:p w14:paraId="715055E7" w14:textId="77777777" w:rsidR="00E10A28" w:rsidRPr="00C91FFC" w:rsidRDefault="00E10A28" w:rsidP="00E10A28"/>
    <w:p w14:paraId="31FC675F" w14:textId="77777777" w:rsidR="00E10A28" w:rsidRPr="00C91FFC" w:rsidRDefault="00E10A28">
      <w:pPr>
        <w:sectPr w:rsidR="00E10A28" w:rsidRPr="00C91FFC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3B166315" w14:textId="43496A47" w:rsidR="00E10A28" w:rsidRPr="00C91FFC" w:rsidRDefault="00E10A28" w:rsidP="00E10A28">
      <w:pPr>
        <w:jc w:val="center"/>
        <w:outlineLvl w:val="0"/>
        <w:rPr>
          <w:rFonts w:eastAsia="標楷體"/>
          <w:sz w:val="32"/>
          <w:szCs w:val="32"/>
        </w:rPr>
      </w:pPr>
      <w:bookmarkStart w:id="11" w:name="_Toc95472381"/>
      <w:r w:rsidRPr="00C91FFC">
        <w:rPr>
          <w:rFonts w:eastAsia="標楷體" w:hint="eastAsia"/>
          <w:sz w:val="32"/>
          <w:szCs w:val="32"/>
        </w:rPr>
        <w:lastRenderedPageBreak/>
        <w:t>嘉義縣立鹿草國中</w:t>
      </w:r>
      <w:r w:rsidRPr="00C91FFC">
        <w:rPr>
          <w:rFonts w:eastAsia="標楷體"/>
          <w:sz w:val="32"/>
          <w:szCs w:val="32"/>
        </w:rPr>
        <w:t>110</w:t>
      </w:r>
      <w:r w:rsidRPr="00C91FFC">
        <w:rPr>
          <w:rFonts w:eastAsia="標楷體" w:hint="eastAsia"/>
          <w:sz w:val="32"/>
          <w:szCs w:val="32"/>
        </w:rPr>
        <w:t>學年度</w:t>
      </w:r>
      <w:r w:rsidR="000147E6" w:rsidRPr="00C91FFC">
        <w:rPr>
          <w:rFonts w:eastAsia="標楷體" w:hint="eastAsia"/>
          <w:sz w:val="32"/>
          <w:szCs w:val="32"/>
        </w:rPr>
        <w:t>第二學期</w:t>
      </w:r>
      <w:r w:rsidRPr="00C91FFC">
        <w:rPr>
          <w:rFonts w:eastAsia="標楷體" w:hint="eastAsia"/>
          <w:sz w:val="32"/>
          <w:szCs w:val="32"/>
        </w:rPr>
        <w:t xml:space="preserve">  </w:t>
      </w:r>
      <w:r w:rsidR="00840162" w:rsidRPr="00C91FFC">
        <w:rPr>
          <w:rFonts w:eastAsia="標楷體" w:hint="eastAsia"/>
          <w:sz w:val="32"/>
          <w:szCs w:val="32"/>
        </w:rPr>
        <w:t>9</w:t>
      </w:r>
      <w:r w:rsidR="003D654B" w:rsidRPr="00C91FFC">
        <w:rPr>
          <w:rFonts w:eastAsia="標楷體" w:hint="eastAsia"/>
          <w:sz w:val="32"/>
          <w:szCs w:val="32"/>
        </w:rPr>
        <w:t>年級</w:t>
      </w:r>
      <w:r w:rsidRPr="00C91FFC">
        <w:rPr>
          <w:rFonts w:ascii="標楷體" w:eastAsia="標楷體" w:hAnsi="標楷體" w:hint="eastAsia"/>
          <w:sz w:val="32"/>
          <w:szCs w:val="32"/>
        </w:rPr>
        <w:t>【</w:t>
      </w:r>
      <w:r w:rsidR="00CB5D57" w:rsidRPr="00C91FFC">
        <w:rPr>
          <w:rFonts w:ascii="標楷體" w:eastAsia="標楷體" w:hAnsi="標楷體" w:hint="eastAsia"/>
          <w:sz w:val="32"/>
          <w:szCs w:val="32"/>
        </w:rPr>
        <w:t>資訊科技</w:t>
      </w:r>
      <w:r w:rsidRPr="00C91FFC">
        <w:rPr>
          <w:rFonts w:ascii="標楷體" w:eastAsia="標楷體" w:hAnsi="標楷體" w:hint="eastAsia"/>
          <w:sz w:val="32"/>
          <w:szCs w:val="32"/>
        </w:rPr>
        <w:t>】</w:t>
      </w:r>
      <w:r w:rsidRPr="00C91FFC">
        <w:rPr>
          <w:rFonts w:eastAsia="標楷體" w:hint="eastAsia"/>
          <w:sz w:val="32"/>
          <w:szCs w:val="32"/>
        </w:rPr>
        <w:t xml:space="preserve"> </w:t>
      </w:r>
      <w:r w:rsidRPr="00C91FFC">
        <w:rPr>
          <w:rFonts w:eastAsia="標楷體" w:hint="eastAsia"/>
          <w:sz w:val="32"/>
          <w:szCs w:val="32"/>
        </w:rPr>
        <w:t>教學進度表</w:t>
      </w:r>
      <w:bookmarkEnd w:id="11"/>
    </w:p>
    <w:p w14:paraId="64E3DF9D" w14:textId="77777777" w:rsidR="00E10A28" w:rsidRPr="00C91FFC" w:rsidRDefault="00E10A28" w:rsidP="00E10A28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E10A28" w:rsidRPr="00C91FFC" w14:paraId="69218BA2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150672B7" w14:textId="77777777" w:rsidR="00E10A28" w:rsidRPr="00C91FFC" w:rsidRDefault="00E10A28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C91FFC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C91FFC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336B8071" w14:textId="77777777" w:rsidR="00E10A28" w:rsidRPr="00C91FFC" w:rsidRDefault="00E10A28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C91FFC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3E2B3E1A" w14:textId="77777777" w:rsidR="00E10A28" w:rsidRPr="00C91FFC" w:rsidRDefault="00E10A28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C91FFC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BFA3720" w14:textId="77777777" w:rsidR="00E10A28" w:rsidRPr="00C91FFC" w:rsidRDefault="00E10A28" w:rsidP="000147E6">
            <w:pPr>
              <w:pStyle w:val="af1"/>
            </w:pPr>
            <w:r w:rsidRPr="00C91FFC">
              <w:rPr>
                <w:rFonts w:hint="eastAsia"/>
              </w:rPr>
              <w:t>備註</w:t>
            </w:r>
          </w:p>
        </w:tc>
      </w:tr>
      <w:tr w:rsidR="00BF7285" w:rsidRPr="00C91FFC" w14:paraId="0C2A4D0C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6F6AADB" w14:textId="77777777" w:rsidR="00BF7285" w:rsidRPr="00C91FFC" w:rsidRDefault="00BF7285" w:rsidP="00BF728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00567B5" w14:textId="783E3726" w:rsidR="00BF7285" w:rsidRPr="00C91FFC" w:rsidRDefault="00BF7285" w:rsidP="00BF728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06</w:t>
            </w:r>
            <w:r w:rsidRPr="00C91FFC">
              <w:rPr>
                <w:rFonts w:ascii="標楷體" w:eastAsia="標楷體" w:hAnsi="標楷體" w:hint="eastAsia"/>
              </w:rPr>
              <w:t>~2/</w:t>
            </w:r>
            <w:r w:rsidRPr="00C91FFC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A251585" w14:textId="77777777" w:rsidR="00BF7285" w:rsidRPr="00C91FFC" w:rsidRDefault="00BF7285" w:rsidP="00BF7285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第六</w:t>
            </w:r>
            <w:proofErr w:type="gramStart"/>
            <w:r w:rsidRPr="00C91FFC">
              <w:rPr>
                <w:rFonts w:ascii="標楷體" w:eastAsia="標楷體" w:hAnsi="標楷體" w:hint="eastAsia"/>
              </w:rPr>
              <w:t>冊</w:t>
            </w:r>
            <w:proofErr w:type="gramEnd"/>
            <w:r w:rsidRPr="00C91FFC">
              <w:rPr>
                <w:rFonts w:ascii="標楷體" w:eastAsia="標楷體" w:hAnsi="標楷體" w:hint="eastAsia"/>
              </w:rPr>
              <w:t>第4章資料處理概念與方法</w:t>
            </w:r>
          </w:p>
          <w:p w14:paraId="6A683D8E" w14:textId="5BB78840" w:rsidR="00BF7285" w:rsidRPr="00C91FFC" w:rsidRDefault="00BF7285" w:rsidP="00BF7285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4-1資料與資料檔</w:t>
            </w:r>
            <w:r w:rsidRPr="00C91FFC">
              <w:rPr>
                <w:rFonts w:ascii="標楷體" w:eastAsia="標楷體" w:hAnsi="標楷體" w:hint="eastAsia"/>
              </w:rPr>
              <w:t>～4-2資料來源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C0E5045" w14:textId="6A99EBED" w:rsidR="00BF7285" w:rsidRPr="00C91FFC" w:rsidRDefault="00BF7285" w:rsidP="00BF728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BF7285" w:rsidRPr="00C91FFC" w14:paraId="7E8AC2A0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DDA8100" w14:textId="77777777" w:rsidR="00BF7285" w:rsidRPr="00C91FFC" w:rsidRDefault="00BF7285" w:rsidP="00BF728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293CD51" w14:textId="58D41C37" w:rsidR="00BF7285" w:rsidRPr="00C91FFC" w:rsidRDefault="00BF7285" w:rsidP="00BF728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13</w:t>
            </w:r>
            <w:r w:rsidRPr="00C91FFC">
              <w:rPr>
                <w:rFonts w:ascii="標楷體" w:eastAsia="標楷體" w:hAnsi="標楷體" w:hint="eastAsia"/>
              </w:rPr>
              <w:t>~2/</w:t>
            </w:r>
            <w:r w:rsidRPr="00C91FFC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AF2DF89" w14:textId="77777777" w:rsidR="00BF7285" w:rsidRPr="00C91FFC" w:rsidRDefault="00BF7285" w:rsidP="00BF7285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第六</w:t>
            </w:r>
            <w:proofErr w:type="gramStart"/>
            <w:r w:rsidRPr="00C91FFC">
              <w:rPr>
                <w:rFonts w:ascii="標楷體" w:eastAsia="標楷體" w:hAnsi="標楷體" w:hint="eastAsia"/>
              </w:rPr>
              <w:t>冊</w:t>
            </w:r>
            <w:proofErr w:type="gramEnd"/>
            <w:r w:rsidRPr="00C91FFC">
              <w:rPr>
                <w:rFonts w:ascii="標楷體" w:eastAsia="標楷體" w:hAnsi="標楷體" w:hint="eastAsia"/>
              </w:rPr>
              <w:t>第4章資料處理概念與方法</w:t>
            </w:r>
          </w:p>
          <w:p w14:paraId="0B3880FC" w14:textId="42764DE8" w:rsidR="00BF7285" w:rsidRPr="00C91FFC" w:rsidRDefault="00BF7285" w:rsidP="00BF7285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4-3資料處理方法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1B8EDE2" w14:textId="77777777" w:rsidR="00BF7285" w:rsidRPr="00C91FFC" w:rsidRDefault="00BF7285" w:rsidP="00BF728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F7285" w:rsidRPr="00C91FFC" w14:paraId="292484EF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2C5977ED" w14:textId="77777777" w:rsidR="00BF7285" w:rsidRPr="00C91FFC" w:rsidRDefault="00BF7285" w:rsidP="00BF728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7F5A860D" w14:textId="48DF9A41" w:rsidR="00BF7285" w:rsidRPr="00C91FFC" w:rsidRDefault="00BF7285" w:rsidP="00BF728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20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F978D87" w14:textId="77777777" w:rsidR="00BF7285" w:rsidRPr="00C91FFC" w:rsidRDefault="00BF7285" w:rsidP="00BF7285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第六</w:t>
            </w:r>
            <w:proofErr w:type="gramStart"/>
            <w:r w:rsidRPr="00C91FFC">
              <w:rPr>
                <w:rFonts w:ascii="標楷體" w:eastAsia="標楷體" w:hAnsi="標楷體" w:hint="eastAsia"/>
              </w:rPr>
              <w:t>冊</w:t>
            </w:r>
            <w:proofErr w:type="gramEnd"/>
            <w:r w:rsidRPr="00C91FFC">
              <w:rPr>
                <w:rFonts w:ascii="標楷體" w:eastAsia="標楷體" w:hAnsi="標楷體" w:hint="eastAsia"/>
              </w:rPr>
              <w:t>第4章資料處理概念與方法</w:t>
            </w:r>
          </w:p>
          <w:p w14:paraId="4ED5A173" w14:textId="041D627E" w:rsidR="00BF7285" w:rsidRPr="00C91FFC" w:rsidRDefault="00BF7285" w:rsidP="00BF7285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C91FFC">
              <w:rPr>
                <w:rFonts w:ascii="標楷體" w:eastAsia="標楷體" w:hAnsi="標楷體" w:hint="eastAsia"/>
              </w:rPr>
              <w:t>4-3資料處理方法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49F9503" w14:textId="77777777" w:rsidR="00BF7285" w:rsidRPr="00C91FFC" w:rsidRDefault="00BF7285" w:rsidP="00BF728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F7285" w:rsidRPr="00C91FFC" w14:paraId="17082103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790C8D94" w14:textId="77777777" w:rsidR="00BF7285" w:rsidRPr="00C91FFC" w:rsidRDefault="00BF7285" w:rsidP="00BF728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71A04EEA" w14:textId="72CB9969" w:rsidR="00BF7285" w:rsidRPr="00C91FFC" w:rsidRDefault="00BF7285" w:rsidP="00BF728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27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6582535" w14:textId="77777777" w:rsidR="00BF7285" w:rsidRPr="00C91FFC" w:rsidRDefault="00BF7285" w:rsidP="00BF7285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第六</w:t>
            </w:r>
            <w:proofErr w:type="gramStart"/>
            <w:r w:rsidRPr="00C91FFC">
              <w:rPr>
                <w:rFonts w:ascii="標楷體" w:eastAsia="標楷體" w:hAnsi="標楷體" w:hint="eastAsia"/>
              </w:rPr>
              <w:t>冊</w:t>
            </w:r>
            <w:proofErr w:type="gramEnd"/>
            <w:r w:rsidRPr="00C91FFC">
              <w:rPr>
                <w:rFonts w:ascii="標楷體" w:eastAsia="標楷體" w:hAnsi="標楷體" w:hint="eastAsia"/>
              </w:rPr>
              <w:t>第4章資料處理概念與方法</w:t>
            </w:r>
          </w:p>
          <w:p w14:paraId="2E00536E" w14:textId="2E984D41" w:rsidR="00BF7285" w:rsidRPr="00C91FFC" w:rsidRDefault="00BF7285" w:rsidP="00BF7285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4-3資料處理方法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D8D7681" w14:textId="77777777" w:rsidR="00BF7285" w:rsidRPr="00C91FFC" w:rsidRDefault="00BF7285" w:rsidP="00BF728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F7285" w:rsidRPr="00C91FFC" w14:paraId="13BCBB72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DE72404" w14:textId="77777777" w:rsidR="00BF7285" w:rsidRPr="00C91FFC" w:rsidRDefault="00BF7285" w:rsidP="00BF728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75D8293" w14:textId="72BC6DEA" w:rsidR="00BF7285" w:rsidRPr="00C91FFC" w:rsidRDefault="00BF7285" w:rsidP="00BF728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3/0</w:t>
            </w: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3D878C7" w14:textId="77777777" w:rsidR="00BF7285" w:rsidRPr="00C91FFC" w:rsidRDefault="00BF7285" w:rsidP="00BF7285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第六</w:t>
            </w:r>
            <w:proofErr w:type="gramStart"/>
            <w:r w:rsidRPr="00C91FFC">
              <w:rPr>
                <w:rFonts w:ascii="標楷體" w:eastAsia="標楷體" w:hAnsi="標楷體" w:hint="eastAsia"/>
              </w:rPr>
              <w:t>冊</w:t>
            </w:r>
            <w:proofErr w:type="gramEnd"/>
            <w:r w:rsidRPr="00C91FFC">
              <w:rPr>
                <w:rFonts w:ascii="標楷體" w:eastAsia="標楷體" w:hAnsi="標楷體" w:hint="eastAsia"/>
              </w:rPr>
              <w:t>第4章資料處理概念與方法</w:t>
            </w:r>
          </w:p>
          <w:p w14:paraId="79670210" w14:textId="429E2CAE" w:rsidR="00BF7285" w:rsidRPr="00C91FFC" w:rsidRDefault="00BF7285" w:rsidP="00BF7285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C91FFC">
              <w:rPr>
                <w:rFonts w:ascii="標楷體" w:eastAsia="標楷體" w:hAnsi="標楷體" w:hint="eastAsia"/>
              </w:rPr>
              <w:t>4-3資料處理方法</w:t>
            </w:r>
            <w:r w:rsidRPr="00C91FFC">
              <w:rPr>
                <w:rFonts w:ascii="標楷體" w:eastAsia="標楷體" w:hAnsi="標楷體" w:hint="eastAsia"/>
                <w:kern w:val="0"/>
              </w:rPr>
              <w:t>、</w:t>
            </w: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習作第4章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FC716A5" w14:textId="77777777" w:rsidR="00BF7285" w:rsidRPr="00C91FFC" w:rsidRDefault="00BF7285" w:rsidP="00BF728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F7285" w:rsidRPr="00C91FFC" w14:paraId="40A7F283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A6FAF7F" w14:textId="77777777" w:rsidR="00BF7285" w:rsidRPr="00C91FFC" w:rsidRDefault="00BF7285" w:rsidP="00BF728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9AC85FC" w14:textId="73DE329D" w:rsidR="00BF7285" w:rsidRPr="00C91FFC" w:rsidRDefault="00BF7285" w:rsidP="00BF728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</w:t>
            </w:r>
            <w:r w:rsidRPr="00C91FFC">
              <w:rPr>
                <w:rFonts w:ascii="標楷體" w:eastAsia="標楷體" w:hAnsi="標楷體"/>
              </w:rPr>
              <w:t>13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924E681" w14:textId="77777777" w:rsidR="00BF7285" w:rsidRPr="00C91FFC" w:rsidRDefault="00BF7285" w:rsidP="00BF7285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第六</w:t>
            </w:r>
            <w:proofErr w:type="gramStart"/>
            <w:r w:rsidRPr="00C91FFC">
              <w:rPr>
                <w:rFonts w:ascii="標楷體" w:eastAsia="標楷體" w:hAnsi="標楷體" w:hint="eastAsia"/>
              </w:rPr>
              <w:t>冊</w:t>
            </w:r>
            <w:proofErr w:type="gramEnd"/>
            <w:r w:rsidRPr="00C91FFC">
              <w:rPr>
                <w:rFonts w:ascii="標楷體" w:eastAsia="標楷體" w:hAnsi="標楷體" w:hint="eastAsia"/>
              </w:rPr>
              <w:t>第4章資料處理概念與方法</w:t>
            </w:r>
          </w:p>
          <w:p w14:paraId="2A9CEF23" w14:textId="27ABADCB" w:rsidR="00BF7285" w:rsidRPr="00C91FFC" w:rsidRDefault="00BF7285" w:rsidP="00BF7285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4-3資料處理方法</w:t>
            </w:r>
            <w:r w:rsidRPr="00C91FFC">
              <w:rPr>
                <w:rFonts w:ascii="標楷體" w:eastAsia="標楷體" w:hAnsi="標楷體" w:hint="eastAsia"/>
                <w:kern w:val="0"/>
              </w:rPr>
              <w:t>、</w:t>
            </w: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習作第4章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18EDC57" w14:textId="77777777" w:rsidR="00BF7285" w:rsidRPr="00C91FFC" w:rsidRDefault="00BF7285" w:rsidP="00BF728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F7285" w:rsidRPr="00C91FFC" w14:paraId="417D09C2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060F5D91" w14:textId="77777777" w:rsidR="00BF7285" w:rsidRPr="00C91FFC" w:rsidRDefault="00BF7285" w:rsidP="00BF728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16852C37" w14:textId="41F64AF0" w:rsidR="00BF7285" w:rsidRPr="00C91FFC" w:rsidRDefault="00BF7285" w:rsidP="00BF728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3/2</w:t>
            </w:r>
            <w:r w:rsidRPr="00C91FFC">
              <w:rPr>
                <w:rFonts w:ascii="標楷體" w:eastAsia="標楷體" w:hAnsi="標楷體"/>
              </w:rPr>
              <w:t>0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3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03710CD" w14:textId="77777777" w:rsidR="00BF7285" w:rsidRPr="00C91FFC" w:rsidRDefault="00BF7285" w:rsidP="00BF7285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第六</w:t>
            </w:r>
            <w:proofErr w:type="gramStart"/>
            <w:r w:rsidRPr="00C91FFC">
              <w:rPr>
                <w:rFonts w:ascii="標楷體" w:eastAsia="標楷體" w:hAnsi="標楷體" w:hint="eastAsia"/>
              </w:rPr>
              <w:t>冊</w:t>
            </w:r>
            <w:proofErr w:type="gramEnd"/>
            <w:r w:rsidRPr="00C91FFC">
              <w:rPr>
                <w:rFonts w:ascii="標楷體" w:eastAsia="標楷體" w:hAnsi="標楷體" w:hint="eastAsia"/>
              </w:rPr>
              <w:t>第4章資料處理概念與方法</w:t>
            </w:r>
          </w:p>
          <w:p w14:paraId="0DFDF7BA" w14:textId="5B8C49F5" w:rsidR="00BF7285" w:rsidRPr="00C91FFC" w:rsidRDefault="00BF7285" w:rsidP="00BF7285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4-3資料處理方法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3154175" w14:textId="2F48E8E9" w:rsidR="00BF7285" w:rsidRPr="00C91FFC" w:rsidRDefault="00BF7285" w:rsidP="00BF7285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color w:val="000000"/>
                <w:kern w:val="1"/>
              </w:rPr>
              <w:t>3/24-3/25</w:t>
            </w:r>
            <w:r w:rsidRPr="00C91FFC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BF7285" w:rsidRPr="00C91FFC" w14:paraId="7EEF4D77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74EC32A9" w14:textId="77777777" w:rsidR="00BF7285" w:rsidRPr="00C91FFC" w:rsidRDefault="00BF7285" w:rsidP="00BF728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24607FC6" w14:textId="1AD90819" w:rsidR="00BF7285" w:rsidRPr="00C91FFC" w:rsidRDefault="00BF7285" w:rsidP="00BF728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</w:t>
            </w:r>
            <w:r w:rsidRPr="00C91FFC">
              <w:rPr>
                <w:rFonts w:ascii="標楷體" w:eastAsia="標楷體" w:hAnsi="標楷體"/>
              </w:rPr>
              <w:t>27</w:t>
            </w:r>
            <w:r w:rsidRPr="00C91FFC">
              <w:rPr>
                <w:rFonts w:ascii="標楷體" w:eastAsia="標楷體" w:hAnsi="標楷體" w:hint="eastAsia"/>
              </w:rPr>
              <w:t>~04/0</w:t>
            </w:r>
            <w:r w:rsidRPr="00C91FFC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FFE32C5" w14:textId="77777777" w:rsidR="00BF7285" w:rsidRPr="00C91FFC" w:rsidRDefault="00BF7285" w:rsidP="00BF7285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第六</w:t>
            </w:r>
            <w:proofErr w:type="gramStart"/>
            <w:r w:rsidRPr="00C91FFC">
              <w:rPr>
                <w:rFonts w:ascii="標楷體" w:eastAsia="標楷體" w:hAnsi="標楷體" w:hint="eastAsia"/>
              </w:rPr>
              <w:t>冊</w:t>
            </w:r>
            <w:proofErr w:type="gramEnd"/>
            <w:r w:rsidRPr="00C91FFC">
              <w:rPr>
                <w:rFonts w:ascii="標楷體" w:eastAsia="標楷體" w:hAnsi="標楷體" w:hint="eastAsia"/>
              </w:rPr>
              <w:t>第4章資料處理概念與方法</w:t>
            </w:r>
          </w:p>
          <w:p w14:paraId="25128481" w14:textId="45EE6D9B" w:rsidR="00BF7285" w:rsidRPr="00C91FFC" w:rsidRDefault="00BF7285" w:rsidP="00BF7285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習作第4章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2721DD5" w14:textId="77777777" w:rsidR="00BF7285" w:rsidRPr="00C91FFC" w:rsidRDefault="00BF7285" w:rsidP="00BF728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F7285" w:rsidRPr="00C91FFC" w14:paraId="2C69E1C9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3D7BCD4F" w14:textId="77777777" w:rsidR="00BF7285" w:rsidRPr="00C91FFC" w:rsidRDefault="00BF7285" w:rsidP="00BF728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51802BEF" w14:textId="7D2D424A" w:rsidR="00BF7285" w:rsidRPr="00C91FFC" w:rsidRDefault="00BF7285" w:rsidP="00BF728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4/0</w:t>
            </w:r>
            <w:r w:rsidRPr="00C91FFC">
              <w:rPr>
                <w:rFonts w:ascii="標楷體" w:eastAsia="標楷體" w:hAnsi="標楷體"/>
              </w:rPr>
              <w:t>3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6EFBC6E" w14:textId="77777777" w:rsidR="00BF7285" w:rsidRPr="00C91FFC" w:rsidRDefault="00BF7285" w:rsidP="00BF7285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C91FFC">
              <w:rPr>
                <w:rFonts w:ascii="標楷體" w:eastAsia="標楷體" w:hAnsi="標楷體" w:hint="eastAsia"/>
                <w:bCs/>
              </w:rPr>
              <w:t>第六</w:t>
            </w:r>
            <w:proofErr w:type="gramStart"/>
            <w:r w:rsidRPr="00C91FFC">
              <w:rPr>
                <w:rFonts w:ascii="標楷體" w:eastAsia="標楷體" w:hAnsi="標楷體" w:hint="eastAsia"/>
                <w:bCs/>
              </w:rPr>
              <w:t>冊</w:t>
            </w:r>
            <w:proofErr w:type="gramEnd"/>
            <w:r w:rsidRPr="00C91FFC">
              <w:rPr>
                <w:rFonts w:ascii="標楷體" w:eastAsia="標楷體" w:hAnsi="標楷體" w:hint="eastAsia"/>
                <w:bCs/>
              </w:rPr>
              <w:t>第5章資料數位化原理與方法</w:t>
            </w:r>
          </w:p>
          <w:p w14:paraId="3D2260AB" w14:textId="161CC219" w:rsidR="00BF7285" w:rsidRPr="00C91FFC" w:rsidRDefault="00BF7285" w:rsidP="00BF7285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</w:rPr>
              <w:t>5-1數位化的概念～5-3文字資料數位化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AE348B9" w14:textId="77777777" w:rsidR="00BF7285" w:rsidRPr="00C91FFC" w:rsidRDefault="00BF7285" w:rsidP="00BF728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F7285" w:rsidRPr="00C91FFC" w14:paraId="61D4E186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507AA2B" w14:textId="77777777" w:rsidR="00BF7285" w:rsidRPr="00C91FFC" w:rsidRDefault="00BF7285" w:rsidP="00BF728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2181EC5" w14:textId="186820AD" w:rsidR="00BF7285" w:rsidRPr="00C91FFC" w:rsidRDefault="00BF7285" w:rsidP="00BF728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</w:t>
            </w:r>
            <w:r w:rsidRPr="00C91FFC">
              <w:rPr>
                <w:rFonts w:ascii="標楷體" w:eastAsia="標楷體" w:hAnsi="標楷體"/>
              </w:rPr>
              <w:t>10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84EEF67" w14:textId="77777777" w:rsidR="00BF7285" w:rsidRPr="00C91FFC" w:rsidRDefault="00BF7285" w:rsidP="00BF7285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C91FFC">
              <w:rPr>
                <w:rFonts w:ascii="標楷體" w:eastAsia="標楷體" w:hAnsi="標楷體" w:hint="eastAsia"/>
                <w:bCs/>
              </w:rPr>
              <w:t>第六</w:t>
            </w:r>
            <w:proofErr w:type="gramStart"/>
            <w:r w:rsidRPr="00C91FFC">
              <w:rPr>
                <w:rFonts w:ascii="標楷體" w:eastAsia="標楷體" w:hAnsi="標楷體" w:hint="eastAsia"/>
                <w:bCs/>
              </w:rPr>
              <w:t>冊</w:t>
            </w:r>
            <w:proofErr w:type="gramEnd"/>
            <w:r w:rsidRPr="00C91FFC">
              <w:rPr>
                <w:rFonts w:ascii="標楷體" w:eastAsia="標楷體" w:hAnsi="標楷體" w:hint="eastAsia"/>
                <w:bCs/>
              </w:rPr>
              <w:t>第5章資料數位化原理與方法</w:t>
            </w:r>
          </w:p>
          <w:p w14:paraId="32613BD1" w14:textId="374336B5" w:rsidR="00BF7285" w:rsidRPr="00C91FFC" w:rsidRDefault="00BF7285" w:rsidP="00BF7285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</w:rPr>
              <w:t>5-4聲音數位化、</w:t>
            </w: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習作第5章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7408901" w14:textId="77777777" w:rsidR="00BF7285" w:rsidRPr="00C91FFC" w:rsidRDefault="00BF7285" w:rsidP="00BF728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F7285" w:rsidRPr="00C91FFC" w14:paraId="547F80C7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EDCBCAD" w14:textId="77777777" w:rsidR="00BF7285" w:rsidRPr="00C91FFC" w:rsidRDefault="00BF7285" w:rsidP="00BF728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53F2160" w14:textId="6E477A70" w:rsidR="00BF7285" w:rsidRPr="00C91FFC" w:rsidRDefault="00BF7285" w:rsidP="00BF728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4/1</w:t>
            </w:r>
            <w:r w:rsidRPr="00C91FFC">
              <w:rPr>
                <w:rFonts w:ascii="標楷體" w:eastAsia="標楷體" w:hAnsi="標楷體"/>
              </w:rPr>
              <w:t>7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8969400" w14:textId="77777777" w:rsidR="00BF7285" w:rsidRPr="00C91FFC" w:rsidRDefault="00BF7285" w:rsidP="00BF7285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C91FFC">
              <w:rPr>
                <w:rFonts w:ascii="標楷體" w:eastAsia="標楷體" w:hAnsi="標楷體" w:hint="eastAsia"/>
                <w:bCs/>
              </w:rPr>
              <w:t>第六</w:t>
            </w:r>
            <w:proofErr w:type="gramStart"/>
            <w:r w:rsidRPr="00C91FFC">
              <w:rPr>
                <w:rFonts w:ascii="標楷體" w:eastAsia="標楷體" w:hAnsi="標楷體" w:hint="eastAsia"/>
                <w:bCs/>
              </w:rPr>
              <w:t>冊</w:t>
            </w:r>
            <w:proofErr w:type="gramEnd"/>
            <w:r w:rsidRPr="00C91FFC">
              <w:rPr>
                <w:rFonts w:ascii="標楷體" w:eastAsia="標楷體" w:hAnsi="標楷體" w:hint="eastAsia"/>
                <w:bCs/>
              </w:rPr>
              <w:t>第5章資料數位化原理與方法</w:t>
            </w:r>
          </w:p>
          <w:p w14:paraId="51F02243" w14:textId="33B87A19" w:rsidR="00BF7285" w:rsidRPr="00C91FFC" w:rsidRDefault="00BF7285" w:rsidP="00BF7285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</w:rPr>
              <w:t>5-4聲音數位化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45F3BA3" w14:textId="77777777" w:rsidR="00BF7285" w:rsidRPr="00C91FFC" w:rsidRDefault="00BF7285" w:rsidP="00BF728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F7285" w:rsidRPr="00C91FFC" w14:paraId="18C9F57D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3A7C44B6" w14:textId="77777777" w:rsidR="00BF7285" w:rsidRPr="00C91FFC" w:rsidRDefault="00BF7285" w:rsidP="00BF728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4C64BB9B" w14:textId="78E24A7B" w:rsidR="00BF7285" w:rsidRPr="00C91FFC" w:rsidRDefault="00BF7285" w:rsidP="00BF728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4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24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4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730F077" w14:textId="77777777" w:rsidR="00BF7285" w:rsidRPr="00C91FFC" w:rsidRDefault="00BF7285" w:rsidP="00BF7285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C91FFC">
              <w:rPr>
                <w:rFonts w:ascii="標楷體" w:eastAsia="標楷體" w:hAnsi="標楷體" w:hint="eastAsia"/>
                <w:bCs/>
              </w:rPr>
              <w:t>第六</w:t>
            </w:r>
            <w:proofErr w:type="gramStart"/>
            <w:r w:rsidRPr="00C91FFC">
              <w:rPr>
                <w:rFonts w:ascii="標楷體" w:eastAsia="標楷體" w:hAnsi="標楷體" w:hint="eastAsia"/>
                <w:bCs/>
              </w:rPr>
              <w:t>冊</w:t>
            </w:r>
            <w:proofErr w:type="gramEnd"/>
            <w:r w:rsidRPr="00C91FFC">
              <w:rPr>
                <w:rFonts w:ascii="標楷體" w:eastAsia="標楷體" w:hAnsi="標楷體" w:hint="eastAsia"/>
                <w:bCs/>
              </w:rPr>
              <w:t>第5章資料數位化原理與方法</w:t>
            </w:r>
          </w:p>
          <w:p w14:paraId="4F7DF9B5" w14:textId="3B85E7D6" w:rsidR="00BF7285" w:rsidRPr="00C91FFC" w:rsidRDefault="00BF7285" w:rsidP="00BF7285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</w:rPr>
              <w:t>5-5影像數位化、</w:t>
            </w: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習作第5章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EE16AC6" w14:textId="77777777" w:rsidR="00BF7285" w:rsidRPr="00C91FFC" w:rsidRDefault="00BF7285" w:rsidP="00BF728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F7285" w:rsidRPr="00C91FFC" w14:paraId="79880D35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16DB81CC" w14:textId="77777777" w:rsidR="00BF7285" w:rsidRPr="00C91FFC" w:rsidRDefault="00BF7285" w:rsidP="00BF728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7E0F2A39" w14:textId="7251393E" w:rsidR="00BF7285" w:rsidRPr="00C91FFC" w:rsidRDefault="00BF7285" w:rsidP="00BF728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5/0</w:t>
            </w:r>
            <w:r w:rsidRPr="00C91FFC">
              <w:rPr>
                <w:rFonts w:ascii="標楷體" w:eastAsia="標楷體" w:hAnsi="標楷體"/>
              </w:rPr>
              <w:t>1</w:t>
            </w:r>
            <w:r w:rsidRPr="00C91FFC">
              <w:rPr>
                <w:rFonts w:ascii="標楷體" w:eastAsia="標楷體" w:hAnsi="標楷體" w:hint="eastAsia"/>
              </w:rPr>
              <w:t>~5/</w:t>
            </w:r>
            <w:r w:rsidRPr="00C91FFC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B1BD815" w14:textId="77777777" w:rsidR="00BF7285" w:rsidRPr="00C91FFC" w:rsidRDefault="00BF7285" w:rsidP="00BF7285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C91FFC">
              <w:rPr>
                <w:rFonts w:ascii="標楷體" w:eastAsia="標楷體" w:hAnsi="標楷體" w:hint="eastAsia"/>
                <w:bCs/>
              </w:rPr>
              <w:t>第六</w:t>
            </w:r>
            <w:proofErr w:type="gramStart"/>
            <w:r w:rsidRPr="00C91FFC">
              <w:rPr>
                <w:rFonts w:ascii="標楷體" w:eastAsia="標楷體" w:hAnsi="標楷體" w:hint="eastAsia"/>
                <w:bCs/>
              </w:rPr>
              <w:t>冊</w:t>
            </w:r>
            <w:proofErr w:type="gramEnd"/>
            <w:r w:rsidRPr="00C91FFC">
              <w:rPr>
                <w:rFonts w:ascii="標楷體" w:eastAsia="標楷體" w:hAnsi="標楷體" w:hint="eastAsia"/>
                <w:bCs/>
              </w:rPr>
              <w:t>第5章資料數位化原理與方法</w:t>
            </w:r>
          </w:p>
          <w:p w14:paraId="26D3D8FA" w14:textId="163D6138" w:rsidR="00BF7285" w:rsidRPr="00C91FFC" w:rsidRDefault="00BF7285" w:rsidP="00BF7285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</w:rPr>
              <w:t>5-5影像數位化、</w:t>
            </w: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習作第五章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837A37F" w14:textId="77777777" w:rsidR="00BF7285" w:rsidRPr="00C91FFC" w:rsidRDefault="00BF7285" w:rsidP="00BF728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F7285" w:rsidRPr="00C91FFC" w14:paraId="517A5E3B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36FB4CB" w14:textId="77777777" w:rsidR="00BF7285" w:rsidRPr="00C91FFC" w:rsidRDefault="00BF7285" w:rsidP="00BF728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F77CA68" w14:textId="50CC8327" w:rsidR="00BF7285" w:rsidRPr="00C91FFC" w:rsidRDefault="00BF7285" w:rsidP="00BF728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</w:t>
            </w:r>
            <w:r w:rsidRPr="00C91FFC">
              <w:rPr>
                <w:rFonts w:ascii="標楷體" w:eastAsia="標楷體" w:hAnsi="標楷體"/>
              </w:rPr>
              <w:t>08</w:t>
            </w:r>
            <w:r w:rsidRPr="00C91FFC">
              <w:rPr>
                <w:rFonts w:ascii="標楷體" w:eastAsia="標楷體" w:hAnsi="標楷體" w:hint="eastAsia"/>
              </w:rPr>
              <w:t>~5/</w:t>
            </w:r>
            <w:r w:rsidRPr="00C91FFC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BC74EAD" w14:textId="77777777" w:rsidR="00BF7285" w:rsidRPr="00C91FFC" w:rsidRDefault="00BF7285" w:rsidP="00BF7285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C91FFC">
              <w:rPr>
                <w:rFonts w:ascii="標楷體" w:eastAsia="標楷體" w:hAnsi="標楷體" w:hint="eastAsia"/>
                <w:bCs/>
              </w:rPr>
              <w:t>第6章資訊產業與人類社會</w:t>
            </w:r>
          </w:p>
          <w:p w14:paraId="519CB898" w14:textId="38221891" w:rsidR="00BF7285" w:rsidRPr="00C91FFC" w:rsidRDefault="00BF7285" w:rsidP="00BF7285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</w:rPr>
              <w:t>6-1資訊產業的種類與特性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4627DA2" w14:textId="132CC915" w:rsidR="00BF7285" w:rsidRPr="00C91FFC" w:rsidRDefault="00BF7285" w:rsidP="00BF728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kern w:val="1"/>
              </w:rPr>
              <w:t>5/11-5/12</w:t>
            </w:r>
            <w:r w:rsidRPr="00C91FFC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BF7285" w:rsidRPr="00C91FFC" w14:paraId="4889D435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E7DE7FB" w14:textId="77777777" w:rsidR="00BF7285" w:rsidRPr="00C91FFC" w:rsidRDefault="00BF7285" w:rsidP="00BF728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F396D44" w14:textId="62F8BC8D" w:rsidR="00BF7285" w:rsidRPr="00C91FFC" w:rsidRDefault="00BF7285" w:rsidP="00BF728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5/1</w:t>
            </w: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~5/2</w:t>
            </w:r>
            <w:r w:rsidRPr="00C91FFC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F1544BA" w14:textId="77777777" w:rsidR="00BF7285" w:rsidRPr="00C91FFC" w:rsidRDefault="00BF7285" w:rsidP="00BF7285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C91FFC">
              <w:rPr>
                <w:rFonts w:ascii="標楷體" w:eastAsia="標楷體" w:hAnsi="標楷體" w:hint="eastAsia"/>
                <w:bCs/>
              </w:rPr>
              <w:t>第六</w:t>
            </w:r>
            <w:proofErr w:type="gramStart"/>
            <w:r w:rsidRPr="00C91FFC">
              <w:rPr>
                <w:rFonts w:ascii="標楷體" w:eastAsia="標楷體" w:hAnsi="標楷體" w:hint="eastAsia"/>
                <w:bCs/>
              </w:rPr>
              <w:t>冊</w:t>
            </w:r>
            <w:proofErr w:type="gramEnd"/>
            <w:r w:rsidRPr="00C91FFC">
              <w:rPr>
                <w:rFonts w:ascii="標楷體" w:eastAsia="標楷體" w:hAnsi="標楷體" w:hint="eastAsia"/>
                <w:bCs/>
              </w:rPr>
              <w:t>第6章資訊產業與人類社會</w:t>
            </w:r>
          </w:p>
          <w:p w14:paraId="79217E73" w14:textId="3DFA4313" w:rsidR="00BF7285" w:rsidRPr="00C91FFC" w:rsidRDefault="00BF7285" w:rsidP="00BF7285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</w:rPr>
              <w:t>6-1資訊產業的種類與特性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4FCFD30" w14:textId="77777777" w:rsidR="00BF7285" w:rsidRPr="00C91FFC" w:rsidRDefault="00BF7285" w:rsidP="00BF728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F7285" w:rsidRPr="00C91FFC" w14:paraId="58C162C7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6A9ED0D0" w14:textId="77777777" w:rsidR="00BF7285" w:rsidRPr="00C91FFC" w:rsidRDefault="00BF7285" w:rsidP="00BF7285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69BDBA6A" w14:textId="5EADB9E2" w:rsidR="00BF7285" w:rsidRPr="00C91FFC" w:rsidRDefault="00BF7285" w:rsidP="00BF7285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5/2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4EC0FE3" w14:textId="77777777" w:rsidR="00BF7285" w:rsidRPr="00C91FFC" w:rsidRDefault="00BF7285" w:rsidP="00BF7285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C91FFC">
              <w:rPr>
                <w:rFonts w:ascii="標楷體" w:eastAsia="標楷體" w:hAnsi="標楷體" w:hint="eastAsia"/>
                <w:bCs/>
              </w:rPr>
              <w:t>第六</w:t>
            </w:r>
            <w:proofErr w:type="gramStart"/>
            <w:r w:rsidRPr="00C91FFC">
              <w:rPr>
                <w:rFonts w:ascii="標楷體" w:eastAsia="標楷體" w:hAnsi="標楷體" w:hint="eastAsia"/>
                <w:bCs/>
              </w:rPr>
              <w:t>冊</w:t>
            </w:r>
            <w:proofErr w:type="gramEnd"/>
            <w:r w:rsidRPr="00C91FFC">
              <w:rPr>
                <w:rFonts w:ascii="標楷體" w:eastAsia="標楷體" w:hAnsi="標楷體" w:hint="eastAsia"/>
                <w:bCs/>
              </w:rPr>
              <w:t>第6章資訊產業與人類社會</w:t>
            </w:r>
          </w:p>
          <w:p w14:paraId="2EA56234" w14:textId="2F2A4518" w:rsidR="00BF7285" w:rsidRPr="00C91FFC" w:rsidRDefault="00BF7285" w:rsidP="00BF7285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</w:rPr>
              <w:t>6-2資訊科技對人類社會的影響、習作第6章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9B53BBC" w14:textId="77777777" w:rsidR="00BF7285" w:rsidRPr="00C91FFC" w:rsidRDefault="00BF7285" w:rsidP="00BF728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F7285" w:rsidRPr="00C91FFC" w14:paraId="51671254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0DF75113" w14:textId="77777777" w:rsidR="00BF7285" w:rsidRPr="00C91FFC" w:rsidRDefault="00BF7285" w:rsidP="00BF7285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63EE0524" w14:textId="55395CAD" w:rsidR="00BF7285" w:rsidRPr="00C91FFC" w:rsidRDefault="00BF7285" w:rsidP="00BF7285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29</w:t>
            </w:r>
            <w:r w:rsidRPr="00C91FFC">
              <w:rPr>
                <w:rFonts w:ascii="標楷體" w:eastAsia="標楷體" w:hAnsi="標楷體" w:hint="eastAsia"/>
              </w:rPr>
              <w:t>~6/0</w:t>
            </w:r>
            <w:r w:rsidRPr="00C91FFC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D481B9B" w14:textId="14718CF1" w:rsidR="00BF7285" w:rsidRPr="00C91FFC" w:rsidRDefault="00BF7285" w:rsidP="00BF7285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瀏覽器裡的</w:t>
            </w:r>
            <w:proofErr w:type="gramStart"/>
            <w:r w:rsidRPr="00C91FFC">
              <w:rPr>
                <w:rFonts w:ascii="標楷體" w:eastAsia="標楷體" w:hAnsi="標楷體" w:hint="eastAsia"/>
              </w:rPr>
              <w:t>個</w:t>
            </w:r>
            <w:proofErr w:type="gramEnd"/>
            <w:r w:rsidRPr="00C91FFC">
              <w:rPr>
                <w:rFonts w:ascii="標楷體" w:eastAsia="標楷體" w:hAnsi="標楷體" w:hint="eastAsia"/>
              </w:rPr>
              <w:t>資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257E7DF" w14:textId="77777777" w:rsidR="00BF7285" w:rsidRPr="00C91FFC" w:rsidRDefault="00BF7285" w:rsidP="00BF728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F7285" w:rsidRPr="00C91FFC" w14:paraId="6216CA94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A3702D1" w14:textId="77777777" w:rsidR="00BF7285" w:rsidRPr="00C91FFC" w:rsidRDefault="00BF7285" w:rsidP="00BF728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B74181E" w14:textId="56886BEA" w:rsidR="00BF7285" w:rsidRPr="00C91FFC" w:rsidRDefault="00BF7285" w:rsidP="00BF728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</w:t>
            </w:r>
            <w:r w:rsidRPr="00C91FFC">
              <w:rPr>
                <w:rFonts w:ascii="標楷體" w:eastAsia="標楷體" w:hAnsi="標楷體"/>
              </w:rPr>
              <w:t>05</w:t>
            </w:r>
            <w:r w:rsidRPr="00C91FFC">
              <w:rPr>
                <w:rFonts w:ascii="標楷體" w:eastAsia="標楷體" w:hAnsi="標楷體" w:hint="eastAsia"/>
              </w:rPr>
              <w:t>~6/1</w:t>
            </w:r>
            <w:r w:rsidRPr="00C91FFC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FCE0B0C" w14:textId="10EDF03C" w:rsidR="00BF7285" w:rsidRPr="00C91FFC" w:rsidRDefault="00BF7285" w:rsidP="00BF7285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網路平台的影響力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E8A7E29" w14:textId="1518FF42" w:rsidR="00BF7285" w:rsidRPr="00C91FFC" w:rsidRDefault="00BF7285" w:rsidP="00BF728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kern w:val="1"/>
              </w:rPr>
              <w:t>6/1</w:t>
            </w:r>
            <w:proofErr w:type="gramStart"/>
            <w:r w:rsidRPr="00C91FFC">
              <w:rPr>
                <w:rFonts w:eastAsia="標楷體" w:cs="標楷體" w:hint="eastAsia"/>
                <w:kern w:val="1"/>
              </w:rPr>
              <w:t>三</w:t>
            </w:r>
            <w:proofErr w:type="gramEnd"/>
            <w:r w:rsidRPr="00C91FFC">
              <w:rPr>
                <w:rFonts w:eastAsia="標楷體" w:cs="標楷體" w:hint="eastAsia"/>
                <w:kern w:val="1"/>
              </w:rPr>
              <w:t>年級畢業考</w:t>
            </w:r>
          </w:p>
        </w:tc>
      </w:tr>
      <w:tr w:rsidR="00BF7285" w:rsidRPr="00C91FFC" w14:paraId="67DA89C1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F6667E2" w14:textId="77777777" w:rsidR="00BF7285" w:rsidRPr="00C91FFC" w:rsidRDefault="00BF7285" w:rsidP="00BF728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6AC13F5" w14:textId="13389EF6" w:rsidR="00BF7285" w:rsidRPr="00C91FFC" w:rsidRDefault="00BF7285" w:rsidP="00BF728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6/1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~6/</w:t>
            </w:r>
            <w:r w:rsidRPr="00C91FFC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2866318" w14:textId="7E37023B" w:rsidR="00BF7285" w:rsidRPr="00C91FFC" w:rsidRDefault="00BF7285" w:rsidP="00BF7285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8942EF6" w14:textId="77777777" w:rsidR="00BF7285" w:rsidRPr="00C91FFC" w:rsidRDefault="00BF7285" w:rsidP="00BF7285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BF7285" w:rsidRPr="00C91FFC" w14:paraId="5380AC13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45E3A1BB" w14:textId="77777777" w:rsidR="00BF7285" w:rsidRPr="00C91FFC" w:rsidRDefault="00BF7285" w:rsidP="00BF728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C91FFC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48C05CFF" w14:textId="6030B3FF" w:rsidR="00BF7285" w:rsidRPr="00C91FFC" w:rsidRDefault="00BF7285" w:rsidP="00BF728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6/19~</w:t>
            </w: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6BC8937" w14:textId="47762C61" w:rsidR="00BF7285" w:rsidRPr="00C91FFC" w:rsidRDefault="00BF7285" w:rsidP="00BF7285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9E8D001" w14:textId="77777777" w:rsidR="00BF7285" w:rsidRPr="00C91FFC" w:rsidRDefault="00BF7285" w:rsidP="00BF728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F7285" w:rsidRPr="00C91FFC" w14:paraId="0138DE6C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0A563C75" w14:textId="77777777" w:rsidR="00BF7285" w:rsidRPr="00C91FFC" w:rsidRDefault="00BF7285" w:rsidP="00BF728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C91FFC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295A0908" w14:textId="35A57529" w:rsidR="00BF7285" w:rsidRPr="00C91FFC" w:rsidRDefault="00BF7285" w:rsidP="00BF728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E19380B" w14:textId="278C698E" w:rsidR="00BF7285" w:rsidRPr="00C91FFC" w:rsidRDefault="00BF7285" w:rsidP="00BF7285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887EA6B" w14:textId="50BA4740" w:rsidR="00BF7285" w:rsidRPr="00C91FFC" w:rsidRDefault="00BF7285" w:rsidP="00BF7285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</w:tbl>
    <w:p w14:paraId="7DB976A6" w14:textId="77777777" w:rsidR="00E10A28" w:rsidRPr="00C91FFC" w:rsidRDefault="00E10A28" w:rsidP="00E10A28"/>
    <w:p w14:paraId="4F09BEF5" w14:textId="77777777" w:rsidR="00E10A28" w:rsidRPr="00C91FFC" w:rsidRDefault="00E10A28">
      <w:pPr>
        <w:sectPr w:rsidR="00E10A28" w:rsidRPr="00C91FFC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43EF9DBD" w14:textId="59BA1E4A" w:rsidR="00E10A28" w:rsidRPr="00C91FFC" w:rsidRDefault="00E10A28" w:rsidP="00E10A28">
      <w:pPr>
        <w:jc w:val="center"/>
        <w:outlineLvl w:val="0"/>
        <w:rPr>
          <w:rFonts w:eastAsia="標楷體"/>
          <w:sz w:val="32"/>
          <w:szCs w:val="32"/>
        </w:rPr>
      </w:pPr>
      <w:bookmarkStart w:id="12" w:name="_Toc95472382"/>
      <w:r w:rsidRPr="00C91FFC">
        <w:rPr>
          <w:rFonts w:eastAsia="標楷體" w:hint="eastAsia"/>
          <w:sz w:val="32"/>
          <w:szCs w:val="32"/>
        </w:rPr>
        <w:lastRenderedPageBreak/>
        <w:t>嘉義縣立鹿草國中</w:t>
      </w:r>
      <w:r w:rsidRPr="00C91FFC">
        <w:rPr>
          <w:rFonts w:eastAsia="標楷體"/>
          <w:sz w:val="32"/>
          <w:szCs w:val="32"/>
        </w:rPr>
        <w:t>110</w:t>
      </w:r>
      <w:r w:rsidRPr="00C91FFC">
        <w:rPr>
          <w:rFonts w:eastAsia="標楷體" w:hint="eastAsia"/>
          <w:sz w:val="32"/>
          <w:szCs w:val="32"/>
        </w:rPr>
        <w:t>學年度</w:t>
      </w:r>
      <w:r w:rsidR="000147E6" w:rsidRPr="00C91FFC">
        <w:rPr>
          <w:rFonts w:eastAsia="標楷體" w:hint="eastAsia"/>
          <w:sz w:val="32"/>
          <w:szCs w:val="32"/>
        </w:rPr>
        <w:t>第二學期</w:t>
      </w:r>
      <w:r w:rsidRPr="00C91FFC">
        <w:rPr>
          <w:rFonts w:eastAsia="標楷體" w:hint="eastAsia"/>
          <w:sz w:val="32"/>
          <w:szCs w:val="32"/>
        </w:rPr>
        <w:t xml:space="preserve">  </w:t>
      </w:r>
      <w:r w:rsidR="00840162" w:rsidRPr="00C91FFC">
        <w:rPr>
          <w:rFonts w:eastAsia="標楷體" w:hint="eastAsia"/>
          <w:sz w:val="32"/>
          <w:szCs w:val="32"/>
        </w:rPr>
        <w:t>9</w:t>
      </w:r>
      <w:r w:rsidR="003D654B" w:rsidRPr="00C91FFC">
        <w:rPr>
          <w:rFonts w:eastAsia="標楷體" w:hint="eastAsia"/>
          <w:sz w:val="32"/>
          <w:szCs w:val="32"/>
        </w:rPr>
        <w:t>年級</w:t>
      </w:r>
      <w:r w:rsidRPr="00C91FFC">
        <w:rPr>
          <w:rFonts w:ascii="標楷體" w:eastAsia="標楷體" w:hAnsi="標楷體" w:hint="eastAsia"/>
          <w:sz w:val="32"/>
          <w:szCs w:val="32"/>
        </w:rPr>
        <w:t>【</w:t>
      </w:r>
      <w:r w:rsidR="00A656C0" w:rsidRPr="00C91FFC">
        <w:rPr>
          <w:rFonts w:ascii="標楷體" w:eastAsia="標楷體" w:hAnsi="標楷體" w:hint="eastAsia"/>
          <w:sz w:val="32"/>
          <w:szCs w:val="32"/>
        </w:rPr>
        <w:t>生活科技</w:t>
      </w:r>
      <w:r w:rsidRPr="00C91FFC">
        <w:rPr>
          <w:rFonts w:ascii="標楷體" w:eastAsia="標楷體" w:hAnsi="標楷體" w:hint="eastAsia"/>
          <w:sz w:val="32"/>
          <w:szCs w:val="32"/>
        </w:rPr>
        <w:t>】</w:t>
      </w:r>
      <w:r w:rsidRPr="00C91FFC">
        <w:rPr>
          <w:rFonts w:eastAsia="標楷體" w:hint="eastAsia"/>
          <w:sz w:val="32"/>
          <w:szCs w:val="32"/>
        </w:rPr>
        <w:t xml:space="preserve"> </w:t>
      </w:r>
      <w:r w:rsidRPr="00C91FFC">
        <w:rPr>
          <w:rFonts w:eastAsia="標楷體" w:hint="eastAsia"/>
          <w:sz w:val="32"/>
          <w:szCs w:val="32"/>
        </w:rPr>
        <w:t>教學進度表</w:t>
      </w:r>
      <w:bookmarkEnd w:id="12"/>
    </w:p>
    <w:p w14:paraId="5A83223E" w14:textId="77777777" w:rsidR="00E10A28" w:rsidRPr="00C91FFC" w:rsidRDefault="00E10A28" w:rsidP="00E10A28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E10A28" w:rsidRPr="00C91FFC" w14:paraId="3278316C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73C58268" w14:textId="77777777" w:rsidR="00E10A28" w:rsidRPr="00C91FFC" w:rsidRDefault="00E10A28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C91FFC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C91FFC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7B28C078" w14:textId="77777777" w:rsidR="00E10A28" w:rsidRPr="00C91FFC" w:rsidRDefault="00E10A28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C91FFC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656CC2FD" w14:textId="77777777" w:rsidR="00E10A28" w:rsidRPr="00C91FFC" w:rsidRDefault="00E10A28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C91FFC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8814672" w14:textId="77777777" w:rsidR="00E10A28" w:rsidRPr="00C91FFC" w:rsidRDefault="00E10A28" w:rsidP="000147E6">
            <w:pPr>
              <w:pStyle w:val="af1"/>
            </w:pPr>
            <w:r w:rsidRPr="00C91FFC">
              <w:rPr>
                <w:rFonts w:hint="eastAsia"/>
              </w:rPr>
              <w:t>備註</w:t>
            </w:r>
          </w:p>
        </w:tc>
      </w:tr>
      <w:tr w:rsidR="00D23E53" w:rsidRPr="00C91FFC" w14:paraId="6CC521E9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80CC3F1" w14:textId="77777777" w:rsidR="00D23E53" w:rsidRPr="00C91FFC" w:rsidRDefault="00D23E53" w:rsidP="00D23E5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CC5C7DF" w14:textId="23C1BAAB" w:rsidR="00D23E53" w:rsidRPr="00C91FFC" w:rsidRDefault="00D23E53" w:rsidP="00D23E5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06</w:t>
            </w:r>
            <w:r w:rsidRPr="00C91FFC">
              <w:rPr>
                <w:rFonts w:ascii="標楷體" w:eastAsia="標楷體" w:hAnsi="標楷體" w:hint="eastAsia"/>
              </w:rPr>
              <w:t>~2/</w:t>
            </w:r>
            <w:r w:rsidRPr="00C91FFC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057CAAE" w14:textId="77777777" w:rsidR="00D23E53" w:rsidRPr="00C91FFC" w:rsidRDefault="00D23E53" w:rsidP="00D23E53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C91FFC">
              <w:rPr>
                <w:rFonts w:ascii="標楷體" w:eastAsia="標楷體" w:hAnsi="標楷體" w:hint="eastAsia"/>
                <w:bCs/>
              </w:rPr>
              <w:t>第六</w:t>
            </w:r>
            <w:proofErr w:type="gramStart"/>
            <w:r w:rsidRPr="00C91FFC">
              <w:rPr>
                <w:rFonts w:ascii="標楷體" w:eastAsia="標楷體" w:hAnsi="標楷體" w:hint="eastAsia"/>
                <w:bCs/>
              </w:rPr>
              <w:t>冊</w:t>
            </w:r>
            <w:proofErr w:type="gramEnd"/>
          </w:p>
          <w:p w14:paraId="13073B59" w14:textId="77777777" w:rsidR="00D23E53" w:rsidRPr="00C91FFC" w:rsidRDefault="00D23E53" w:rsidP="00D23E53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</w:rPr>
              <w:t>關卡4</w:t>
            </w:r>
            <w:r w:rsidRPr="00C91FFC">
              <w:rPr>
                <w:rFonts w:ascii="標楷體" w:eastAsia="標楷體" w:hAnsi="標楷體" w:hint="eastAsia"/>
                <w:bCs/>
              </w:rPr>
              <w:t>認識電與控制的應用（控制邏輯系統）</w:t>
            </w:r>
          </w:p>
          <w:p w14:paraId="3A918F41" w14:textId="177C7969" w:rsidR="00D23E53" w:rsidRPr="00C91FFC" w:rsidRDefault="00D23E53" w:rsidP="00D23E53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挑戰1控制系統在生活中的應用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D3170E6" w14:textId="5E108954" w:rsidR="00D23E53" w:rsidRPr="00C91FFC" w:rsidRDefault="00D23E53" w:rsidP="00D23E53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D23E53" w:rsidRPr="00C91FFC" w14:paraId="1BB5007A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1B2D94F" w14:textId="77777777" w:rsidR="00D23E53" w:rsidRPr="00C91FFC" w:rsidRDefault="00D23E53" w:rsidP="00D23E5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5479AAC" w14:textId="04EFC981" w:rsidR="00D23E53" w:rsidRPr="00C91FFC" w:rsidRDefault="00D23E53" w:rsidP="00D23E5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13</w:t>
            </w:r>
            <w:r w:rsidRPr="00C91FFC">
              <w:rPr>
                <w:rFonts w:ascii="標楷體" w:eastAsia="標楷體" w:hAnsi="標楷體" w:hint="eastAsia"/>
              </w:rPr>
              <w:t>~2/</w:t>
            </w:r>
            <w:r w:rsidRPr="00C91FFC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D4A6DD7" w14:textId="77777777" w:rsidR="00D23E53" w:rsidRPr="00C91FFC" w:rsidRDefault="00D23E53" w:rsidP="00D23E53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C91FFC">
              <w:rPr>
                <w:rFonts w:ascii="標楷體" w:eastAsia="標楷體" w:hAnsi="標楷體" w:hint="eastAsia"/>
                <w:bCs/>
              </w:rPr>
              <w:t>第六</w:t>
            </w:r>
            <w:proofErr w:type="gramStart"/>
            <w:r w:rsidRPr="00C91FFC">
              <w:rPr>
                <w:rFonts w:ascii="標楷體" w:eastAsia="標楷體" w:hAnsi="標楷體" w:hint="eastAsia"/>
                <w:bCs/>
              </w:rPr>
              <w:t>冊</w:t>
            </w:r>
            <w:proofErr w:type="gramEnd"/>
          </w:p>
          <w:p w14:paraId="4B648987" w14:textId="77777777" w:rsidR="00D23E53" w:rsidRPr="00C91FFC" w:rsidRDefault="00D23E53" w:rsidP="00D23E53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</w:rPr>
              <w:t>關卡4</w:t>
            </w:r>
            <w:r w:rsidRPr="00C91FFC">
              <w:rPr>
                <w:rFonts w:ascii="標楷體" w:eastAsia="標楷體" w:hAnsi="標楷體" w:hint="eastAsia"/>
                <w:bCs/>
              </w:rPr>
              <w:t>認識電與控制的應用（控制邏輯系統）</w:t>
            </w:r>
          </w:p>
          <w:p w14:paraId="47056C56" w14:textId="6AFCD143" w:rsidR="00D23E53" w:rsidRPr="00C91FFC" w:rsidRDefault="00D23E53" w:rsidP="00D23E53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挑戰1控制系統在生活中的應用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619ED65" w14:textId="77777777" w:rsidR="00D23E53" w:rsidRPr="00C91FFC" w:rsidRDefault="00D23E53" w:rsidP="00D23E53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23E53" w:rsidRPr="00C91FFC" w14:paraId="32043313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09E0186C" w14:textId="77777777" w:rsidR="00D23E53" w:rsidRPr="00C91FFC" w:rsidRDefault="00D23E53" w:rsidP="00D23E5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7515A160" w14:textId="6FF83356" w:rsidR="00D23E53" w:rsidRPr="00C91FFC" w:rsidRDefault="00D23E53" w:rsidP="00D23E5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20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FF4F3A4" w14:textId="4D1884A1" w:rsidR="00D23E53" w:rsidRPr="00C91FFC" w:rsidRDefault="00D23E53" w:rsidP="00D23E53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第六</w:t>
            </w:r>
            <w:proofErr w:type="gramStart"/>
            <w:r w:rsidRPr="00C91FFC">
              <w:rPr>
                <w:rFonts w:ascii="標楷體" w:eastAsia="標楷體" w:hAnsi="標楷體" w:hint="eastAsia"/>
              </w:rPr>
              <w:t>冊</w:t>
            </w:r>
            <w:proofErr w:type="gramEnd"/>
            <w:r w:rsidRPr="00C91FFC">
              <w:rPr>
                <w:rFonts w:ascii="標楷體" w:eastAsia="標楷體" w:hAnsi="標楷體" w:hint="eastAsia"/>
              </w:rPr>
              <w:t>關卡4認識電與控制的應用(控制邏輯系統）</w:t>
            </w:r>
          </w:p>
          <w:p w14:paraId="59DCDE47" w14:textId="7333E7F7" w:rsidR="00D23E53" w:rsidRPr="00C91FFC" w:rsidRDefault="00D23E53" w:rsidP="00D23E53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挑戰2認識微控制器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948341F" w14:textId="77777777" w:rsidR="00D23E53" w:rsidRPr="00C91FFC" w:rsidRDefault="00D23E53" w:rsidP="00D23E53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23E53" w:rsidRPr="00C91FFC" w14:paraId="11D1450D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66282103" w14:textId="77777777" w:rsidR="00D23E53" w:rsidRPr="00C91FFC" w:rsidRDefault="00D23E53" w:rsidP="00D23E5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2C876A60" w14:textId="37C006B8" w:rsidR="00D23E53" w:rsidRPr="00C91FFC" w:rsidRDefault="00D23E53" w:rsidP="00D23E5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27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956E5A5" w14:textId="13DBECBB" w:rsidR="00D23E53" w:rsidRPr="00C91FFC" w:rsidRDefault="00D23E53" w:rsidP="00D23E53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第六</w:t>
            </w:r>
            <w:proofErr w:type="gramStart"/>
            <w:r w:rsidRPr="00C91FFC">
              <w:rPr>
                <w:rFonts w:ascii="標楷體" w:eastAsia="標楷體" w:hAnsi="標楷體" w:hint="eastAsia"/>
              </w:rPr>
              <w:t>冊</w:t>
            </w:r>
            <w:proofErr w:type="gramEnd"/>
            <w:r w:rsidRPr="00C91FFC">
              <w:rPr>
                <w:rFonts w:ascii="標楷體" w:eastAsia="標楷體" w:hAnsi="標楷體" w:hint="eastAsia"/>
              </w:rPr>
              <w:t>關卡4認識電與控制的應用(控制邏輯系統）</w:t>
            </w:r>
          </w:p>
          <w:p w14:paraId="6208A922" w14:textId="7EB52EF3" w:rsidR="00D23E53" w:rsidRPr="00C91FFC" w:rsidRDefault="00D23E53" w:rsidP="00D23E53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挑戰2認識微控制器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14D6967" w14:textId="77777777" w:rsidR="00D23E53" w:rsidRPr="00C91FFC" w:rsidRDefault="00D23E53" w:rsidP="00D23E53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23E53" w:rsidRPr="00C91FFC" w14:paraId="0AA1D8B1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452B2C8" w14:textId="77777777" w:rsidR="00D23E53" w:rsidRPr="00C91FFC" w:rsidRDefault="00D23E53" w:rsidP="00D23E5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3A16455" w14:textId="2D507917" w:rsidR="00D23E53" w:rsidRPr="00C91FFC" w:rsidRDefault="00D23E53" w:rsidP="00D23E5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3/0</w:t>
            </w: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7D72F05" w14:textId="1011CE9E" w:rsidR="00D23E53" w:rsidRPr="00C91FFC" w:rsidRDefault="00D23E53" w:rsidP="00D23E53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第六</w:t>
            </w:r>
            <w:proofErr w:type="gramStart"/>
            <w:r w:rsidRPr="00C91FFC">
              <w:rPr>
                <w:rFonts w:ascii="標楷體" w:eastAsia="標楷體" w:hAnsi="標楷體" w:hint="eastAsia"/>
              </w:rPr>
              <w:t>冊</w:t>
            </w:r>
            <w:proofErr w:type="gramEnd"/>
            <w:r w:rsidRPr="00C91FFC">
              <w:rPr>
                <w:rFonts w:ascii="標楷體" w:eastAsia="標楷體" w:hAnsi="標楷體" w:hint="eastAsia"/>
              </w:rPr>
              <w:t>關卡4認識電與控制的應用(控制邏輯系統）</w:t>
            </w:r>
          </w:p>
          <w:p w14:paraId="3192DF84" w14:textId="65338757" w:rsidR="00D23E53" w:rsidRPr="00C91FFC" w:rsidRDefault="00D23E53" w:rsidP="00D23E53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挑戰2認識微控制器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A95A9D9" w14:textId="77777777" w:rsidR="00D23E53" w:rsidRPr="00C91FFC" w:rsidRDefault="00D23E53" w:rsidP="00D23E53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23E53" w:rsidRPr="00C91FFC" w14:paraId="6ABAB8B3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E02BAD7" w14:textId="77777777" w:rsidR="00D23E53" w:rsidRPr="00C91FFC" w:rsidRDefault="00D23E53" w:rsidP="00D23E5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9C6C151" w14:textId="2A6F510A" w:rsidR="00D23E53" w:rsidRPr="00C91FFC" w:rsidRDefault="00D23E53" w:rsidP="00D23E5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</w:t>
            </w:r>
            <w:r w:rsidRPr="00C91FFC">
              <w:rPr>
                <w:rFonts w:ascii="標楷體" w:eastAsia="標楷體" w:hAnsi="標楷體"/>
              </w:rPr>
              <w:t>13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4DBFB1C" w14:textId="77777777" w:rsidR="00D23E53" w:rsidRPr="00C91FFC" w:rsidRDefault="00D23E53" w:rsidP="00D23E53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第六</w:t>
            </w:r>
            <w:proofErr w:type="gramStart"/>
            <w:r w:rsidRPr="00C91FFC">
              <w:rPr>
                <w:rFonts w:ascii="標楷體" w:eastAsia="標楷體" w:hAnsi="標楷體" w:hint="eastAsia"/>
              </w:rPr>
              <w:t>冊</w:t>
            </w:r>
            <w:proofErr w:type="gramEnd"/>
          </w:p>
          <w:p w14:paraId="68F319F7" w14:textId="57AA70D3" w:rsidR="00D23E53" w:rsidRPr="00C91FFC" w:rsidRDefault="00D23E53" w:rsidP="00D23E53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關卡5製作創意清掃機器人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137F4E4" w14:textId="77777777" w:rsidR="00D23E53" w:rsidRPr="00C91FFC" w:rsidRDefault="00D23E53" w:rsidP="00D23E53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23E53" w:rsidRPr="00C91FFC" w14:paraId="54BD9D4A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184C9E1F" w14:textId="77777777" w:rsidR="00D23E53" w:rsidRPr="00C91FFC" w:rsidRDefault="00D23E53" w:rsidP="00D23E5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4E5ABEBD" w14:textId="046DE7C9" w:rsidR="00D23E53" w:rsidRPr="00C91FFC" w:rsidRDefault="00D23E53" w:rsidP="00D23E5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3/2</w:t>
            </w:r>
            <w:r w:rsidRPr="00C91FFC">
              <w:rPr>
                <w:rFonts w:ascii="標楷體" w:eastAsia="標楷體" w:hAnsi="標楷體"/>
              </w:rPr>
              <w:t>0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3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316D5E7" w14:textId="77777777" w:rsidR="00D23E53" w:rsidRPr="00C91FFC" w:rsidRDefault="00D23E53" w:rsidP="00D23E53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第六</w:t>
            </w:r>
            <w:proofErr w:type="gramStart"/>
            <w:r w:rsidRPr="00C91FFC">
              <w:rPr>
                <w:rFonts w:ascii="標楷體" w:eastAsia="標楷體" w:hAnsi="標楷體" w:hint="eastAsia"/>
              </w:rPr>
              <w:t>冊</w:t>
            </w:r>
            <w:proofErr w:type="gramEnd"/>
          </w:p>
          <w:p w14:paraId="0A542A56" w14:textId="40B7221F" w:rsidR="00D23E53" w:rsidRPr="00C91FFC" w:rsidRDefault="00D23E53" w:rsidP="00D23E53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關卡5製作創意清掃機器人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9E8D844" w14:textId="376A21F5" w:rsidR="00D23E53" w:rsidRPr="00C91FFC" w:rsidRDefault="00D23E53" w:rsidP="00D23E53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color w:val="000000"/>
                <w:kern w:val="1"/>
              </w:rPr>
              <w:t>3/24-3/25</w:t>
            </w:r>
            <w:r w:rsidRPr="00C91FFC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D23E53" w:rsidRPr="00C91FFC" w14:paraId="78C13149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09481201" w14:textId="77777777" w:rsidR="00D23E53" w:rsidRPr="00C91FFC" w:rsidRDefault="00D23E53" w:rsidP="00D23E5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2CE755FB" w14:textId="4FFAEEC6" w:rsidR="00D23E53" w:rsidRPr="00C91FFC" w:rsidRDefault="00D23E53" w:rsidP="00D23E5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</w:t>
            </w:r>
            <w:r w:rsidRPr="00C91FFC">
              <w:rPr>
                <w:rFonts w:ascii="標楷體" w:eastAsia="標楷體" w:hAnsi="標楷體"/>
              </w:rPr>
              <w:t>27</w:t>
            </w:r>
            <w:r w:rsidRPr="00C91FFC">
              <w:rPr>
                <w:rFonts w:ascii="標楷體" w:eastAsia="標楷體" w:hAnsi="標楷體" w:hint="eastAsia"/>
              </w:rPr>
              <w:t>~04/0</w:t>
            </w:r>
            <w:r w:rsidRPr="00C91FFC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C400534" w14:textId="77777777" w:rsidR="00D23E53" w:rsidRPr="00C91FFC" w:rsidRDefault="00D23E53" w:rsidP="00D23E53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第六</w:t>
            </w:r>
            <w:proofErr w:type="gramStart"/>
            <w:r w:rsidRPr="00C91FFC">
              <w:rPr>
                <w:rFonts w:ascii="標楷體" w:eastAsia="標楷體" w:hAnsi="標楷體" w:hint="eastAsia"/>
              </w:rPr>
              <w:t>冊</w:t>
            </w:r>
            <w:proofErr w:type="gramEnd"/>
          </w:p>
          <w:p w14:paraId="41DA38B4" w14:textId="4CA4E670" w:rsidR="00D23E53" w:rsidRPr="00C91FFC" w:rsidRDefault="00D23E53" w:rsidP="00D23E53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關卡5製作創意清掃機器人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BBE25E8" w14:textId="77777777" w:rsidR="00D23E53" w:rsidRPr="00C91FFC" w:rsidRDefault="00D23E53" w:rsidP="00D23E53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23E53" w:rsidRPr="00C91FFC" w14:paraId="155DCD5B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268CAF0A" w14:textId="77777777" w:rsidR="00D23E53" w:rsidRPr="00C91FFC" w:rsidRDefault="00D23E53" w:rsidP="00D23E5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7E23CD4C" w14:textId="1D009D8F" w:rsidR="00D23E53" w:rsidRPr="00C91FFC" w:rsidRDefault="00D23E53" w:rsidP="00D23E5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4/0</w:t>
            </w:r>
            <w:r w:rsidRPr="00C91FFC">
              <w:rPr>
                <w:rFonts w:ascii="標楷體" w:eastAsia="標楷體" w:hAnsi="標楷體"/>
              </w:rPr>
              <w:t>3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F3D355F" w14:textId="77777777" w:rsidR="00D23E53" w:rsidRPr="00C91FFC" w:rsidRDefault="00D23E53" w:rsidP="00D23E53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第六</w:t>
            </w:r>
            <w:proofErr w:type="gramStart"/>
            <w:r w:rsidRPr="00C91FFC">
              <w:rPr>
                <w:rFonts w:ascii="標楷體" w:eastAsia="標楷體" w:hAnsi="標楷體" w:hint="eastAsia"/>
              </w:rPr>
              <w:t>冊</w:t>
            </w:r>
            <w:proofErr w:type="gramEnd"/>
          </w:p>
          <w:p w14:paraId="3E87E56E" w14:textId="58E64629" w:rsidR="00D23E53" w:rsidRPr="00C91FFC" w:rsidRDefault="00D23E53" w:rsidP="00D23E53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關卡5製作創意清掃機器人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E797A82" w14:textId="77777777" w:rsidR="00D23E53" w:rsidRPr="00C91FFC" w:rsidRDefault="00D23E53" w:rsidP="00D23E53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23E53" w:rsidRPr="00C91FFC" w14:paraId="5BAF57AC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A9BE6E9" w14:textId="77777777" w:rsidR="00D23E53" w:rsidRPr="00C91FFC" w:rsidRDefault="00D23E53" w:rsidP="00D23E5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9F66417" w14:textId="38DF2A69" w:rsidR="00D23E53" w:rsidRPr="00C91FFC" w:rsidRDefault="00D23E53" w:rsidP="00D23E5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</w:t>
            </w:r>
            <w:r w:rsidRPr="00C91FFC">
              <w:rPr>
                <w:rFonts w:ascii="標楷體" w:eastAsia="標楷體" w:hAnsi="標楷體"/>
              </w:rPr>
              <w:t>10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D227552" w14:textId="77777777" w:rsidR="00D23E53" w:rsidRPr="00C91FFC" w:rsidRDefault="00D23E53" w:rsidP="00D23E53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第六</w:t>
            </w:r>
            <w:proofErr w:type="gramStart"/>
            <w:r w:rsidRPr="00C91FFC">
              <w:rPr>
                <w:rFonts w:ascii="標楷體" w:eastAsia="標楷體" w:hAnsi="標楷體" w:hint="eastAsia"/>
              </w:rPr>
              <w:t>冊</w:t>
            </w:r>
            <w:proofErr w:type="gramEnd"/>
          </w:p>
          <w:p w14:paraId="5C6AB253" w14:textId="6D293518" w:rsidR="00D23E53" w:rsidRPr="00C91FFC" w:rsidRDefault="00D23E53" w:rsidP="00D23E53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關卡5製作創意清掃機器人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448108B" w14:textId="77777777" w:rsidR="00D23E53" w:rsidRPr="00C91FFC" w:rsidRDefault="00D23E53" w:rsidP="00D23E53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23E53" w:rsidRPr="00C91FFC" w14:paraId="5436A0CA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0C33DA5" w14:textId="77777777" w:rsidR="00D23E53" w:rsidRPr="00C91FFC" w:rsidRDefault="00D23E53" w:rsidP="00D23E5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D20CCD2" w14:textId="346D3971" w:rsidR="00D23E53" w:rsidRPr="00C91FFC" w:rsidRDefault="00D23E53" w:rsidP="00D23E5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4/1</w:t>
            </w:r>
            <w:r w:rsidRPr="00C91FFC">
              <w:rPr>
                <w:rFonts w:ascii="標楷體" w:eastAsia="標楷體" w:hAnsi="標楷體"/>
              </w:rPr>
              <w:t>7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BD8CFCA" w14:textId="77777777" w:rsidR="00D23E53" w:rsidRPr="00C91FFC" w:rsidRDefault="00D23E53" w:rsidP="00D23E53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第六</w:t>
            </w:r>
            <w:proofErr w:type="gramStart"/>
            <w:r w:rsidRPr="00C91FFC">
              <w:rPr>
                <w:rFonts w:ascii="標楷體" w:eastAsia="標楷體" w:hAnsi="標楷體" w:hint="eastAsia"/>
              </w:rPr>
              <w:t>冊</w:t>
            </w:r>
            <w:proofErr w:type="gramEnd"/>
          </w:p>
          <w:p w14:paraId="3E5E3ABA" w14:textId="60E6D4D3" w:rsidR="00D23E53" w:rsidRPr="00C91FFC" w:rsidRDefault="00D23E53" w:rsidP="00D23E53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關卡5製作創意清掃機器人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FFFD261" w14:textId="77777777" w:rsidR="00D23E53" w:rsidRPr="00C91FFC" w:rsidRDefault="00D23E53" w:rsidP="00D23E53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23E53" w:rsidRPr="00C91FFC" w14:paraId="512A03DD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4EC33F25" w14:textId="77777777" w:rsidR="00D23E53" w:rsidRPr="00C91FFC" w:rsidRDefault="00D23E53" w:rsidP="00D23E5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335A5F82" w14:textId="7E999852" w:rsidR="00D23E53" w:rsidRPr="00C91FFC" w:rsidRDefault="00D23E53" w:rsidP="00D23E5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4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24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4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BFA6DD3" w14:textId="77777777" w:rsidR="00D23E53" w:rsidRPr="00C91FFC" w:rsidRDefault="00D23E53" w:rsidP="00D23E53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第六</w:t>
            </w:r>
            <w:proofErr w:type="gramStart"/>
            <w:r w:rsidRPr="00C91FFC">
              <w:rPr>
                <w:rFonts w:ascii="標楷體" w:eastAsia="標楷體" w:hAnsi="標楷體" w:hint="eastAsia"/>
              </w:rPr>
              <w:t>冊</w:t>
            </w:r>
            <w:proofErr w:type="gramEnd"/>
          </w:p>
          <w:p w14:paraId="2D0EDBBD" w14:textId="127F8D47" w:rsidR="00D23E53" w:rsidRPr="00C91FFC" w:rsidRDefault="00D23E53" w:rsidP="00D23E53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關卡5製作創意清掃機器人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E10AF83" w14:textId="77777777" w:rsidR="00D23E53" w:rsidRPr="00C91FFC" w:rsidRDefault="00D23E53" w:rsidP="00D23E53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23E53" w:rsidRPr="00C91FFC" w14:paraId="40553F09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53E315DE" w14:textId="77777777" w:rsidR="00D23E53" w:rsidRPr="00C91FFC" w:rsidRDefault="00D23E53" w:rsidP="00D23E5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49CAC4A8" w14:textId="053F2B73" w:rsidR="00D23E53" w:rsidRPr="00C91FFC" w:rsidRDefault="00D23E53" w:rsidP="00D23E5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5/0</w:t>
            </w:r>
            <w:r w:rsidRPr="00C91FFC">
              <w:rPr>
                <w:rFonts w:ascii="標楷體" w:eastAsia="標楷體" w:hAnsi="標楷體"/>
              </w:rPr>
              <w:t>1</w:t>
            </w:r>
            <w:r w:rsidRPr="00C91FFC">
              <w:rPr>
                <w:rFonts w:ascii="標楷體" w:eastAsia="標楷體" w:hAnsi="標楷體" w:hint="eastAsia"/>
              </w:rPr>
              <w:t>~5/</w:t>
            </w:r>
            <w:r w:rsidRPr="00C91FFC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FC2D0DE" w14:textId="77777777" w:rsidR="00D23E53" w:rsidRPr="00C91FFC" w:rsidRDefault="00D23E53" w:rsidP="00D23E53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第六</w:t>
            </w:r>
            <w:proofErr w:type="gramStart"/>
            <w:r w:rsidRPr="00C91FFC">
              <w:rPr>
                <w:rFonts w:ascii="標楷體" w:eastAsia="標楷體" w:hAnsi="標楷體" w:hint="eastAsia"/>
              </w:rPr>
              <w:t>冊</w:t>
            </w:r>
            <w:proofErr w:type="gramEnd"/>
          </w:p>
          <w:p w14:paraId="02E7472A" w14:textId="425BA27A" w:rsidR="00D23E53" w:rsidRPr="00C91FFC" w:rsidRDefault="00D23E53" w:rsidP="00D23E53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</w:rPr>
              <w:t>關卡5製作創意清掃機器人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DA1B978" w14:textId="77777777" w:rsidR="00D23E53" w:rsidRPr="00C91FFC" w:rsidRDefault="00D23E53" w:rsidP="00D23E53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23E53" w:rsidRPr="00C91FFC" w14:paraId="2182C03E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1601237" w14:textId="77777777" w:rsidR="00D23E53" w:rsidRPr="00C91FFC" w:rsidRDefault="00D23E53" w:rsidP="00D23E5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DA78891" w14:textId="3E0A4690" w:rsidR="00D23E53" w:rsidRPr="00C91FFC" w:rsidRDefault="00D23E53" w:rsidP="00D23E5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</w:t>
            </w:r>
            <w:r w:rsidRPr="00C91FFC">
              <w:rPr>
                <w:rFonts w:ascii="標楷體" w:eastAsia="標楷體" w:hAnsi="標楷體"/>
              </w:rPr>
              <w:t>08</w:t>
            </w:r>
            <w:r w:rsidRPr="00C91FFC">
              <w:rPr>
                <w:rFonts w:ascii="標楷體" w:eastAsia="標楷體" w:hAnsi="標楷體" w:hint="eastAsia"/>
              </w:rPr>
              <w:t>~5/</w:t>
            </w:r>
            <w:r w:rsidRPr="00C91FFC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A7A394E" w14:textId="77777777" w:rsidR="00D23E53" w:rsidRPr="00C91FFC" w:rsidRDefault="00D23E53" w:rsidP="00D23E53">
            <w:pPr>
              <w:spacing w:line="260" w:lineRule="exact"/>
              <w:rPr>
                <w:rFonts w:ascii="標楷體" w:eastAsia="標楷體" w:hAnsi="標楷體"/>
              </w:rPr>
            </w:pPr>
            <w:r w:rsidRPr="00C91FFC">
              <w:rPr>
                <w:rFonts w:ascii="標楷體" w:eastAsia="標楷體" w:hAnsi="標楷體" w:hint="eastAsia"/>
              </w:rPr>
              <w:t>第六</w:t>
            </w:r>
            <w:proofErr w:type="gramStart"/>
            <w:r w:rsidRPr="00C91FFC">
              <w:rPr>
                <w:rFonts w:ascii="標楷體" w:eastAsia="標楷體" w:hAnsi="標楷體" w:hint="eastAsia"/>
              </w:rPr>
              <w:t>冊</w:t>
            </w:r>
            <w:proofErr w:type="gramEnd"/>
          </w:p>
          <w:p w14:paraId="1F2F128C" w14:textId="5074F950" w:rsidR="00D23E53" w:rsidRPr="00C91FFC" w:rsidRDefault="00D23E53" w:rsidP="00D23E53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C91FFC">
              <w:rPr>
                <w:rFonts w:ascii="標楷體" w:eastAsia="標楷體" w:hAnsi="標楷體" w:hint="eastAsia"/>
              </w:rPr>
              <w:t>關卡5製作創意清掃機器人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BE73FAD" w14:textId="741917BA" w:rsidR="00D23E53" w:rsidRPr="00C91FFC" w:rsidRDefault="00D23E53" w:rsidP="00D23E53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kern w:val="1"/>
              </w:rPr>
              <w:t>5/11-5/12</w:t>
            </w:r>
            <w:r w:rsidRPr="00C91FFC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D23E53" w:rsidRPr="00C91FFC" w14:paraId="7DCCF7C7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015CFAF" w14:textId="77777777" w:rsidR="00D23E53" w:rsidRPr="00C91FFC" w:rsidRDefault="00D23E53" w:rsidP="00D23E5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FCD3926" w14:textId="5F729F32" w:rsidR="00D23E53" w:rsidRPr="00C91FFC" w:rsidRDefault="00D23E53" w:rsidP="00D23E5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5/1</w:t>
            </w: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~5/2</w:t>
            </w:r>
            <w:r w:rsidRPr="00C91FFC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BF45D7C" w14:textId="77777777" w:rsidR="00D23E53" w:rsidRPr="00C91FFC" w:rsidRDefault="00D23E53" w:rsidP="00D23E53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C91FFC">
              <w:rPr>
                <w:rFonts w:ascii="標楷體" w:eastAsia="標楷體" w:hAnsi="標楷體" w:hint="eastAsia"/>
                <w:bCs/>
              </w:rPr>
              <w:t>第六</w:t>
            </w:r>
            <w:proofErr w:type="gramStart"/>
            <w:r w:rsidRPr="00C91FFC">
              <w:rPr>
                <w:rFonts w:ascii="標楷體" w:eastAsia="標楷體" w:hAnsi="標楷體" w:hint="eastAsia"/>
                <w:bCs/>
              </w:rPr>
              <w:t>冊</w:t>
            </w:r>
            <w:proofErr w:type="gramEnd"/>
          </w:p>
          <w:p w14:paraId="38B313B2" w14:textId="77777777" w:rsidR="00D23E53" w:rsidRPr="00C91FFC" w:rsidRDefault="00D23E53" w:rsidP="00D23E53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C91FFC">
              <w:rPr>
                <w:rFonts w:ascii="標楷體" w:eastAsia="標楷體" w:hAnsi="標楷體" w:hint="eastAsia"/>
                <w:bCs/>
              </w:rPr>
              <w:t>關卡6電子科技產業的發展</w:t>
            </w:r>
          </w:p>
          <w:p w14:paraId="0F165913" w14:textId="49076F9A" w:rsidR="00D23E53" w:rsidRPr="00C91FFC" w:rsidRDefault="00D23E53" w:rsidP="00D23E53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</w:rPr>
              <w:t>挑戰1電子科技產業的環境議題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763E173" w14:textId="77777777" w:rsidR="00D23E53" w:rsidRPr="00C91FFC" w:rsidRDefault="00D23E53" w:rsidP="00D23E53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23E53" w:rsidRPr="00C91FFC" w14:paraId="50C53B47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3B4A88ED" w14:textId="77777777" w:rsidR="00D23E53" w:rsidRPr="00C91FFC" w:rsidRDefault="00D23E53" w:rsidP="00D23E53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3573BAD9" w14:textId="1FF3C892" w:rsidR="00D23E53" w:rsidRPr="00C91FFC" w:rsidRDefault="00D23E53" w:rsidP="00D23E53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5/2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0745918" w14:textId="328D477B" w:rsidR="00D23E53" w:rsidRPr="00C91FFC" w:rsidRDefault="00D23E53" w:rsidP="00D23E53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C91FFC">
              <w:rPr>
                <w:rFonts w:ascii="標楷體" w:eastAsia="標楷體" w:hAnsi="標楷體" w:hint="eastAsia"/>
                <w:bCs/>
              </w:rPr>
              <w:t>第六</w:t>
            </w:r>
            <w:proofErr w:type="gramStart"/>
            <w:r w:rsidRPr="00C91FFC">
              <w:rPr>
                <w:rFonts w:ascii="標楷體" w:eastAsia="標楷體" w:hAnsi="標楷體" w:hint="eastAsia"/>
                <w:bCs/>
              </w:rPr>
              <w:t>冊</w:t>
            </w:r>
            <w:proofErr w:type="gramEnd"/>
            <w:r w:rsidRPr="00C91FFC">
              <w:rPr>
                <w:rFonts w:ascii="標楷體" w:eastAsia="標楷體" w:hAnsi="標楷體" w:hint="eastAsia"/>
                <w:bCs/>
              </w:rPr>
              <w:t>關卡6電子科技產業的發展</w:t>
            </w:r>
          </w:p>
          <w:p w14:paraId="33D3ED00" w14:textId="3A8AECCC" w:rsidR="00D23E53" w:rsidRPr="00C91FFC" w:rsidRDefault="00D23E53" w:rsidP="00D23E53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bCs/>
              </w:rPr>
              <w:t>挑戰2電子科技產業的發展與職業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437EE7E" w14:textId="77777777" w:rsidR="00D23E53" w:rsidRPr="00C91FFC" w:rsidRDefault="00D23E53" w:rsidP="00D23E53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23E53" w:rsidRPr="00C91FFC" w14:paraId="059AC628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397FF506" w14:textId="77777777" w:rsidR="00D23E53" w:rsidRPr="00C91FFC" w:rsidRDefault="00D23E53" w:rsidP="00D23E53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7CE7C609" w14:textId="37261150" w:rsidR="00D23E53" w:rsidRPr="00C91FFC" w:rsidRDefault="00D23E53" w:rsidP="00D23E53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29</w:t>
            </w:r>
            <w:r w:rsidRPr="00C91FFC">
              <w:rPr>
                <w:rFonts w:ascii="標楷體" w:eastAsia="標楷體" w:hAnsi="標楷體" w:hint="eastAsia"/>
              </w:rPr>
              <w:t>~6/0</w:t>
            </w:r>
            <w:r w:rsidRPr="00C91FFC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2A545D2" w14:textId="078462D1" w:rsidR="00D23E53" w:rsidRPr="00C91FFC" w:rsidRDefault="00D23E53" w:rsidP="00D23E53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snapToGrid w:val="0"/>
                <w:kern w:val="0"/>
              </w:rPr>
              <w:t>零垃圾生活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974818C" w14:textId="77777777" w:rsidR="00D23E53" w:rsidRPr="00C91FFC" w:rsidRDefault="00D23E53" w:rsidP="00D23E53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23E53" w:rsidRPr="00C91FFC" w14:paraId="17C9452E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DB0AE65" w14:textId="77777777" w:rsidR="00D23E53" w:rsidRPr="00C91FFC" w:rsidRDefault="00D23E53" w:rsidP="00D23E5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E1F2592" w14:textId="0CDBCB2F" w:rsidR="00D23E53" w:rsidRPr="00C91FFC" w:rsidRDefault="00D23E53" w:rsidP="00D23E5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</w:t>
            </w:r>
            <w:r w:rsidRPr="00C91FFC">
              <w:rPr>
                <w:rFonts w:ascii="標楷體" w:eastAsia="標楷體" w:hAnsi="標楷體"/>
              </w:rPr>
              <w:t>05</w:t>
            </w:r>
            <w:r w:rsidRPr="00C91FFC">
              <w:rPr>
                <w:rFonts w:ascii="標楷體" w:eastAsia="標楷體" w:hAnsi="標楷體" w:hint="eastAsia"/>
              </w:rPr>
              <w:t>~6/1</w:t>
            </w:r>
            <w:r w:rsidRPr="00C91FFC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BF11374" w14:textId="4193A194" w:rsidR="00D23E53" w:rsidRPr="00C91FFC" w:rsidRDefault="00D23E53" w:rsidP="00D23E53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snapToGrid w:val="0"/>
                <w:kern w:val="0"/>
              </w:rPr>
              <w:t>DIY：製作瓦楞小家具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A841292" w14:textId="30584E64" w:rsidR="00D23E53" w:rsidRPr="00C91FFC" w:rsidRDefault="00D23E53" w:rsidP="00D23E53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kern w:val="1"/>
              </w:rPr>
              <w:t>6/1</w:t>
            </w:r>
            <w:proofErr w:type="gramStart"/>
            <w:r w:rsidRPr="00C91FFC">
              <w:rPr>
                <w:rFonts w:eastAsia="標楷體" w:cs="標楷體" w:hint="eastAsia"/>
                <w:kern w:val="1"/>
              </w:rPr>
              <w:t>三</w:t>
            </w:r>
            <w:proofErr w:type="gramEnd"/>
            <w:r w:rsidRPr="00C91FFC">
              <w:rPr>
                <w:rFonts w:eastAsia="標楷體" w:cs="標楷體" w:hint="eastAsia"/>
                <w:kern w:val="1"/>
              </w:rPr>
              <w:t>年級畢業考</w:t>
            </w:r>
          </w:p>
        </w:tc>
      </w:tr>
      <w:tr w:rsidR="00D23E53" w:rsidRPr="00C91FFC" w14:paraId="44CD00EE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F6FBCE5" w14:textId="77777777" w:rsidR="00D23E53" w:rsidRPr="00C91FFC" w:rsidRDefault="00D23E53" w:rsidP="00D23E5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CAE6619" w14:textId="6B220A5B" w:rsidR="00D23E53" w:rsidRPr="00C91FFC" w:rsidRDefault="00D23E53" w:rsidP="00D23E5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6/1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~6/</w:t>
            </w:r>
            <w:r w:rsidRPr="00C91FFC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98F9CCE" w14:textId="13F43C0C" w:rsidR="00D23E53" w:rsidRPr="00C91FFC" w:rsidRDefault="00D23E53" w:rsidP="00D23E53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57F6EDD" w14:textId="77777777" w:rsidR="00D23E53" w:rsidRPr="00C91FFC" w:rsidRDefault="00D23E53" w:rsidP="00D23E53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D23E53" w:rsidRPr="00C91FFC" w14:paraId="03F78226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07A992D7" w14:textId="77777777" w:rsidR="00D23E53" w:rsidRPr="00C91FFC" w:rsidRDefault="00D23E53" w:rsidP="00D23E5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C91FFC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0F72F68F" w14:textId="57E984ED" w:rsidR="00D23E53" w:rsidRPr="00C91FFC" w:rsidRDefault="00D23E53" w:rsidP="00D23E5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6/19~</w:t>
            </w: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869851F" w14:textId="349D64F8" w:rsidR="00D23E53" w:rsidRPr="00C91FFC" w:rsidRDefault="00D23E53" w:rsidP="00D23E53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324C072" w14:textId="77777777" w:rsidR="00D23E53" w:rsidRPr="00C91FFC" w:rsidRDefault="00D23E53" w:rsidP="00D23E53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23E53" w:rsidRPr="00C91FFC" w14:paraId="4D119A81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4948B024" w14:textId="77777777" w:rsidR="00D23E53" w:rsidRPr="00C91FFC" w:rsidRDefault="00D23E53" w:rsidP="00D23E5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C91FFC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049A21BC" w14:textId="06C5228B" w:rsidR="00D23E53" w:rsidRPr="00C91FFC" w:rsidRDefault="00D23E53" w:rsidP="00D23E5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80CD5CE" w14:textId="53CAE8CA" w:rsidR="00D23E53" w:rsidRPr="00C91FFC" w:rsidRDefault="00D23E53" w:rsidP="00D23E53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F7315A2" w14:textId="2A51735D" w:rsidR="00D23E53" w:rsidRPr="00C91FFC" w:rsidRDefault="00D23E53" w:rsidP="00D23E53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</w:tbl>
    <w:p w14:paraId="3761189C" w14:textId="77777777" w:rsidR="00E10A28" w:rsidRPr="00C91FFC" w:rsidRDefault="00E10A28" w:rsidP="00E10A28"/>
    <w:p w14:paraId="22F9F908" w14:textId="77777777" w:rsidR="00E10A28" w:rsidRPr="00C91FFC" w:rsidRDefault="00E10A28">
      <w:pPr>
        <w:sectPr w:rsidR="00E10A28" w:rsidRPr="00C91FFC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6AD37202" w14:textId="6B2CB462" w:rsidR="00E10A28" w:rsidRPr="00C91FFC" w:rsidRDefault="00E10A28" w:rsidP="00E10A28">
      <w:pPr>
        <w:jc w:val="center"/>
        <w:outlineLvl w:val="0"/>
        <w:rPr>
          <w:rFonts w:eastAsia="標楷體"/>
          <w:sz w:val="32"/>
          <w:szCs w:val="32"/>
        </w:rPr>
      </w:pPr>
      <w:bookmarkStart w:id="13" w:name="_Toc95472383"/>
      <w:r w:rsidRPr="00C91FFC">
        <w:rPr>
          <w:rFonts w:eastAsia="標楷體" w:hint="eastAsia"/>
          <w:sz w:val="32"/>
          <w:szCs w:val="32"/>
        </w:rPr>
        <w:lastRenderedPageBreak/>
        <w:t>嘉義縣立鹿草國中</w:t>
      </w:r>
      <w:r w:rsidRPr="00C91FFC">
        <w:rPr>
          <w:rFonts w:eastAsia="標楷體"/>
          <w:sz w:val="32"/>
          <w:szCs w:val="32"/>
        </w:rPr>
        <w:t>110</w:t>
      </w:r>
      <w:r w:rsidRPr="00C91FFC">
        <w:rPr>
          <w:rFonts w:eastAsia="標楷體" w:hint="eastAsia"/>
          <w:sz w:val="32"/>
          <w:szCs w:val="32"/>
        </w:rPr>
        <w:t>學年度</w:t>
      </w:r>
      <w:r w:rsidR="000147E6" w:rsidRPr="00C91FFC">
        <w:rPr>
          <w:rFonts w:eastAsia="標楷體" w:hint="eastAsia"/>
          <w:sz w:val="32"/>
          <w:szCs w:val="32"/>
        </w:rPr>
        <w:t>第二學期</w:t>
      </w:r>
      <w:r w:rsidRPr="00C91FFC">
        <w:rPr>
          <w:rFonts w:eastAsia="標楷體" w:hint="eastAsia"/>
          <w:sz w:val="32"/>
          <w:szCs w:val="32"/>
        </w:rPr>
        <w:t xml:space="preserve">  </w:t>
      </w:r>
      <w:r w:rsidR="00840162" w:rsidRPr="00C91FFC">
        <w:rPr>
          <w:rFonts w:eastAsia="標楷體" w:hint="eastAsia"/>
          <w:sz w:val="32"/>
          <w:szCs w:val="32"/>
        </w:rPr>
        <w:t>9</w:t>
      </w:r>
      <w:r w:rsidR="003D654B" w:rsidRPr="00C91FFC">
        <w:rPr>
          <w:rFonts w:eastAsia="標楷體" w:hint="eastAsia"/>
          <w:sz w:val="32"/>
          <w:szCs w:val="32"/>
        </w:rPr>
        <w:t>年級</w:t>
      </w:r>
      <w:r w:rsidRPr="00C91FFC">
        <w:rPr>
          <w:rFonts w:ascii="標楷體" w:eastAsia="標楷體" w:hAnsi="標楷體" w:hint="eastAsia"/>
          <w:sz w:val="32"/>
          <w:szCs w:val="32"/>
        </w:rPr>
        <w:t>【</w:t>
      </w:r>
      <w:r w:rsidR="000D47E4" w:rsidRPr="00C91FFC">
        <w:rPr>
          <w:rFonts w:ascii="標楷體" w:eastAsia="標楷體" w:hAnsi="標楷體" w:hint="eastAsia"/>
          <w:sz w:val="32"/>
          <w:szCs w:val="32"/>
        </w:rPr>
        <w:t>童軍</w:t>
      </w:r>
      <w:r w:rsidRPr="00C91FFC">
        <w:rPr>
          <w:rFonts w:ascii="標楷體" w:eastAsia="標楷體" w:hAnsi="標楷體" w:hint="eastAsia"/>
          <w:sz w:val="32"/>
          <w:szCs w:val="32"/>
        </w:rPr>
        <w:t>】</w:t>
      </w:r>
      <w:r w:rsidRPr="00C91FFC">
        <w:rPr>
          <w:rFonts w:eastAsia="標楷體" w:hint="eastAsia"/>
          <w:sz w:val="32"/>
          <w:szCs w:val="32"/>
        </w:rPr>
        <w:t xml:space="preserve"> </w:t>
      </w:r>
      <w:r w:rsidRPr="00C91FFC">
        <w:rPr>
          <w:rFonts w:eastAsia="標楷體" w:hint="eastAsia"/>
          <w:sz w:val="32"/>
          <w:szCs w:val="32"/>
        </w:rPr>
        <w:t>教學進度表</w:t>
      </w:r>
      <w:bookmarkEnd w:id="13"/>
    </w:p>
    <w:p w14:paraId="4CC9A937" w14:textId="77777777" w:rsidR="00E10A28" w:rsidRPr="00C91FFC" w:rsidRDefault="00E10A28" w:rsidP="00E10A28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E10A28" w:rsidRPr="00C91FFC" w14:paraId="75A81764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6F6D91CC" w14:textId="77777777" w:rsidR="00E10A28" w:rsidRPr="00C91FFC" w:rsidRDefault="00E10A28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C91FFC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C91FFC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597F31C0" w14:textId="77777777" w:rsidR="00E10A28" w:rsidRPr="00C91FFC" w:rsidRDefault="00E10A28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C91FFC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7FA4694A" w14:textId="77777777" w:rsidR="00E10A28" w:rsidRPr="00C91FFC" w:rsidRDefault="00E10A28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C91FFC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1683437" w14:textId="77777777" w:rsidR="00E10A28" w:rsidRPr="00C91FFC" w:rsidRDefault="00E10A28" w:rsidP="000147E6">
            <w:pPr>
              <w:pStyle w:val="af1"/>
            </w:pPr>
            <w:r w:rsidRPr="00C91FFC">
              <w:rPr>
                <w:rFonts w:hint="eastAsia"/>
              </w:rPr>
              <w:t>備註</w:t>
            </w:r>
          </w:p>
        </w:tc>
      </w:tr>
      <w:tr w:rsidR="002E6342" w:rsidRPr="00C91FFC" w14:paraId="3B231C66" w14:textId="77777777" w:rsidTr="000147E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C96495E" w14:textId="77777777" w:rsidR="002E6342" w:rsidRPr="00C91FFC" w:rsidRDefault="002E6342" w:rsidP="002E634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C8986AC" w14:textId="616305D5" w:rsidR="002E6342" w:rsidRPr="00C91FFC" w:rsidRDefault="002E6342" w:rsidP="002E634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06</w:t>
            </w:r>
            <w:r w:rsidRPr="00C91FFC">
              <w:rPr>
                <w:rFonts w:ascii="標楷體" w:eastAsia="標楷體" w:hAnsi="標楷體" w:hint="eastAsia"/>
              </w:rPr>
              <w:t>~2/</w:t>
            </w:r>
            <w:r w:rsidRPr="00C91FFC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9494D95" w14:textId="62C85335" w:rsidR="002E6342" w:rsidRPr="00C91FFC" w:rsidRDefault="002E6342" w:rsidP="002E634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3"/>
              </w:rPr>
            </w:pPr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主題二青春樂翱翔</w:t>
            </w:r>
          </w:p>
          <w:p w14:paraId="03004111" w14:textId="5C320313" w:rsidR="002E6342" w:rsidRPr="00C91FFC" w:rsidRDefault="002E6342" w:rsidP="002E6342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cs="DFMingStd-W5" w:hint="eastAsia"/>
                <w:kern w:val="0"/>
              </w:rPr>
              <w:t>單元1世界青少年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BCCCEB7" w14:textId="6971F886" w:rsidR="002E6342" w:rsidRPr="00C91FFC" w:rsidRDefault="002E6342" w:rsidP="002E6342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2E6342" w:rsidRPr="00C91FFC" w14:paraId="32ADEE1C" w14:textId="77777777" w:rsidTr="000147E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D053E56" w14:textId="77777777" w:rsidR="002E6342" w:rsidRPr="00C91FFC" w:rsidRDefault="002E6342" w:rsidP="002E634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D353571" w14:textId="514C5EFC" w:rsidR="002E6342" w:rsidRPr="00C91FFC" w:rsidRDefault="002E6342" w:rsidP="002E634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13</w:t>
            </w:r>
            <w:r w:rsidRPr="00C91FFC">
              <w:rPr>
                <w:rFonts w:ascii="標楷體" w:eastAsia="標楷體" w:hAnsi="標楷體" w:hint="eastAsia"/>
              </w:rPr>
              <w:t>~2/</w:t>
            </w:r>
            <w:r w:rsidRPr="00C91FFC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5421BF7" w14:textId="3A2CF5B1" w:rsidR="002E6342" w:rsidRPr="00C91FFC" w:rsidRDefault="002E6342" w:rsidP="002E634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3"/>
              </w:rPr>
            </w:pPr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主題二青春樂翱翔</w:t>
            </w:r>
          </w:p>
          <w:p w14:paraId="5D5025D6" w14:textId="6437AD51" w:rsidR="002E6342" w:rsidRPr="00C91FFC" w:rsidRDefault="002E6342" w:rsidP="002E6342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cs="DFMingStd-W5" w:hint="eastAsia"/>
                <w:kern w:val="0"/>
              </w:rPr>
              <w:t>單元1世界青少年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6C87142" w14:textId="77777777" w:rsidR="002E6342" w:rsidRPr="00C91FFC" w:rsidRDefault="002E6342" w:rsidP="002E6342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E6342" w:rsidRPr="00C91FFC" w14:paraId="08654D6E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559468AF" w14:textId="77777777" w:rsidR="002E6342" w:rsidRPr="00C91FFC" w:rsidRDefault="002E6342" w:rsidP="002E634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3980EA79" w14:textId="72D2BB15" w:rsidR="002E6342" w:rsidRPr="00C91FFC" w:rsidRDefault="002E6342" w:rsidP="002E634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20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9A0F86B" w14:textId="69DA4E2E" w:rsidR="002E6342" w:rsidRPr="00C91FFC" w:rsidRDefault="002E6342" w:rsidP="002E634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3"/>
              </w:rPr>
            </w:pPr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主題二青春樂翱翔</w:t>
            </w:r>
          </w:p>
          <w:p w14:paraId="21B00930" w14:textId="7F66CC7A" w:rsidR="002E6342" w:rsidRPr="00C91FFC" w:rsidRDefault="002E6342" w:rsidP="002E6342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cs="DFMingStd-W5" w:hint="eastAsia"/>
                <w:kern w:val="0"/>
              </w:rPr>
              <w:t>單元1世界青少年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95D391F" w14:textId="77777777" w:rsidR="002E6342" w:rsidRPr="00C91FFC" w:rsidRDefault="002E6342" w:rsidP="002E6342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E6342" w:rsidRPr="00C91FFC" w14:paraId="16A176D3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31582F7B" w14:textId="77777777" w:rsidR="002E6342" w:rsidRPr="00C91FFC" w:rsidRDefault="002E6342" w:rsidP="002E634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1F225634" w14:textId="01CBDC24" w:rsidR="002E6342" w:rsidRPr="00C91FFC" w:rsidRDefault="002E6342" w:rsidP="002E634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27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8DC8D4F" w14:textId="76F63477" w:rsidR="002E6342" w:rsidRPr="00C91FFC" w:rsidRDefault="002E6342" w:rsidP="002E634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3"/>
              </w:rPr>
            </w:pPr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主題二青春樂翱翔</w:t>
            </w:r>
          </w:p>
          <w:p w14:paraId="0351DE8A" w14:textId="0025E3EC" w:rsidR="002E6342" w:rsidRPr="00C91FFC" w:rsidRDefault="002E6342" w:rsidP="002E6342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cs="DFMingStd-W5" w:hint="eastAsia"/>
                <w:kern w:val="0"/>
              </w:rPr>
              <w:t>單元1世界青少年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6D2F8D8" w14:textId="77777777" w:rsidR="002E6342" w:rsidRPr="00C91FFC" w:rsidRDefault="002E6342" w:rsidP="002E6342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E6342" w:rsidRPr="00C91FFC" w14:paraId="3C93EE56" w14:textId="77777777" w:rsidTr="000147E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B584CE6" w14:textId="77777777" w:rsidR="002E6342" w:rsidRPr="00C91FFC" w:rsidRDefault="002E6342" w:rsidP="002E634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58B0200" w14:textId="456C50D5" w:rsidR="002E6342" w:rsidRPr="00C91FFC" w:rsidRDefault="002E6342" w:rsidP="002E634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3/0</w:t>
            </w: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258C66E" w14:textId="5E47BFCD" w:rsidR="002E6342" w:rsidRPr="00C91FFC" w:rsidRDefault="002E6342" w:rsidP="002E634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3"/>
              </w:rPr>
            </w:pPr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主題二青春樂翱翔</w:t>
            </w:r>
          </w:p>
          <w:p w14:paraId="10D889CD" w14:textId="72C12A79" w:rsidR="002E6342" w:rsidRPr="00C91FFC" w:rsidRDefault="002E6342" w:rsidP="002E6342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cs="DFMingStd-W5" w:hint="eastAsia"/>
                <w:kern w:val="0"/>
              </w:rPr>
              <w:t>單元1世界青少年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E2B421B" w14:textId="77777777" w:rsidR="002E6342" w:rsidRPr="00C91FFC" w:rsidRDefault="002E6342" w:rsidP="002E6342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E6342" w:rsidRPr="00C91FFC" w14:paraId="219F2359" w14:textId="77777777" w:rsidTr="000147E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22B1BA2" w14:textId="77777777" w:rsidR="002E6342" w:rsidRPr="00C91FFC" w:rsidRDefault="002E6342" w:rsidP="002E634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ACFC6C8" w14:textId="525BD8B1" w:rsidR="002E6342" w:rsidRPr="00C91FFC" w:rsidRDefault="002E6342" w:rsidP="002E634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</w:t>
            </w:r>
            <w:r w:rsidRPr="00C91FFC">
              <w:rPr>
                <w:rFonts w:ascii="標楷體" w:eastAsia="標楷體" w:hAnsi="標楷體"/>
              </w:rPr>
              <w:t>13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C9C52CA" w14:textId="0195FE02" w:rsidR="002E6342" w:rsidRPr="00C91FFC" w:rsidRDefault="002E6342" w:rsidP="002E634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3"/>
              </w:rPr>
            </w:pPr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主題二青春樂翱翔</w:t>
            </w:r>
          </w:p>
          <w:p w14:paraId="3009B196" w14:textId="3420D225" w:rsidR="002E6342" w:rsidRPr="00C91FFC" w:rsidRDefault="002E6342" w:rsidP="002E6342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cs="DFMingStd-W5" w:hint="eastAsia"/>
                <w:kern w:val="0"/>
              </w:rPr>
              <w:t>單元2愛在世界地球村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EEE938A" w14:textId="77777777" w:rsidR="002E6342" w:rsidRPr="00C91FFC" w:rsidRDefault="002E6342" w:rsidP="002E6342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E6342" w:rsidRPr="00C91FFC" w14:paraId="74433FA5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711BDDE1" w14:textId="77777777" w:rsidR="002E6342" w:rsidRPr="00C91FFC" w:rsidRDefault="002E6342" w:rsidP="002E634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551BE4B1" w14:textId="3036AA0A" w:rsidR="002E6342" w:rsidRPr="00C91FFC" w:rsidRDefault="002E6342" w:rsidP="002E634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3/2</w:t>
            </w:r>
            <w:r w:rsidRPr="00C91FFC">
              <w:rPr>
                <w:rFonts w:ascii="標楷體" w:eastAsia="標楷體" w:hAnsi="標楷體"/>
              </w:rPr>
              <w:t>0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3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1AA594F" w14:textId="723E40BB" w:rsidR="002E6342" w:rsidRPr="00C91FFC" w:rsidRDefault="002E6342" w:rsidP="002E634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3"/>
              </w:rPr>
            </w:pPr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主題二青春樂翱翔</w:t>
            </w:r>
          </w:p>
          <w:p w14:paraId="2A214021" w14:textId="7545E94B" w:rsidR="002E6342" w:rsidRPr="00C91FFC" w:rsidRDefault="002E6342" w:rsidP="002E6342">
            <w:pPr>
              <w:adjustRightInd w:val="0"/>
              <w:snapToGrid w:val="0"/>
              <w:rPr>
                <w:rFonts w:ascii="標楷體" w:eastAsia="標楷體" w:hAnsi="標楷體" w:cs="DFMingStd-W5"/>
                <w:kern w:val="0"/>
              </w:rPr>
            </w:pPr>
            <w:r w:rsidRPr="00C91FFC">
              <w:rPr>
                <w:rFonts w:ascii="標楷體" w:eastAsia="標楷體" w:hAnsi="標楷體" w:cs="DFMingStd-W5" w:hint="eastAsia"/>
                <w:kern w:val="0"/>
              </w:rPr>
              <w:t>單元2愛在世界地球村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8A6060F" w14:textId="3BFFC30F" w:rsidR="002E6342" w:rsidRPr="00C91FFC" w:rsidRDefault="002E6342" w:rsidP="002E6342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color w:val="000000"/>
                <w:kern w:val="1"/>
              </w:rPr>
              <w:t>3/24-3/25</w:t>
            </w:r>
            <w:r w:rsidRPr="00C91FFC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2E6342" w:rsidRPr="00C91FFC" w14:paraId="4D9263CC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52ED80BF" w14:textId="77777777" w:rsidR="002E6342" w:rsidRPr="00C91FFC" w:rsidRDefault="002E6342" w:rsidP="002E634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7C70F720" w14:textId="16EC1142" w:rsidR="002E6342" w:rsidRPr="00C91FFC" w:rsidRDefault="002E6342" w:rsidP="002E634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</w:t>
            </w:r>
            <w:r w:rsidRPr="00C91FFC">
              <w:rPr>
                <w:rFonts w:ascii="標楷體" w:eastAsia="標楷體" w:hAnsi="標楷體"/>
              </w:rPr>
              <w:t>27</w:t>
            </w:r>
            <w:r w:rsidRPr="00C91FFC">
              <w:rPr>
                <w:rFonts w:ascii="標楷體" w:eastAsia="標楷體" w:hAnsi="標楷體" w:hint="eastAsia"/>
              </w:rPr>
              <w:t>~04/0</w:t>
            </w:r>
            <w:r w:rsidRPr="00C91FFC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3EB7B33" w14:textId="1613E7C5" w:rsidR="002E6342" w:rsidRPr="00C91FFC" w:rsidRDefault="002E6342" w:rsidP="002E634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3"/>
              </w:rPr>
            </w:pPr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主題二青春樂翱翔</w:t>
            </w:r>
          </w:p>
          <w:p w14:paraId="14C57B5E" w14:textId="14AF3E6B" w:rsidR="002E6342" w:rsidRPr="00C91FFC" w:rsidRDefault="002E6342" w:rsidP="002E6342">
            <w:pPr>
              <w:adjustRightInd w:val="0"/>
              <w:snapToGrid w:val="0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cs="DFMingStd-W5" w:hint="eastAsia"/>
                <w:kern w:val="0"/>
              </w:rPr>
              <w:t>單元2愛在世界地球村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71A789F" w14:textId="77777777" w:rsidR="002E6342" w:rsidRPr="00C91FFC" w:rsidRDefault="002E6342" w:rsidP="002E6342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E6342" w:rsidRPr="00C91FFC" w14:paraId="07CC7E9D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040B62A7" w14:textId="77777777" w:rsidR="002E6342" w:rsidRPr="00C91FFC" w:rsidRDefault="002E6342" w:rsidP="002E634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43D45677" w14:textId="000F91B6" w:rsidR="002E6342" w:rsidRPr="00C91FFC" w:rsidRDefault="002E6342" w:rsidP="002E634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4/0</w:t>
            </w:r>
            <w:r w:rsidRPr="00C91FFC">
              <w:rPr>
                <w:rFonts w:ascii="標楷體" w:eastAsia="標楷體" w:hAnsi="標楷體"/>
              </w:rPr>
              <w:t>3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0853A90" w14:textId="21FA5E26" w:rsidR="002E6342" w:rsidRPr="00C91FFC" w:rsidRDefault="002E6342" w:rsidP="002E634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3"/>
              </w:rPr>
            </w:pPr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主題二青春樂翱翔</w:t>
            </w:r>
          </w:p>
          <w:p w14:paraId="4405FD1B" w14:textId="72248997" w:rsidR="002E6342" w:rsidRPr="00C91FFC" w:rsidRDefault="002E6342" w:rsidP="002E6342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cs="DFMingStd-W5" w:hint="eastAsia"/>
                <w:kern w:val="0"/>
              </w:rPr>
              <w:t>單元2愛在世界地球村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4CBC189" w14:textId="77777777" w:rsidR="002E6342" w:rsidRPr="00C91FFC" w:rsidRDefault="002E6342" w:rsidP="002E6342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E6342" w:rsidRPr="00C91FFC" w14:paraId="6CAFBB6D" w14:textId="77777777" w:rsidTr="000147E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B21F858" w14:textId="77777777" w:rsidR="002E6342" w:rsidRPr="00C91FFC" w:rsidRDefault="002E6342" w:rsidP="002E634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141215B" w14:textId="0FF71315" w:rsidR="002E6342" w:rsidRPr="00C91FFC" w:rsidRDefault="002E6342" w:rsidP="002E634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</w:t>
            </w:r>
            <w:r w:rsidRPr="00C91FFC">
              <w:rPr>
                <w:rFonts w:ascii="標楷體" w:eastAsia="標楷體" w:hAnsi="標楷體"/>
              </w:rPr>
              <w:t>10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DDB14B9" w14:textId="1CFA9207" w:rsidR="002E6342" w:rsidRPr="00C91FFC" w:rsidRDefault="002E6342" w:rsidP="002E634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3"/>
              </w:rPr>
            </w:pPr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主題二青春樂翱翔</w:t>
            </w:r>
          </w:p>
          <w:p w14:paraId="6AA994A5" w14:textId="28B6ADFD" w:rsidR="002E6342" w:rsidRPr="00C91FFC" w:rsidRDefault="002E6342" w:rsidP="002E6342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cs="DFMingStd-W5" w:hint="eastAsia"/>
                <w:kern w:val="0"/>
              </w:rPr>
              <w:t>單元2愛在世界地球村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6B87010" w14:textId="77777777" w:rsidR="002E6342" w:rsidRPr="00C91FFC" w:rsidRDefault="002E6342" w:rsidP="002E6342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E6342" w:rsidRPr="00C91FFC" w14:paraId="5F9D9D06" w14:textId="77777777" w:rsidTr="000147E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CB6257B" w14:textId="77777777" w:rsidR="002E6342" w:rsidRPr="00C91FFC" w:rsidRDefault="002E6342" w:rsidP="002E634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2C8B447" w14:textId="0D58C447" w:rsidR="002E6342" w:rsidRPr="00C91FFC" w:rsidRDefault="002E6342" w:rsidP="002E634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4/1</w:t>
            </w:r>
            <w:r w:rsidRPr="00C91FFC">
              <w:rPr>
                <w:rFonts w:ascii="標楷體" w:eastAsia="標楷體" w:hAnsi="標楷體"/>
              </w:rPr>
              <w:t>7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9609536" w14:textId="53C0CF30" w:rsidR="002E6342" w:rsidRPr="00C91FFC" w:rsidRDefault="002E6342" w:rsidP="002E634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3"/>
              </w:rPr>
            </w:pPr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主題二青春樂翱翔</w:t>
            </w:r>
          </w:p>
          <w:p w14:paraId="48B8E467" w14:textId="39491FB9" w:rsidR="002E6342" w:rsidRPr="00C91FFC" w:rsidRDefault="002E6342" w:rsidP="002E6342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cs="DFMingStd-W5" w:hint="eastAsia"/>
                <w:kern w:val="0"/>
              </w:rPr>
              <w:t>單元2愛在世界地球村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81F30BC" w14:textId="77777777" w:rsidR="002E6342" w:rsidRPr="00C91FFC" w:rsidRDefault="002E6342" w:rsidP="002E6342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E6342" w:rsidRPr="00C91FFC" w14:paraId="08415A97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3C9DCB6B" w14:textId="77777777" w:rsidR="002E6342" w:rsidRPr="00C91FFC" w:rsidRDefault="002E6342" w:rsidP="002E634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0C91925A" w14:textId="0AFDC209" w:rsidR="002E6342" w:rsidRPr="00C91FFC" w:rsidRDefault="002E6342" w:rsidP="002E634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4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24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4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3411AAF" w14:textId="26D94A91" w:rsidR="002E6342" w:rsidRPr="00C91FFC" w:rsidRDefault="002E6342" w:rsidP="002E634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3"/>
              </w:rPr>
            </w:pPr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主題二青春樂翱翔</w:t>
            </w:r>
          </w:p>
          <w:p w14:paraId="47A84F4D" w14:textId="43A97035" w:rsidR="002E6342" w:rsidRPr="00C91FFC" w:rsidRDefault="002E6342" w:rsidP="002E6342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cs="DFMingStd-W5" w:hint="eastAsia"/>
                <w:kern w:val="0"/>
              </w:rPr>
              <w:t>單元3國際人權使者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EF71730" w14:textId="77777777" w:rsidR="002E6342" w:rsidRPr="00C91FFC" w:rsidRDefault="002E6342" w:rsidP="002E6342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E6342" w:rsidRPr="00C91FFC" w14:paraId="75F50354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4E3D17A4" w14:textId="77777777" w:rsidR="002E6342" w:rsidRPr="00C91FFC" w:rsidRDefault="002E6342" w:rsidP="002E634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18C0BEAE" w14:textId="15827DA2" w:rsidR="002E6342" w:rsidRPr="00C91FFC" w:rsidRDefault="002E6342" w:rsidP="002E634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5/0</w:t>
            </w:r>
            <w:r w:rsidRPr="00C91FFC">
              <w:rPr>
                <w:rFonts w:ascii="標楷體" w:eastAsia="標楷體" w:hAnsi="標楷體"/>
              </w:rPr>
              <w:t>1</w:t>
            </w:r>
            <w:r w:rsidRPr="00C91FFC">
              <w:rPr>
                <w:rFonts w:ascii="標楷體" w:eastAsia="標楷體" w:hAnsi="標楷體" w:hint="eastAsia"/>
              </w:rPr>
              <w:t>~5/</w:t>
            </w:r>
            <w:r w:rsidRPr="00C91FFC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64289C7" w14:textId="132B900D" w:rsidR="002E6342" w:rsidRPr="00C91FFC" w:rsidRDefault="002E6342" w:rsidP="002E634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3"/>
              </w:rPr>
            </w:pPr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主題二青春樂翱翔</w:t>
            </w:r>
          </w:p>
          <w:p w14:paraId="355FD35B" w14:textId="51AC800B" w:rsidR="002E6342" w:rsidRPr="00C91FFC" w:rsidRDefault="002E6342" w:rsidP="002E6342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cs="DFMingStd-W5" w:hint="eastAsia"/>
                <w:kern w:val="0"/>
              </w:rPr>
              <w:t>單元3國際人權使者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83C221A" w14:textId="77777777" w:rsidR="002E6342" w:rsidRPr="00C91FFC" w:rsidRDefault="002E6342" w:rsidP="002E6342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E6342" w:rsidRPr="00C91FFC" w14:paraId="6EB5B633" w14:textId="77777777" w:rsidTr="000147E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38D9D15" w14:textId="77777777" w:rsidR="002E6342" w:rsidRPr="00C91FFC" w:rsidRDefault="002E6342" w:rsidP="002E634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AD01A4C" w14:textId="3DA6A9C3" w:rsidR="002E6342" w:rsidRPr="00C91FFC" w:rsidRDefault="002E6342" w:rsidP="002E634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</w:t>
            </w:r>
            <w:r w:rsidRPr="00C91FFC">
              <w:rPr>
                <w:rFonts w:ascii="標楷體" w:eastAsia="標楷體" w:hAnsi="標楷體"/>
              </w:rPr>
              <w:t>08</w:t>
            </w:r>
            <w:r w:rsidRPr="00C91FFC">
              <w:rPr>
                <w:rFonts w:ascii="標楷體" w:eastAsia="標楷體" w:hAnsi="標楷體" w:hint="eastAsia"/>
              </w:rPr>
              <w:t>~5/</w:t>
            </w:r>
            <w:r w:rsidRPr="00C91FFC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1B8FD49" w14:textId="09420749" w:rsidR="002E6342" w:rsidRPr="00C91FFC" w:rsidRDefault="002E6342" w:rsidP="002E634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3"/>
              </w:rPr>
            </w:pPr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主題二青春樂翱翔</w:t>
            </w:r>
          </w:p>
          <w:p w14:paraId="1C8DD67D" w14:textId="790E6641" w:rsidR="002E6342" w:rsidRPr="00C91FFC" w:rsidRDefault="002E6342" w:rsidP="002E6342">
            <w:pPr>
              <w:adjustRightInd w:val="0"/>
              <w:snapToGrid w:val="0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cs="DFMingStd-W5" w:hint="eastAsia"/>
                <w:kern w:val="0"/>
              </w:rPr>
              <w:t>單元3國際人權使者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86A3D13" w14:textId="6FB89B07" w:rsidR="002E6342" w:rsidRPr="00C91FFC" w:rsidRDefault="002E6342" w:rsidP="002E6342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kern w:val="1"/>
              </w:rPr>
              <w:t>5/11-5/12</w:t>
            </w:r>
            <w:r w:rsidRPr="00C91FFC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2E6342" w:rsidRPr="00C91FFC" w14:paraId="55674BFA" w14:textId="77777777" w:rsidTr="000147E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C1BBA7D" w14:textId="77777777" w:rsidR="002E6342" w:rsidRPr="00C91FFC" w:rsidRDefault="002E6342" w:rsidP="002E634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ECE1FE8" w14:textId="292DC596" w:rsidR="002E6342" w:rsidRPr="00C91FFC" w:rsidRDefault="002E6342" w:rsidP="002E634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5/1</w:t>
            </w: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~5/2</w:t>
            </w:r>
            <w:r w:rsidRPr="00C91FFC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BAFABDC" w14:textId="3875B3B1" w:rsidR="002E6342" w:rsidRPr="00C91FFC" w:rsidRDefault="002E6342" w:rsidP="002E634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3"/>
              </w:rPr>
            </w:pPr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主題二青春樂翱翔</w:t>
            </w:r>
          </w:p>
          <w:p w14:paraId="24AAE099" w14:textId="4D61134D" w:rsidR="002E6342" w:rsidRPr="00C91FFC" w:rsidRDefault="002E6342" w:rsidP="002E6342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cs="DFMingStd-W5" w:hint="eastAsia"/>
                <w:kern w:val="0"/>
              </w:rPr>
              <w:t>單元3國際人權使者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A7714D7" w14:textId="77777777" w:rsidR="002E6342" w:rsidRPr="00C91FFC" w:rsidRDefault="002E6342" w:rsidP="002E6342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E6342" w:rsidRPr="00C91FFC" w14:paraId="107F7B7E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76DAA7C9" w14:textId="77777777" w:rsidR="002E6342" w:rsidRPr="00C91FFC" w:rsidRDefault="002E6342" w:rsidP="002E6342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3D63AE6D" w14:textId="220E8D66" w:rsidR="002E6342" w:rsidRPr="00C91FFC" w:rsidRDefault="002E6342" w:rsidP="002E6342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5/2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DFB3C94" w14:textId="167B4C51" w:rsidR="002E6342" w:rsidRPr="00C91FFC" w:rsidRDefault="002E6342" w:rsidP="002E634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3"/>
              </w:rPr>
            </w:pPr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主題二青春樂翱翔</w:t>
            </w:r>
          </w:p>
          <w:p w14:paraId="34274E5C" w14:textId="1A4FB4E3" w:rsidR="002E6342" w:rsidRPr="00C91FFC" w:rsidRDefault="002E6342" w:rsidP="002E6342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cs="DFMingStd-W5" w:hint="eastAsia"/>
                <w:kern w:val="0"/>
              </w:rPr>
              <w:t>單元3國際人權使者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2F5F331" w14:textId="77777777" w:rsidR="002E6342" w:rsidRPr="00C91FFC" w:rsidRDefault="002E6342" w:rsidP="002E6342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E6342" w:rsidRPr="00C91FFC" w14:paraId="22A2C305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05B13857" w14:textId="77777777" w:rsidR="002E6342" w:rsidRPr="00C91FFC" w:rsidRDefault="002E6342" w:rsidP="002E6342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7ACB117B" w14:textId="00DEEE9C" w:rsidR="002E6342" w:rsidRPr="00C91FFC" w:rsidRDefault="002E6342" w:rsidP="002E6342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29</w:t>
            </w:r>
            <w:r w:rsidRPr="00C91FFC">
              <w:rPr>
                <w:rFonts w:ascii="標楷體" w:eastAsia="標楷體" w:hAnsi="標楷體" w:hint="eastAsia"/>
              </w:rPr>
              <w:t>~6/0</w:t>
            </w:r>
            <w:r w:rsidRPr="00C91FFC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89A8967" w14:textId="451E36B7" w:rsidR="002E6342" w:rsidRPr="00C91FFC" w:rsidRDefault="002E6342" w:rsidP="002E634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3"/>
              </w:rPr>
            </w:pPr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主題二青春樂翱翔</w:t>
            </w:r>
          </w:p>
          <w:p w14:paraId="5B6A9E82" w14:textId="1B960292" w:rsidR="002E6342" w:rsidRPr="00C91FFC" w:rsidRDefault="002E6342" w:rsidP="002E6342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cs="DFMingStd-W5" w:hint="eastAsia"/>
                <w:kern w:val="0"/>
              </w:rPr>
              <w:t>單元3國際人權使者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44FC0C3" w14:textId="77777777" w:rsidR="002E6342" w:rsidRPr="00C91FFC" w:rsidRDefault="002E6342" w:rsidP="002E6342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E6342" w:rsidRPr="00C91FFC" w14:paraId="459828A5" w14:textId="77777777" w:rsidTr="000147E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92069E9" w14:textId="77777777" w:rsidR="002E6342" w:rsidRPr="00C91FFC" w:rsidRDefault="002E6342" w:rsidP="002E634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B8BFA58" w14:textId="022762DA" w:rsidR="002E6342" w:rsidRPr="00C91FFC" w:rsidRDefault="002E6342" w:rsidP="002E634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</w:t>
            </w:r>
            <w:r w:rsidRPr="00C91FFC">
              <w:rPr>
                <w:rFonts w:ascii="標楷體" w:eastAsia="標楷體" w:hAnsi="標楷體"/>
              </w:rPr>
              <w:t>05</w:t>
            </w:r>
            <w:r w:rsidRPr="00C91FFC">
              <w:rPr>
                <w:rFonts w:ascii="標楷體" w:eastAsia="標楷體" w:hAnsi="標楷體" w:hint="eastAsia"/>
              </w:rPr>
              <w:t>~6/1</w:t>
            </w:r>
            <w:r w:rsidRPr="00C91FFC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181F1C1" w14:textId="3325D0FD" w:rsidR="002E6342" w:rsidRPr="00C91FFC" w:rsidRDefault="002E6342" w:rsidP="002E634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3"/>
              </w:rPr>
            </w:pPr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主題二青春樂翱翔</w:t>
            </w:r>
          </w:p>
          <w:p w14:paraId="540FCE9F" w14:textId="4CCF50D4" w:rsidR="002E6342" w:rsidRPr="00C91FFC" w:rsidRDefault="002E6342" w:rsidP="002E6342">
            <w:pPr>
              <w:adjustRightInd w:val="0"/>
              <w:snapToGrid w:val="0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cs="DFMingStd-W5" w:hint="eastAsia"/>
                <w:kern w:val="0"/>
              </w:rPr>
              <w:t>單元3國際人權使者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D767CA1" w14:textId="1AEB286E" w:rsidR="002E6342" w:rsidRPr="00C91FFC" w:rsidRDefault="002E6342" w:rsidP="002E6342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kern w:val="1"/>
              </w:rPr>
              <w:t>6/1</w:t>
            </w:r>
            <w:proofErr w:type="gramStart"/>
            <w:r w:rsidRPr="00C91FFC">
              <w:rPr>
                <w:rFonts w:eastAsia="標楷體" w:cs="標楷體" w:hint="eastAsia"/>
                <w:kern w:val="1"/>
              </w:rPr>
              <w:t>三</w:t>
            </w:r>
            <w:proofErr w:type="gramEnd"/>
            <w:r w:rsidRPr="00C91FFC">
              <w:rPr>
                <w:rFonts w:eastAsia="標楷體" w:cs="標楷體" w:hint="eastAsia"/>
                <w:kern w:val="1"/>
              </w:rPr>
              <w:t>年級畢業考</w:t>
            </w:r>
          </w:p>
        </w:tc>
      </w:tr>
      <w:tr w:rsidR="002E6342" w:rsidRPr="00C91FFC" w14:paraId="1E6C0B71" w14:textId="77777777" w:rsidTr="000147E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95C1B07" w14:textId="77777777" w:rsidR="002E6342" w:rsidRPr="00C91FFC" w:rsidRDefault="002E6342" w:rsidP="002E634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D85DA9F" w14:textId="6303FC87" w:rsidR="002E6342" w:rsidRPr="00C91FFC" w:rsidRDefault="002E6342" w:rsidP="002E634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6/1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~6/</w:t>
            </w:r>
            <w:r w:rsidRPr="00C91FFC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320E1FF" w14:textId="2AFBAED2" w:rsidR="002E6342" w:rsidRPr="00C91FFC" w:rsidRDefault="002E6342" w:rsidP="002E6342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F8AE47A" w14:textId="77777777" w:rsidR="002E6342" w:rsidRPr="00C91FFC" w:rsidRDefault="002E6342" w:rsidP="002E6342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2E6342" w:rsidRPr="00C91FFC" w14:paraId="5A652E64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31FFAFD7" w14:textId="77777777" w:rsidR="002E6342" w:rsidRPr="00C91FFC" w:rsidRDefault="002E6342" w:rsidP="002E634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C91FFC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39099104" w14:textId="6CF3A7FB" w:rsidR="002E6342" w:rsidRPr="00C91FFC" w:rsidRDefault="002E6342" w:rsidP="002E634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6/19~</w:t>
            </w: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F0D0BFD" w14:textId="5A8035BA" w:rsidR="002E6342" w:rsidRPr="00C91FFC" w:rsidRDefault="002E6342" w:rsidP="002E6342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291B1F6" w14:textId="77777777" w:rsidR="002E6342" w:rsidRPr="00C91FFC" w:rsidRDefault="002E6342" w:rsidP="002E6342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E6342" w:rsidRPr="00C91FFC" w14:paraId="2FB16CEB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76B18E43" w14:textId="77777777" w:rsidR="002E6342" w:rsidRPr="00C91FFC" w:rsidRDefault="002E6342" w:rsidP="002E634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C91FFC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14AB9BAD" w14:textId="48643A92" w:rsidR="002E6342" w:rsidRPr="00C91FFC" w:rsidRDefault="002E6342" w:rsidP="002E634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67FEEBA" w14:textId="4827CED3" w:rsidR="002E6342" w:rsidRPr="00C91FFC" w:rsidRDefault="002E6342" w:rsidP="002E6342">
            <w:pPr>
              <w:adjustRightInd w:val="0"/>
              <w:snapToGrid w:val="0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4F615DC" w14:textId="3A36620C" w:rsidR="002E6342" w:rsidRPr="00C91FFC" w:rsidRDefault="002E6342" w:rsidP="002E6342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</w:tbl>
    <w:p w14:paraId="44AC3E99" w14:textId="77777777" w:rsidR="00E10A28" w:rsidRPr="00C91FFC" w:rsidRDefault="00E10A28" w:rsidP="00E10A28"/>
    <w:p w14:paraId="7F29A1CE" w14:textId="77777777" w:rsidR="00A656C0" w:rsidRPr="00C91FFC" w:rsidRDefault="00A656C0">
      <w:pPr>
        <w:sectPr w:rsidR="00A656C0" w:rsidRPr="00C91FFC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7B315F8E" w14:textId="64C77FB3" w:rsidR="00A656C0" w:rsidRPr="00C91FFC" w:rsidRDefault="00A656C0" w:rsidP="00A656C0">
      <w:pPr>
        <w:jc w:val="center"/>
        <w:outlineLvl w:val="0"/>
        <w:rPr>
          <w:rFonts w:eastAsia="標楷體"/>
          <w:sz w:val="32"/>
          <w:szCs w:val="32"/>
        </w:rPr>
      </w:pPr>
      <w:bookmarkStart w:id="14" w:name="_Toc95472384"/>
      <w:r w:rsidRPr="00C91FFC">
        <w:rPr>
          <w:rFonts w:eastAsia="標楷體" w:hint="eastAsia"/>
          <w:sz w:val="32"/>
          <w:szCs w:val="32"/>
        </w:rPr>
        <w:lastRenderedPageBreak/>
        <w:t>嘉義縣立鹿草國中</w:t>
      </w:r>
      <w:r w:rsidRPr="00C91FFC">
        <w:rPr>
          <w:rFonts w:eastAsia="標楷體"/>
          <w:sz w:val="32"/>
          <w:szCs w:val="32"/>
        </w:rPr>
        <w:t>110</w:t>
      </w:r>
      <w:r w:rsidRPr="00C91FFC">
        <w:rPr>
          <w:rFonts w:eastAsia="標楷體" w:hint="eastAsia"/>
          <w:sz w:val="32"/>
          <w:szCs w:val="32"/>
        </w:rPr>
        <w:t>學年度</w:t>
      </w:r>
      <w:r w:rsidR="000147E6" w:rsidRPr="00C91FFC">
        <w:rPr>
          <w:rFonts w:eastAsia="標楷體" w:hint="eastAsia"/>
          <w:sz w:val="32"/>
          <w:szCs w:val="32"/>
        </w:rPr>
        <w:t>第二學期</w:t>
      </w:r>
      <w:r w:rsidRPr="00C91FFC">
        <w:rPr>
          <w:rFonts w:eastAsia="標楷體" w:hint="eastAsia"/>
          <w:sz w:val="32"/>
          <w:szCs w:val="32"/>
        </w:rPr>
        <w:t xml:space="preserve">  </w:t>
      </w:r>
      <w:r w:rsidR="00840162" w:rsidRPr="00C91FFC">
        <w:rPr>
          <w:rFonts w:eastAsia="標楷體" w:hint="eastAsia"/>
          <w:sz w:val="32"/>
          <w:szCs w:val="32"/>
        </w:rPr>
        <w:t>9</w:t>
      </w:r>
      <w:r w:rsidR="003D654B" w:rsidRPr="00C91FFC">
        <w:rPr>
          <w:rFonts w:eastAsia="標楷體" w:hint="eastAsia"/>
          <w:sz w:val="32"/>
          <w:szCs w:val="32"/>
        </w:rPr>
        <w:t>年級</w:t>
      </w:r>
      <w:r w:rsidRPr="00C91FFC">
        <w:rPr>
          <w:rFonts w:ascii="標楷體" w:eastAsia="標楷體" w:hAnsi="標楷體" w:hint="eastAsia"/>
          <w:sz w:val="32"/>
          <w:szCs w:val="32"/>
        </w:rPr>
        <w:t>【</w:t>
      </w:r>
      <w:r w:rsidR="00044EBE" w:rsidRPr="00C91FFC">
        <w:rPr>
          <w:rFonts w:ascii="標楷體" w:eastAsia="標楷體" w:hAnsi="標楷體" w:hint="eastAsia"/>
          <w:sz w:val="32"/>
          <w:szCs w:val="32"/>
        </w:rPr>
        <w:t>輔導</w:t>
      </w:r>
      <w:r w:rsidRPr="00C91FFC">
        <w:rPr>
          <w:rFonts w:ascii="標楷體" w:eastAsia="標楷體" w:hAnsi="標楷體" w:hint="eastAsia"/>
          <w:sz w:val="32"/>
          <w:szCs w:val="32"/>
        </w:rPr>
        <w:t>】</w:t>
      </w:r>
      <w:r w:rsidRPr="00C91FFC">
        <w:rPr>
          <w:rFonts w:eastAsia="標楷體" w:hint="eastAsia"/>
          <w:sz w:val="32"/>
          <w:szCs w:val="32"/>
        </w:rPr>
        <w:t xml:space="preserve"> </w:t>
      </w:r>
      <w:r w:rsidRPr="00C91FFC">
        <w:rPr>
          <w:rFonts w:eastAsia="標楷體" w:hint="eastAsia"/>
          <w:sz w:val="32"/>
          <w:szCs w:val="32"/>
        </w:rPr>
        <w:t>教學進度表</w:t>
      </w:r>
      <w:bookmarkEnd w:id="14"/>
    </w:p>
    <w:p w14:paraId="302BD761" w14:textId="77777777" w:rsidR="00A656C0" w:rsidRPr="00C91FFC" w:rsidRDefault="00A656C0" w:rsidP="00A656C0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A656C0" w:rsidRPr="00C91FFC" w14:paraId="47DBC9AA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1CF26368" w14:textId="77777777" w:rsidR="00A656C0" w:rsidRPr="00C91FFC" w:rsidRDefault="00A656C0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C91FFC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C91FFC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19DC44FB" w14:textId="77777777" w:rsidR="00A656C0" w:rsidRPr="00C91FFC" w:rsidRDefault="00A656C0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C91FFC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324F0D81" w14:textId="77777777" w:rsidR="00A656C0" w:rsidRPr="00C91FFC" w:rsidRDefault="00A656C0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C91FFC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DC5C9CF" w14:textId="77777777" w:rsidR="00A656C0" w:rsidRPr="00C91FFC" w:rsidRDefault="00A656C0" w:rsidP="000147E6">
            <w:pPr>
              <w:pStyle w:val="af1"/>
            </w:pPr>
            <w:r w:rsidRPr="00C91FFC">
              <w:rPr>
                <w:rFonts w:hint="eastAsia"/>
              </w:rPr>
              <w:t>備註</w:t>
            </w:r>
          </w:p>
        </w:tc>
      </w:tr>
      <w:tr w:rsidR="00AC5AEF" w:rsidRPr="00C91FFC" w14:paraId="5B956B45" w14:textId="77777777" w:rsidTr="000147E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5D452D4" w14:textId="77777777" w:rsidR="00AC5AEF" w:rsidRPr="00C91FFC" w:rsidRDefault="00AC5AEF" w:rsidP="00AC5AE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D7A6136" w14:textId="2684FADE" w:rsidR="00AC5AEF" w:rsidRPr="00C91FFC" w:rsidRDefault="00AC5AEF" w:rsidP="00AC5AE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06</w:t>
            </w:r>
            <w:r w:rsidRPr="00C91FFC">
              <w:rPr>
                <w:rFonts w:ascii="標楷體" w:eastAsia="標楷體" w:hAnsi="標楷體" w:hint="eastAsia"/>
              </w:rPr>
              <w:t>~2/</w:t>
            </w:r>
            <w:r w:rsidRPr="00C91FFC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0961999" w14:textId="77777777" w:rsidR="00AC5AEF" w:rsidRPr="00C91FFC" w:rsidRDefault="00AC5AEF" w:rsidP="00AC5AEF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3"/>
              </w:rPr>
            </w:pPr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主題</w:t>
            </w:r>
            <w:proofErr w:type="gramStart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三</w:t>
            </w:r>
            <w:proofErr w:type="gramEnd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青春新配方</w:t>
            </w:r>
          </w:p>
          <w:p w14:paraId="6AF0386B" w14:textId="7960D992" w:rsidR="00AC5AEF" w:rsidRPr="00C91FFC" w:rsidRDefault="00AC5AEF" w:rsidP="00AC5AEF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cs="DFMingStd-W5" w:hint="eastAsia"/>
                <w:kern w:val="0"/>
              </w:rPr>
              <w:t>單元1未來想像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CB15EFA" w14:textId="343EF048" w:rsidR="00AC5AEF" w:rsidRPr="00C91FFC" w:rsidRDefault="00AC5AEF" w:rsidP="00AC5AEF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AC5AEF" w:rsidRPr="00C91FFC" w14:paraId="7D0531AE" w14:textId="77777777" w:rsidTr="000147E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E4116BA" w14:textId="77777777" w:rsidR="00AC5AEF" w:rsidRPr="00C91FFC" w:rsidRDefault="00AC5AEF" w:rsidP="00AC5AE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2119D2F" w14:textId="01C0CD5F" w:rsidR="00AC5AEF" w:rsidRPr="00C91FFC" w:rsidRDefault="00AC5AEF" w:rsidP="00AC5AE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13</w:t>
            </w:r>
            <w:r w:rsidRPr="00C91FFC">
              <w:rPr>
                <w:rFonts w:ascii="標楷體" w:eastAsia="標楷體" w:hAnsi="標楷體" w:hint="eastAsia"/>
              </w:rPr>
              <w:t>~2/</w:t>
            </w:r>
            <w:r w:rsidRPr="00C91FFC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387B1D3" w14:textId="77777777" w:rsidR="00AC5AEF" w:rsidRPr="00C91FFC" w:rsidRDefault="00AC5AEF" w:rsidP="00AC5AEF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3"/>
              </w:rPr>
            </w:pPr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主題</w:t>
            </w:r>
            <w:proofErr w:type="gramStart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三</w:t>
            </w:r>
            <w:proofErr w:type="gramEnd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青春新配方</w:t>
            </w:r>
          </w:p>
          <w:p w14:paraId="28C7F615" w14:textId="57BDA1D3" w:rsidR="00AC5AEF" w:rsidRPr="00C91FFC" w:rsidRDefault="00AC5AEF" w:rsidP="00AC5AEF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cs="DFMingStd-W5" w:hint="eastAsia"/>
                <w:kern w:val="0"/>
              </w:rPr>
              <w:t>單元1未來想像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A384D96" w14:textId="77777777" w:rsidR="00AC5AEF" w:rsidRPr="00C91FFC" w:rsidRDefault="00AC5AEF" w:rsidP="00AC5AEF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C5AEF" w:rsidRPr="00C91FFC" w14:paraId="4CBAD86C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4B4FD746" w14:textId="77777777" w:rsidR="00AC5AEF" w:rsidRPr="00C91FFC" w:rsidRDefault="00AC5AEF" w:rsidP="00AC5AE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51026408" w14:textId="31341A50" w:rsidR="00AC5AEF" w:rsidRPr="00C91FFC" w:rsidRDefault="00AC5AEF" w:rsidP="00AC5AE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20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0F60202" w14:textId="77777777" w:rsidR="00AC5AEF" w:rsidRPr="00C91FFC" w:rsidRDefault="00AC5AEF" w:rsidP="00AC5AEF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3"/>
              </w:rPr>
            </w:pPr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主題</w:t>
            </w:r>
            <w:proofErr w:type="gramStart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三</w:t>
            </w:r>
            <w:proofErr w:type="gramEnd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青春新配方</w:t>
            </w:r>
          </w:p>
          <w:p w14:paraId="63C46B4F" w14:textId="18B7BEDA" w:rsidR="00AC5AEF" w:rsidRPr="00C91FFC" w:rsidRDefault="00AC5AEF" w:rsidP="00AC5AEF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cs="DFMingStd-W5" w:hint="eastAsia"/>
                <w:kern w:val="0"/>
              </w:rPr>
              <w:t>單元1未來想像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1559ED4" w14:textId="77777777" w:rsidR="00AC5AEF" w:rsidRPr="00C91FFC" w:rsidRDefault="00AC5AEF" w:rsidP="00AC5AEF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C5AEF" w:rsidRPr="00C91FFC" w14:paraId="69A53B41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370D83EC" w14:textId="77777777" w:rsidR="00AC5AEF" w:rsidRPr="00C91FFC" w:rsidRDefault="00AC5AEF" w:rsidP="00AC5AE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1C8ACE20" w14:textId="3DE6D554" w:rsidR="00AC5AEF" w:rsidRPr="00C91FFC" w:rsidRDefault="00AC5AEF" w:rsidP="00AC5AE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27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C21668B" w14:textId="77777777" w:rsidR="00AC5AEF" w:rsidRPr="00C91FFC" w:rsidRDefault="00AC5AEF" w:rsidP="00AC5AEF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3"/>
              </w:rPr>
            </w:pPr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主題</w:t>
            </w:r>
            <w:proofErr w:type="gramStart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三</w:t>
            </w:r>
            <w:proofErr w:type="gramEnd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青春新配方</w:t>
            </w:r>
          </w:p>
          <w:p w14:paraId="14126FDA" w14:textId="0867C8ED" w:rsidR="00AC5AEF" w:rsidRPr="00C91FFC" w:rsidRDefault="00AC5AEF" w:rsidP="00AC5AEF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cs="DFMingStd-W5" w:hint="eastAsia"/>
                <w:kern w:val="0"/>
              </w:rPr>
              <w:t>單元1未來想像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259C9F3" w14:textId="77777777" w:rsidR="00AC5AEF" w:rsidRPr="00C91FFC" w:rsidRDefault="00AC5AEF" w:rsidP="00AC5AEF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C5AEF" w:rsidRPr="00C91FFC" w14:paraId="0F02CC63" w14:textId="77777777" w:rsidTr="000147E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2DF0D80" w14:textId="77777777" w:rsidR="00AC5AEF" w:rsidRPr="00C91FFC" w:rsidRDefault="00AC5AEF" w:rsidP="00AC5AE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21595A8" w14:textId="3A92D7BC" w:rsidR="00AC5AEF" w:rsidRPr="00C91FFC" w:rsidRDefault="00AC5AEF" w:rsidP="00AC5AE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3/0</w:t>
            </w: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093EB31" w14:textId="77777777" w:rsidR="00AC5AEF" w:rsidRPr="00C91FFC" w:rsidRDefault="00AC5AEF" w:rsidP="00AC5AEF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3"/>
              </w:rPr>
            </w:pPr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主題</w:t>
            </w:r>
            <w:proofErr w:type="gramStart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三</w:t>
            </w:r>
            <w:proofErr w:type="gramEnd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青春新配方</w:t>
            </w:r>
          </w:p>
          <w:p w14:paraId="511B23AD" w14:textId="15B26808" w:rsidR="00AC5AEF" w:rsidRPr="00C91FFC" w:rsidRDefault="00AC5AEF" w:rsidP="00AC5AEF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cs="DFMingStd-W5" w:hint="eastAsia"/>
                <w:kern w:val="0"/>
              </w:rPr>
              <w:t>單元1未來想像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93485EE" w14:textId="77777777" w:rsidR="00AC5AEF" w:rsidRPr="00C91FFC" w:rsidRDefault="00AC5AEF" w:rsidP="00AC5AEF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C5AEF" w:rsidRPr="00C91FFC" w14:paraId="13F9B335" w14:textId="77777777" w:rsidTr="000147E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967AC08" w14:textId="77777777" w:rsidR="00AC5AEF" w:rsidRPr="00C91FFC" w:rsidRDefault="00AC5AEF" w:rsidP="00AC5AE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93FA658" w14:textId="496C4C6B" w:rsidR="00AC5AEF" w:rsidRPr="00C91FFC" w:rsidRDefault="00AC5AEF" w:rsidP="00AC5AE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</w:t>
            </w:r>
            <w:r w:rsidRPr="00C91FFC">
              <w:rPr>
                <w:rFonts w:ascii="標楷體" w:eastAsia="標楷體" w:hAnsi="標楷體"/>
              </w:rPr>
              <w:t>13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84DBB57" w14:textId="77777777" w:rsidR="00AC5AEF" w:rsidRPr="00C91FFC" w:rsidRDefault="00AC5AEF" w:rsidP="00AC5AEF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3"/>
              </w:rPr>
            </w:pPr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主題</w:t>
            </w:r>
            <w:proofErr w:type="gramStart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三</w:t>
            </w:r>
            <w:proofErr w:type="gramEnd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青春新配方</w:t>
            </w:r>
          </w:p>
          <w:p w14:paraId="39DD4620" w14:textId="591900E6" w:rsidR="00AC5AEF" w:rsidRPr="00C91FFC" w:rsidRDefault="00AC5AEF" w:rsidP="00AC5AEF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cs="DFMingStd-W5" w:hint="eastAsia"/>
                <w:kern w:val="0"/>
              </w:rPr>
              <w:t>單元2少年的奇幻旅行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8D81064" w14:textId="77777777" w:rsidR="00AC5AEF" w:rsidRPr="00C91FFC" w:rsidRDefault="00AC5AEF" w:rsidP="00AC5AEF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C5AEF" w:rsidRPr="00C91FFC" w14:paraId="49DEAFE7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6D5CBADD" w14:textId="77777777" w:rsidR="00AC5AEF" w:rsidRPr="00C91FFC" w:rsidRDefault="00AC5AEF" w:rsidP="00AC5AE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19799C7C" w14:textId="1A0ABF0B" w:rsidR="00AC5AEF" w:rsidRPr="00C91FFC" w:rsidRDefault="00AC5AEF" w:rsidP="00AC5AE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3/2</w:t>
            </w:r>
            <w:r w:rsidRPr="00C91FFC">
              <w:rPr>
                <w:rFonts w:ascii="標楷體" w:eastAsia="標楷體" w:hAnsi="標楷體"/>
              </w:rPr>
              <w:t>0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3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F4460FB" w14:textId="77777777" w:rsidR="00AC5AEF" w:rsidRPr="00C91FFC" w:rsidRDefault="00AC5AEF" w:rsidP="00AC5AEF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3"/>
              </w:rPr>
            </w:pPr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主題</w:t>
            </w:r>
            <w:proofErr w:type="gramStart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三</w:t>
            </w:r>
            <w:proofErr w:type="gramEnd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青春新配方</w:t>
            </w:r>
          </w:p>
          <w:p w14:paraId="6974FF9C" w14:textId="0C02BDAB" w:rsidR="00AC5AEF" w:rsidRPr="00C91FFC" w:rsidRDefault="00AC5AEF" w:rsidP="00AC5AEF">
            <w:pPr>
              <w:adjustRightInd w:val="0"/>
              <w:snapToGrid w:val="0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cs="DFMingStd-W5" w:hint="eastAsia"/>
                <w:kern w:val="0"/>
              </w:rPr>
              <w:t>單元2少年的奇幻旅行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87EF736" w14:textId="329B7429" w:rsidR="00AC5AEF" w:rsidRPr="00C91FFC" w:rsidRDefault="00AC5AEF" w:rsidP="00AC5AEF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color w:val="000000"/>
                <w:kern w:val="1"/>
              </w:rPr>
              <w:t>3/24-3/25</w:t>
            </w:r>
            <w:r w:rsidRPr="00C91FFC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AC5AEF" w:rsidRPr="00C91FFC" w14:paraId="2456D8DB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7F0F1039" w14:textId="77777777" w:rsidR="00AC5AEF" w:rsidRPr="00C91FFC" w:rsidRDefault="00AC5AEF" w:rsidP="00AC5AE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7FEE5CB4" w14:textId="4C0B7F49" w:rsidR="00AC5AEF" w:rsidRPr="00C91FFC" w:rsidRDefault="00AC5AEF" w:rsidP="00AC5AE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</w:t>
            </w:r>
            <w:r w:rsidRPr="00C91FFC">
              <w:rPr>
                <w:rFonts w:ascii="標楷體" w:eastAsia="標楷體" w:hAnsi="標楷體"/>
              </w:rPr>
              <w:t>27</w:t>
            </w:r>
            <w:r w:rsidRPr="00C91FFC">
              <w:rPr>
                <w:rFonts w:ascii="標楷體" w:eastAsia="標楷體" w:hAnsi="標楷體" w:hint="eastAsia"/>
              </w:rPr>
              <w:t>~04/0</w:t>
            </w:r>
            <w:r w:rsidRPr="00C91FFC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259E4D3" w14:textId="77777777" w:rsidR="00AC5AEF" w:rsidRPr="00C91FFC" w:rsidRDefault="00AC5AEF" w:rsidP="00AC5AEF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3"/>
              </w:rPr>
            </w:pPr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主題</w:t>
            </w:r>
            <w:proofErr w:type="gramStart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三</w:t>
            </w:r>
            <w:proofErr w:type="gramEnd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青春新配方</w:t>
            </w:r>
          </w:p>
          <w:p w14:paraId="76676B49" w14:textId="6DAC41C6" w:rsidR="00AC5AEF" w:rsidRPr="00C91FFC" w:rsidRDefault="00AC5AEF" w:rsidP="00AC5AEF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cs="DFMingStd-W5" w:hint="eastAsia"/>
                <w:kern w:val="0"/>
              </w:rPr>
              <w:t>單元2少年的奇幻旅行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88BC022" w14:textId="77777777" w:rsidR="00AC5AEF" w:rsidRPr="00C91FFC" w:rsidRDefault="00AC5AEF" w:rsidP="00AC5AEF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C5AEF" w:rsidRPr="00C91FFC" w14:paraId="2F889B76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32CA10D1" w14:textId="77777777" w:rsidR="00AC5AEF" w:rsidRPr="00C91FFC" w:rsidRDefault="00AC5AEF" w:rsidP="00AC5AE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0CF3F1CE" w14:textId="30EE8E02" w:rsidR="00AC5AEF" w:rsidRPr="00C91FFC" w:rsidRDefault="00AC5AEF" w:rsidP="00AC5AE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4/0</w:t>
            </w:r>
            <w:r w:rsidRPr="00C91FFC">
              <w:rPr>
                <w:rFonts w:ascii="標楷體" w:eastAsia="標楷體" w:hAnsi="標楷體"/>
              </w:rPr>
              <w:t>3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46441F1" w14:textId="77777777" w:rsidR="00AC5AEF" w:rsidRPr="00C91FFC" w:rsidRDefault="00AC5AEF" w:rsidP="00AC5AEF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3"/>
              </w:rPr>
            </w:pPr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主題</w:t>
            </w:r>
            <w:proofErr w:type="gramStart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三</w:t>
            </w:r>
            <w:proofErr w:type="gramEnd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青春新配方</w:t>
            </w:r>
          </w:p>
          <w:p w14:paraId="05901114" w14:textId="15427B84" w:rsidR="00AC5AEF" w:rsidRPr="00C91FFC" w:rsidRDefault="00AC5AEF" w:rsidP="00AC5AEF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cs="DFMingStd-W5" w:hint="eastAsia"/>
                <w:kern w:val="0"/>
              </w:rPr>
              <w:t>單元2少年的奇幻旅行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2EBEA4F" w14:textId="77777777" w:rsidR="00AC5AEF" w:rsidRPr="00C91FFC" w:rsidRDefault="00AC5AEF" w:rsidP="00AC5AEF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C5AEF" w:rsidRPr="00C91FFC" w14:paraId="7F4E45D3" w14:textId="77777777" w:rsidTr="000147E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6C0D1A4" w14:textId="77777777" w:rsidR="00AC5AEF" w:rsidRPr="00C91FFC" w:rsidRDefault="00AC5AEF" w:rsidP="00AC5AE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E374DE7" w14:textId="06681C19" w:rsidR="00AC5AEF" w:rsidRPr="00C91FFC" w:rsidRDefault="00AC5AEF" w:rsidP="00AC5AE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</w:t>
            </w:r>
            <w:r w:rsidRPr="00C91FFC">
              <w:rPr>
                <w:rFonts w:ascii="標楷體" w:eastAsia="標楷體" w:hAnsi="標楷體"/>
              </w:rPr>
              <w:t>10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2893CF0" w14:textId="77777777" w:rsidR="00AC5AEF" w:rsidRPr="00C91FFC" w:rsidRDefault="00AC5AEF" w:rsidP="00AC5AEF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3"/>
              </w:rPr>
            </w:pPr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主題</w:t>
            </w:r>
            <w:proofErr w:type="gramStart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三</w:t>
            </w:r>
            <w:proofErr w:type="gramEnd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青春新配方</w:t>
            </w:r>
          </w:p>
          <w:p w14:paraId="3AB48224" w14:textId="55F38FB0" w:rsidR="00AC5AEF" w:rsidRPr="00C91FFC" w:rsidRDefault="00AC5AEF" w:rsidP="00AC5AEF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cs="DFMingStd-W5" w:hint="eastAsia"/>
                <w:kern w:val="0"/>
              </w:rPr>
              <w:t>單元2少年的奇幻旅行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9F17625" w14:textId="77777777" w:rsidR="00AC5AEF" w:rsidRPr="00C91FFC" w:rsidRDefault="00AC5AEF" w:rsidP="00AC5AEF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C5AEF" w:rsidRPr="00C91FFC" w14:paraId="41046B5F" w14:textId="77777777" w:rsidTr="000147E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8D9AE6E" w14:textId="77777777" w:rsidR="00AC5AEF" w:rsidRPr="00C91FFC" w:rsidRDefault="00AC5AEF" w:rsidP="00AC5AE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20598B0" w14:textId="291A8EFD" w:rsidR="00AC5AEF" w:rsidRPr="00C91FFC" w:rsidRDefault="00AC5AEF" w:rsidP="00AC5AE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4/1</w:t>
            </w:r>
            <w:r w:rsidRPr="00C91FFC">
              <w:rPr>
                <w:rFonts w:ascii="標楷體" w:eastAsia="標楷體" w:hAnsi="標楷體"/>
              </w:rPr>
              <w:t>7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BDC3E3B" w14:textId="77777777" w:rsidR="00AC5AEF" w:rsidRPr="00C91FFC" w:rsidRDefault="00AC5AEF" w:rsidP="00AC5AEF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3"/>
              </w:rPr>
            </w:pPr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主題</w:t>
            </w:r>
            <w:proofErr w:type="gramStart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三</w:t>
            </w:r>
            <w:proofErr w:type="gramEnd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青春新配方</w:t>
            </w:r>
          </w:p>
          <w:p w14:paraId="3BBF72FA" w14:textId="4B4C61D5" w:rsidR="00AC5AEF" w:rsidRPr="00C91FFC" w:rsidRDefault="00AC5AEF" w:rsidP="00AC5AEF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cs="DFMingStd-W5" w:hint="eastAsia"/>
                <w:kern w:val="0"/>
              </w:rPr>
              <w:t>單元2少年的奇幻旅行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AAAAEE5" w14:textId="77777777" w:rsidR="00AC5AEF" w:rsidRPr="00C91FFC" w:rsidRDefault="00AC5AEF" w:rsidP="00AC5AEF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C5AEF" w:rsidRPr="00C91FFC" w14:paraId="483BBA80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6197EFBB" w14:textId="77777777" w:rsidR="00AC5AEF" w:rsidRPr="00C91FFC" w:rsidRDefault="00AC5AEF" w:rsidP="00AC5AE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1CD4B912" w14:textId="558ACBB4" w:rsidR="00AC5AEF" w:rsidRPr="00C91FFC" w:rsidRDefault="00AC5AEF" w:rsidP="00AC5AE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4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24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4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C5200B8" w14:textId="77777777" w:rsidR="00AC5AEF" w:rsidRPr="00C91FFC" w:rsidRDefault="00AC5AEF" w:rsidP="00AC5AEF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3"/>
              </w:rPr>
            </w:pPr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主題</w:t>
            </w:r>
            <w:proofErr w:type="gramStart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三</w:t>
            </w:r>
            <w:proofErr w:type="gramEnd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青春新配方</w:t>
            </w:r>
          </w:p>
          <w:p w14:paraId="27CC9CBD" w14:textId="00F2729B" w:rsidR="00AC5AEF" w:rsidRPr="00C91FFC" w:rsidRDefault="00AC5AEF" w:rsidP="00AC5AEF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cs="DFMingStd-W5" w:hint="eastAsia"/>
                <w:kern w:val="0"/>
              </w:rPr>
              <w:t>單元3</w:t>
            </w:r>
            <w:proofErr w:type="gramStart"/>
            <w:r w:rsidRPr="00C91FFC">
              <w:rPr>
                <w:rFonts w:ascii="標楷體" w:eastAsia="標楷體" w:hAnsi="標楷體" w:cs="DFMingStd-W5" w:hint="eastAsia"/>
                <w:kern w:val="0"/>
              </w:rPr>
              <w:t>驪</w:t>
            </w:r>
            <w:proofErr w:type="gramEnd"/>
            <w:r w:rsidRPr="00C91FFC">
              <w:rPr>
                <w:rFonts w:ascii="標楷體" w:eastAsia="標楷體" w:hAnsi="標楷體" w:cs="DFMingStd-W5" w:hint="eastAsia"/>
                <w:kern w:val="0"/>
              </w:rPr>
              <w:t>歌響起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FA5D726" w14:textId="77777777" w:rsidR="00AC5AEF" w:rsidRPr="00C91FFC" w:rsidRDefault="00AC5AEF" w:rsidP="00AC5AEF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C5AEF" w:rsidRPr="00C91FFC" w14:paraId="25F7A9F8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366E9758" w14:textId="77777777" w:rsidR="00AC5AEF" w:rsidRPr="00C91FFC" w:rsidRDefault="00AC5AEF" w:rsidP="00AC5AE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4BB0D273" w14:textId="0F31129F" w:rsidR="00AC5AEF" w:rsidRPr="00C91FFC" w:rsidRDefault="00AC5AEF" w:rsidP="00AC5AE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5/0</w:t>
            </w:r>
            <w:r w:rsidRPr="00C91FFC">
              <w:rPr>
                <w:rFonts w:ascii="標楷體" w:eastAsia="標楷體" w:hAnsi="標楷體"/>
              </w:rPr>
              <w:t>1</w:t>
            </w:r>
            <w:r w:rsidRPr="00C91FFC">
              <w:rPr>
                <w:rFonts w:ascii="標楷體" w:eastAsia="標楷體" w:hAnsi="標楷體" w:hint="eastAsia"/>
              </w:rPr>
              <w:t>~5/</w:t>
            </w:r>
            <w:r w:rsidRPr="00C91FFC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0BCE06F" w14:textId="77777777" w:rsidR="00AC5AEF" w:rsidRPr="00C91FFC" w:rsidRDefault="00AC5AEF" w:rsidP="00AC5AEF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3"/>
              </w:rPr>
            </w:pPr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主題</w:t>
            </w:r>
            <w:proofErr w:type="gramStart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三</w:t>
            </w:r>
            <w:proofErr w:type="gramEnd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青春新配方</w:t>
            </w:r>
          </w:p>
          <w:p w14:paraId="59866A8E" w14:textId="2113D41B" w:rsidR="00AC5AEF" w:rsidRPr="00C91FFC" w:rsidRDefault="00AC5AEF" w:rsidP="00AC5AEF">
            <w:pPr>
              <w:adjustRightInd w:val="0"/>
              <w:snapToGrid w:val="0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cs="DFMingStd-W5" w:hint="eastAsia"/>
                <w:kern w:val="0"/>
              </w:rPr>
              <w:t>單元3</w:t>
            </w:r>
            <w:proofErr w:type="gramStart"/>
            <w:r w:rsidRPr="00C91FFC">
              <w:rPr>
                <w:rFonts w:ascii="標楷體" w:eastAsia="標楷體" w:hAnsi="標楷體" w:cs="DFMingStd-W5" w:hint="eastAsia"/>
                <w:kern w:val="0"/>
              </w:rPr>
              <w:t>驪</w:t>
            </w:r>
            <w:proofErr w:type="gramEnd"/>
            <w:r w:rsidRPr="00C91FFC">
              <w:rPr>
                <w:rFonts w:ascii="標楷體" w:eastAsia="標楷體" w:hAnsi="標楷體" w:cs="DFMingStd-W5" w:hint="eastAsia"/>
                <w:kern w:val="0"/>
              </w:rPr>
              <w:t>歌響起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4B2AF31" w14:textId="77777777" w:rsidR="00AC5AEF" w:rsidRPr="00C91FFC" w:rsidRDefault="00AC5AEF" w:rsidP="00AC5AEF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C5AEF" w:rsidRPr="00C91FFC" w14:paraId="15686625" w14:textId="77777777" w:rsidTr="000147E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940474B" w14:textId="77777777" w:rsidR="00AC5AEF" w:rsidRPr="00C91FFC" w:rsidRDefault="00AC5AEF" w:rsidP="00AC5AE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1FBC491" w14:textId="1D2F89D5" w:rsidR="00AC5AEF" w:rsidRPr="00C91FFC" w:rsidRDefault="00AC5AEF" w:rsidP="00AC5AE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</w:t>
            </w:r>
            <w:r w:rsidRPr="00C91FFC">
              <w:rPr>
                <w:rFonts w:ascii="標楷體" w:eastAsia="標楷體" w:hAnsi="標楷體"/>
              </w:rPr>
              <w:t>08</w:t>
            </w:r>
            <w:r w:rsidRPr="00C91FFC">
              <w:rPr>
                <w:rFonts w:ascii="標楷體" w:eastAsia="標楷體" w:hAnsi="標楷體" w:hint="eastAsia"/>
              </w:rPr>
              <w:t>~5/</w:t>
            </w:r>
            <w:r w:rsidRPr="00C91FFC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C9BDE94" w14:textId="38FAC6E2" w:rsidR="00AC5AEF" w:rsidRPr="00C91FFC" w:rsidRDefault="00AC5AEF" w:rsidP="00AC5AEF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3"/>
              </w:rPr>
            </w:pPr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主題</w:t>
            </w:r>
            <w:proofErr w:type="gramStart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三</w:t>
            </w:r>
            <w:proofErr w:type="gramEnd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青春新配方</w:t>
            </w:r>
          </w:p>
          <w:p w14:paraId="52B0AA9E" w14:textId="07ACADA9" w:rsidR="00AC5AEF" w:rsidRPr="00C91FFC" w:rsidRDefault="00AC5AEF" w:rsidP="00AC5AEF">
            <w:pPr>
              <w:adjustRightInd w:val="0"/>
              <w:snapToGrid w:val="0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cs="DFMingStd-W5" w:hint="eastAsia"/>
                <w:kern w:val="0"/>
              </w:rPr>
              <w:t>單元3</w:t>
            </w:r>
            <w:proofErr w:type="gramStart"/>
            <w:r w:rsidRPr="00C91FFC">
              <w:rPr>
                <w:rFonts w:ascii="標楷體" w:eastAsia="標楷體" w:hAnsi="標楷體" w:cs="DFMingStd-W5" w:hint="eastAsia"/>
                <w:kern w:val="0"/>
              </w:rPr>
              <w:t>驪</w:t>
            </w:r>
            <w:proofErr w:type="gramEnd"/>
            <w:r w:rsidRPr="00C91FFC">
              <w:rPr>
                <w:rFonts w:ascii="標楷體" w:eastAsia="標楷體" w:hAnsi="標楷體" w:cs="DFMingStd-W5" w:hint="eastAsia"/>
                <w:kern w:val="0"/>
              </w:rPr>
              <w:t>歌響起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E8E5539" w14:textId="7175CEFC" w:rsidR="00AC5AEF" w:rsidRPr="00C91FFC" w:rsidRDefault="00AC5AEF" w:rsidP="00AC5AEF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kern w:val="1"/>
              </w:rPr>
              <w:t>5/11-5/12</w:t>
            </w:r>
            <w:r w:rsidRPr="00C91FFC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AC5AEF" w:rsidRPr="00C91FFC" w14:paraId="18E2D7EB" w14:textId="77777777" w:rsidTr="000147E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1234546" w14:textId="77777777" w:rsidR="00AC5AEF" w:rsidRPr="00C91FFC" w:rsidRDefault="00AC5AEF" w:rsidP="00AC5AE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125723D" w14:textId="45215815" w:rsidR="00AC5AEF" w:rsidRPr="00C91FFC" w:rsidRDefault="00AC5AEF" w:rsidP="00AC5AE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5/1</w:t>
            </w: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~5/2</w:t>
            </w:r>
            <w:r w:rsidRPr="00C91FFC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E0860C4" w14:textId="77777777" w:rsidR="00AC5AEF" w:rsidRPr="00C91FFC" w:rsidRDefault="00AC5AEF" w:rsidP="00AC5AEF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3"/>
              </w:rPr>
            </w:pPr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主題</w:t>
            </w:r>
            <w:proofErr w:type="gramStart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三</w:t>
            </w:r>
            <w:proofErr w:type="gramEnd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青春新配方</w:t>
            </w:r>
          </w:p>
          <w:p w14:paraId="349C3F8A" w14:textId="42750483" w:rsidR="00AC5AEF" w:rsidRPr="00C91FFC" w:rsidRDefault="00AC5AEF" w:rsidP="00AC5AEF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cs="DFMingStd-W5" w:hint="eastAsia"/>
                <w:kern w:val="0"/>
              </w:rPr>
              <w:t>單元3</w:t>
            </w:r>
            <w:proofErr w:type="gramStart"/>
            <w:r w:rsidRPr="00C91FFC">
              <w:rPr>
                <w:rFonts w:ascii="標楷體" w:eastAsia="標楷體" w:hAnsi="標楷體" w:cs="DFMingStd-W5" w:hint="eastAsia"/>
                <w:kern w:val="0"/>
              </w:rPr>
              <w:t>驪</w:t>
            </w:r>
            <w:proofErr w:type="gramEnd"/>
            <w:r w:rsidRPr="00C91FFC">
              <w:rPr>
                <w:rFonts w:ascii="標楷體" w:eastAsia="標楷體" w:hAnsi="標楷體" w:cs="DFMingStd-W5" w:hint="eastAsia"/>
                <w:kern w:val="0"/>
              </w:rPr>
              <w:t>歌響起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93E5F81" w14:textId="77777777" w:rsidR="00AC5AEF" w:rsidRPr="00C91FFC" w:rsidRDefault="00AC5AEF" w:rsidP="00AC5AEF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C5AEF" w:rsidRPr="00C91FFC" w14:paraId="19CBF2EF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5182161B" w14:textId="77777777" w:rsidR="00AC5AEF" w:rsidRPr="00C91FFC" w:rsidRDefault="00AC5AEF" w:rsidP="00AC5AEF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0696EB72" w14:textId="638DD503" w:rsidR="00AC5AEF" w:rsidRPr="00C91FFC" w:rsidRDefault="00AC5AEF" w:rsidP="00AC5AEF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5/2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E3AF01B" w14:textId="77777777" w:rsidR="00AC5AEF" w:rsidRPr="00C91FFC" w:rsidRDefault="00AC5AEF" w:rsidP="00AC5AEF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3"/>
              </w:rPr>
            </w:pPr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主題</w:t>
            </w:r>
            <w:proofErr w:type="gramStart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三</w:t>
            </w:r>
            <w:proofErr w:type="gramEnd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青春新配方</w:t>
            </w:r>
          </w:p>
          <w:p w14:paraId="66D31B86" w14:textId="5619FF78" w:rsidR="00AC5AEF" w:rsidRPr="00C91FFC" w:rsidRDefault="00AC5AEF" w:rsidP="00AC5AEF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cs="DFMingStd-W5" w:hint="eastAsia"/>
                <w:kern w:val="0"/>
              </w:rPr>
              <w:t>單元3</w:t>
            </w:r>
            <w:proofErr w:type="gramStart"/>
            <w:r w:rsidRPr="00C91FFC">
              <w:rPr>
                <w:rFonts w:ascii="標楷體" w:eastAsia="標楷體" w:hAnsi="標楷體" w:cs="DFMingStd-W5" w:hint="eastAsia"/>
                <w:kern w:val="0"/>
              </w:rPr>
              <w:t>驪</w:t>
            </w:r>
            <w:proofErr w:type="gramEnd"/>
            <w:r w:rsidRPr="00C91FFC">
              <w:rPr>
                <w:rFonts w:ascii="標楷體" w:eastAsia="標楷體" w:hAnsi="標楷體" w:cs="DFMingStd-W5" w:hint="eastAsia"/>
                <w:kern w:val="0"/>
              </w:rPr>
              <w:t>歌響起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BD3DCD7" w14:textId="77777777" w:rsidR="00AC5AEF" w:rsidRPr="00C91FFC" w:rsidRDefault="00AC5AEF" w:rsidP="00AC5AEF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C5AEF" w:rsidRPr="00C91FFC" w14:paraId="07775ACD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40337199" w14:textId="77777777" w:rsidR="00AC5AEF" w:rsidRPr="00C91FFC" w:rsidRDefault="00AC5AEF" w:rsidP="00AC5AEF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1099CBF5" w14:textId="1C1F6C50" w:rsidR="00AC5AEF" w:rsidRPr="00C91FFC" w:rsidRDefault="00AC5AEF" w:rsidP="00AC5AEF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29</w:t>
            </w:r>
            <w:r w:rsidRPr="00C91FFC">
              <w:rPr>
                <w:rFonts w:ascii="標楷體" w:eastAsia="標楷體" w:hAnsi="標楷體" w:hint="eastAsia"/>
              </w:rPr>
              <w:t>~6/0</w:t>
            </w:r>
            <w:r w:rsidRPr="00C91FFC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E6A7942" w14:textId="068EF2E8" w:rsidR="00AC5AEF" w:rsidRPr="00C91FFC" w:rsidRDefault="00AC5AEF" w:rsidP="00AC5AEF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3"/>
              </w:rPr>
            </w:pPr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主題</w:t>
            </w:r>
            <w:proofErr w:type="gramStart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三</w:t>
            </w:r>
            <w:proofErr w:type="gramEnd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青春新配方</w:t>
            </w:r>
          </w:p>
          <w:p w14:paraId="77323384" w14:textId="15BAAA94" w:rsidR="00AC5AEF" w:rsidRPr="00C91FFC" w:rsidRDefault="00AC5AEF" w:rsidP="00AC5AEF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cs="DFMingStd-W5" w:hint="eastAsia"/>
                <w:kern w:val="0"/>
              </w:rPr>
              <w:t>單元3</w:t>
            </w:r>
            <w:proofErr w:type="gramStart"/>
            <w:r w:rsidRPr="00C91FFC">
              <w:rPr>
                <w:rFonts w:ascii="標楷體" w:eastAsia="標楷體" w:hAnsi="標楷體" w:cs="DFMingStd-W5" w:hint="eastAsia"/>
                <w:kern w:val="0"/>
              </w:rPr>
              <w:t>驪</w:t>
            </w:r>
            <w:proofErr w:type="gramEnd"/>
            <w:r w:rsidRPr="00C91FFC">
              <w:rPr>
                <w:rFonts w:ascii="標楷體" w:eastAsia="標楷體" w:hAnsi="標楷體" w:cs="DFMingStd-W5" w:hint="eastAsia"/>
                <w:kern w:val="0"/>
              </w:rPr>
              <w:t>歌響起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BEF5406" w14:textId="77777777" w:rsidR="00AC5AEF" w:rsidRPr="00C91FFC" w:rsidRDefault="00AC5AEF" w:rsidP="00AC5AEF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C5AEF" w:rsidRPr="00C91FFC" w14:paraId="568F0D31" w14:textId="77777777" w:rsidTr="000147E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8E31E2D" w14:textId="77777777" w:rsidR="00AC5AEF" w:rsidRPr="00C91FFC" w:rsidRDefault="00AC5AEF" w:rsidP="00AC5AE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C096491" w14:textId="58934211" w:rsidR="00AC5AEF" w:rsidRPr="00C91FFC" w:rsidRDefault="00AC5AEF" w:rsidP="00AC5AE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</w:t>
            </w:r>
            <w:r w:rsidRPr="00C91FFC">
              <w:rPr>
                <w:rFonts w:ascii="標楷體" w:eastAsia="標楷體" w:hAnsi="標楷體"/>
              </w:rPr>
              <w:t>05</w:t>
            </w:r>
            <w:r w:rsidRPr="00C91FFC">
              <w:rPr>
                <w:rFonts w:ascii="標楷體" w:eastAsia="標楷體" w:hAnsi="標楷體" w:hint="eastAsia"/>
              </w:rPr>
              <w:t>~6/1</w:t>
            </w:r>
            <w:r w:rsidRPr="00C91FFC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52E9BD3" w14:textId="35095ED6" w:rsidR="00AC5AEF" w:rsidRPr="00C91FFC" w:rsidRDefault="00AC5AEF" w:rsidP="00AC5AEF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3"/>
              </w:rPr>
            </w:pPr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主題</w:t>
            </w:r>
            <w:proofErr w:type="gramStart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三</w:t>
            </w:r>
            <w:proofErr w:type="gramEnd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青春新配方</w:t>
            </w:r>
          </w:p>
          <w:p w14:paraId="5F63B556" w14:textId="43880631" w:rsidR="00AC5AEF" w:rsidRPr="00C91FFC" w:rsidRDefault="00AC5AEF" w:rsidP="00AC5AEF">
            <w:pPr>
              <w:adjustRightInd w:val="0"/>
              <w:snapToGrid w:val="0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cs="DFMingStd-W5" w:hint="eastAsia"/>
                <w:kern w:val="0"/>
              </w:rPr>
              <w:t>單元3</w:t>
            </w:r>
            <w:proofErr w:type="gramStart"/>
            <w:r w:rsidRPr="00C91FFC">
              <w:rPr>
                <w:rFonts w:ascii="標楷體" w:eastAsia="標楷體" w:hAnsi="標楷體" w:cs="DFMingStd-W5" w:hint="eastAsia"/>
                <w:kern w:val="0"/>
              </w:rPr>
              <w:t>驪</w:t>
            </w:r>
            <w:proofErr w:type="gramEnd"/>
            <w:r w:rsidRPr="00C91FFC">
              <w:rPr>
                <w:rFonts w:ascii="標楷體" w:eastAsia="標楷體" w:hAnsi="標楷體" w:cs="DFMingStd-W5" w:hint="eastAsia"/>
                <w:kern w:val="0"/>
              </w:rPr>
              <w:t>歌響起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F3099F5" w14:textId="390E578A" w:rsidR="00AC5AEF" w:rsidRPr="00C91FFC" w:rsidRDefault="00AC5AEF" w:rsidP="00AC5AEF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kern w:val="1"/>
              </w:rPr>
              <w:t>6/1</w:t>
            </w:r>
            <w:proofErr w:type="gramStart"/>
            <w:r w:rsidRPr="00C91FFC">
              <w:rPr>
                <w:rFonts w:eastAsia="標楷體" w:cs="標楷體" w:hint="eastAsia"/>
                <w:kern w:val="1"/>
              </w:rPr>
              <w:t>三</w:t>
            </w:r>
            <w:proofErr w:type="gramEnd"/>
            <w:r w:rsidRPr="00C91FFC">
              <w:rPr>
                <w:rFonts w:eastAsia="標楷體" w:cs="標楷體" w:hint="eastAsia"/>
                <w:kern w:val="1"/>
              </w:rPr>
              <w:t>年級畢業考</w:t>
            </w:r>
          </w:p>
        </w:tc>
      </w:tr>
      <w:tr w:rsidR="00AC5AEF" w:rsidRPr="00C91FFC" w14:paraId="2510A1E8" w14:textId="77777777" w:rsidTr="000147E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8F9EBB0" w14:textId="77777777" w:rsidR="00AC5AEF" w:rsidRPr="00C91FFC" w:rsidRDefault="00AC5AEF" w:rsidP="00AC5AE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6D3A571" w14:textId="3DA22837" w:rsidR="00AC5AEF" w:rsidRPr="00C91FFC" w:rsidRDefault="00AC5AEF" w:rsidP="00AC5AE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6/1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~6/</w:t>
            </w:r>
            <w:r w:rsidRPr="00C91FFC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07EA61B" w14:textId="10ED8A8B" w:rsidR="00AC5AEF" w:rsidRPr="00C91FFC" w:rsidRDefault="00AC5AEF" w:rsidP="00AC5AEF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5B753A4" w14:textId="77777777" w:rsidR="00AC5AEF" w:rsidRPr="00C91FFC" w:rsidRDefault="00AC5AEF" w:rsidP="00AC5AEF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AC5AEF" w:rsidRPr="00C91FFC" w14:paraId="4E54FB39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0A200745" w14:textId="77777777" w:rsidR="00AC5AEF" w:rsidRPr="00C91FFC" w:rsidRDefault="00AC5AEF" w:rsidP="00AC5AE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C91FFC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09C38835" w14:textId="10F599D0" w:rsidR="00AC5AEF" w:rsidRPr="00C91FFC" w:rsidRDefault="00AC5AEF" w:rsidP="00AC5AE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6/19~</w:t>
            </w: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D4D1E30" w14:textId="391A711E" w:rsidR="00AC5AEF" w:rsidRPr="00C91FFC" w:rsidRDefault="00AC5AEF" w:rsidP="00AC5AEF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28BF57A" w14:textId="77777777" w:rsidR="00AC5AEF" w:rsidRPr="00C91FFC" w:rsidRDefault="00AC5AEF" w:rsidP="00AC5AEF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C5AEF" w:rsidRPr="00C91FFC" w14:paraId="6E787F27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2D369280" w14:textId="77777777" w:rsidR="00AC5AEF" w:rsidRPr="00C91FFC" w:rsidRDefault="00AC5AEF" w:rsidP="00AC5AE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C91FFC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219F0C59" w14:textId="2C00E8FE" w:rsidR="00AC5AEF" w:rsidRPr="00C91FFC" w:rsidRDefault="00AC5AEF" w:rsidP="00AC5AE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DA96F9F" w14:textId="39F717E3" w:rsidR="00AC5AEF" w:rsidRPr="00C91FFC" w:rsidRDefault="00AC5AEF" w:rsidP="00AC5AEF">
            <w:pPr>
              <w:adjustRightInd w:val="0"/>
              <w:snapToGrid w:val="0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82C16EF" w14:textId="575C4178" w:rsidR="00AC5AEF" w:rsidRPr="00C91FFC" w:rsidRDefault="00AC5AEF" w:rsidP="00AC5AEF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</w:tbl>
    <w:p w14:paraId="1FB2DB14" w14:textId="77777777" w:rsidR="00A656C0" w:rsidRPr="00C91FFC" w:rsidRDefault="00A656C0" w:rsidP="00A656C0"/>
    <w:p w14:paraId="2B8B54ED" w14:textId="77777777" w:rsidR="00A656C0" w:rsidRPr="00C91FFC" w:rsidRDefault="00A656C0">
      <w:pPr>
        <w:sectPr w:rsidR="00A656C0" w:rsidRPr="00C91FFC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1B45C697" w14:textId="467D4415" w:rsidR="00A656C0" w:rsidRPr="00C91FFC" w:rsidRDefault="00A656C0" w:rsidP="00A656C0">
      <w:pPr>
        <w:jc w:val="center"/>
        <w:outlineLvl w:val="0"/>
        <w:rPr>
          <w:rFonts w:eastAsia="標楷體"/>
          <w:sz w:val="32"/>
          <w:szCs w:val="32"/>
        </w:rPr>
      </w:pPr>
      <w:bookmarkStart w:id="15" w:name="_Toc95472385"/>
      <w:r w:rsidRPr="00C91FFC">
        <w:rPr>
          <w:rFonts w:eastAsia="標楷體" w:hint="eastAsia"/>
          <w:sz w:val="32"/>
          <w:szCs w:val="32"/>
        </w:rPr>
        <w:lastRenderedPageBreak/>
        <w:t>嘉義縣立鹿草國中</w:t>
      </w:r>
      <w:r w:rsidRPr="00C91FFC">
        <w:rPr>
          <w:rFonts w:eastAsia="標楷體"/>
          <w:sz w:val="32"/>
          <w:szCs w:val="32"/>
        </w:rPr>
        <w:t>110</w:t>
      </w:r>
      <w:r w:rsidRPr="00C91FFC">
        <w:rPr>
          <w:rFonts w:eastAsia="標楷體" w:hint="eastAsia"/>
          <w:sz w:val="32"/>
          <w:szCs w:val="32"/>
        </w:rPr>
        <w:t>學年度</w:t>
      </w:r>
      <w:r w:rsidR="000147E6" w:rsidRPr="00C91FFC">
        <w:rPr>
          <w:rFonts w:eastAsia="標楷體" w:hint="eastAsia"/>
          <w:sz w:val="32"/>
          <w:szCs w:val="32"/>
        </w:rPr>
        <w:t>第二學期</w:t>
      </w:r>
      <w:r w:rsidRPr="00C91FFC">
        <w:rPr>
          <w:rFonts w:eastAsia="標楷體" w:hint="eastAsia"/>
          <w:sz w:val="32"/>
          <w:szCs w:val="32"/>
        </w:rPr>
        <w:t xml:space="preserve">  </w:t>
      </w:r>
      <w:r w:rsidR="00840162" w:rsidRPr="00C91FFC">
        <w:rPr>
          <w:rFonts w:eastAsia="標楷體" w:hint="eastAsia"/>
          <w:sz w:val="32"/>
          <w:szCs w:val="32"/>
        </w:rPr>
        <w:t>9</w:t>
      </w:r>
      <w:r w:rsidR="003D654B" w:rsidRPr="00C91FFC">
        <w:rPr>
          <w:rFonts w:eastAsia="標楷體" w:hint="eastAsia"/>
          <w:sz w:val="32"/>
          <w:szCs w:val="32"/>
        </w:rPr>
        <w:t>年級</w:t>
      </w:r>
      <w:r w:rsidRPr="00C91FFC">
        <w:rPr>
          <w:rFonts w:ascii="標楷體" w:eastAsia="標楷體" w:hAnsi="標楷體" w:hint="eastAsia"/>
          <w:sz w:val="32"/>
          <w:szCs w:val="32"/>
        </w:rPr>
        <w:t>【</w:t>
      </w:r>
      <w:r w:rsidR="00533417" w:rsidRPr="00C91FFC">
        <w:rPr>
          <w:rFonts w:ascii="標楷體" w:eastAsia="標楷體" w:hAnsi="標楷體" w:hint="eastAsia"/>
          <w:sz w:val="32"/>
          <w:szCs w:val="32"/>
        </w:rPr>
        <w:t>家政</w:t>
      </w:r>
      <w:r w:rsidRPr="00C91FFC">
        <w:rPr>
          <w:rFonts w:ascii="標楷體" w:eastAsia="標楷體" w:hAnsi="標楷體" w:hint="eastAsia"/>
          <w:sz w:val="32"/>
          <w:szCs w:val="32"/>
        </w:rPr>
        <w:t>】</w:t>
      </w:r>
      <w:r w:rsidRPr="00C91FFC">
        <w:rPr>
          <w:rFonts w:eastAsia="標楷體" w:hint="eastAsia"/>
          <w:sz w:val="32"/>
          <w:szCs w:val="32"/>
        </w:rPr>
        <w:t xml:space="preserve"> </w:t>
      </w:r>
      <w:r w:rsidRPr="00C91FFC">
        <w:rPr>
          <w:rFonts w:eastAsia="標楷體" w:hint="eastAsia"/>
          <w:sz w:val="32"/>
          <w:szCs w:val="32"/>
        </w:rPr>
        <w:t>教學進度表</w:t>
      </w:r>
      <w:bookmarkEnd w:id="15"/>
    </w:p>
    <w:p w14:paraId="5EE05510" w14:textId="77777777" w:rsidR="00A656C0" w:rsidRPr="00C91FFC" w:rsidRDefault="00A656C0" w:rsidP="00A656C0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A656C0" w:rsidRPr="00C91FFC" w14:paraId="4253204E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5F2C2838" w14:textId="77777777" w:rsidR="00A656C0" w:rsidRPr="00C91FFC" w:rsidRDefault="00A656C0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C91FFC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C91FFC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3C0FCB47" w14:textId="77777777" w:rsidR="00A656C0" w:rsidRPr="00C91FFC" w:rsidRDefault="00A656C0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C91FFC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44F641F4" w14:textId="77777777" w:rsidR="00A656C0" w:rsidRPr="00C91FFC" w:rsidRDefault="00A656C0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C91FFC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64CFB58" w14:textId="77777777" w:rsidR="00A656C0" w:rsidRPr="00C91FFC" w:rsidRDefault="00A656C0" w:rsidP="000147E6">
            <w:pPr>
              <w:pStyle w:val="af1"/>
            </w:pPr>
            <w:r w:rsidRPr="00C91FFC">
              <w:rPr>
                <w:rFonts w:hint="eastAsia"/>
              </w:rPr>
              <w:t>備註</w:t>
            </w:r>
          </w:p>
        </w:tc>
      </w:tr>
      <w:tr w:rsidR="00190BD4" w:rsidRPr="00C91FFC" w14:paraId="1334FA2F" w14:textId="77777777" w:rsidTr="000147E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A0B392A" w14:textId="77777777" w:rsidR="00190BD4" w:rsidRPr="00C91FFC" w:rsidRDefault="00190BD4" w:rsidP="00190BD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B9CB827" w14:textId="77BFD1B2" w:rsidR="00190BD4" w:rsidRPr="00C91FFC" w:rsidRDefault="00190BD4" w:rsidP="00190BD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06</w:t>
            </w:r>
            <w:r w:rsidRPr="00C91FFC">
              <w:rPr>
                <w:rFonts w:ascii="標楷體" w:eastAsia="標楷體" w:hAnsi="標楷體" w:hint="eastAsia"/>
              </w:rPr>
              <w:t>~2/</w:t>
            </w:r>
            <w:r w:rsidRPr="00C91FFC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29E0D62" w14:textId="33D1F810" w:rsidR="00190BD4" w:rsidRPr="00C91FFC" w:rsidRDefault="00190BD4" w:rsidP="00190BD4">
            <w:pPr>
              <w:adjustRightInd w:val="0"/>
              <w:snapToGrid w:val="0"/>
              <w:ind w:leftChars="17" w:left="42" w:hanging="1"/>
              <w:rPr>
                <w:rFonts w:ascii="標楷體" w:eastAsia="標楷體" w:hAnsi="標楷體"/>
                <w:color w:val="000000"/>
                <w:kern w:val="3"/>
              </w:rPr>
            </w:pPr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主題</w:t>
            </w:r>
            <w:proofErr w:type="gramStart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一</w:t>
            </w:r>
            <w:proofErr w:type="gramEnd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青春實踐家</w:t>
            </w:r>
          </w:p>
          <w:p w14:paraId="76519D56" w14:textId="4474352E" w:rsidR="00190BD4" w:rsidRPr="00C91FFC" w:rsidRDefault="00190BD4" w:rsidP="00190BD4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cs="DFMingStd-W5" w:hint="eastAsia"/>
                <w:kern w:val="0"/>
              </w:rPr>
              <w:t>單元1食在好安心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40DDF1C" w14:textId="4AD97D9B" w:rsidR="00190BD4" w:rsidRPr="00C91FFC" w:rsidRDefault="00190BD4" w:rsidP="00190BD4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190BD4" w:rsidRPr="00C91FFC" w14:paraId="62C4D0AE" w14:textId="77777777" w:rsidTr="000147E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26E9BB6" w14:textId="77777777" w:rsidR="00190BD4" w:rsidRPr="00C91FFC" w:rsidRDefault="00190BD4" w:rsidP="00190BD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8588FA1" w14:textId="697180A6" w:rsidR="00190BD4" w:rsidRPr="00C91FFC" w:rsidRDefault="00190BD4" w:rsidP="00190BD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13</w:t>
            </w:r>
            <w:r w:rsidRPr="00C91FFC">
              <w:rPr>
                <w:rFonts w:ascii="標楷體" w:eastAsia="標楷體" w:hAnsi="標楷體" w:hint="eastAsia"/>
              </w:rPr>
              <w:t>~2/</w:t>
            </w:r>
            <w:r w:rsidRPr="00C91FFC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2C9EDF2" w14:textId="192647C5" w:rsidR="00190BD4" w:rsidRPr="00C91FFC" w:rsidRDefault="00190BD4" w:rsidP="00190BD4">
            <w:pPr>
              <w:adjustRightInd w:val="0"/>
              <w:snapToGrid w:val="0"/>
              <w:ind w:leftChars="17" w:left="42" w:hanging="1"/>
              <w:rPr>
                <w:rFonts w:ascii="標楷體" w:eastAsia="標楷體" w:hAnsi="標楷體"/>
                <w:color w:val="000000"/>
                <w:kern w:val="3"/>
              </w:rPr>
            </w:pPr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主題</w:t>
            </w:r>
            <w:proofErr w:type="gramStart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一</w:t>
            </w:r>
            <w:proofErr w:type="gramEnd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青春實踐家</w:t>
            </w:r>
          </w:p>
          <w:p w14:paraId="188AC65E" w14:textId="47BA5BEB" w:rsidR="00190BD4" w:rsidRPr="00C91FFC" w:rsidRDefault="00190BD4" w:rsidP="00190BD4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cs="DFMingStd-W5" w:hint="eastAsia"/>
                <w:kern w:val="0"/>
              </w:rPr>
              <w:t>單元1食在好安心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EE8C470" w14:textId="77777777" w:rsidR="00190BD4" w:rsidRPr="00C91FFC" w:rsidRDefault="00190BD4" w:rsidP="00190BD4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90BD4" w:rsidRPr="00C91FFC" w14:paraId="62BB5148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338694CE" w14:textId="77777777" w:rsidR="00190BD4" w:rsidRPr="00C91FFC" w:rsidRDefault="00190BD4" w:rsidP="00190BD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4D076466" w14:textId="63C58728" w:rsidR="00190BD4" w:rsidRPr="00C91FFC" w:rsidRDefault="00190BD4" w:rsidP="00190BD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20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8E5110C" w14:textId="6C9C0EC1" w:rsidR="00190BD4" w:rsidRPr="00C91FFC" w:rsidRDefault="00190BD4" w:rsidP="00190BD4">
            <w:pPr>
              <w:adjustRightInd w:val="0"/>
              <w:snapToGrid w:val="0"/>
              <w:ind w:leftChars="17" w:left="42" w:hanging="1"/>
              <w:rPr>
                <w:rFonts w:ascii="標楷體" w:eastAsia="標楷體" w:hAnsi="標楷體"/>
                <w:color w:val="000000"/>
                <w:kern w:val="3"/>
              </w:rPr>
            </w:pPr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主題</w:t>
            </w:r>
            <w:proofErr w:type="gramStart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一</w:t>
            </w:r>
            <w:proofErr w:type="gramEnd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青春實踐家</w:t>
            </w:r>
          </w:p>
          <w:p w14:paraId="2FA3746C" w14:textId="36CBE3D5" w:rsidR="00190BD4" w:rsidRPr="00C91FFC" w:rsidRDefault="00190BD4" w:rsidP="00190BD4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cs="DFMingStd-W5" w:hint="eastAsia"/>
                <w:kern w:val="0"/>
              </w:rPr>
              <w:t>單元1食在好安心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CB62522" w14:textId="77777777" w:rsidR="00190BD4" w:rsidRPr="00C91FFC" w:rsidRDefault="00190BD4" w:rsidP="00190BD4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90BD4" w:rsidRPr="00C91FFC" w14:paraId="26844EBB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472A1F62" w14:textId="77777777" w:rsidR="00190BD4" w:rsidRPr="00C91FFC" w:rsidRDefault="00190BD4" w:rsidP="00190BD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3602BF7B" w14:textId="2ACFCB85" w:rsidR="00190BD4" w:rsidRPr="00C91FFC" w:rsidRDefault="00190BD4" w:rsidP="00190BD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27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9E6DAA6" w14:textId="39EEF92D" w:rsidR="00190BD4" w:rsidRPr="00C91FFC" w:rsidRDefault="00190BD4" w:rsidP="00190BD4">
            <w:pPr>
              <w:adjustRightInd w:val="0"/>
              <w:snapToGrid w:val="0"/>
              <w:ind w:leftChars="17" w:left="42" w:hanging="1"/>
              <w:rPr>
                <w:rFonts w:ascii="標楷體" w:eastAsia="標楷體" w:hAnsi="標楷體"/>
                <w:color w:val="000000"/>
                <w:kern w:val="3"/>
              </w:rPr>
            </w:pPr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主題</w:t>
            </w:r>
            <w:proofErr w:type="gramStart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一</w:t>
            </w:r>
            <w:proofErr w:type="gramEnd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青春實踐家</w:t>
            </w:r>
          </w:p>
          <w:p w14:paraId="22789319" w14:textId="785EC09B" w:rsidR="00190BD4" w:rsidRPr="00C91FFC" w:rsidRDefault="00190BD4" w:rsidP="00190BD4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cs="DFMingStd-W5" w:hint="eastAsia"/>
                <w:kern w:val="0"/>
              </w:rPr>
              <w:t>單元1食在好安心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6AFEF84" w14:textId="77777777" w:rsidR="00190BD4" w:rsidRPr="00C91FFC" w:rsidRDefault="00190BD4" w:rsidP="00190BD4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90BD4" w:rsidRPr="00C91FFC" w14:paraId="0DCE6478" w14:textId="77777777" w:rsidTr="000147E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CCD231E" w14:textId="77777777" w:rsidR="00190BD4" w:rsidRPr="00C91FFC" w:rsidRDefault="00190BD4" w:rsidP="00190BD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4C8FECE" w14:textId="42BB7477" w:rsidR="00190BD4" w:rsidRPr="00C91FFC" w:rsidRDefault="00190BD4" w:rsidP="00190BD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3/0</w:t>
            </w: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F7FF487" w14:textId="1FD9FEF4" w:rsidR="00190BD4" w:rsidRPr="00C91FFC" w:rsidRDefault="00190BD4" w:rsidP="00190BD4">
            <w:pPr>
              <w:adjustRightInd w:val="0"/>
              <w:snapToGrid w:val="0"/>
              <w:ind w:leftChars="17" w:left="42" w:hanging="1"/>
              <w:rPr>
                <w:rFonts w:ascii="標楷體" w:eastAsia="標楷體" w:hAnsi="標楷體"/>
                <w:color w:val="000000"/>
                <w:kern w:val="3"/>
              </w:rPr>
            </w:pPr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主題</w:t>
            </w:r>
            <w:proofErr w:type="gramStart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一</w:t>
            </w:r>
            <w:proofErr w:type="gramEnd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青春實踐家</w:t>
            </w:r>
          </w:p>
          <w:p w14:paraId="4DE3F48F" w14:textId="3AD49A63" w:rsidR="00190BD4" w:rsidRPr="00C91FFC" w:rsidRDefault="00190BD4" w:rsidP="00190BD4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cs="DFMingStd-W5" w:hint="eastAsia"/>
                <w:kern w:val="0"/>
              </w:rPr>
              <w:t>單元1食在好安心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D29F5FB" w14:textId="77777777" w:rsidR="00190BD4" w:rsidRPr="00C91FFC" w:rsidRDefault="00190BD4" w:rsidP="00190BD4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90BD4" w:rsidRPr="00C91FFC" w14:paraId="0F7743FB" w14:textId="77777777" w:rsidTr="000147E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1F1119B" w14:textId="77777777" w:rsidR="00190BD4" w:rsidRPr="00C91FFC" w:rsidRDefault="00190BD4" w:rsidP="00190BD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83D421F" w14:textId="61A4CA2A" w:rsidR="00190BD4" w:rsidRPr="00C91FFC" w:rsidRDefault="00190BD4" w:rsidP="00190BD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</w:t>
            </w:r>
            <w:r w:rsidRPr="00C91FFC">
              <w:rPr>
                <w:rFonts w:ascii="標楷體" w:eastAsia="標楷體" w:hAnsi="標楷體"/>
              </w:rPr>
              <w:t>13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C0436D2" w14:textId="091694AF" w:rsidR="00190BD4" w:rsidRPr="00C91FFC" w:rsidRDefault="00190BD4" w:rsidP="00190BD4">
            <w:pPr>
              <w:adjustRightInd w:val="0"/>
              <w:snapToGrid w:val="0"/>
              <w:ind w:leftChars="17" w:left="42" w:hanging="1"/>
              <w:rPr>
                <w:rFonts w:ascii="標楷體" w:eastAsia="標楷體" w:hAnsi="標楷體"/>
                <w:color w:val="000000"/>
                <w:kern w:val="3"/>
              </w:rPr>
            </w:pPr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主題</w:t>
            </w:r>
            <w:proofErr w:type="gramStart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一</w:t>
            </w:r>
            <w:proofErr w:type="gramEnd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青春實踐家</w:t>
            </w:r>
          </w:p>
          <w:p w14:paraId="411E7ECC" w14:textId="68B7E57C" w:rsidR="00190BD4" w:rsidRPr="00C91FFC" w:rsidRDefault="00190BD4" w:rsidP="00190BD4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cs="DFMingStd-W5" w:hint="eastAsia"/>
                <w:kern w:val="0"/>
              </w:rPr>
              <w:t>單元2攀登成熟的彼端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9F3224A" w14:textId="77777777" w:rsidR="00190BD4" w:rsidRPr="00C91FFC" w:rsidRDefault="00190BD4" w:rsidP="00190BD4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90BD4" w:rsidRPr="00C91FFC" w14:paraId="06BCE2BD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6D77B884" w14:textId="77777777" w:rsidR="00190BD4" w:rsidRPr="00C91FFC" w:rsidRDefault="00190BD4" w:rsidP="00190BD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24EE92F8" w14:textId="1C131A40" w:rsidR="00190BD4" w:rsidRPr="00C91FFC" w:rsidRDefault="00190BD4" w:rsidP="00190BD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3/2</w:t>
            </w:r>
            <w:r w:rsidRPr="00C91FFC">
              <w:rPr>
                <w:rFonts w:ascii="標楷體" w:eastAsia="標楷體" w:hAnsi="標楷體"/>
              </w:rPr>
              <w:t>0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3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D18B74E" w14:textId="4252C056" w:rsidR="00190BD4" w:rsidRPr="00C91FFC" w:rsidRDefault="00190BD4" w:rsidP="00190BD4">
            <w:pPr>
              <w:adjustRightInd w:val="0"/>
              <w:snapToGrid w:val="0"/>
              <w:ind w:leftChars="17" w:left="42" w:hanging="1"/>
              <w:rPr>
                <w:rFonts w:ascii="標楷體" w:eastAsia="標楷體" w:hAnsi="標楷體"/>
                <w:color w:val="000000"/>
                <w:kern w:val="3"/>
              </w:rPr>
            </w:pPr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主題</w:t>
            </w:r>
            <w:proofErr w:type="gramStart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一</w:t>
            </w:r>
            <w:proofErr w:type="gramEnd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青春實踐家</w:t>
            </w:r>
          </w:p>
          <w:p w14:paraId="6F890709" w14:textId="33619475" w:rsidR="00190BD4" w:rsidRPr="00C91FFC" w:rsidRDefault="00190BD4" w:rsidP="00190BD4">
            <w:pPr>
              <w:adjustRightInd w:val="0"/>
              <w:snapToGrid w:val="0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cs="DFMingStd-W5" w:hint="eastAsia"/>
                <w:kern w:val="0"/>
              </w:rPr>
              <w:t>單元2攀登成熟的彼端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6DFE764" w14:textId="5A607C8C" w:rsidR="00190BD4" w:rsidRPr="00C91FFC" w:rsidRDefault="00190BD4" w:rsidP="00190BD4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color w:val="000000"/>
                <w:kern w:val="1"/>
              </w:rPr>
              <w:t>3/24-3/25</w:t>
            </w:r>
            <w:r w:rsidRPr="00C91FFC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190BD4" w:rsidRPr="00C91FFC" w14:paraId="27C92B24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1753266F" w14:textId="77777777" w:rsidR="00190BD4" w:rsidRPr="00C91FFC" w:rsidRDefault="00190BD4" w:rsidP="00190BD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6BF62585" w14:textId="34983DC6" w:rsidR="00190BD4" w:rsidRPr="00C91FFC" w:rsidRDefault="00190BD4" w:rsidP="00190BD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</w:t>
            </w:r>
            <w:r w:rsidRPr="00C91FFC">
              <w:rPr>
                <w:rFonts w:ascii="標楷體" w:eastAsia="標楷體" w:hAnsi="標楷體"/>
              </w:rPr>
              <w:t>27</w:t>
            </w:r>
            <w:r w:rsidRPr="00C91FFC">
              <w:rPr>
                <w:rFonts w:ascii="標楷體" w:eastAsia="標楷體" w:hAnsi="標楷體" w:hint="eastAsia"/>
              </w:rPr>
              <w:t>~04/0</w:t>
            </w:r>
            <w:r w:rsidRPr="00C91FFC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0FBAC9A" w14:textId="7BA97702" w:rsidR="00190BD4" w:rsidRPr="00C91FFC" w:rsidRDefault="00190BD4" w:rsidP="00190BD4">
            <w:pPr>
              <w:adjustRightInd w:val="0"/>
              <w:snapToGrid w:val="0"/>
              <w:ind w:leftChars="17" w:left="42" w:hanging="1"/>
              <w:rPr>
                <w:rFonts w:ascii="標楷體" w:eastAsia="標楷體" w:hAnsi="標楷體"/>
                <w:color w:val="000000"/>
                <w:kern w:val="3"/>
              </w:rPr>
            </w:pPr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主題</w:t>
            </w:r>
            <w:proofErr w:type="gramStart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一</w:t>
            </w:r>
            <w:proofErr w:type="gramEnd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青春實踐家</w:t>
            </w:r>
          </w:p>
          <w:p w14:paraId="5D0A5E2B" w14:textId="12196FA2" w:rsidR="00190BD4" w:rsidRPr="00C91FFC" w:rsidRDefault="00190BD4" w:rsidP="00190BD4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cs="DFMingStd-W5" w:hint="eastAsia"/>
                <w:kern w:val="0"/>
              </w:rPr>
              <w:t>單元2攀登成熟的彼端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1CB8563" w14:textId="77777777" w:rsidR="00190BD4" w:rsidRPr="00C91FFC" w:rsidRDefault="00190BD4" w:rsidP="00190BD4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90BD4" w:rsidRPr="00C91FFC" w14:paraId="4F4E5982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6B88C770" w14:textId="77777777" w:rsidR="00190BD4" w:rsidRPr="00C91FFC" w:rsidRDefault="00190BD4" w:rsidP="00190BD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7957F8D6" w14:textId="34E6FFE7" w:rsidR="00190BD4" w:rsidRPr="00C91FFC" w:rsidRDefault="00190BD4" w:rsidP="00190BD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4/0</w:t>
            </w:r>
            <w:r w:rsidRPr="00C91FFC">
              <w:rPr>
                <w:rFonts w:ascii="標楷體" w:eastAsia="標楷體" w:hAnsi="標楷體"/>
              </w:rPr>
              <w:t>3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24D442A" w14:textId="2F478AC7" w:rsidR="00190BD4" w:rsidRPr="00C91FFC" w:rsidRDefault="00190BD4" w:rsidP="00190BD4">
            <w:pPr>
              <w:adjustRightInd w:val="0"/>
              <w:snapToGrid w:val="0"/>
              <w:ind w:leftChars="17" w:left="42" w:hanging="1"/>
              <w:rPr>
                <w:rFonts w:ascii="標楷體" w:eastAsia="標楷體" w:hAnsi="標楷體"/>
                <w:color w:val="000000"/>
                <w:kern w:val="3"/>
              </w:rPr>
            </w:pPr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主題</w:t>
            </w:r>
            <w:proofErr w:type="gramStart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一</w:t>
            </w:r>
            <w:proofErr w:type="gramEnd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青春實踐家</w:t>
            </w:r>
          </w:p>
          <w:p w14:paraId="3EF23256" w14:textId="293CC46B" w:rsidR="00190BD4" w:rsidRPr="00C91FFC" w:rsidRDefault="00190BD4" w:rsidP="00190BD4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cs="DFMingStd-W5" w:hint="eastAsia"/>
                <w:kern w:val="0"/>
              </w:rPr>
              <w:t>單元2攀登成熟的彼端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C81EC2D" w14:textId="77777777" w:rsidR="00190BD4" w:rsidRPr="00C91FFC" w:rsidRDefault="00190BD4" w:rsidP="00190BD4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90BD4" w:rsidRPr="00C91FFC" w14:paraId="58F16289" w14:textId="77777777" w:rsidTr="000147E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BCC9E15" w14:textId="77777777" w:rsidR="00190BD4" w:rsidRPr="00C91FFC" w:rsidRDefault="00190BD4" w:rsidP="00190BD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3D9348A" w14:textId="25962AF2" w:rsidR="00190BD4" w:rsidRPr="00C91FFC" w:rsidRDefault="00190BD4" w:rsidP="00190BD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</w:t>
            </w:r>
            <w:r w:rsidRPr="00C91FFC">
              <w:rPr>
                <w:rFonts w:ascii="標楷體" w:eastAsia="標楷體" w:hAnsi="標楷體"/>
              </w:rPr>
              <w:t>10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59F4CAE" w14:textId="66A3C24B" w:rsidR="00190BD4" w:rsidRPr="00C91FFC" w:rsidRDefault="00190BD4" w:rsidP="00190BD4">
            <w:pPr>
              <w:adjustRightInd w:val="0"/>
              <w:snapToGrid w:val="0"/>
              <w:ind w:leftChars="17" w:left="42" w:hanging="1"/>
              <w:rPr>
                <w:rFonts w:ascii="標楷體" w:eastAsia="標楷體" w:hAnsi="標楷體"/>
                <w:color w:val="000000"/>
                <w:kern w:val="3"/>
              </w:rPr>
            </w:pPr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主題</w:t>
            </w:r>
            <w:proofErr w:type="gramStart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一</w:t>
            </w:r>
            <w:proofErr w:type="gramEnd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青春實踐家</w:t>
            </w:r>
          </w:p>
          <w:p w14:paraId="7EC172B6" w14:textId="3B4D8920" w:rsidR="00190BD4" w:rsidRPr="00C91FFC" w:rsidRDefault="00190BD4" w:rsidP="00190BD4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cs="DFMingStd-W5" w:hint="eastAsia"/>
                <w:kern w:val="0"/>
              </w:rPr>
              <w:t>單元2攀登成熟的彼端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E5AB57D" w14:textId="77777777" w:rsidR="00190BD4" w:rsidRPr="00C91FFC" w:rsidRDefault="00190BD4" w:rsidP="00190BD4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90BD4" w:rsidRPr="00C91FFC" w14:paraId="3122AAEA" w14:textId="77777777" w:rsidTr="000147E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F5E11B6" w14:textId="77777777" w:rsidR="00190BD4" w:rsidRPr="00C91FFC" w:rsidRDefault="00190BD4" w:rsidP="00190BD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6DA5B32" w14:textId="5A77041A" w:rsidR="00190BD4" w:rsidRPr="00C91FFC" w:rsidRDefault="00190BD4" w:rsidP="00190BD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4/1</w:t>
            </w:r>
            <w:r w:rsidRPr="00C91FFC">
              <w:rPr>
                <w:rFonts w:ascii="標楷體" w:eastAsia="標楷體" w:hAnsi="標楷體"/>
              </w:rPr>
              <w:t>7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3DD2AF9" w14:textId="418924D8" w:rsidR="00190BD4" w:rsidRPr="00C91FFC" w:rsidRDefault="00190BD4" w:rsidP="00190BD4">
            <w:pPr>
              <w:adjustRightInd w:val="0"/>
              <w:snapToGrid w:val="0"/>
              <w:ind w:leftChars="17" w:left="42" w:hanging="1"/>
              <w:rPr>
                <w:rFonts w:ascii="標楷體" w:eastAsia="標楷體" w:hAnsi="標楷體"/>
                <w:color w:val="000000"/>
                <w:kern w:val="3"/>
              </w:rPr>
            </w:pPr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主題</w:t>
            </w:r>
            <w:proofErr w:type="gramStart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一</w:t>
            </w:r>
            <w:proofErr w:type="gramEnd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青春實踐家</w:t>
            </w:r>
          </w:p>
          <w:p w14:paraId="51E94C1A" w14:textId="26C6610F" w:rsidR="00190BD4" w:rsidRPr="00C91FFC" w:rsidRDefault="00190BD4" w:rsidP="00190BD4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cs="DFMingStd-W5" w:hint="eastAsia"/>
                <w:kern w:val="0"/>
              </w:rPr>
              <w:t>單元2攀登成熟的彼端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E197176" w14:textId="77777777" w:rsidR="00190BD4" w:rsidRPr="00C91FFC" w:rsidRDefault="00190BD4" w:rsidP="00190BD4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90BD4" w:rsidRPr="00C91FFC" w14:paraId="0CA51ED6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1A038DFB" w14:textId="77777777" w:rsidR="00190BD4" w:rsidRPr="00C91FFC" w:rsidRDefault="00190BD4" w:rsidP="00190BD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156A87CA" w14:textId="3C53BF73" w:rsidR="00190BD4" w:rsidRPr="00C91FFC" w:rsidRDefault="00190BD4" w:rsidP="00190BD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4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24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4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105A4F2" w14:textId="4557523A" w:rsidR="00190BD4" w:rsidRPr="00C91FFC" w:rsidRDefault="00190BD4" w:rsidP="00190BD4">
            <w:pPr>
              <w:adjustRightInd w:val="0"/>
              <w:snapToGrid w:val="0"/>
              <w:ind w:leftChars="17" w:left="42" w:hanging="1"/>
              <w:rPr>
                <w:rFonts w:ascii="標楷體" w:eastAsia="標楷體" w:hAnsi="標楷體"/>
                <w:color w:val="000000"/>
                <w:kern w:val="3"/>
              </w:rPr>
            </w:pPr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主題</w:t>
            </w:r>
            <w:proofErr w:type="gramStart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一</w:t>
            </w:r>
            <w:proofErr w:type="gramEnd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青春實踐家</w:t>
            </w:r>
          </w:p>
          <w:p w14:paraId="32E80D4D" w14:textId="0095BAAC" w:rsidR="00190BD4" w:rsidRPr="00C91FFC" w:rsidRDefault="00190BD4" w:rsidP="00190BD4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cs="DFMingStd-W5" w:hint="eastAsia"/>
                <w:kern w:val="0"/>
              </w:rPr>
              <w:t>單元2攀登成熟的彼端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B53104D" w14:textId="77777777" w:rsidR="00190BD4" w:rsidRPr="00C91FFC" w:rsidRDefault="00190BD4" w:rsidP="00190BD4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90BD4" w:rsidRPr="00C91FFC" w14:paraId="3BE07ED7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359CA872" w14:textId="77777777" w:rsidR="00190BD4" w:rsidRPr="00C91FFC" w:rsidRDefault="00190BD4" w:rsidP="00190BD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55F6F9CD" w14:textId="34EA6834" w:rsidR="00190BD4" w:rsidRPr="00C91FFC" w:rsidRDefault="00190BD4" w:rsidP="00190BD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5/0</w:t>
            </w:r>
            <w:r w:rsidRPr="00C91FFC">
              <w:rPr>
                <w:rFonts w:ascii="標楷體" w:eastAsia="標楷體" w:hAnsi="標楷體"/>
              </w:rPr>
              <w:t>1</w:t>
            </w:r>
            <w:r w:rsidRPr="00C91FFC">
              <w:rPr>
                <w:rFonts w:ascii="標楷體" w:eastAsia="標楷體" w:hAnsi="標楷體" w:hint="eastAsia"/>
              </w:rPr>
              <w:t>~5/</w:t>
            </w:r>
            <w:r w:rsidRPr="00C91FFC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6589323" w14:textId="41FA5A28" w:rsidR="00190BD4" w:rsidRPr="00C91FFC" w:rsidRDefault="00190BD4" w:rsidP="00190BD4">
            <w:pPr>
              <w:adjustRightInd w:val="0"/>
              <w:snapToGrid w:val="0"/>
              <w:ind w:leftChars="17" w:left="42" w:hanging="1"/>
              <w:rPr>
                <w:rFonts w:ascii="標楷體" w:eastAsia="標楷體" w:hAnsi="標楷體"/>
                <w:color w:val="000000"/>
                <w:kern w:val="3"/>
              </w:rPr>
            </w:pPr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主題</w:t>
            </w:r>
            <w:proofErr w:type="gramStart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一</w:t>
            </w:r>
            <w:proofErr w:type="gramEnd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青春實踐家</w:t>
            </w:r>
          </w:p>
          <w:p w14:paraId="7EDA05E2" w14:textId="3F11A3C8" w:rsidR="00190BD4" w:rsidRPr="00C91FFC" w:rsidRDefault="00190BD4" w:rsidP="00190BD4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cs="DFMingStd-W5" w:hint="eastAsia"/>
                <w:kern w:val="0"/>
              </w:rPr>
              <w:t>單元2攀登成熟的彼端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D20BC32" w14:textId="77777777" w:rsidR="00190BD4" w:rsidRPr="00C91FFC" w:rsidRDefault="00190BD4" w:rsidP="00190BD4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90BD4" w:rsidRPr="00C91FFC" w14:paraId="3850E456" w14:textId="77777777" w:rsidTr="000147E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E6ECC2F" w14:textId="77777777" w:rsidR="00190BD4" w:rsidRPr="00C91FFC" w:rsidRDefault="00190BD4" w:rsidP="00190BD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B9BE4E3" w14:textId="3D9DA37C" w:rsidR="00190BD4" w:rsidRPr="00C91FFC" w:rsidRDefault="00190BD4" w:rsidP="00190BD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</w:t>
            </w:r>
            <w:r w:rsidRPr="00C91FFC">
              <w:rPr>
                <w:rFonts w:ascii="標楷體" w:eastAsia="標楷體" w:hAnsi="標楷體"/>
              </w:rPr>
              <w:t>08</w:t>
            </w:r>
            <w:r w:rsidRPr="00C91FFC">
              <w:rPr>
                <w:rFonts w:ascii="標楷體" w:eastAsia="標楷體" w:hAnsi="標楷體" w:hint="eastAsia"/>
              </w:rPr>
              <w:t>~5/</w:t>
            </w:r>
            <w:r w:rsidRPr="00C91FFC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CB0D74E" w14:textId="3C617744" w:rsidR="00190BD4" w:rsidRPr="00C91FFC" w:rsidRDefault="00190BD4" w:rsidP="00190BD4">
            <w:pPr>
              <w:adjustRightInd w:val="0"/>
              <w:snapToGrid w:val="0"/>
              <w:ind w:leftChars="17" w:left="42" w:hanging="1"/>
              <w:rPr>
                <w:rFonts w:ascii="標楷體" w:eastAsia="標楷體" w:hAnsi="標楷體"/>
                <w:color w:val="000000"/>
                <w:kern w:val="3"/>
              </w:rPr>
            </w:pPr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主題</w:t>
            </w:r>
            <w:proofErr w:type="gramStart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一</w:t>
            </w:r>
            <w:proofErr w:type="gramEnd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青春實踐家</w:t>
            </w:r>
          </w:p>
          <w:p w14:paraId="56A8D30C" w14:textId="0229312A" w:rsidR="00190BD4" w:rsidRPr="00C91FFC" w:rsidRDefault="00190BD4" w:rsidP="00190BD4">
            <w:pPr>
              <w:adjustRightInd w:val="0"/>
              <w:snapToGrid w:val="0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cs="DFMingStd-W5" w:hint="eastAsia"/>
                <w:kern w:val="0"/>
              </w:rPr>
              <w:t>單元2攀登成熟的彼端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5B5537F" w14:textId="6811EA0C" w:rsidR="00190BD4" w:rsidRPr="00C91FFC" w:rsidRDefault="00190BD4" w:rsidP="00190BD4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kern w:val="1"/>
              </w:rPr>
              <w:t>5/11-5/12</w:t>
            </w:r>
            <w:r w:rsidRPr="00C91FFC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190BD4" w:rsidRPr="00C91FFC" w14:paraId="4B8F0F33" w14:textId="77777777" w:rsidTr="000147E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2548FBC" w14:textId="77777777" w:rsidR="00190BD4" w:rsidRPr="00C91FFC" w:rsidRDefault="00190BD4" w:rsidP="00190BD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11AE6A1" w14:textId="23225B0D" w:rsidR="00190BD4" w:rsidRPr="00C91FFC" w:rsidRDefault="00190BD4" w:rsidP="00190BD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5/1</w:t>
            </w: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~5/2</w:t>
            </w:r>
            <w:r w:rsidRPr="00C91FFC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1D6D3A8" w14:textId="014FDA59" w:rsidR="00190BD4" w:rsidRPr="00C91FFC" w:rsidRDefault="00190BD4" w:rsidP="00190BD4">
            <w:pPr>
              <w:adjustRightInd w:val="0"/>
              <w:snapToGrid w:val="0"/>
              <w:ind w:leftChars="17" w:left="42" w:hanging="1"/>
              <w:rPr>
                <w:rFonts w:ascii="標楷體" w:eastAsia="標楷體" w:hAnsi="標楷體"/>
                <w:color w:val="000000"/>
                <w:kern w:val="3"/>
              </w:rPr>
            </w:pPr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主題</w:t>
            </w:r>
            <w:proofErr w:type="gramStart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一</w:t>
            </w:r>
            <w:proofErr w:type="gramEnd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青春實踐家</w:t>
            </w:r>
          </w:p>
          <w:p w14:paraId="100E8555" w14:textId="49829631" w:rsidR="00190BD4" w:rsidRPr="00C91FFC" w:rsidRDefault="00190BD4" w:rsidP="00190BD4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cs="DFMingStd-W5" w:hint="eastAsia"/>
                <w:kern w:val="0"/>
              </w:rPr>
              <w:t>單元2攀登成熟的彼端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81DD55D" w14:textId="77777777" w:rsidR="00190BD4" w:rsidRPr="00C91FFC" w:rsidRDefault="00190BD4" w:rsidP="00190BD4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90BD4" w:rsidRPr="00C91FFC" w14:paraId="0AC04360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4A46FD21" w14:textId="77777777" w:rsidR="00190BD4" w:rsidRPr="00C91FFC" w:rsidRDefault="00190BD4" w:rsidP="00190BD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2069C085" w14:textId="36112535" w:rsidR="00190BD4" w:rsidRPr="00C91FFC" w:rsidRDefault="00190BD4" w:rsidP="00190BD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5/2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D42FE83" w14:textId="6F7843C0" w:rsidR="00190BD4" w:rsidRPr="00C91FFC" w:rsidRDefault="00190BD4" w:rsidP="00190BD4">
            <w:pPr>
              <w:adjustRightInd w:val="0"/>
              <w:snapToGrid w:val="0"/>
              <w:ind w:leftChars="17" w:left="42" w:hanging="1"/>
              <w:rPr>
                <w:rFonts w:ascii="標楷體" w:eastAsia="標楷體" w:hAnsi="標楷體"/>
                <w:color w:val="000000"/>
                <w:kern w:val="3"/>
              </w:rPr>
            </w:pPr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主題</w:t>
            </w:r>
            <w:proofErr w:type="gramStart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一</w:t>
            </w:r>
            <w:proofErr w:type="gramEnd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青春實踐家</w:t>
            </w:r>
          </w:p>
          <w:p w14:paraId="140B6684" w14:textId="0E2AD8E3" w:rsidR="00190BD4" w:rsidRPr="00C91FFC" w:rsidRDefault="00190BD4" w:rsidP="00190BD4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cs="DFMingStd-W5" w:hint="eastAsia"/>
                <w:kern w:val="0"/>
              </w:rPr>
              <w:t>單元2攀登成熟的彼端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4689246" w14:textId="77777777" w:rsidR="00190BD4" w:rsidRPr="00C91FFC" w:rsidRDefault="00190BD4" w:rsidP="00190BD4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90BD4" w:rsidRPr="00C91FFC" w14:paraId="63686636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0CE57958" w14:textId="77777777" w:rsidR="00190BD4" w:rsidRPr="00C91FFC" w:rsidRDefault="00190BD4" w:rsidP="00190BD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5A6CD2AC" w14:textId="6CD2ECD3" w:rsidR="00190BD4" w:rsidRPr="00C91FFC" w:rsidRDefault="00190BD4" w:rsidP="00190BD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29</w:t>
            </w:r>
            <w:r w:rsidRPr="00C91FFC">
              <w:rPr>
                <w:rFonts w:ascii="標楷體" w:eastAsia="標楷體" w:hAnsi="標楷體" w:hint="eastAsia"/>
              </w:rPr>
              <w:t>~6/0</w:t>
            </w:r>
            <w:r w:rsidRPr="00C91FFC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15E1A05" w14:textId="73CC0F28" w:rsidR="00190BD4" w:rsidRPr="00C91FFC" w:rsidRDefault="00190BD4" w:rsidP="00190BD4">
            <w:pPr>
              <w:adjustRightInd w:val="0"/>
              <w:snapToGrid w:val="0"/>
              <w:ind w:leftChars="17" w:left="42" w:hanging="1"/>
              <w:rPr>
                <w:rFonts w:ascii="標楷體" w:eastAsia="標楷體" w:hAnsi="標楷體"/>
                <w:color w:val="000000"/>
                <w:kern w:val="3"/>
              </w:rPr>
            </w:pPr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主題</w:t>
            </w:r>
            <w:proofErr w:type="gramStart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一</w:t>
            </w:r>
            <w:proofErr w:type="gramEnd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青春實踐家</w:t>
            </w:r>
          </w:p>
          <w:p w14:paraId="1BDB090C" w14:textId="22190237" w:rsidR="00190BD4" w:rsidRPr="00C91FFC" w:rsidRDefault="00190BD4" w:rsidP="00190BD4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cs="DFMingStd-W5" w:hint="eastAsia"/>
                <w:kern w:val="0"/>
              </w:rPr>
              <w:t>單元2攀登成熟的彼端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CF6CECD" w14:textId="77777777" w:rsidR="00190BD4" w:rsidRPr="00C91FFC" w:rsidRDefault="00190BD4" w:rsidP="00190BD4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90BD4" w:rsidRPr="00C91FFC" w14:paraId="5CCFF5AF" w14:textId="77777777" w:rsidTr="000147E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7261A5B" w14:textId="77777777" w:rsidR="00190BD4" w:rsidRPr="00C91FFC" w:rsidRDefault="00190BD4" w:rsidP="00190BD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BCDEEBF" w14:textId="6F9BF279" w:rsidR="00190BD4" w:rsidRPr="00C91FFC" w:rsidRDefault="00190BD4" w:rsidP="00190BD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</w:t>
            </w:r>
            <w:r w:rsidRPr="00C91FFC">
              <w:rPr>
                <w:rFonts w:ascii="標楷體" w:eastAsia="標楷體" w:hAnsi="標楷體"/>
              </w:rPr>
              <w:t>05</w:t>
            </w:r>
            <w:r w:rsidRPr="00C91FFC">
              <w:rPr>
                <w:rFonts w:ascii="標楷體" w:eastAsia="標楷體" w:hAnsi="標楷體" w:hint="eastAsia"/>
              </w:rPr>
              <w:t>~6/1</w:t>
            </w:r>
            <w:r w:rsidRPr="00C91FFC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CC99D8E" w14:textId="766E6CA3" w:rsidR="00190BD4" w:rsidRPr="00C91FFC" w:rsidRDefault="00190BD4" w:rsidP="00190BD4">
            <w:pPr>
              <w:adjustRightInd w:val="0"/>
              <w:snapToGrid w:val="0"/>
              <w:ind w:leftChars="17" w:left="42" w:hanging="1"/>
              <w:rPr>
                <w:rFonts w:ascii="標楷體" w:eastAsia="標楷體" w:hAnsi="標楷體"/>
                <w:color w:val="000000"/>
                <w:kern w:val="3"/>
              </w:rPr>
            </w:pPr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主題</w:t>
            </w:r>
            <w:proofErr w:type="gramStart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一</w:t>
            </w:r>
            <w:proofErr w:type="gramEnd"/>
            <w:r w:rsidRPr="00C91FFC">
              <w:rPr>
                <w:rFonts w:ascii="標楷體" w:eastAsia="標楷體" w:hAnsi="標楷體" w:hint="eastAsia"/>
                <w:color w:val="000000"/>
                <w:kern w:val="3"/>
              </w:rPr>
              <w:t>青春實踐家</w:t>
            </w:r>
          </w:p>
          <w:p w14:paraId="364CFF7C" w14:textId="054A93D7" w:rsidR="00190BD4" w:rsidRPr="00C91FFC" w:rsidRDefault="00190BD4" w:rsidP="00190BD4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cs="DFMingStd-W5" w:hint="eastAsia"/>
                <w:kern w:val="0"/>
              </w:rPr>
              <w:t>單元2攀登成熟的彼端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2F219AE" w14:textId="6591F254" w:rsidR="00190BD4" w:rsidRPr="00C91FFC" w:rsidRDefault="00190BD4" w:rsidP="00190BD4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kern w:val="1"/>
              </w:rPr>
              <w:t>6/1</w:t>
            </w:r>
            <w:proofErr w:type="gramStart"/>
            <w:r w:rsidRPr="00C91FFC">
              <w:rPr>
                <w:rFonts w:eastAsia="標楷體" w:cs="標楷體" w:hint="eastAsia"/>
                <w:kern w:val="1"/>
              </w:rPr>
              <w:t>三</w:t>
            </w:r>
            <w:proofErr w:type="gramEnd"/>
            <w:r w:rsidRPr="00C91FFC">
              <w:rPr>
                <w:rFonts w:eastAsia="標楷體" w:cs="標楷體" w:hint="eastAsia"/>
                <w:kern w:val="1"/>
              </w:rPr>
              <w:t>年級畢業考</w:t>
            </w:r>
          </w:p>
        </w:tc>
      </w:tr>
      <w:tr w:rsidR="00190BD4" w:rsidRPr="00C91FFC" w14:paraId="135F275A" w14:textId="77777777" w:rsidTr="000147E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11133BC" w14:textId="77777777" w:rsidR="00190BD4" w:rsidRPr="00C91FFC" w:rsidRDefault="00190BD4" w:rsidP="00190BD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BFA821E" w14:textId="476444CA" w:rsidR="00190BD4" w:rsidRPr="00C91FFC" w:rsidRDefault="00190BD4" w:rsidP="00190BD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6/1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~6/</w:t>
            </w:r>
            <w:r w:rsidRPr="00C91FFC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45EBC66" w14:textId="6CAFE1AE" w:rsidR="00190BD4" w:rsidRPr="00C91FFC" w:rsidRDefault="00190BD4" w:rsidP="00190BD4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16E6680" w14:textId="77777777" w:rsidR="00190BD4" w:rsidRPr="00C91FFC" w:rsidRDefault="00190BD4" w:rsidP="00190BD4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190BD4" w:rsidRPr="00C91FFC" w14:paraId="199ADB76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44755BEC" w14:textId="77777777" w:rsidR="00190BD4" w:rsidRPr="00C91FFC" w:rsidRDefault="00190BD4" w:rsidP="00190BD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C91FFC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6554375C" w14:textId="526F4E9A" w:rsidR="00190BD4" w:rsidRPr="00C91FFC" w:rsidRDefault="00190BD4" w:rsidP="00190BD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6/19~</w:t>
            </w: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ADCC153" w14:textId="13273AB9" w:rsidR="00190BD4" w:rsidRPr="00C91FFC" w:rsidRDefault="00190BD4" w:rsidP="00190BD4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1F1857D" w14:textId="77777777" w:rsidR="00190BD4" w:rsidRPr="00C91FFC" w:rsidRDefault="00190BD4" w:rsidP="00190BD4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90BD4" w:rsidRPr="00C91FFC" w14:paraId="58D47BBA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64E2098B" w14:textId="77777777" w:rsidR="00190BD4" w:rsidRPr="00C91FFC" w:rsidRDefault="00190BD4" w:rsidP="00190BD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C91FFC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4E9504DE" w14:textId="3D631DEC" w:rsidR="00190BD4" w:rsidRPr="00C91FFC" w:rsidRDefault="00190BD4" w:rsidP="00190BD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5E89DA7" w14:textId="1E7FADFE" w:rsidR="00190BD4" w:rsidRPr="00C91FFC" w:rsidRDefault="00190BD4" w:rsidP="00190BD4">
            <w:pPr>
              <w:adjustRightInd w:val="0"/>
              <w:snapToGrid w:val="0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7F4E3D1" w14:textId="2342B926" w:rsidR="00190BD4" w:rsidRPr="00C91FFC" w:rsidRDefault="00190BD4" w:rsidP="00190BD4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</w:tbl>
    <w:p w14:paraId="6A9B6E40" w14:textId="77777777" w:rsidR="00A656C0" w:rsidRPr="00C91FFC" w:rsidRDefault="00A656C0" w:rsidP="00A656C0"/>
    <w:p w14:paraId="67E18BBA" w14:textId="77777777" w:rsidR="00A656C0" w:rsidRPr="00C91FFC" w:rsidRDefault="00A656C0">
      <w:pPr>
        <w:sectPr w:rsidR="00A656C0" w:rsidRPr="00C91FFC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52BA4FC9" w14:textId="0F9D0B69" w:rsidR="00A656C0" w:rsidRPr="00C91FFC" w:rsidRDefault="00A656C0" w:rsidP="00A656C0">
      <w:pPr>
        <w:jc w:val="center"/>
        <w:outlineLvl w:val="0"/>
        <w:rPr>
          <w:rFonts w:eastAsia="標楷體"/>
          <w:sz w:val="32"/>
          <w:szCs w:val="32"/>
        </w:rPr>
      </w:pPr>
      <w:bookmarkStart w:id="16" w:name="_Toc95472386"/>
      <w:r w:rsidRPr="00C91FFC">
        <w:rPr>
          <w:rFonts w:eastAsia="標楷體" w:hint="eastAsia"/>
          <w:sz w:val="32"/>
          <w:szCs w:val="32"/>
        </w:rPr>
        <w:lastRenderedPageBreak/>
        <w:t>嘉義縣立鹿草國中</w:t>
      </w:r>
      <w:r w:rsidRPr="00C91FFC">
        <w:rPr>
          <w:rFonts w:eastAsia="標楷體"/>
          <w:sz w:val="32"/>
          <w:szCs w:val="32"/>
        </w:rPr>
        <w:t>110</w:t>
      </w:r>
      <w:r w:rsidRPr="00C91FFC">
        <w:rPr>
          <w:rFonts w:eastAsia="標楷體" w:hint="eastAsia"/>
          <w:sz w:val="32"/>
          <w:szCs w:val="32"/>
        </w:rPr>
        <w:t>學年度</w:t>
      </w:r>
      <w:r w:rsidR="000147E6" w:rsidRPr="00C91FFC">
        <w:rPr>
          <w:rFonts w:eastAsia="標楷體" w:hint="eastAsia"/>
          <w:sz w:val="32"/>
          <w:szCs w:val="32"/>
        </w:rPr>
        <w:t>第二學期</w:t>
      </w:r>
      <w:r w:rsidRPr="00C91FFC">
        <w:rPr>
          <w:rFonts w:eastAsia="標楷體" w:hint="eastAsia"/>
          <w:sz w:val="32"/>
          <w:szCs w:val="32"/>
        </w:rPr>
        <w:t xml:space="preserve">  </w:t>
      </w:r>
      <w:r w:rsidR="00840162" w:rsidRPr="00C91FFC">
        <w:rPr>
          <w:rFonts w:eastAsia="標楷體" w:hint="eastAsia"/>
          <w:sz w:val="32"/>
          <w:szCs w:val="32"/>
        </w:rPr>
        <w:t>9</w:t>
      </w:r>
      <w:r w:rsidR="003D654B" w:rsidRPr="00C91FFC">
        <w:rPr>
          <w:rFonts w:eastAsia="標楷體" w:hint="eastAsia"/>
          <w:sz w:val="32"/>
          <w:szCs w:val="32"/>
        </w:rPr>
        <w:t>年級</w:t>
      </w:r>
      <w:r w:rsidRPr="00C91FFC">
        <w:rPr>
          <w:rFonts w:ascii="標楷體" w:eastAsia="標楷體" w:hAnsi="標楷體" w:hint="eastAsia"/>
          <w:sz w:val="32"/>
          <w:szCs w:val="32"/>
        </w:rPr>
        <w:t>【</w:t>
      </w:r>
      <w:r w:rsidR="003F252A" w:rsidRPr="00C91FFC">
        <w:rPr>
          <w:rFonts w:ascii="標楷體" w:eastAsia="標楷體" w:hAnsi="標楷體" w:hint="eastAsia"/>
          <w:sz w:val="32"/>
          <w:szCs w:val="32"/>
        </w:rPr>
        <w:t>視覺藝術</w:t>
      </w:r>
      <w:r w:rsidRPr="00C91FFC">
        <w:rPr>
          <w:rFonts w:ascii="標楷體" w:eastAsia="標楷體" w:hAnsi="標楷體" w:hint="eastAsia"/>
          <w:sz w:val="32"/>
          <w:szCs w:val="32"/>
        </w:rPr>
        <w:t>】</w:t>
      </w:r>
      <w:r w:rsidRPr="00C91FFC">
        <w:rPr>
          <w:rFonts w:eastAsia="標楷體" w:hint="eastAsia"/>
          <w:sz w:val="32"/>
          <w:szCs w:val="32"/>
        </w:rPr>
        <w:t xml:space="preserve"> </w:t>
      </w:r>
      <w:r w:rsidRPr="00C91FFC">
        <w:rPr>
          <w:rFonts w:eastAsia="標楷體" w:hint="eastAsia"/>
          <w:sz w:val="32"/>
          <w:szCs w:val="32"/>
        </w:rPr>
        <w:t>教學進度表</w:t>
      </w:r>
      <w:bookmarkEnd w:id="16"/>
    </w:p>
    <w:p w14:paraId="5093BD77" w14:textId="77777777" w:rsidR="00A656C0" w:rsidRPr="00C91FFC" w:rsidRDefault="00A656C0" w:rsidP="00A656C0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A656C0" w:rsidRPr="00C91FFC" w14:paraId="09AF0AB2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4ED86A34" w14:textId="77777777" w:rsidR="00A656C0" w:rsidRPr="00C91FFC" w:rsidRDefault="00A656C0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C91FFC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C91FFC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5F6F1CEA" w14:textId="77777777" w:rsidR="00A656C0" w:rsidRPr="00C91FFC" w:rsidRDefault="00A656C0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C91FFC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44B5168C" w14:textId="77777777" w:rsidR="00A656C0" w:rsidRPr="00C91FFC" w:rsidRDefault="00A656C0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C91FFC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22ED505" w14:textId="77777777" w:rsidR="00A656C0" w:rsidRPr="00C91FFC" w:rsidRDefault="00A656C0" w:rsidP="000147E6">
            <w:pPr>
              <w:pStyle w:val="af1"/>
            </w:pPr>
            <w:r w:rsidRPr="00C91FFC">
              <w:rPr>
                <w:rFonts w:hint="eastAsia"/>
              </w:rPr>
              <w:t>備註</w:t>
            </w:r>
          </w:p>
        </w:tc>
      </w:tr>
      <w:tr w:rsidR="00292888" w:rsidRPr="00C91FFC" w14:paraId="66BA27E2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B39F51B" w14:textId="77777777" w:rsidR="00292888" w:rsidRPr="00C91FFC" w:rsidRDefault="00292888" w:rsidP="002928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97CC741" w14:textId="6428D19C" w:rsidR="00292888" w:rsidRPr="00C91FFC" w:rsidRDefault="00292888" w:rsidP="002928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06</w:t>
            </w:r>
            <w:r w:rsidRPr="00C91FFC">
              <w:rPr>
                <w:rFonts w:ascii="標楷體" w:eastAsia="標楷體" w:hAnsi="標楷體" w:hint="eastAsia"/>
              </w:rPr>
              <w:t>~2/</w:t>
            </w:r>
            <w:r w:rsidRPr="00C91FFC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78E1DC8" w14:textId="77777777" w:rsidR="00292888" w:rsidRPr="00C91FFC" w:rsidRDefault="00292888" w:rsidP="00292888">
            <w:pPr>
              <w:pStyle w:val="Web"/>
              <w:spacing w:before="0" w:beforeAutospacing="0" w:after="0" w:afterAutospacing="0"/>
            </w:pPr>
            <w:r w:rsidRPr="00C91FFC">
              <w:rPr>
                <w:rFonts w:ascii="標楷體" w:eastAsia="標楷體" w:hAnsi="標楷體" w:hint="eastAsia"/>
                <w:color w:val="000000"/>
              </w:rPr>
              <w:t>統整（藝術與科技的漫遊）</w:t>
            </w:r>
          </w:p>
          <w:p w14:paraId="62F4D62A" w14:textId="72194730" w:rsidR="00292888" w:rsidRPr="00C91FFC" w:rsidRDefault="00292888" w:rsidP="00292888">
            <w:pPr>
              <w:spacing w:line="32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color w:val="000000"/>
              </w:rPr>
              <w:t>新媒體</w:t>
            </w:r>
            <w:proofErr w:type="gramStart"/>
            <w:r w:rsidRPr="00C91FFC">
              <w:rPr>
                <w:rFonts w:ascii="標楷體" w:eastAsia="標楷體" w:hAnsi="標楷體" w:hint="eastAsia"/>
                <w:color w:val="000000"/>
              </w:rPr>
              <w:t>的藝響舞臺</w:t>
            </w:r>
            <w:proofErr w:type="gramEnd"/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5C8E305" w14:textId="18AAE6D0" w:rsidR="00292888" w:rsidRPr="00C91FFC" w:rsidRDefault="00292888" w:rsidP="0029288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292888" w:rsidRPr="00C91FFC" w14:paraId="41DDC588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E98E69E" w14:textId="77777777" w:rsidR="00292888" w:rsidRPr="00C91FFC" w:rsidRDefault="00292888" w:rsidP="002928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AD3E2E3" w14:textId="21DE2141" w:rsidR="00292888" w:rsidRPr="00C91FFC" w:rsidRDefault="00292888" w:rsidP="002928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13</w:t>
            </w:r>
            <w:r w:rsidRPr="00C91FFC">
              <w:rPr>
                <w:rFonts w:ascii="標楷體" w:eastAsia="標楷體" w:hAnsi="標楷體" w:hint="eastAsia"/>
              </w:rPr>
              <w:t>~2/</w:t>
            </w:r>
            <w:r w:rsidRPr="00C91FFC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ECCEBDB" w14:textId="77777777" w:rsidR="00292888" w:rsidRPr="00C91FFC" w:rsidRDefault="00292888" w:rsidP="00292888">
            <w:pPr>
              <w:pStyle w:val="Web"/>
              <w:spacing w:before="0" w:beforeAutospacing="0" w:after="0" w:afterAutospacing="0"/>
            </w:pPr>
            <w:r w:rsidRPr="00C91FFC">
              <w:rPr>
                <w:rFonts w:ascii="標楷體" w:eastAsia="標楷體" w:hAnsi="標楷體" w:hint="eastAsia"/>
                <w:color w:val="000000"/>
              </w:rPr>
              <w:t>統整（藝術與科技的漫遊）</w:t>
            </w:r>
          </w:p>
          <w:p w14:paraId="4DB3EDBD" w14:textId="26810E4C" w:rsidR="00292888" w:rsidRPr="00C91FFC" w:rsidRDefault="00292888" w:rsidP="00292888">
            <w:pPr>
              <w:spacing w:line="32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color w:val="000000"/>
              </w:rPr>
              <w:t>新媒體</w:t>
            </w:r>
            <w:proofErr w:type="gramStart"/>
            <w:r w:rsidRPr="00C91FFC">
              <w:rPr>
                <w:rFonts w:ascii="標楷體" w:eastAsia="標楷體" w:hAnsi="標楷體" w:hint="eastAsia"/>
                <w:color w:val="000000"/>
              </w:rPr>
              <w:t>的藝響舞臺</w:t>
            </w:r>
            <w:proofErr w:type="gramEnd"/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AB44C3F" w14:textId="77777777" w:rsidR="00292888" w:rsidRPr="00C91FFC" w:rsidRDefault="00292888" w:rsidP="0029288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92888" w:rsidRPr="00C91FFC" w14:paraId="6D3E336D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73EFD888" w14:textId="77777777" w:rsidR="00292888" w:rsidRPr="00C91FFC" w:rsidRDefault="00292888" w:rsidP="002928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5352C959" w14:textId="473C3DB1" w:rsidR="00292888" w:rsidRPr="00C91FFC" w:rsidRDefault="00292888" w:rsidP="002928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20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00E3600" w14:textId="77777777" w:rsidR="00292888" w:rsidRPr="00C91FFC" w:rsidRDefault="00292888" w:rsidP="00292888">
            <w:pPr>
              <w:pStyle w:val="Web"/>
              <w:spacing w:before="0" w:beforeAutospacing="0" w:after="0" w:afterAutospacing="0"/>
            </w:pPr>
            <w:r w:rsidRPr="00C91FFC">
              <w:rPr>
                <w:rFonts w:ascii="標楷體" w:eastAsia="標楷體" w:hAnsi="標楷體" w:hint="eastAsia"/>
                <w:color w:val="000000"/>
              </w:rPr>
              <w:t>統整（藝術與科技的漫遊）</w:t>
            </w:r>
          </w:p>
          <w:p w14:paraId="2A03438F" w14:textId="7C3A8745" w:rsidR="00292888" w:rsidRPr="00C91FFC" w:rsidRDefault="00292888" w:rsidP="00292888">
            <w:pPr>
              <w:spacing w:line="32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color w:val="000000"/>
              </w:rPr>
              <w:t>新媒體</w:t>
            </w:r>
            <w:proofErr w:type="gramStart"/>
            <w:r w:rsidRPr="00C91FFC">
              <w:rPr>
                <w:rFonts w:ascii="標楷體" w:eastAsia="標楷體" w:hAnsi="標楷體" w:hint="eastAsia"/>
                <w:color w:val="000000"/>
              </w:rPr>
              <w:t>的藝響舞臺</w:t>
            </w:r>
            <w:proofErr w:type="gramEnd"/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A4391D3" w14:textId="77777777" w:rsidR="00292888" w:rsidRPr="00C91FFC" w:rsidRDefault="00292888" w:rsidP="0029288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92888" w:rsidRPr="00C91FFC" w14:paraId="375DCF40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0647CC65" w14:textId="77777777" w:rsidR="00292888" w:rsidRPr="00C91FFC" w:rsidRDefault="00292888" w:rsidP="002928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0B78F278" w14:textId="5D77E7BC" w:rsidR="00292888" w:rsidRPr="00C91FFC" w:rsidRDefault="00292888" w:rsidP="002928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27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C646A22" w14:textId="77777777" w:rsidR="00292888" w:rsidRPr="00C91FFC" w:rsidRDefault="00292888" w:rsidP="00292888">
            <w:pPr>
              <w:pStyle w:val="Web"/>
              <w:spacing w:before="0" w:beforeAutospacing="0" w:after="0" w:afterAutospacing="0"/>
            </w:pPr>
            <w:r w:rsidRPr="00C91FFC">
              <w:rPr>
                <w:rFonts w:ascii="標楷體" w:eastAsia="標楷體" w:hAnsi="標楷體" w:hint="eastAsia"/>
                <w:color w:val="000000"/>
              </w:rPr>
              <w:t>統整（藝術與科技的漫遊）</w:t>
            </w:r>
          </w:p>
          <w:p w14:paraId="39FAACC7" w14:textId="63489528" w:rsidR="00292888" w:rsidRPr="00C91FFC" w:rsidRDefault="00292888" w:rsidP="00292888">
            <w:pPr>
              <w:spacing w:line="32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color w:val="000000"/>
              </w:rPr>
              <w:t>新媒體</w:t>
            </w:r>
            <w:proofErr w:type="gramStart"/>
            <w:r w:rsidRPr="00C91FFC">
              <w:rPr>
                <w:rFonts w:ascii="標楷體" w:eastAsia="標楷體" w:hAnsi="標楷體" w:hint="eastAsia"/>
                <w:color w:val="000000"/>
              </w:rPr>
              <w:t>的藝響舞臺</w:t>
            </w:r>
            <w:proofErr w:type="gramEnd"/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0C31732" w14:textId="77777777" w:rsidR="00292888" w:rsidRPr="00C91FFC" w:rsidRDefault="00292888" w:rsidP="0029288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92888" w:rsidRPr="00C91FFC" w14:paraId="78D8D087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4E4AE48" w14:textId="77777777" w:rsidR="00292888" w:rsidRPr="00C91FFC" w:rsidRDefault="00292888" w:rsidP="002928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3FEC670" w14:textId="381E1B46" w:rsidR="00292888" w:rsidRPr="00C91FFC" w:rsidRDefault="00292888" w:rsidP="002928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3/0</w:t>
            </w: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28F14A4" w14:textId="77777777" w:rsidR="00292888" w:rsidRPr="00C91FFC" w:rsidRDefault="00292888" w:rsidP="00292888">
            <w:pPr>
              <w:pStyle w:val="Web"/>
              <w:spacing w:before="0" w:beforeAutospacing="0" w:after="0" w:afterAutospacing="0"/>
            </w:pPr>
            <w:r w:rsidRPr="00C91FFC">
              <w:rPr>
                <w:rFonts w:ascii="標楷體" w:eastAsia="標楷體" w:hAnsi="標楷體" w:hint="eastAsia"/>
                <w:color w:val="000000"/>
              </w:rPr>
              <w:t>統整（藝術與科技的漫遊）</w:t>
            </w:r>
          </w:p>
          <w:p w14:paraId="100F9F11" w14:textId="7617D41B" w:rsidR="00292888" w:rsidRPr="00C91FFC" w:rsidRDefault="00292888" w:rsidP="00292888">
            <w:pPr>
              <w:spacing w:line="32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color w:val="000000"/>
              </w:rPr>
              <w:t>新媒體</w:t>
            </w:r>
            <w:proofErr w:type="gramStart"/>
            <w:r w:rsidRPr="00C91FFC">
              <w:rPr>
                <w:rFonts w:ascii="標楷體" w:eastAsia="標楷體" w:hAnsi="標楷體" w:hint="eastAsia"/>
                <w:color w:val="000000"/>
              </w:rPr>
              <w:t>的藝響舞臺</w:t>
            </w:r>
            <w:proofErr w:type="gramEnd"/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25603B3" w14:textId="77777777" w:rsidR="00292888" w:rsidRPr="00C91FFC" w:rsidRDefault="00292888" w:rsidP="00292888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92888" w:rsidRPr="00C91FFC" w14:paraId="3B92CCEB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0C4B777" w14:textId="77777777" w:rsidR="00292888" w:rsidRPr="00C91FFC" w:rsidRDefault="00292888" w:rsidP="002928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5BF23C8" w14:textId="070E23C5" w:rsidR="00292888" w:rsidRPr="00C91FFC" w:rsidRDefault="00292888" w:rsidP="002928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</w:t>
            </w:r>
            <w:r w:rsidRPr="00C91FFC">
              <w:rPr>
                <w:rFonts w:ascii="標楷體" w:eastAsia="標楷體" w:hAnsi="標楷體"/>
              </w:rPr>
              <w:t>13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B310BD2" w14:textId="77777777" w:rsidR="00292888" w:rsidRPr="00C91FFC" w:rsidRDefault="00292888" w:rsidP="00292888">
            <w:pPr>
              <w:pStyle w:val="Web"/>
              <w:spacing w:before="0" w:beforeAutospacing="0" w:after="0" w:afterAutospacing="0"/>
            </w:pPr>
            <w:r w:rsidRPr="00C91FFC">
              <w:rPr>
                <w:rFonts w:ascii="標楷體" w:eastAsia="標楷體" w:hAnsi="標楷體" w:hint="eastAsia"/>
                <w:color w:val="000000"/>
              </w:rPr>
              <w:t>視覺藝術</w:t>
            </w:r>
          </w:p>
          <w:p w14:paraId="10CC5114" w14:textId="739F1C13" w:rsidR="00292888" w:rsidRPr="00C91FFC" w:rsidRDefault="00292888" w:rsidP="00292888">
            <w:pPr>
              <w:spacing w:line="32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color w:val="000000"/>
              </w:rPr>
              <w:t>創意職</w:t>
            </w:r>
            <w:proofErr w:type="gramStart"/>
            <w:r w:rsidRPr="00C91FFC">
              <w:rPr>
                <w:rFonts w:ascii="標楷體" w:eastAsia="標楷體" w:hAnsi="標楷體" w:hint="eastAsia"/>
                <w:color w:val="000000"/>
              </w:rPr>
              <w:t>涯</w:t>
            </w:r>
            <w:proofErr w:type="gramEnd"/>
            <w:r w:rsidRPr="00C91FFC">
              <w:rPr>
                <w:rFonts w:ascii="標楷體" w:eastAsia="標楷體" w:hAnsi="標楷體" w:hint="eastAsia"/>
                <w:color w:val="000000"/>
              </w:rPr>
              <w:t>探未來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94F2032" w14:textId="77777777" w:rsidR="00292888" w:rsidRPr="00C91FFC" w:rsidRDefault="00292888" w:rsidP="00292888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92888" w:rsidRPr="00C91FFC" w14:paraId="268CE299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09CC3A67" w14:textId="77777777" w:rsidR="00292888" w:rsidRPr="00C91FFC" w:rsidRDefault="00292888" w:rsidP="002928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7AE92B86" w14:textId="3F282EF1" w:rsidR="00292888" w:rsidRPr="00C91FFC" w:rsidRDefault="00292888" w:rsidP="002928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3/2</w:t>
            </w:r>
            <w:r w:rsidRPr="00C91FFC">
              <w:rPr>
                <w:rFonts w:ascii="標楷體" w:eastAsia="標楷體" w:hAnsi="標楷體"/>
              </w:rPr>
              <w:t>0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3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A050C39" w14:textId="77777777" w:rsidR="00292888" w:rsidRPr="00C91FFC" w:rsidRDefault="00292888" w:rsidP="00292888">
            <w:pPr>
              <w:pStyle w:val="Web"/>
              <w:spacing w:before="0" w:beforeAutospacing="0" w:after="0" w:afterAutospacing="0"/>
            </w:pPr>
            <w:r w:rsidRPr="00C91FFC">
              <w:rPr>
                <w:rFonts w:ascii="標楷體" w:eastAsia="標楷體" w:hAnsi="標楷體" w:hint="eastAsia"/>
                <w:color w:val="000000"/>
              </w:rPr>
              <w:t>視覺藝術</w:t>
            </w:r>
          </w:p>
          <w:p w14:paraId="5E37B707" w14:textId="4573FBD3" w:rsidR="00292888" w:rsidRPr="00C91FFC" w:rsidRDefault="00292888" w:rsidP="00292888">
            <w:pPr>
              <w:pStyle w:val="Web"/>
              <w:spacing w:before="0" w:beforeAutospacing="0" w:after="0" w:afterAutospacing="0"/>
              <w:ind w:left="41" w:hanging="1"/>
              <w:rPr>
                <w:rFonts w:ascii="標楷體" w:eastAsia="標楷體" w:hAnsi="標楷體"/>
                <w:snapToGrid w:val="0"/>
              </w:rPr>
            </w:pPr>
            <w:r w:rsidRPr="00C91FFC">
              <w:rPr>
                <w:rFonts w:ascii="標楷體" w:eastAsia="標楷體" w:hAnsi="標楷體" w:hint="eastAsia"/>
                <w:color w:val="000000"/>
              </w:rPr>
              <w:t>創意職</w:t>
            </w:r>
            <w:proofErr w:type="gramStart"/>
            <w:r w:rsidRPr="00C91FFC">
              <w:rPr>
                <w:rFonts w:ascii="標楷體" w:eastAsia="標楷體" w:hAnsi="標楷體" w:hint="eastAsia"/>
                <w:color w:val="000000"/>
              </w:rPr>
              <w:t>涯</w:t>
            </w:r>
            <w:proofErr w:type="gramEnd"/>
            <w:r w:rsidRPr="00C91FFC">
              <w:rPr>
                <w:rFonts w:ascii="標楷體" w:eastAsia="標楷體" w:hAnsi="標楷體" w:hint="eastAsia"/>
                <w:color w:val="000000"/>
              </w:rPr>
              <w:t>探未來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A75716B" w14:textId="11230B72" w:rsidR="00292888" w:rsidRPr="00C91FFC" w:rsidRDefault="00292888" w:rsidP="00292888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color w:val="000000"/>
                <w:kern w:val="1"/>
              </w:rPr>
              <w:t>3/24-3/25</w:t>
            </w:r>
            <w:r w:rsidRPr="00C91FFC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292888" w:rsidRPr="00C91FFC" w14:paraId="33ABCBDF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05DDE16D" w14:textId="77777777" w:rsidR="00292888" w:rsidRPr="00C91FFC" w:rsidRDefault="00292888" w:rsidP="002928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2C1DBDE8" w14:textId="68E32C8B" w:rsidR="00292888" w:rsidRPr="00C91FFC" w:rsidRDefault="00292888" w:rsidP="002928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</w:t>
            </w:r>
            <w:r w:rsidRPr="00C91FFC">
              <w:rPr>
                <w:rFonts w:ascii="標楷體" w:eastAsia="標楷體" w:hAnsi="標楷體"/>
              </w:rPr>
              <w:t>27</w:t>
            </w:r>
            <w:r w:rsidRPr="00C91FFC">
              <w:rPr>
                <w:rFonts w:ascii="標楷體" w:eastAsia="標楷體" w:hAnsi="標楷體" w:hint="eastAsia"/>
              </w:rPr>
              <w:t>~04/0</w:t>
            </w:r>
            <w:r w:rsidRPr="00C91FFC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3630452" w14:textId="77777777" w:rsidR="00292888" w:rsidRPr="00C91FFC" w:rsidRDefault="00292888" w:rsidP="00292888">
            <w:pPr>
              <w:pStyle w:val="Web"/>
              <w:spacing w:before="0" w:beforeAutospacing="0" w:after="0" w:afterAutospacing="0"/>
            </w:pPr>
            <w:r w:rsidRPr="00C91FFC">
              <w:rPr>
                <w:rFonts w:ascii="標楷體" w:eastAsia="標楷體" w:hAnsi="標楷體" w:hint="eastAsia"/>
                <w:color w:val="000000"/>
              </w:rPr>
              <w:t>視覺藝術</w:t>
            </w:r>
          </w:p>
          <w:p w14:paraId="0C0B46AD" w14:textId="38A9A2F1" w:rsidR="00292888" w:rsidRPr="00C91FFC" w:rsidRDefault="00292888" w:rsidP="00292888">
            <w:pPr>
              <w:spacing w:line="32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color w:val="000000"/>
              </w:rPr>
              <w:t>創意職</w:t>
            </w:r>
            <w:proofErr w:type="gramStart"/>
            <w:r w:rsidRPr="00C91FFC">
              <w:rPr>
                <w:rFonts w:ascii="標楷體" w:eastAsia="標楷體" w:hAnsi="標楷體" w:hint="eastAsia"/>
                <w:color w:val="000000"/>
              </w:rPr>
              <w:t>涯</w:t>
            </w:r>
            <w:proofErr w:type="gramEnd"/>
            <w:r w:rsidRPr="00C91FFC">
              <w:rPr>
                <w:rFonts w:ascii="標楷體" w:eastAsia="標楷體" w:hAnsi="標楷體" w:hint="eastAsia"/>
                <w:color w:val="000000"/>
              </w:rPr>
              <w:t>探未來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7A302B6" w14:textId="77777777" w:rsidR="00292888" w:rsidRPr="00C91FFC" w:rsidRDefault="00292888" w:rsidP="0029288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92888" w:rsidRPr="00C91FFC" w14:paraId="15F1866A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60B8F5FD" w14:textId="77777777" w:rsidR="00292888" w:rsidRPr="00C91FFC" w:rsidRDefault="00292888" w:rsidP="002928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32C1CBCB" w14:textId="3EFD6C86" w:rsidR="00292888" w:rsidRPr="00C91FFC" w:rsidRDefault="00292888" w:rsidP="002928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4/0</w:t>
            </w:r>
            <w:r w:rsidRPr="00C91FFC">
              <w:rPr>
                <w:rFonts w:ascii="標楷體" w:eastAsia="標楷體" w:hAnsi="標楷體"/>
              </w:rPr>
              <w:t>3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EDCD9C8" w14:textId="77777777" w:rsidR="00292888" w:rsidRPr="00C91FFC" w:rsidRDefault="00292888" w:rsidP="00292888">
            <w:pPr>
              <w:pStyle w:val="Web"/>
              <w:spacing w:before="0" w:beforeAutospacing="0" w:after="0" w:afterAutospacing="0"/>
            </w:pPr>
            <w:r w:rsidRPr="00C91FFC">
              <w:rPr>
                <w:rFonts w:ascii="標楷體" w:eastAsia="標楷體" w:hAnsi="標楷體" w:hint="eastAsia"/>
                <w:color w:val="000000"/>
              </w:rPr>
              <w:t>視覺藝術</w:t>
            </w:r>
          </w:p>
          <w:p w14:paraId="4FB3FF44" w14:textId="599BAC84" w:rsidR="00292888" w:rsidRPr="00C91FFC" w:rsidRDefault="00292888" w:rsidP="00292888">
            <w:pPr>
              <w:spacing w:line="32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color w:val="000000"/>
              </w:rPr>
              <w:t>創意職</w:t>
            </w:r>
            <w:proofErr w:type="gramStart"/>
            <w:r w:rsidRPr="00C91FFC">
              <w:rPr>
                <w:rFonts w:ascii="標楷體" w:eastAsia="標楷體" w:hAnsi="標楷體" w:hint="eastAsia"/>
                <w:color w:val="000000"/>
              </w:rPr>
              <w:t>涯</w:t>
            </w:r>
            <w:proofErr w:type="gramEnd"/>
            <w:r w:rsidRPr="00C91FFC">
              <w:rPr>
                <w:rFonts w:ascii="標楷體" w:eastAsia="標楷體" w:hAnsi="標楷體" w:hint="eastAsia"/>
                <w:color w:val="000000"/>
              </w:rPr>
              <w:t>探未來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754A959" w14:textId="77777777" w:rsidR="00292888" w:rsidRPr="00C91FFC" w:rsidRDefault="00292888" w:rsidP="0029288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92888" w:rsidRPr="00C91FFC" w14:paraId="70C5E251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DBE4422" w14:textId="77777777" w:rsidR="00292888" w:rsidRPr="00C91FFC" w:rsidRDefault="00292888" w:rsidP="002928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748ABF6" w14:textId="799AE74F" w:rsidR="00292888" w:rsidRPr="00C91FFC" w:rsidRDefault="00292888" w:rsidP="002928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</w:t>
            </w:r>
            <w:r w:rsidRPr="00C91FFC">
              <w:rPr>
                <w:rFonts w:ascii="標楷體" w:eastAsia="標楷體" w:hAnsi="標楷體"/>
              </w:rPr>
              <w:t>10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4361C25" w14:textId="77777777" w:rsidR="00292888" w:rsidRPr="00C91FFC" w:rsidRDefault="00292888" w:rsidP="00292888">
            <w:pPr>
              <w:pStyle w:val="Web"/>
              <w:spacing w:before="0" w:beforeAutospacing="0" w:after="0" w:afterAutospacing="0"/>
            </w:pPr>
            <w:r w:rsidRPr="00C91FFC">
              <w:rPr>
                <w:rFonts w:ascii="標楷體" w:eastAsia="標楷體" w:hAnsi="標楷體" w:hint="eastAsia"/>
                <w:color w:val="000000"/>
              </w:rPr>
              <w:t>視覺藝術</w:t>
            </w:r>
          </w:p>
          <w:p w14:paraId="79F9CD83" w14:textId="6AE28943" w:rsidR="00292888" w:rsidRPr="00C91FFC" w:rsidRDefault="00292888" w:rsidP="00292888">
            <w:pPr>
              <w:spacing w:line="32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color w:val="000000"/>
              </w:rPr>
              <w:t>創意職</w:t>
            </w:r>
            <w:proofErr w:type="gramStart"/>
            <w:r w:rsidRPr="00C91FFC">
              <w:rPr>
                <w:rFonts w:ascii="標楷體" w:eastAsia="標楷體" w:hAnsi="標楷體" w:hint="eastAsia"/>
                <w:color w:val="000000"/>
              </w:rPr>
              <w:t>涯</w:t>
            </w:r>
            <w:proofErr w:type="gramEnd"/>
            <w:r w:rsidRPr="00C91FFC">
              <w:rPr>
                <w:rFonts w:ascii="標楷體" w:eastAsia="標楷體" w:hAnsi="標楷體" w:hint="eastAsia"/>
                <w:color w:val="000000"/>
              </w:rPr>
              <w:t>探未來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F4E0FED" w14:textId="77777777" w:rsidR="00292888" w:rsidRPr="00C91FFC" w:rsidRDefault="00292888" w:rsidP="0029288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92888" w:rsidRPr="00C91FFC" w14:paraId="11F1B6E6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2883AEE" w14:textId="77777777" w:rsidR="00292888" w:rsidRPr="00C91FFC" w:rsidRDefault="00292888" w:rsidP="002928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F499FE3" w14:textId="6CEE97EB" w:rsidR="00292888" w:rsidRPr="00C91FFC" w:rsidRDefault="00292888" w:rsidP="002928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4/1</w:t>
            </w:r>
            <w:r w:rsidRPr="00C91FFC">
              <w:rPr>
                <w:rFonts w:ascii="標楷體" w:eastAsia="標楷體" w:hAnsi="標楷體"/>
              </w:rPr>
              <w:t>7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FB8B6AB" w14:textId="77777777" w:rsidR="00292888" w:rsidRPr="00C91FFC" w:rsidRDefault="00292888" w:rsidP="00292888">
            <w:pPr>
              <w:pStyle w:val="Web"/>
              <w:spacing w:before="0" w:beforeAutospacing="0" w:after="0" w:afterAutospacing="0"/>
            </w:pPr>
            <w:r w:rsidRPr="00C91FFC">
              <w:rPr>
                <w:rFonts w:ascii="標楷體" w:eastAsia="標楷體" w:hAnsi="標楷體" w:hint="eastAsia"/>
                <w:color w:val="000000"/>
              </w:rPr>
              <w:t>視覺藝術</w:t>
            </w:r>
          </w:p>
          <w:p w14:paraId="7687C92A" w14:textId="3C44842E" w:rsidR="00292888" w:rsidRPr="00C91FFC" w:rsidRDefault="00292888" w:rsidP="00292888">
            <w:pPr>
              <w:spacing w:line="32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color w:val="000000"/>
              </w:rPr>
              <w:t>創意職</w:t>
            </w:r>
            <w:proofErr w:type="gramStart"/>
            <w:r w:rsidRPr="00C91FFC">
              <w:rPr>
                <w:rFonts w:ascii="標楷體" w:eastAsia="標楷體" w:hAnsi="標楷體" w:hint="eastAsia"/>
                <w:color w:val="000000"/>
              </w:rPr>
              <w:t>涯</w:t>
            </w:r>
            <w:proofErr w:type="gramEnd"/>
            <w:r w:rsidRPr="00C91FFC">
              <w:rPr>
                <w:rFonts w:ascii="標楷體" w:eastAsia="標楷體" w:hAnsi="標楷體" w:hint="eastAsia"/>
                <w:color w:val="000000"/>
              </w:rPr>
              <w:t>探未來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23D3A48" w14:textId="77777777" w:rsidR="00292888" w:rsidRPr="00C91FFC" w:rsidRDefault="00292888" w:rsidP="0029288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92888" w:rsidRPr="00C91FFC" w14:paraId="549DA52B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010247C3" w14:textId="77777777" w:rsidR="00292888" w:rsidRPr="00C91FFC" w:rsidRDefault="00292888" w:rsidP="002928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4F87ABC7" w14:textId="705D252D" w:rsidR="00292888" w:rsidRPr="00C91FFC" w:rsidRDefault="00292888" w:rsidP="002928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4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24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4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B8FAC2F" w14:textId="77777777" w:rsidR="00292888" w:rsidRPr="00C91FFC" w:rsidRDefault="00292888" w:rsidP="00292888">
            <w:pPr>
              <w:pStyle w:val="Web"/>
              <w:spacing w:before="0" w:beforeAutospacing="0" w:after="0" w:afterAutospacing="0"/>
            </w:pPr>
            <w:r w:rsidRPr="00C91FFC">
              <w:rPr>
                <w:rFonts w:ascii="標楷體" w:eastAsia="標楷體" w:hAnsi="標楷體" w:hint="eastAsia"/>
                <w:color w:val="000000"/>
              </w:rPr>
              <w:t>視覺藝術</w:t>
            </w:r>
          </w:p>
          <w:p w14:paraId="22D5C404" w14:textId="41CD47E3" w:rsidR="00292888" w:rsidRPr="00C91FFC" w:rsidRDefault="00292888" w:rsidP="00292888">
            <w:pPr>
              <w:spacing w:line="32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color w:val="000000"/>
              </w:rPr>
              <w:t>像不像沒關係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DCDA0C5" w14:textId="77777777" w:rsidR="00292888" w:rsidRPr="00C91FFC" w:rsidRDefault="00292888" w:rsidP="00292888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92888" w:rsidRPr="00C91FFC" w14:paraId="6D5FD880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3ED64959" w14:textId="77777777" w:rsidR="00292888" w:rsidRPr="00C91FFC" w:rsidRDefault="00292888" w:rsidP="002928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3DC8B64C" w14:textId="00262A95" w:rsidR="00292888" w:rsidRPr="00C91FFC" w:rsidRDefault="00292888" w:rsidP="002928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5/0</w:t>
            </w:r>
            <w:r w:rsidRPr="00C91FFC">
              <w:rPr>
                <w:rFonts w:ascii="標楷體" w:eastAsia="標楷體" w:hAnsi="標楷體"/>
              </w:rPr>
              <w:t>1</w:t>
            </w:r>
            <w:r w:rsidRPr="00C91FFC">
              <w:rPr>
                <w:rFonts w:ascii="標楷體" w:eastAsia="標楷體" w:hAnsi="標楷體" w:hint="eastAsia"/>
              </w:rPr>
              <w:t>~5/</w:t>
            </w:r>
            <w:r w:rsidRPr="00C91FFC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B4BADDF" w14:textId="77777777" w:rsidR="00292888" w:rsidRPr="00C91FFC" w:rsidRDefault="00292888" w:rsidP="00292888">
            <w:pPr>
              <w:pStyle w:val="Web"/>
              <w:spacing w:before="0" w:beforeAutospacing="0" w:after="0" w:afterAutospacing="0"/>
            </w:pPr>
            <w:r w:rsidRPr="00C91FFC">
              <w:rPr>
                <w:rFonts w:ascii="標楷體" w:eastAsia="標楷體" w:hAnsi="標楷體" w:hint="eastAsia"/>
                <w:color w:val="000000"/>
              </w:rPr>
              <w:t>視覺藝術</w:t>
            </w:r>
          </w:p>
          <w:p w14:paraId="580648B7" w14:textId="215A3F1F" w:rsidR="00292888" w:rsidRPr="00C91FFC" w:rsidRDefault="00292888" w:rsidP="00292888">
            <w:pPr>
              <w:spacing w:line="32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color w:val="000000"/>
              </w:rPr>
              <w:t>像不像沒關係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4207CC9" w14:textId="77777777" w:rsidR="00292888" w:rsidRPr="00C91FFC" w:rsidRDefault="00292888" w:rsidP="00292888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92888" w:rsidRPr="00C91FFC" w14:paraId="66780378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1018A28" w14:textId="77777777" w:rsidR="00292888" w:rsidRPr="00C91FFC" w:rsidRDefault="00292888" w:rsidP="002928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31DEA7D" w14:textId="45F15754" w:rsidR="00292888" w:rsidRPr="00C91FFC" w:rsidRDefault="00292888" w:rsidP="002928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</w:t>
            </w:r>
            <w:r w:rsidRPr="00C91FFC">
              <w:rPr>
                <w:rFonts w:ascii="標楷體" w:eastAsia="標楷體" w:hAnsi="標楷體"/>
              </w:rPr>
              <w:t>08</w:t>
            </w:r>
            <w:r w:rsidRPr="00C91FFC">
              <w:rPr>
                <w:rFonts w:ascii="標楷體" w:eastAsia="標楷體" w:hAnsi="標楷體" w:hint="eastAsia"/>
              </w:rPr>
              <w:t>~5/</w:t>
            </w:r>
            <w:r w:rsidRPr="00C91FFC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E344C86" w14:textId="77777777" w:rsidR="00292888" w:rsidRPr="00C91FFC" w:rsidRDefault="00292888" w:rsidP="00292888">
            <w:pPr>
              <w:pStyle w:val="Web"/>
              <w:spacing w:before="0" w:beforeAutospacing="0" w:after="0" w:afterAutospacing="0"/>
            </w:pPr>
            <w:r w:rsidRPr="00C91FFC">
              <w:rPr>
                <w:rFonts w:ascii="標楷體" w:eastAsia="標楷體" w:hAnsi="標楷體" w:hint="eastAsia"/>
                <w:color w:val="000000"/>
              </w:rPr>
              <w:t>視覺藝術</w:t>
            </w:r>
          </w:p>
          <w:p w14:paraId="2DB97B9A" w14:textId="716B8902" w:rsidR="00292888" w:rsidRPr="00C91FFC" w:rsidRDefault="00292888" w:rsidP="00292888">
            <w:pPr>
              <w:pStyle w:val="Web"/>
              <w:spacing w:before="0" w:beforeAutospacing="0" w:after="0" w:afterAutospacing="0"/>
              <w:ind w:left="41" w:hanging="1"/>
              <w:rPr>
                <w:rFonts w:ascii="標楷體" w:eastAsia="標楷體" w:hAnsi="標楷體"/>
                <w:snapToGrid w:val="0"/>
              </w:rPr>
            </w:pPr>
            <w:r w:rsidRPr="00C91FFC">
              <w:rPr>
                <w:rFonts w:ascii="標楷體" w:eastAsia="標楷體" w:hAnsi="標楷體" w:hint="eastAsia"/>
                <w:color w:val="000000"/>
              </w:rPr>
              <w:t>像不像沒關係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FC793A5" w14:textId="0AB42C27" w:rsidR="00292888" w:rsidRPr="00C91FFC" w:rsidRDefault="00292888" w:rsidP="0029288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kern w:val="1"/>
              </w:rPr>
              <w:t>5/11-5/12</w:t>
            </w:r>
            <w:r w:rsidRPr="00C91FFC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292888" w:rsidRPr="00C91FFC" w14:paraId="60E0514E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52A0D54" w14:textId="77777777" w:rsidR="00292888" w:rsidRPr="00C91FFC" w:rsidRDefault="00292888" w:rsidP="002928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94E1739" w14:textId="7381BF13" w:rsidR="00292888" w:rsidRPr="00C91FFC" w:rsidRDefault="00292888" w:rsidP="002928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5/1</w:t>
            </w: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~5/2</w:t>
            </w:r>
            <w:r w:rsidRPr="00C91FFC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76B3BB6" w14:textId="77777777" w:rsidR="00292888" w:rsidRPr="00C91FFC" w:rsidRDefault="00292888" w:rsidP="00292888">
            <w:pPr>
              <w:pStyle w:val="Web"/>
              <w:spacing w:before="0" w:beforeAutospacing="0" w:after="0" w:afterAutospacing="0"/>
            </w:pPr>
            <w:r w:rsidRPr="00C91FFC">
              <w:rPr>
                <w:rFonts w:ascii="標楷體" w:eastAsia="標楷體" w:hAnsi="標楷體" w:hint="eastAsia"/>
                <w:color w:val="000000"/>
              </w:rPr>
              <w:t>視覺藝術</w:t>
            </w:r>
          </w:p>
          <w:p w14:paraId="23DDB908" w14:textId="27DE91A8" w:rsidR="00292888" w:rsidRPr="00C91FFC" w:rsidRDefault="00292888" w:rsidP="00292888">
            <w:pPr>
              <w:spacing w:line="32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proofErr w:type="gramStart"/>
            <w:r w:rsidRPr="00C91FFC">
              <w:rPr>
                <w:rFonts w:ascii="標楷體" w:eastAsia="標楷體" w:hAnsi="標楷體" w:hint="eastAsia"/>
                <w:color w:val="000000"/>
              </w:rPr>
              <w:t>壯遊臺灣</w:t>
            </w:r>
            <w:proofErr w:type="gramEnd"/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C101AC9" w14:textId="77777777" w:rsidR="00292888" w:rsidRPr="00C91FFC" w:rsidRDefault="00292888" w:rsidP="00292888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92888" w:rsidRPr="00C91FFC" w14:paraId="68E95394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189C17B2" w14:textId="77777777" w:rsidR="00292888" w:rsidRPr="00C91FFC" w:rsidRDefault="00292888" w:rsidP="00292888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3745D2E5" w14:textId="47406C6F" w:rsidR="00292888" w:rsidRPr="00C91FFC" w:rsidRDefault="00292888" w:rsidP="00292888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5/2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0869A06" w14:textId="77777777" w:rsidR="00292888" w:rsidRPr="00C91FFC" w:rsidRDefault="00292888" w:rsidP="00292888">
            <w:pPr>
              <w:pStyle w:val="Web"/>
              <w:spacing w:before="0" w:beforeAutospacing="0" w:after="0" w:afterAutospacing="0"/>
            </w:pPr>
            <w:r w:rsidRPr="00C91FFC">
              <w:rPr>
                <w:rFonts w:ascii="標楷體" w:eastAsia="標楷體" w:hAnsi="標楷體" w:hint="eastAsia"/>
                <w:color w:val="000000"/>
              </w:rPr>
              <w:t>視覺藝術</w:t>
            </w:r>
          </w:p>
          <w:p w14:paraId="0CB85CC2" w14:textId="66CF904D" w:rsidR="00292888" w:rsidRPr="00C91FFC" w:rsidRDefault="00292888" w:rsidP="00292888">
            <w:pPr>
              <w:spacing w:line="32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proofErr w:type="gramStart"/>
            <w:r w:rsidRPr="00C91FFC">
              <w:rPr>
                <w:rFonts w:ascii="標楷體" w:eastAsia="標楷體" w:hAnsi="標楷體" w:hint="eastAsia"/>
                <w:color w:val="000000"/>
              </w:rPr>
              <w:t>壯遊臺灣</w:t>
            </w:r>
            <w:proofErr w:type="gramEnd"/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7CB2F7C" w14:textId="77777777" w:rsidR="00292888" w:rsidRPr="00C91FFC" w:rsidRDefault="00292888" w:rsidP="00292888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92888" w:rsidRPr="00C91FFC" w14:paraId="1D5863FB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5A38430F" w14:textId="77777777" w:rsidR="00292888" w:rsidRPr="00C91FFC" w:rsidRDefault="00292888" w:rsidP="00292888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3B717EAD" w14:textId="7B430050" w:rsidR="00292888" w:rsidRPr="00C91FFC" w:rsidRDefault="00292888" w:rsidP="00292888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29</w:t>
            </w:r>
            <w:r w:rsidRPr="00C91FFC">
              <w:rPr>
                <w:rFonts w:ascii="標楷體" w:eastAsia="標楷體" w:hAnsi="標楷體" w:hint="eastAsia"/>
              </w:rPr>
              <w:t>~6/0</w:t>
            </w:r>
            <w:r w:rsidRPr="00C91FFC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3DFB5AF" w14:textId="77777777" w:rsidR="00292888" w:rsidRPr="00C91FFC" w:rsidRDefault="00292888" w:rsidP="00292888">
            <w:pPr>
              <w:pStyle w:val="Web"/>
              <w:spacing w:before="0" w:beforeAutospacing="0" w:after="0" w:afterAutospacing="0"/>
            </w:pPr>
            <w:r w:rsidRPr="00C91FFC">
              <w:rPr>
                <w:rFonts w:ascii="標楷體" w:eastAsia="標楷體" w:hAnsi="標楷體" w:hint="eastAsia"/>
                <w:color w:val="000000"/>
              </w:rPr>
              <w:t>視覺藝術</w:t>
            </w:r>
          </w:p>
          <w:p w14:paraId="0C157FBA" w14:textId="7849E100" w:rsidR="00292888" w:rsidRPr="00C91FFC" w:rsidRDefault="00292888" w:rsidP="00292888">
            <w:pPr>
              <w:spacing w:line="32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proofErr w:type="gramStart"/>
            <w:r w:rsidRPr="00C91FFC">
              <w:rPr>
                <w:rFonts w:ascii="標楷體" w:eastAsia="標楷體" w:hAnsi="標楷體" w:hint="eastAsia"/>
                <w:color w:val="000000"/>
              </w:rPr>
              <w:t>壯遊臺灣</w:t>
            </w:r>
            <w:proofErr w:type="gramEnd"/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FD1C3FC" w14:textId="77777777" w:rsidR="00292888" w:rsidRPr="00C91FFC" w:rsidRDefault="00292888" w:rsidP="00292888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92888" w:rsidRPr="00C91FFC" w14:paraId="4C872C25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30047F5" w14:textId="77777777" w:rsidR="00292888" w:rsidRPr="00C91FFC" w:rsidRDefault="00292888" w:rsidP="002928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CD56F8D" w14:textId="58E9404B" w:rsidR="00292888" w:rsidRPr="00C91FFC" w:rsidRDefault="00292888" w:rsidP="002928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</w:t>
            </w:r>
            <w:r w:rsidRPr="00C91FFC">
              <w:rPr>
                <w:rFonts w:ascii="標楷體" w:eastAsia="標楷體" w:hAnsi="標楷體"/>
              </w:rPr>
              <w:t>05</w:t>
            </w:r>
            <w:r w:rsidRPr="00C91FFC">
              <w:rPr>
                <w:rFonts w:ascii="標楷體" w:eastAsia="標楷體" w:hAnsi="標楷體" w:hint="eastAsia"/>
              </w:rPr>
              <w:t>~6/1</w:t>
            </w:r>
            <w:r w:rsidRPr="00C91FFC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549A274" w14:textId="77777777" w:rsidR="00292888" w:rsidRPr="00C91FFC" w:rsidRDefault="00292888" w:rsidP="00292888">
            <w:pPr>
              <w:pStyle w:val="Web"/>
              <w:spacing w:before="0" w:beforeAutospacing="0" w:after="0" w:afterAutospacing="0"/>
            </w:pPr>
            <w:r w:rsidRPr="00C91FFC">
              <w:rPr>
                <w:rFonts w:ascii="標楷體" w:eastAsia="標楷體" w:hAnsi="標楷體" w:hint="eastAsia"/>
                <w:color w:val="000000"/>
              </w:rPr>
              <w:t>視覺藝術</w:t>
            </w:r>
          </w:p>
          <w:p w14:paraId="43253D21" w14:textId="0D90AF4A" w:rsidR="00292888" w:rsidRPr="00C91FFC" w:rsidRDefault="00292888" w:rsidP="00292888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</w:rPr>
            </w:pPr>
            <w:proofErr w:type="gramStart"/>
            <w:r w:rsidRPr="00C91FFC">
              <w:rPr>
                <w:rFonts w:ascii="標楷體" w:eastAsia="標楷體" w:hAnsi="標楷體" w:hint="eastAsia"/>
                <w:color w:val="000000"/>
              </w:rPr>
              <w:t>壯遊臺灣</w:t>
            </w:r>
            <w:proofErr w:type="gramEnd"/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6A6EAB7" w14:textId="4BEDDE06" w:rsidR="00292888" w:rsidRPr="00C91FFC" w:rsidRDefault="00292888" w:rsidP="0029288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kern w:val="1"/>
              </w:rPr>
              <w:t>6/1</w:t>
            </w:r>
            <w:proofErr w:type="gramStart"/>
            <w:r w:rsidRPr="00C91FFC">
              <w:rPr>
                <w:rFonts w:eastAsia="標楷體" w:cs="標楷體" w:hint="eastAsia"/>
                <w:kern w:val="1"/>
              </w:rPr>
              <w:t>三</w:t>
            </w:r>
            <w:proofErr w:type="gramEnd"/>
            <w:r w:rsidRPr="00C91FFC">
              <w:rPr>
                <w:rFonts w:eastAsia="標楷體" w:cs="標楷體" w:hint="eastAsia"/>
                <w:kern w:val="1"/>
              </w:rPr>
              <w:t>年級畢業考</w:t>
            </w:r>
          </w:p>
        </w:tc>
      </w:tr>
      <w:tr w:rsidR="00292888" w:rsidRPr="00C91FFC" w14:paraId="218645FD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8B57416" w14:textId="77777777" w:rsidR="00292888" w:rsidRPr="00C91FFC" w:rsidRDefault="00292888" w:rsidP="002928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433585E" w14:textId="5566A8CC" w:rsidR="00292888" w:rsidRPr="00C91FFC" w:rsidRDefault="00292888" w:rsidP="002928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6/1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~6/</w:t>
            </w:r>
            <w:r w:rsidRPr="00C91FFC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0D1E90A" w14:textId="5E668FD2" w:rsidR="00292888" w:rsidRPr="00C91FFC" w:rsidRDefault="00292888" w:rsidP="00292888">
            <w:pPr>
              <w:spacing w:line="32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FE5E4C6" w14:textId="77777777" w:rsidR="00292888" w:rsidRPr="00C91FFC" w:rsidRDefault="00292888" w:rsidP="00292888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292888" w:rsidRPr="00C91FFC" w14:paraId="701ABD15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3737CE62" w14:textId="77777777" w:rsidR="00292888" w:rsidRPr="00C91FFC" w:rsidRDefault="00292888" w:rsidP="002928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C91FFC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72F54669" w14:textId="177EDCFF" w:rsidR="00292888" w:rsidRPr="00C91FFC" w:rsidRDefault="00292888" w:rsidP="002928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6/19~</w:t>
            </w: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69B2EEB" w14:textId="78F0E2C6" w:rsidR="00292888" w:rsidRPr="00C91FFC" w:rsidRDefault="00292888" w:rsidP="00292888">
            <w:pPr>
              <w:spacing w:line="32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A63C21D" w14:textId="77777777" w:rsidR="00292888" w:rsidRPr="00C91FFC" w:rsidRDefault="00292888" w:rsidP="00292888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92888" w:rsidRPr="00C91FFC" w14:paraId="5A44A238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4CD4B3B5" w14:textId="77777777" w:rsidR="00292888" w:rsidRPr="00C91FFC" w:rsidRDefault="00292888" w:rsidP="002928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C91FFC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16FF01F2" w14:textId="361EFA3E" w:rsidR="00292888" w:rsidRPr="00C91FFC" w:rsidRDefault="00292888" w:rsidP="0029288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FFA5690" w14:textId="5D72E44E" w:rsidR="00292888" w:rsidRPr="00C91FFC" w:rsidRDefault="00292888" w:rsidP="00292888">
            <w:pPr>
              <w:spacing w:line="32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1D7AE40" w14:textId="1BAD5EA1" w:rsidR="00292888" w:rsidRPr="00C91FFC" w:rsidRDefault="00292888" w:rsidP="00292888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</w:tbl>
    <w:p w14:paraId="16101770" w14:textId="77777777" w:rsidR="00A656C0" w:rsidRPr="00C91FFC" w:rsidRDefault="00A656C0" w:rsidP="00A656C0"/>
    <w:p w14:paraId="025FD60B" w14:textId="77777777" w:rsidR="00A656C0" w:rsidRPr="00C91FFC" w:rsidRDefault="00A656C0">
      <w:pPr>
        <w:sectPr w:rsidR="00A656C0" w:rsidRPr="00C91FFC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31A319DF" w14:textId="7A3CF8CB" w:rsidR="00A656C0" w:rsidRPr="00C91FFC" w:rsidRDefault="00A656C0" w:rsidP="00A656C0">
      <w:pPr>
        <w:jc w:val="center"/>
        <w:outlineLvl w:val="0"/>
        <w:rPr>
          <w:rFonts w:eastAsia="標楷體"/>
          <w:sz w:val="32"/>
          <w:szCs w:val="32"/>
        </w:rPr>
      </w:pPr>
      <w:bookmarkStart w:id="17" w:name="_Toc95472387"/>
      <w:r w:rsidRPr="00C91FFC">
        <w:rPr>
          <w:rFonts w:eastAsia="標楷體" w:hint="eastAsia"/>
          <w:sz w:val="32"/>
          <w:szCs w:val="32"/>
        </w:rPr>
        <w:lastRenderedPageBreak/>
        <w:t>嘉義縣立鹿草國中</w:t>
      </w:r>
      <w:r w:rsidRPr="00C91FFC">
        <w:rPr>
          <w:rFonts w:eastAsia="標楷體"/>
          <w:sz w:val="32"/>
          <w:szCs w:val="32"/>
        </w:rPr>
        <w:t>110</w:t>
      </w:r>
      <w:r w:rsidRPr="00C91FFC">
        <w:rPr>
          <w:rFonts w:eastAsia="標楷體" w:hint="eastAsia"/>
          <w:sz w:val="32"/>
          <w:szCs w:val="32"/>
        </w:rPr>
        <w:t>學年度</w:t>
      </w:r>
      <w:r w:rsidR="000147E6" w:rsidRPr="00C91FFC">
        <w:rPr>
          <w:rFonts w:eastAsia="標楷體" w:hint="eastAsia"/>
          <w:sz w:val="32"/>
          <w:szCs w:val="32"/>
        </w:rPr>
        <w:t>第二學期</w:t>
      </w:r>
      <w:r w:rsidRPr="00C91FFC">
        <w:rPr>
          <w:rFonts w:eastAsia="標楷體" w:hint="eastAsia"/>
          <w:sz w:val="32"/>
          <w:szCs w:val="32"/>
        </w:rPr>
        <w:t xml:space="preserve">  </w:t>
      </w:r>
      <w:r w:rsidR="00840162" w:rsidRPr="00C91FFC">
        <w:rPr>
          <w:rFonts w:eastAsia="標楷體" w:hint="eastAsia"/>
          <w:sz w:val="32"/>
          <w:szCs w:val="32"/>
        </w:rPr>
        <w:t>9</w:t>
      </w:r>
      <w:r w:rsidR="003D654B" w:rsidRPr="00C91FFC">
        <w:rPr>
          <w:rFonts w:eastAsia="標楷體" w:hint="eastAsia"/>
          <w:sz w:val="32"/>
          <w:szCs w:val="32"/>
        </w:rPr>
        <w:t>年級</w:t>
      </w:r>
      <w:r w:rsidRPr="00C91FFC">
        <w:rPr>
          <w:rFonts w:ascii="標楷體" w:eastAsia="標楷體" w:hAnsi="標楷體" w:hint="eastAsia"/>
          <w:sz w:val="32"/>
          <w:szCs w:val="32"/>
        </w:rPr>
        <w:t>【</w:t>
      </w:r>
      <w:r w:rsidR="002433FB" w:rsidRPr="00C91FFC">
        <w:rPr>
          <w:rFonts w:ascii="標楷體" w:eastAsia="標楷體" w:hAnsi="標楷體" w:hint="eastAsia"/>
          <w:sz w:val="32"/>
          <w:szCs w:val="32"/>
        </w:rPr>
        <w:t>音樂</w:t>
      </w:r>
      <w:r w:rsidRPr="00C91FFC">
        <w:rPr>
          <w:rFonts w:ascii="標楷體" w:eastAsia="標楷體" w:hAnsi="標楷體" w:hint="eastAsia"/>
          <w:sz w:val="32"/>
          <w:szCs w:val="32"/>
        </w:rPr>
        <w:t>】</w:t>
      </w:r>
      <w:r w:rsidRPr="00C91FFC">
        <w:rPr>
          <w:rFonts w:eastAsia="標楷體" w:hint="eastAsia"/>
          <w:sz w:val="32"/>
          <w:szCs w:val="32"/>
        </w:rPr>
        <w:t xml:space="preserve"> </w:t>
      </w:r>
      <w:r w:rsidRPr="00C91FFC">
        <w:rPr>
          <w:rFonts w:eastAsia="標楷體" w:hint="eastAsia"/>
          <w:sz w:val="32"/>
          <w:szCs w:val="32"/>
        </w:rPr>
        <w:t>教學進度表</w:t>
      </w:r>
      <w:bookmarkEnd w:id="17"/>
    </w:p>
    <w:p w14:paraId="59244A7E" w14:textId="77777777" w:rsidR="00A656C0" w:rsidRPr="00C91FFC" w:rsidRDefault="00A656C0" w:rsidP="00A656C0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A656C0" w:rsidRPr="00C91FFC" w14:paraId="7B29EE48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604AA361" w14:textId="77777777" w:rsidR="00A656C0" w:rsidRPr="00C91FFC" w:rsidRDefault="00A656C0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C91FFC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C91FFC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2A6AB7C0" w14:textId="77777777" w:rsidR="00A656C0" w:rsidRPr="00C91FFC" w:rsidRDefault="00A656C0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C91FFC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5B180FB9" w14:textId="77777777" w:rsidR="00A656C0" w:rsidRPr="00C91FFC" w:rsidRDefault="00A656C0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C91FFC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5201748" w14:textId="77777777" w:rsidR="00A656C0" w:rsidRPr="00C91FFC" w:rsidRDefault="00A656C0" w:rsidP="000147E6">
            <w:pPr>
              <w:pStyle w:val="af1"/>
            </w:pPr>
            <w:r w:rsidRPr="00C91FFC">
              <w:rPr>
                <w:rFonts w:hint="eastAsia"/>
              </w:rPr>
              <w:t>備註</w:t>
            </w:r>
          </w:p>
        </w:tc>
      </w:tr>
      <w:tr w:rsidR="00404EF5" w:rsidRPr="00C91FFC" w14:paraId="3D0A5325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2A74B27" w14:textId="77777777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6FAC88C" w14:textId="68234B91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06</w:t>
            </w:r>
            <w:r w:rsidRPr="00C91FFC">
              <w:rPr>
                <w:rFonts w:ascii="標楷體" w:eastAsia="標楷體" w:hAnsi="標楷體" w:hint="eastAsia"/>
              </w:rPr>
              <w:t>~2/</w:t>
            </w:r>
            <w:r w:rsidRPr="00C91FFC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722C8CA" w14:textId="77777777" w:rsidR="00404EF5" w:rsidRPr="00C91FFC" w:rsidRDefault="00404EF5" w:rsidP="00404EF5">
            <w:pPr>
              <w:pStyle w:val="Web"/>
              <w:spacing w:before="0" w:beforeAutospacing="0" w:after="0" w:afterAutospacing="0"/>
            </w:pPr>
            <w:r w:rsidRPr="00C91FFC">
              <w:rPr>
                <w:rFonts w:ascii="標楷體" w:eastAsia="標楷體" w:hAnsi="標楷體" w:hint="eastAsia"/>
                <w:color w:val="000000"/>
              </w:rPr>
              <w:t>統整（藝術與科技的漫遊）</w:t>
            </w:r>
          </w:p>
          <w:p w14:paraId="4DEC713C" w14:textId="6C7DCDF7" w:rsidR="00404EF5" w:rsidRPr="00C91FFC" w:rsidRDefault="00404EF5" w:rsidP="00404EF5">
            <w:pPr>
              <w:spacing w:line="32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color w:val="000000"/>
              </w:rPr>
              <w:t>奇幻E想的音樂世界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2C0E47D" w14:textId="19CC3D65" w:rsidR="00404EF5" w:rsidRPr="00C91FFC" w:rsidRDefault="00404EF5" w:rsidP="00404EF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404EF5" w:rsidRPr="00C91FFC" w14:paraId="55777A1A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0249413" w14:textId="77777777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6518162" w14:textId="24C03621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13</w:t>
            </w:r>
            <w:r w:rsidRPr="00C91FFC">
              <w:rPr>
                <w:rFonts w:ascii="標楷體" w:eastAsia="標楷體" w:hAnsi="標楷體" w:hint="eastAsia"/>
              </w:rPr>
              <w:t>~2/</w:t>
            </w:r>
            <w:r w:rsidRPr="00C91FFC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1535BBE" w14:textId="77777777" w:rsidR="00404EF5" w:rsidRPr="00C91FFC" w:rsidRDefault="00404EF5" w:rsidP="00404EF5">
            <w:pPr>
              <w:pStyle w:val="Web"/>
              <w:spacing w:before="0" w:beforeAutospacing="0" w:after="0" w:afterAutospacing="0"/>
            </w:pPr>
            <w:r w:rsidRPr="00C91FFC">
              <w:rPr>
                <w:rFonts w:ascii="標楷體" w:eastAsia="標楷體" w:hAnsi="標楷體" w:hint="eastAsia"/>
                <w:color w:val="000000"/>
              </w:rPr>
              <w:t>統整（藝術與科技的漫遊）</w:t>
            </w:r>
          </w:p>
          <w:p w14:paraId="1FDD5655" w14:textId="65F347C9" w:rsidR="00404EF5" w:rsidRPr="00C91FFC" w:rsidRDefault="00404EF5" w:rsidP="00404EF5">
            <w:pPr>
              <w:spacing w:line="32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color w:val="000000"/>
              </w:rPr>
              <w:t>奇幻E想的音樂世界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945CA88" w14:textId="77777777" w:rsidR="00404EF5" w:rsidRPr="00C91FFC" w:rsidRDefault="00404EF5" w:rsidP="00404EF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04EF5" w:rsidRPr="00C91FFC" w14:paraId="110C395C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63942836" w14:textId="77777777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45D7879E" w14:textId="69831700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20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115D9F6" w14:textId="77777777" w:rsidR="00404EF5" w:rsidRPr="00C91FFC" w:rsidRDefault="00404EF5" w:rsidP="00404EF5">
            <w:pPr>
              <w:pStyle w:val="Web"/>
              <w:spacing w:before="0" w:beforeAutospacing="0" w:after="0" w:afterAutospacing="0"/>
            </w:pPr>
            <w:r w:rsidRPr="00C91FFC">
              <w:rPr>
                <w:rFonts w:ascii="標楷體" w:eastAsia="標楷體" w:hAnsi="標楷體" w:hint="eastAsia"/>
                <w:color w:val="000000"/>
              </w:rPr>
              <w:t>統整（藝術與科技的漫遊）</w:t>
            </w:r>
          </w:p>
          <w:p w14:paraId="787A96BB" w14:textId="7E579A70" w:rsidR="00404EF5" w:rsidRPr="00C91FFC" w:rsidRDefault="00404EF5" w:rsidP="00404EF5">
            <w:pPr>
              <w:spacing w:line="32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color w:val="000000"/>
              </w:rPr>
              <w:t>奇幻E想的音樂世界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1F57813" w14:textId="77777777" w:rsidR="00404EF5" w:rsidRPr="00C91FFC" w:rsidRDefault="00404EF5" w:rsidP="00404EF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04EF5" w:rsidRPr="00C91FFC" w14:paraId="1B180C9D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1D014AB4" w14:textId="77777777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559B8B6B" w14:textId="0EAE2087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27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1CCC65C" w14:textId="77777777" w:rsidR="00404EF5" w:rsidRPr="00C91FFC" w:rsidRDefault="00404EF5" w:rsidP="00404EF5">
            <w:pPr>
              <w:pStyle w:val="Web"/>
              <w:spacing w:before="0" w:beforeAutospacing="0" w:after="0" w:afterAutospacing="0"/>
            </w:pPr>
            <w:r w:rsidRPr="00C91FFC">
              <w:rPr>
                <w:rFonts w:ascii="標楷體" w:eastAsia="標楷體" w:hAnsi="標楷體" w:hint="eastAsia"/>
                <w:color w:val="000000"/>
              </w:rPr>
              <w:t>統整（藝術與科技的漫遊）</w:t>
            </w:r>
          </w:p>
          <w:p w14:paraId="4B407245" w14:textId="27E25AB7" w:rsidR="00404EF5" w:rsidRPr="00C91FFC" w:rsidRDefault="00404EF5" w:rsidP="00404EF5">
            <w:pPr>
              <w:spacing w:line="32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color w:val="000000"/>
              </w:rPr>
              <w:t>奇幻E想的音樂世界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26C9836" w14:textId="77777777" w:rsidR="00404EF5" w:rsidRPr="00C91FFC" w:rsidRDefault="00404EF5" w:rsidP="00404EF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04EF5" w:rsidRPr="00C91FFC" w14:paraId="266BD1AB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4A890F9" w14:textId="77777777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1CE51D6" w14:textId="7643FA64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3/0</w:t>
            </w: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1BEE72A" w14:textId="77777777" w:rsidR="00404EF5" w:rsidRPr="00C91FFC" w:rsidRDefault="00404EF5" w:rsidP="00404EF5">
            <w:pPr>
              <w:pStyle w:val="Web"/>
              <w:spacing w:before="0" w:beforeAutospacing="0" w:after="0" w:afterAutospacing="0"/>
            </w:pPr>
            <w:r w:rsidRPr="00C91FFC">
              <w:rPr>
                <w:rFonts w:ascii="標楷體" w:eastAsia="標楷體" w:hAnsi="標楷體" w:hint="eastAsia"/>
                <w:color w:val="000000"/>
              </w:rPr>
              <w:t>統整（藝術與科技的漫遊）</w:t>
            </w:r>
          </w:p>
          <w:p w14:paraId="73264D1D" w14:textId="03B70815" w:rsidR="00404EF5" w:rsidRPr="00C91FFC" w:rsidRDefault="00404EF5" w:rsidP="00404EF5">
            <w:pPr>
              <w:spacing w:line="32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color w:val="000000"/>
              </w:rPr>
              <w:t>奇幻E想的音樂世界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F695197" w14:textId="77777777" w:rsidR="00404EF5" w:rsidRPr="00C91FFC" w:rsidRDefault="00404EF5" w:rsidP="00404EF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04EF5" w:rsidRPr="00C91FFC" w14:paraId="34F3564D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1574F5C" w14:textId="77777777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D8C45C6" w14:textId="5C016ED2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</w:t>
            </w:r>
            <w:r w:rsidRPr="00C91FFC">
              <w:rPr>
                <w:rFonts w:ascii="標楷體" w:eastAsia="標楷體" w:hAnsi="標楷體"/>
              </w:rPr>
              <w:t>13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FBDCE98" w14:textId="77777777" w:rsidR="00404EF5" w:rsidRPr="00C91FFC" w:rsidRDefault="00404EF5" w:rsidP="00404EF5">
            <w:pPr>
              <w:pStyle w:val="Web"/>
              <w:spacing w:before="0" w:beforeAutospacing="0" w:after="0" w:afterAutospacing="0"/>
            </w:pPr>
            <w:r w:rsidRPr="00C91FFC">
              <w:rPr>
                <w:rFonts w:ascii="標楷體" w:eastAsia="標楷體" w:hAnsi="標楷體" w:hint="eastAsia"/>
                <w:color w:val="000000"/>
              </w:rPr>
              <w:t>音樂</w:t>
            </w:r>
          </w:p>
          <w:p w14:paraId="695DB676" w14:textId="4FAB6333" w:rsidR="00404EF5" w:rsidRPr="00C91FFC" w:rsidRDefault="00404EF5" w:rsidP="00404EF5">
            <w:pPr>
              <w:spacing w:line="32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proofErr w:type="gramStart"/>
            <w:r w:rsidRPr="00C91FFC">
              <w:rPr>
                <w:rFonts w:ascii="標楷體" w:eastAsia="標楷體" w:hAnsi="標楷體" w:hint="eastAsia"/>
                <w:color w:val="000000"/>
              </w:rPr>
              <w:t>聲歷其</w:t>
            </w:r>
            <w:proofErr w:type="gramEnd"/>
            <w:r w:rsidRPr="00C91FFC">
              <w:rPr>
                <w:rFonts w:ascii="標楷體" w:eastAsia="標楷體" w:hAnsi="標楷體" w:hint="eastAsia"/>
                <w:color w:val="000000"/>
              </w:rPr>
              <w:t>境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B2DBE88" w14:textId="77777777" w:rsidR="00404EF5" w:rsidRPr="00C91FFC" w:rsidRDefault="00404EF5" w:rsidP="00404EF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04EF5" w:rsidRPr="00C91FFC" w14:paraId="331AC4B1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76429B37" w14:textId="77777777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7449859D" w14:textId="6D1DC5E3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3/2</w:t>
            </w:r>
            <w:r w:rsidRPr="00C91FFC">
              <w:rPr>
                <w:rFonts w:ascii="標楷體" w:eastAsia="標楷體" w:hAnsi="標楷體"/>
              </w:rPr>
              <w:t>0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3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D098E64" w14:textId="77777777" w:rsidR="00404EF5" w:rsidRPr="00C91FFC" w:rsidRDefault="00404EF5" w:rsidP="00404EF5">
            <w:pPr>
              <w:pStyle w:val="Web"/>
              <w:spacing w:before="0" w:beforeAutospacing="0" w:after="0" w:afterAutospacing="0"/>
            </w:pPr>
            <w:r w:rsidRPr="00C91FFC">
              <w:rPr>
                <w:rFonts w:ascii="標楷體" w:eastAsia="標楷體" w:hAnsi="標楷體" w:hint="eastAsia"/>
                <w:color w:val="000000"/>
              </w:rPr>
              <w:t>音樂</w:t>
            </w:r>
          </w:p>
          <w:p w14:paraId="4397C2F5" w14:textId="45118A99" w:rsidR="00404EF5" w:rsidRPr="00C91FFC" w:rsidRDefault="00404EF5" w:rsidP="00404EF5">
            <w:pPr>
              <w:pStyle w:val="Web"/>
              <w:spacing w:before="0" w:beforeAutospacing="0" w:after="0" w:afterAutospacing="0"/>
              <w:ind w:left="41" w:hanging="1"/>
              <w:rPr>
                <w:rFonts w:ascii="標楷體" w:eastAsia="標楷體" w:hAnsi="標楷體"/>
                <w:snapToGrid w:val="0"/>
              </w:rPr>
            </w:pPr>
            <w:proofErr w:type="gramStart"/>
            <w:r w:rsidRPr="00C91FFC">
              <w:rPr>
                <w:rFonts w:ascii="標楷體" w:eastAsia="標楷體" w:hAnsi="標楷體" w:hint="eastAsia"/>
                <w:color w:val="000000"/>
              </w:rPr>
              <w:t>聲歷其</w:t>
            </w:r>
            <w:proofErr w:type="gramEnd"/>
            <w:r w:rsidRPr="00C91FFC">
              <w:rPr>
                <w:rFonts w:ascii="標楷體" w:eastAsia="標楷體" w:hAnsi="標楷體" w:hint="eastAsia"/>
                <w:color w:val="000000"/>
              </w:rPr>
              <w:t>境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01F12A3" w14:textId="2AC44651" w:rsidR="00404EF5" w:rsidRPr="00C91FFC" w:rsidRDefault="00404EF5" w:rsidP="00404EF5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color w:val="000000"/>
                <w:kern w:val="1"/>
              </w:rPr>
              <w:t>3/24-3/25</w:t>
            </w:r>
            <w:r w:rsidRPr="00C91FFC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404EF5" w:rsidRPr="00C91FFC" w14:paraId="5A538746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24F88D19" w14:textId="77777777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6E49C6E7" w14:textId="5A09D4D8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</w:t>
            </w:r>
            <w:r w:rsidRPr="00C91FFC">
              <w:rPr>
                <w:rFonts w:ascii="標楷體" w:eastAsia="標楷體" w:hAnsi="標楷體"/>
              </w:rPr>
              <w:t>27</w:t>
            </w:r>
            <w:r w:rsidRPr="00C91FFC">
              <w:rPr>
                <w:rFonts w:ascii="標楷體" w:eastAsia="標楷體" w:hAnsi="標楷體" w:hint="eastAsia"/>
              </w:rPr>
              <w:t>~04/0</w:t>
            </w:r>
            <w:r w:rsidRPr="00C91FFC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D189A3D" w14:textId="77777777" w:rsidR="00404EF5" w:rsidRPr="00C91FFC" w:rsidRDefault="00404EF5" w:rsidP="00404EF5">
            <w:pPr>
              <w:pStyle w:val="Web"/>
              <w:spacing w:before="0" w:beforeAutospacing="0" w:after="0" w:afterAutospacing="0"/>
            </w:pPr>
            <w:r w:rsidRPr="00C91FFC">
              <w:rPr>
                <w:rFonts w:ascii="標楷體" w:eastAsia="標楷體" w:hAnsi="標楷體" w:hint="eastAsia"/>
                <w:color w:val="000000"/>
              </w:rPr>
              <w:t>音樂</w:t>
            </w:r>
          </w:p>
          <w:p w14:paraId="1F608F6B" w14:textId="53E1CF8E" w:rsidR="00404EF5" w:rsidRPr="00C91FFC" w:rsidRDefault="00404EF5" w:rsidP="00404EF5">
            <w:pPr>
              <w:spacing w:line="32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proofErr w:type="gramStart"/>
            <w:r w:rsidRPr="00C91FFC">
              <w:rPr>
                <w:rFonts w:ascii="標楷體" w:eastAsia="標楷體" w:hAnsi="標楷體" w:hint="eastAsia"/>
                <w:color w:val="000000"/>
              </w:rPr>
              <w:t>聲歷其</w:t>
            </w:r>
            <w:proofErr w:type="gramEnd"/>
            <w:r w:rsidRPr="00C91FFC">
              <w:rPr>
                <w:rFonts w:ascii="標楷體" w:eastAsia="標楷體" w:hAnsi="標楷體" w:hint="eastAsia"/>
                <w:color w:val="000000"/>
              </w:rPr>
              <w:t>境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66ACD51" w14:textId="77777777" w:rsidR="00404EF5" w:rsidRPr="00C91FFC" w:rsidRDefault="00404EF5" w:rsidP="00404EF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04EF5" w:rsidRPr="00C91FFC" w14:paraId="205FB5B9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51796304" w14:textId="77777777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38D88172" w14:textId="792F685A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4/0</w:t>
            </w:r>
            <w:r w:rsidRPr="00C91FFC">
              <w:rPr>
                <w:rFonts w:ascii="標楷體" w:eastAsia="標楷體" w:hAnsi="標楷體"/>
              </w:rPr>
              <w:t>3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8E459AC" w14:textId="77777777" w:rsidR="00404EF5" w:rsidRPr="00C91FFC" w:rsidRDefault="00404EF5" w:rsidP="00404EF5">
            <w:pPr>
              <w:pStyle w:val="Web"/>
              <w:spacing w:before="0" w:beforeAutospacing="0" w:after="0" w:afterAutospacing="0"/>
            </w:pPr>
            <w:r w:rsidRPr="00C91FFC">
              <w:rPr>
                <w:rFonts w:ascii="標楷體" w:eastAsia="標楷體" w:hAnsi="標楷體" w:hint="eastAsia"/>
                <w:color w:val="000000"/>
              </w:rPr>
              <w:t>音樂</w:t>
            </w:r>
          </w:p>
          <w:p w14:paraId="64EAC8F4" w14:textId="0B50E238" w:rsidR="00404EF5" w:rsidRPr="00C91FFC" w:rsidRDefault="00404EF5" w:rsidP="00404EF5">
            <w:pPr>
              <w:spacing w:line="32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proofErr w:type="gramStart"/>
            <w:r w:rsidRPr="00C91FFC">
              <w:rPr>
                <w:rFonts w:ascii="標楷體" w:eastAsia="標楷體" w:hAnsi="標楷體" w:hint="eastAsia"/>
                <w:color w:val="000000"/>
              </w:rPr>
              <w:t>聲歷其</w:t>
            </w:r>
            <w:proofErr w:type="gramEnd"/>
            <w:r w:rsidRPr="00C91FFC">
              <w:rPr>
                <w:rFonts w:ascii="標楷體" w:eastAsia="標楷體" w:hAnsi="標楷體" w:hint="eastAsia"/>
                <w:color w:val="000000"/>
              </w:rPr>
              <w:t>境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E2C30FA" w14:textId="77777777" w:rsidR="00404EF5" w:rsidRPr="00C91FFC" w:rsidRDefault="00404EF5" w:rsidP="00404EF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04EF5" w:rsidRPr="00C91FFC" w14:paraId="3909451F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2CB37F3" w14:textId="77777777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92E3288" w14:textId="73461E96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</w:t>
            </w:r>
            <w:r w:rsidRPr="00C91FFC">
              <w:rPr>
                <w:rFonts w:ascii="標楷體" w:eastAsia="標楷體" w:hAnsi="標楷體"/>
              </w:rPr>
              <w:t>10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90343CE" w14:textId="77777777" w:rsidR="00404EF5" w:rsidRPr="00C91FFC" w:rsidRDefault="00404EF5" w:rsidP="00404EF5">
            <w:pPr>
              <w:pStyle w:val="Web"/>
              <w:spacing w:before="0" w:beforeAutospacing="0" w:after="0" w:afterAutospacing="0"/>
            </w:pPr>
            <w:r w:rsidRPr="00C91FFC">
              <w:rPr>
                <w:rFonts w:ascii="標楷體" w:eastAsia="標楷體" w:hAnsi="標楷體" w:hint="eastAsia"/>
                <w:color w:val="000000"/>
              </w:rPr>
              <w:t>音樂</w:t>
            </w:r>
          </w:p>
          <w:p w14:paraId="1C55494D" w14:textId="4D4CF7EC" w:rsidR="00404EF5" w:rsidRPr="00C91FFC" w:rsidRDefault="00404EF5" w:rsidP="00404EF5">
            <w:pPr>
              <w:spacing w:line="32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proofErr w:type="gramStart"/>
            <w:r w:rsidRPr="00C91FFC">
              <w:rPr>
                <w:rFonts w:ascii="標楷體" w:eastAsia="標楷體" w:hAnsi="標楷體" w:hint="eastAsia"/>
                <w:color w:val="000000"/>
              </w:rPr>
              <w:t>聲歷其</w:t>
            </w:r>
            <w:proofErr w:type="gramEnd"/>
            <w:r w:rsidRPr="00C91FFC">
              <w:rPr>
                <w:rFonts w:ascii="標楷體" w:eastAsia="標楷體" w:hAnsi="標楷體" w:hint="eastAsia"/>
                <w:color w:val="000000"/>
              </w:rPr>
              <w:t>境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EE9C3CD" w14:textId="77777777" w:rsidR="00404EF5" w:rsidRPr="00C91FFC" w:rsidRDefault="00404EF5" w:rsidP="00404EF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04EF5" w:rsidRPr="00C91FFC" w14:paraId="5FD8F841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3AD9233" w14:textId="77777777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4CE837F" w14:textId="64095527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4/1</w:t>
            </w:r>
            <w:r w:rsidRPr="00C91FFC">
              <w:rPr>
                <w:rFonts w:ascii="標楷體" w:eastAsia="標楷體" w:hAnsi="標楷體"/>
              </w:rPr>
              <w:t>7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CCFFA85" w14:textId="77777777" w:rsidR="00404EF5" w:rsidRPr="00C91FFC" w:rsidRDefault="00404EF5" w:rsidP="00404EF5">
            <w:pPr>
              <w:pStyle w:val="Web"/>
              <w:spacing w:before="0" w:beforeAutospacing="0" w:after="0" w:afterAutospacing="0"/>
            </w:pPr>
            <w:r w:rsidRPr="00C91FFC">
              <w:rPr>
                <w:rFonts w:ascii="標楷體" w:eastAsia="標楷體" w:hAnsi="標楷體" w:hint="eastAsia"/>
                <w:color w:val="000000"/>
              </w:rPr>
              <w:t>音樂</w:t>
            </w:r>
          </w:p>
          <w:p w14:paraId="2197783B" w14:textId="71CA755D" w:rsidR="00404EF5" w:rsidRPr="00C91FFC" w:rsidRDefault="00404EF5" w:rsidP="00404EF5">
            <w:pPr>
              <w:spacing w:line="32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proofErr w:type="gramStart"/>
            <w:r w:rsidRPr="00C91FFC">
              <w:rPr>
                <w:rFonts w:ascii="標楷體" w:eastAsia="標楷體" w:hAnsi="標楷體" w:hint="eastAsia"/>
                <w:color w:val="000000"/>
              </w:rPr>
              <w:t>聲歷其</w:t>
            </w:r>
            <w:proofErr w:type="gramEnd"/>
            <w:r w:rsidRPr="00C91FFC">
              <w:rPr>
                <w:rFonts w:ascii="標楷體" w:eastAsia="標楷體" w:hAnsi="標楷體" w:hint="eastAsia"/>
                <w:color w:val="000000"/>
              </w:rPr>
              <w:t>境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AEC21C9" w14:textId="77777777" w:rsidR="00404EF5" w:rsidRPr="00C91FFC" w:rsidRDefault="00404EF5" w:rsidP="00404EF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04EF5" w:rsidRPr="00C91FFC" w14:paraId="72157EAE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21B8C675" w14:textId="77777777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48A23F1C" w14:textId="139E03B4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4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24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4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F0561B3" w14:textId="77777777" w:rsidR="00404EF5" w:rsidRPr="00C91FFC" w:rsidRDefault="00404EF5" w:rsidP="00404EF5">
            <w:pPr>
              <w:pStyle w:val="Web"/>
              <w:spacing w:before="0" w:beforeAutospacing="0" w:after="0" w:afterAutospacing="0"/>
            </w:pPr>
            <w:r w:rsidRPr="00C91FFC">
              <w:rPr>
                <w:rFonts w:ascii="標楷體" w:eastAsia="標楷體" w:hAnsi="標楷體" w:hint="eastAsia"/>
                <w:color w:val="000000"/>
              </w:rPr>
              <w:t>音樂</w:t>
            </w:r>
          </w:p>
          <w:p w14:paraId="135BEF63" w14:textId="0C82060B" w:rsidR="00404EF5" w:rsidRPr="00C91FFC" w:rsidRDefault="00404EF5" w:rsidP="00404EF5">
            <w:pPr>
              <w:spacing w:line="32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color w:val="000000"/>
              </w:rPr>
              <w:t>弦外之音-探索音樂的新境界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8FB771D" w14:textId="77777777" w:rsidR="00404EF5" w:rsidRPr="00C91FFC" w:rsidRDefault="00404EF5" w:rsidP="00404EF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04EF5" w:rsidRPr="00C91FFC" w14:paraId="4657668C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3DA9CFAC" w14:textId="77777777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3690DA11" w14:textId="643F2862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5/0</w:t>
            </w:r>
            <w:r w:rsidRPr="00C91FFC">
              <w:rPr>
                <w:rFonts w:ascii="標楷體" w:eastAsia="標楷體" w:hAnsi="標楷體"/>
              </w:rPr>
              <w:t>1</w:t>
            </w:r>
            <w:r w:rsidRPr="00C91FFC">
              <w:rPr>
                <w:rFonts w:ascii="標楷體" w:eastAsia="標楷體" w:hAnsi="標楷體" w:hint="eastAsia"/>
              </w:rPr>
              <w:t>~5/</w:t>
            </w:r>
            <w:r w:rsidRPr="00C91FFC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32E8AC4" w14:textId="77777777" w:rsidR="00404EF5" w:rsidRPr="00C91FFC" w:rsidRDefault="00404EF5" w:rsidP="00404EF5">
            <w:pPr>
              <w:pStyle w:val="Web"/>
              <w:spacing w:before="0" w:beforeAutospacing="0" w:after="0" w:afterAutospacing="0"/>
            </w:pPr>
            <w:r w:rsidRPr="00C91FFC">
              <w:rPr>
                <w:rFonts w:ascii="標楷體" w:eastAsia="標楷體" w:hAnsi="標楷體" w:hint="eastAsia"/>
                <w:color w:val="000000"/>
              </w:rPr>
              <w:t>音樂</w:t>
            </w:r>
          </w:p>
          <w:p w14:paraId="6E0A9D2F" w14:textId="5B8E78F0" w:rsidR="00404EF5" w:rsidRPr="00C91FFC" w:rsidRDefault="00404EF5" w:rsidP="00404EF5">
            <w:pPr>
              <w:spacing w:line="32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color w:val="000000"/>
              </w:rPr>
              <w:t>弦外之音-探索音樂的新境界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83CFA34" w14:textId="77777777" w:rsidR="00404EF5" w:rsidRPr="00C91FFC" w:rsidRDefault="00404EF5" w:rsidP="00404EF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04EF5" w:rsidRPr="00C91FFC" w14:paraId="4F57C055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205D18B" w14:textId="77777777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4447C50" w14:textId="59F82B91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</w:t>
            </w:r>
            <w:r w:rsidRPr="00C91FFC">
              <w:rPr>
                <w:rFonts w:ascii="標楷體" w:eastAsia="標楷體" w:hAnsi="標楷體"/>
              </w:rPr>
              <w:t>08</w:t>
            </w:r>
            <w:r w:rsidRPr="00C91FFC">
              <w:rPr>
                <w:rFonts w:ascii="標楷體" w:eastAsia="標楷體" w:hAnsi="標楷體" w:hint="eastAsia"/>
              </w:rPr>
              <w:t>~5/</w:t>
            </w:r>
            <w:r w:rsidRPr="00C91FFC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3C27339" w14:textId="77777777" w:rsidR="00404EF5" w:rsidRPr="00C91FFC" w:rsidRDefault="00404EF5" w:rsidP="00404EF5">
            <w:pPr>
              <w:pStyle w:val="Web"/>
              <w:spacing w:before="0" w:beforeAutospacing="0" w:after="0" w:afterAutospacing="0"/>
            </w:pPr>
            <w:r w:rsidRPr="00C91FFC">
              <w:rPr>
                <w:rFonts w:ascii="標楷體" w:eastAsia="標楷體" w:hAnsi="標楷體" w:hint="eastAsia"/>
                <w:color w:val="000000"/>
              </w:rPr>
              <w:t>音樂</w:t>
            </w:r>
          </w:p>
          <w:p w14:paraId="6261F974" w14:textId="4CFEDF3B" w:rsidR="00404EF5" w:rsidRPr="00C91FFC" w:rsidRDefault="00404EF5" w:rsidP="00404EF5">
            <w:pPr>
              <w:pStyle w:val="Web"/>
              <w:spacing w:before="0" w:beforeAutospacing="0" w:after="0" w:afterAutospacing="0"/>
              <w:ind w:left="41" w:hanging="1"/>
              <w:rPr>
                <w:rFonts w:ascii="標楷體" w:eastAsia="標楷體" w:hAnsi="標楷體"/>
                <w:snapToGrid w:val="0"/>
              </w:rPr>
            </w:pPr>
            <w:r w:rsidRPr="00C91FFC">
              <w:rPr>
                <w:rFonts w:ascii="標楷體" w:eastAsia="標楷體" w:hAnsi="標楷體" w:hint="eastAsia"/>
                <w:color w:val="000000"/>
              </w:rPr>
              <w:t>弦外之音-探索音樂的新境界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3ABC2A9" w14:textId="4932D653" w:rsidR="00404EF5" w:rsidRPr="00C91FFC" w:rsidRDefault="00404EF5" w:rsidP="00404EF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kern w:val="1"/>
              </w:rPr>
              <w:t>5/11-5/12</w:t>
            </w:r>
            <w:r w:rsidRPr="00C91FFC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404EF5" w:rsidRPr="00C91FFC" w14:paraId="54EB6535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47A6F24" w14:textId="77777777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806B85C" w14:textId="6250C837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5/1</w:t>
            </w: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~5/2</w:t>
            </w:r>
            <w:r w:rsidRPr="00C91FFC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0565C4F" w14:textId="77777777" w:rsidR="00404EF5" w:rsidRPr="00C91FFC" w:rsidRDefault="00404EF5" w:rsidP="00404EF5">
            <w:pPr>
              <w:pStyle w:val="Web"/>
              <w:spacing w:before="0" w:beforeAutospacing="0" w:after="0" w:afterAutospacing="0"/>
            </w:pPr>
            <w:r w:rsidRPr="00C91FFC">
              <w:rPr>
                <w:rFonts w:ascii="標楷體" w:eastAsia="標楷體" w:hAnsi="標楷體" w:hint="eastAsia"/>
                <w:color w:val="000000"/>
              </w:rPr>
              <w:t>音樂</w:t>
            </w:r>
          </w:p>
          <w:p w14:paraId="54DB53B3" w14:textId="3C204899" w:rsidR="00404EF5" w:rsidRPr="00C91FFC" w:rsidRDefault="00404EF5" w:rsidP="00404EF5">
            <w:pPr>
              <w:spacing w:line="32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color w:val="000000"/>
              </w:rPr>
              <w:t>弦外之音-探索音樂的新境界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D26CF4B" w14:textId="77777777" w:rsidR="00404EF5" w:rsidRPr="00C91FFC" w:rsidRDefault="00404EF5" w:rsidP="00404EF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04EF5" w:rsidRPr="00C91FFC" w14:paraId="1DC726E0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659690EC" w14:textId="77777777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5C429270" w14:textId="6325F3DC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5/2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D8DDFD6" w14:textId="77777777" w:rsidR="00404EF5" w:rsidRPr="00C91FFC" w:rsidRDefault="00404EF5" w:rsidP="00404EF5">
            <w:pPr>
              <w:pStyle w:val="Web"/>
              <w:spacing w:before="0" w:beforeAutospacing="0" w:after="0" w:afterAutospacing="0"/>
            </w:pPr>
            <w:r w:rsidRPr="00C91FFC">
              <w:rPr>
                <w:rFonts w:ascii="標楷體" w:eastAsia="標楷體" w:hAnsi="標楷體" w:hint="eastAsia"/>
                <w:color w:val="000000"/>
              </w:rPr>
              <w:t>音樂</w:t>
            </w:r>
          </w:p>
          <w:p w14:paraId="00F8B153" w14:textId="06D0EECF" w:rsidR="00404EF5" w:rsidRPr="00C91FFC" w:rsidRDefault="00404EF5" w:rsidP="00404EF5">
            <w:pPr>
              <w:spacing w:line="32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color w:val="000000"/>
              </w:rPr>
              <w:t>弦外之音-探索音樂的新境界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FB78070" w14:textId="77777777" w:rsidR="00404EF5" w:rsidRPr="00C91FFC" w:rsidRDefault="00404EF5" w:rsidP="00404EF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04EF5" w:rsidRPr="00C91FFC" w14:paraId="481FF02A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7C2B2AAD" w14:textId="77777777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1F111DBE" w14:textId="26C50D68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29</w:t>
            </w:r>
            <w:r w:rsidRPr="00C91FFC">
              <w:rPr>
                <w:rFonts w:ascii="標楷體" w:eastAsia="標楷體" w:hAnsi="標楷體" w:hint="eastAsia"/>
              </w:rPr>
              <w:t>~6/0</w:t>
            </w:r>
            <w:r w:rsidRPr="00C91FFC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8663B6A" w14:textId="77777777" w:rsidR="00404EF5" w:rsidRPr="00C91FFC" w:rsidRDefault="00404EF5" w:rsidP="00404EF5">
            <w:pPr>
              <w:pStyle w:val="Web"/>
              <w:spacing w:before="0" w:beforeAutospacing="0" w:after="0" w:afterAutospacing="0"/>
            </w:pPr>
            <w:r w:rsidRPr="00C91FFC">
              <w:rPr>
                <w:rFonts w:ascii="標楷體" w:eastAsia="標楷體" w:hAnsi="標楷體" w:hint="eastAsia"/>
                <w:color w:val="000000"/>
              </w:rPr>
              <w:t>音樂</w:t>
            </w:r>
          </w:p>
          <w:p w14:paraId="6EAED544" w14:textId="25021E89" w:rsidR="00404EF5" w:rsidRPr="00C91FFC" w:rsidRDefault="00404EF5" w:rsidP="00404EF5">
            <w:pPr>
              <w:spacing w:line="32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color w:val="000000"/>
              </w:rPr>
              <w:t>聽音樂環遊世界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4388A56" w14:textId="77777777" w:rsidR="00404EF5" w:rsidRPr="00C91FFC" w:rsidRDefault="00404EF5" w:rsidP="00404EF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04EF5" w:rsidRPr="00C91FFC" w14:paraId="7B0A7E30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C4D5CD1" w14:textId="77777777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EEE8470" w14:textId="71E069E8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</w:t>
            </w:r>
            <w:r w:rsidRPr="00C91FFC">
              <w:rPr>
                <w:rFonts w:ascii="標楷體" w:eastAsia="標楷體" w:hAnsi="標楷體"/>
              </w:rPr>
              <w:t>05</w:t>
            </w:r>
            <w:r w:rsidRPr="00C91FFC">
              <w:rPr>
                <w:rFonts w:ascii="標楷體" w:eastAsia="標楷體" w:hAnsi="標楷體" w:hint="eastAsia"/>
              </w:rPr>
              <w:t>~6/1</w:t>
            </w:r>
            <w:r w:rsidRPr="00C91FFC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D5A3D1E" w14:textId="77777777" w:rsidR="00404EF5" w:rsidRPr="00C91FFC" w:rsidRDefault="00404EF5" w:rsidP="00404EF5">
            <w:pPr>
              <w:pStyle w:val="Web"/>
              <w:spacing w:before="0" w:beforeAutospacing="0" w:after="0" w:afterAutospacing="0"/>
            </w:pPr>
            <w:r w:rsidRPr="00C91FFC">
              <w:rPr>
                <w:rFonts w:ascii="標楷體" w:eastAsia="標楷體" w:hAnsi="標楷體" w:hint="eastAsia"/>
                <w:color w:val="000000"/>
              </w:rPr>
              <w:t>音樂</w:t>
            </w:r>
          </w:p>
          <w:p w14:paraId="6F5B6D3D" w14:textId="68C6B77E" w:rsidR="00404EF5" w:rsidRPr="00C91FFC" w:rsidRDefault="00404EF5" w:rsidP="00404EF5">
            <w:pPr>
              <w:pStyle w:val="Web"/>
              <w:spacing w:before="0" w:beforeAutospacing="0" w:after="0" w:afterAutospacing="0"/>
              <w:ind w:left="41" w:hanging="1"/>
              <w:rPr>
                <w:rFonts w:ascii="標楷體" w:eastAsia="標楷體" w:hAnsi="標楷體"/>
                <w:snapToGrid w:val="0"/>
              </w:rPr>
            </w:pPr>
            <w:r w:rsidRPr="00C91FFC">
              <w:rPr>
                <w:rFonts w:ascii="標楷體" w:eastAsia="標楷體" w:hAnsi="標楷體" w:hint="eastAsia"/>
                <w:color w:val="000000"/>
              </w:rPr>
              <w:t>聽音樂環遊世界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17AB1FA" w14:textId="007FA96A" w:rsidR="00404EF5" w:rsidRPr="00C91FFC" w:rsidRDefault="00404EF5" w:rsidP="00404EF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kern w:val="1"/>
              </w:rPr>
              <w:t>6/1</w:t>
            </w:r>
            <w:proofErr w:type="gramStart"/>
            <w:r w:rsidRPr="00C91FFC">
              <w:rPr>
                <w:rFonts w:eastAsia="標楷體" w:cs="標楷體" w:hint="eastAsia"/>
                <w:kern w:val="1"/>
              </w:rPr>
              <w:t>三</w:t>
            </w:r>
            <w:proofErr w:type="gramEnd"/>
            <w:r w:rsidRPr="00C91FFC">
              <w:rPr>
                <w:rFonts w:eastAsia="標楷體" w:cs="標楷體" w:hint="eastAsia"/>
                <w:kern w:val="1"/>
              </w:rPr>
              <w:t>年級畢業考</w:t>
            </w:r>
          </w:p>
        </w:tc>
      </w:tr>
      <w:tr w:rsidR="00404EF5" w:rsidRPr="00C91FFC" w14:paraId="62A8E23C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C97E462" w14:textId="77777777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A2161A3" w14:textId="6F7C72A8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6/1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~6/</w:t>
            </w:r>
            <w:r w:rsidRPr="00C91FFC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DAB827A" w14:textId="144778D1" w:rsidR="00404EF5" w:rsidRPr="00C91FFC" w:rsidRDefault="00404EF5" w:rsidP="00404EF5">
            <w:pPr>
              <w:spacing w:line="32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7B98179" w14:textId="77777777" w:rsidR="00404EF5" w:rsidRPr="00C91FFC" w:rsidRDefault="00404EF5" w:rsidP="00404EF5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404EF5" w:rsidRPr="00C91FFC" w14:paraId="7BE527D0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03FC0B7D" w14:textId="77777777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C91FFC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77517F44" w14:textId="3ACC873F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6/19~</w:t>
            </w: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C8C5123" w14:textId="536D4757" w:rsidR="00404EF5" w:rsidRPr="00C91FFC" w:rsidRDefault="00404EF5" w:rsidP="00404EF5">
            <w:pPr>
              <w:spacing w:line="32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E1161E2" w14:textId="77777777" w:rsidR="00404EF5" w:rsidRPr="00C91FFC" w:rsidRDefault="00404EF5" w:rsidP="00404EF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04EF5" w:rsidRPr="00C91FFC" w14:paraId="78CB289B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21355B90" w14:textId="77777777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C91FFC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170666AD" w14:textId="71EDC2E7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B9DB9A3" w14:textId="495B114D" w:rsidR="00404EF5" w:rsidRPr="00C91FFC" w:rsidRDefault="00404EF5" w:rsidP="00404EF5">
            <w:pPr>
              <w:spacing w:line="32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CE7844C" w14:textId="45B39AB4" w:rsidR="00404EF5" w:rsidRPr="00C91FFC" w:rsidRDefault="00404EF5" w:rsidP="00404EF5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</w:tbl>
    <w:p w14:paraId="24E1A9B6" w14:textId="77777777" w:rsidR="00A656C0" w:rsidRPr="00C91FFC" w:rsidRDefault="00A656C0" w:rsidP="00A656C0"/>
    <w:p w14:paraId="00387813" w14:textId="77777777" w:rsidR="00A656C0" w:rsidRPr="00C91FFC" w:rsidRDefault="00A656C0">
      <w:pPr>
        <w:sectPr w:rsidR="00A656C0" w:rsidRPr="00C91FFC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116312EC" w14:textId="72569BF8" w:rsidR="00A656C0" w:rsidRPr="00C91FFC" w:rsidRDefault="00A656C0" w:rsidP="00A656C0">
      <w:pPr>
        <w:jc w:val="center"/>
        <w:outlineLvl w:val="0"/>
        <w:rPr>
          <w:rFonts w:eastAsia="標楷體"/>
          <w:sz w:val="32"/>
          <w:szCs w:val="32"/>
        </w:rPr>
      </w:pPr>
      <w:bookmarkStart w:id="18" w:name="_Toc95472388"/>
      <w:r w:rsidRPr="00C91FFC">
        <w:rPr>
          <w:rFonts w:eastAsia="標楷體" w:hint="eastAsia"/>
          <w:sz w:val="32"/>
          <w:szCs w:val="32"/>
        </w:rPr>
        <w:lastRenderedPageBreak/>
        <w:t>嘉義縣立鹿草國中</w:t>
      </w:r>
      <w:r w:rsidRPr="00C91FFC">
        <w:rPr>
          <w:rFonts w:eastAsia="標楷體"/>
          <w:sz w:val="32"/>
          <w:szCs w:val="32"/>
        </w:rPr>
        <w:t>110</w:t>
      </w:r>
      <w:r w:rsidRPr="00C91FFC">
        <w:rPr>
          <w:rFonts w:eastAsia="標楷體" w:hint="eastAsia"/>
          <w:sz w:val="32"/>
          <w:szCs w:val="32"/>
        </w:rPr>
        <w:t>學年度</w:t>
      </w:r>
      <w:r w:rsidR="000147E6" w:rsidRPr="00C91FFC">
        <w:rPr>
          <w:rFonts w:eastAsia="標楷體" w:hint="eastAsia"/>
          <w:sz w:val="32"/>
          <w:szCs w:val="32"/>
        </w:rPr>
        <w:t>第二學期</w:t>
      </w:r>
      <w:r w:rsidRPr="00C91FFC">
        <w:rPr>
          <w:rFonts w:eastAsia="標楷體" w:hint="eastAsia"/>
          <w:sz w:val="32"/>
          <w:szCs w:val="32"/>
        </w:rPr>
        <w:t xml:space="preserve">  </w:t>
      </w:r>
      <w:r w:rsidR="00840162" w:rsidRPr="00C91FFC">
        <w:rPr>
          <w:rFonts w:eastAsia="標楷體" w:hint="eastAsia"/>
          <w:sz w:val="32"/>
          <w:szCs w:val="32"/>
        </w:rPr>
        <w:t>9</w:t>
      </w:r>
      <w:r w:rsidR="003D654B" w:rsidRPr="00C91FFC">
        <w:rPr>
          <w:rFonts w:eastAsia="標楷體" w:hint="eastAsia"/>
          <w:sz w:val="32"/>
          <w:szCs w:val="32"/>
        </w:rPr>
        <w:t>年級</w:t>
      </w:r>
      <w:r w:rsidRPr="00C91FFC">
        <w:rPr>
          <w:rFonts w:ascii="標楷體" w:eastAsia="標楷體" w:hAnsi="標楷體" w:hint="eastAsia"/>
          <w:sz w:val="32"/>
          <w:szCs w:val="32"/>
        </w:rPr>
        <w:t>【</w:t>
      </w:r>
      <w:r w:rsidR="00E452AC" w:rsidRPr="00C91FFC">
        <w:rPr>
          <w:rFonts w:ascii="標楷體" w:eastAsia="標楷體" w:hAnsi="標楷體" w:hint="eastAsia"/>
          <w:sz w:val="32"/>
          <w:szCs w:val="32"/>
        </w:rPr>
        <w:t>表演藝術</w:t>
      </w:r>
      <w:r w:rsidRPr="00C91FFC">
        <w:rPr>
          <w:rFonts w:ascii="標楷體" w:eastAsia="標楷體" w:hAnsi="標楷體" w:hint="eastAsia"/>
          <w:sz w:val="32"/>
          <w:szCs w:val="32"/>
        </w:rPr>
        <w:t>】</w:t>
      </w:r>
      <w:r w:rsidRPr="00C91FFC">
        <w:rPr>
          <w:rFonts w:eastAsia="標楷體" w:hint="eastAsia"/>
          <w:sz w:val="32"/>
          <w:szCs w:val="32"/>
        </w:rPr>
        <w:t xml:space="preserve"> </w:t>
      </w:r>
      <w:r w:rsidRPr="00C91FFC">
        <w:rPr>
          <w:rFonts w:eastAsia="標楷體" w:hint="eastAsia"/>
          <w:sz w:val="32"/>
          <w:szCs w:val="32"/>
        </w:rPr>
        <w:t>教學進度表</w:t>
      </w:r>
      <w:bookmarkEnd w:id="18"/>
    </w:p>
    <w:p w14:paraId="20D9AD0C" w14:textId="77777777" w:rsidR="00A656C0" w:rsidRPr="00C91FFC" w:rsidRDefault="00A656C0" w:rsidP="00A656C0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A656C0" w:rsidRPr="00C91FFC" w14:paraId="705EE6C8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59D067E0" w14:textId="77777777" w:rsidR="00A656C0" w:rsidRPr="00C91FFC" w:rsidRDefault="00A656C0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C91FFC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C91FFC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2B2DE979" w14:textId="77777777" w:rsidR="00A656C0" w:rsidRPr="00C91FFC" w:rsidRDefault="00A656C0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C91FFC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1B628C6B" w14:textId="77777777" w:rsidR="00A656C0" w:rsidRPr="00C91FFC" w:rsidRDefault="00A656C0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C91FFC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EB1A6F6" w14:textId="77777777" w:rsidR="00A656C0" w:rsidRPr="00C91FFC" w:rsidRDefault="00A656C0" w:rsidP="000147E6">
            <w:pPr>
              <w:pStyle w:val="af1"/>
            </w:pPr>
            <w:r w:rsidRPr="00C91FFC">
              <w:rPr>
                <w:rFonts w:hint="eastAsia"/>
              </w:rPr>
              <w:t>備註</w:t>
            </w:r>
          </w:p>
        </w:tc>
      </w:tr>
      <w:tr w:rsidR="00404EF5" w:rsidRPr="00C91FFC" w14:paraId="59FE970E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3C88870" w14:textId="77777777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F26D4E1" w14:textId="52C840F2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06</w:t>
            </w:r>
            <w:r w:rsidRPr="00C91FFC">
              <w:rPr>
                <w:rFonts w:ascii="標楷體" w:eastAsia="標楷體" w:hAnsi="標楷體" w:hint="eastAsia"/>
              </w:rPr>
              <w:t>~2/</w:t>
            </w:r>
            <w:r w:rsidRPr="00C91FFC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950C10E" w14:textId="77777777" w:rsidR="00404EF5" w:rsidRPr="00C91FFC" w:rsidRDefault="00404EF5" w:rsidP="00404EF5">
            <w:pPr>
              <w:pStyle w:val="Web"/>
              <w:spacing w:before="0" w:beforeAutospacing="0" w:after="0" w:afterAutospacing="0"/>
            </w:pPr>
            <w:r w:rsidRPr="00C91FFC">
              <w:rPr>
                <w:rFonts w:ascii="標楷體" w:eastAsia="標楷體" w:hAnsi="標楷體" w:hint="eastAsia"/>
                <w:color w:val="000000"/>
              </w:rPr>
              <w:t>統整（藝術與科技的漫遊）</w:t>
            </w:r>
          </w:p>
          <w:p w14:paraId="4FC18B50" w14:textId="3A0B1F36" w:rsidR="00404EF5" w:rsidRPr="00C91FFC" w:rsidRDefault="00404EF5" w:rsidP="00404EF5">
            <w:pPr>
              <w:spacing w:line="32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color w:val="000000"/>
              </w:rPr>
              <w:t>科技X表演藝術＝？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F0A5228" w14:textId="770CF8FD" w:rsidR="00404EF5" w:rsidRPr="00C91FFC" w:rsidRDefault="00404EF5" w:rsidP="00404EF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404EF5" w:rsidRPr="00C91FFC" w14:paraId="749973F3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6F5DBB7" w14:textId="77777777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0FAB6F9" w14:textId="20001F5F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13</w:t>
            </w:r>
            <w:r w:rsidRPr="00C91FFC">
              <w:rPr>
                <w:rFonts w:ascii="標楷體" w:eastAsia="標楷體" w:hAnsi="標楷體" w:hint="eastAsia"/>
              </w:rPr>
              <w:t>~2/</w:t>
            </w:r>
            <w:r w:rsidRPr="00C91FFC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7B92E63" w14:textId="77777777" w:rsidR="00404EF5" w:rsidRPr="00C91FFC" w:rsidRDefault="00404EF5" w:rsidP="00404EF5">
            <w:pPr>
              <w:pStyle w:val="Web"/>
              <w:spacing w:before="0" w:beforeAutospacing="0" w:after="0" w:afterAutospacing="0"/>
            </w:pPr>
            <w:r w:rsidRPr="00C91FFC">
              <w:rPr>
                <w:rFonts w:ascii="標楷體" w:eastAsia="標楷體" w:hAnsi="標楷體" w:hint="eastAsia"/>
                <w:color w:val="000000"/>
              </w:rPr>
              <w:t>統整（藝術與科技的漫遊）</w:t>
            </w:r>
          </w:p>
          <w:p w14:paraId="5D4A50D6" w14:textId="763568A6" w:rsidR="00404EF5" w:rsidRPr="00C91FFC" w:rsidRDefault="00404EF5" w:rsidP="00404EF5">
            <w:pPr>
              <w:spacing w:line="32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color w:val="000000"/>
              </w:rPr>
              <w:t>科技X表演藝術＝？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70C0E9E" w14:textId="77777777" w:rsidR="00404EF5" w:rsidRPr="00C91FFC" w:rsidRDefault="00404EF5" w:rsidP="00404EF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04EF5" w:rsidRPr="00C91FFC" w14:paraId="2AB9610D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3E022617" w14:textId="77777777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737C2116" w14:textId="2784FB9A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20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9FC9C97" w14:textId="77777777" w:rsidR="00404EF5" w:rsidRPr="00C91FFC" w:rsidRDefault="00404EF5" w:rsidP="00404EF5">
            <w:pPr>
              <w:pStyle w:val="Web"/>
              <w:spacing w:before="0" w:beforeAutospacing="0" w:after="0" w:afterAutospacing="0"/>
            </w:pPr>
            <w:r w:rsidRPr="00C91FFC">
              <w:rPr>
                <w:rFonts w:ascii="標楷體" w:eastAsia="標楷體" w:hAnsi="標楷體" w:hint="eastAsia"/>
                <w:color w:val="000000"/>
              </w:rPr>
              <w:t>統整（藝術與科技的漫遊）</w:t>
            </w:r>
          </w:p>
          <w:p w14:paraId="7C0E35EF" w14:textId="6B104975" w:rsidR="00404EF5" w:rsidRPr="00C91FFC" w:rsidRDefault="00404EF5" w:rsidP="00404EF5">
            <w:pPr>
              <w:spacing w:line="32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color w:val="000000"/>
              </w:rPr>
              <w:t>科技X表演藝術＝？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8381639" w14:textId="77777777" w:rsidR="00404EF5" w:rsidRPr="00C91FFC" w:rsidRDefault="00404EF5" w:rsidP="00404EF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04EF5" w:rsidRPr="00C91FFC" w14:paraId="6E85C67C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24CCE91F" w14:textId="77777777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641802FB" w14:textId="26ACB805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27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ADF1067" w14:textId="77777777" w:rsidR="00404EF5" w:rsidRPr="00C91FFC" w:rsidRDefault="00404EF5" w:rsidP="00404EF5">
            <w:pPr>
              <w:pStyle w:val="Web"/>
              <w:spacing w:before="0" w:beforeAutospacing="0" w:after="0" w:afterAutospacing="0"/>
            </w:pPr>
            <w:r w:rsidRPr="00C91FFC">
              <w:rPr>
                <w:rFonts w:ascii="標楷體" w:eastAsia="標楷體" w:hAnsi="標楷體" w:hint="eastAsia"/>
                <w:color w:val="000000"/>
              </w:rPr>
              <w:t>統整（藝術與科技的漫遊）</w:t>
            </w:r>
          </w:p>
          <w:p w14:paraId="08374448" w14:textId="0A8525D9" w:rsidR="00404EF5" w:rsidRPr="00C91FFC" w:rsidRDefault="00404EF5" w:rsidP="00404EF5">
            <w:pPr>
              <w:spacing w:line="32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color w:val="000000"/>
              </w:rPr>
              <w:t>科技X表演藝術＝？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B43439D" w14:textId="77777777" w:rsidR="00404EF5" w:rsidRPr="00C91FFC" w:rsidRDefault="00404EF5" w:rsidP="00404EF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04EF5" w:rsidRPr="00C91FFC" w14:paraId="65A0F656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D1C64D5" w14:textId="77777777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554F480" w14:textId="5639B270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3/0</w:t>
            </w: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109B4FF" w14:textId="77777777" w:rsidR="00404EF5" w:rsidRPr="00C91FFC" w:rsidRDefault="00404EF5" w:rsidP="00404EF5">
            <w:pPr>
              <w:pStyle w:val="Web"/>
              <w:spacing w:before="0" w:beforeAutospacing="0" w:after="0" w:afterAutospacing="0"/>
            </w:pPr>
            <w:r w:rsidRPr="00C91FFC">
              <w:rPr>
                <w:rFonts w:ascii="標楷體" w:eastAsia="標楷體" w:hAnsi="標楷體" w:hint="eastAsia"/>
                <w:color w:val="000000"/>
              </w:rPr>
              <w:t>統整（藝術與科技的漫遊）</w:t>
            </w:r>
          </w:p>
          <w:p w14:paraId="0734CA64" w14:textId="5C717932" w:rsidR="00404EF5" w:rsidRPr="00C91FFC" w:rsidRDefault="00404EF5" w:rsidP="00404EF5">
            <w:pPr>
              <w:spacing w:line="32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color w:val="000000"/>
              </w:rPr>
              <w:t>科技X表演藝術＝？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F45036C" w14:textId="77777777" w:rsidR="00404EF5" w:rsidRPr="00C91FFC" w:rsidRDefault="00404EF5" w:rsidP="00404EF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04EF5" w:rsidRPr="00C91FFC" w14:paraId="6081E793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B17329B" w14:textId="77777777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3FD5DB1" w14:textId="0BB7B459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</w:t>
            </w:r>
            <w:r w:rsidRPr="00C91FFC">
              <w:rPr>
                <w:rFonts w:ascii="標楷體" w:eastAsia="標楷體" w:hAnsi="標楷體"/>
              </w:rPr>
              <w:t>13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84355D9" w14:textId="77777777" w:rsidR="00404EF5" w:rsidRPr="00C91FFC" w:rsidRDefault="00404EF5" w:rsidP="00404EF5">
            <w:pPr>
              <w:pStyle w:val="Web"/>
              <w:spacing w:before="0" w:beforeAutospacing="0" w:after="0" w:afterAutospacing="0"/>
            </w:pPr>
            <w:r w:rsidRPr="00C91FFC">
              <w:rPr>
                <w:rFonts w:ascii="標楷體" w:eastAsia="標楷體" w:hAnsi="標楷體" w:hint="eastAsia"/>
                <w:color w:val="000000"/>
              </w:rPr>
              <w:t>表演藝術</w:t>
            </w:r>
          </w:p>
          <w:p w14:paraId="5A003307" w14:textId="795E0D1E" w:rsidR="00404EF5" w:rsidRPr="00C91FFC" w:rsidRDefault="00404EF5" w:rsidP="00404EF5">
            <w:pPr>
              <w:pStyle w:val="Web"/>
              <w:spacing w:before="0" w:beforeAutospacing="0" w:after="0" w:afterAutospacing="0"/>
              <w:ind w:left="41" w:hanging="1"/>
              <w:rPr>
                <w:rFonts w:ascii="標楷體" w:eastAsia="標楷體" w:hAnsi="標楷體"/>
                <w:snapToGrid w:val="0"/>
              </w:rPr>
            </w:pPr>
            <w:r w:rsidRPr="00C91FFC">
              <w:rPr>
                <w:rFonts w:ascii="標楷體" w:eastAsia="標楷體" w:hAnsi="標楷體" w:hint="eastAsia"/>
                <w:color w:val="000000"/>
              </w:rPr>
              <w:t>第一次拍電影就上手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4B28AC1" w14:textId="77777777" w:rsidR="00404EF5" w:rsidRPr="00C91FFC" w:rsidRDefault="00404EF5" w:rsidP="00404EF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04EF5" w:rsidRPr="00C91FFC" w14:paraId="4DCF935D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729DEDF5" w14:textId="77777777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2FBEBE00" w14:textId="50127B77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3/2</w:t>
            </w:r>
            <w:r w:rsidRPr="00C91FFC">
              <w:rPr>
                <w:rFonts w:ascii="標楷體" w:eastAsia="標楷體" w:hAnsi="標楷體"/>
              </w:rPr>
              <w:t>0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3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FB98EC2" w14:textId="77777777" w:rsidR="00404EF5" w:rsidRPr="00C91FFC" w:rsidRDefault="00404EF5" w:rsidP="00404EF5">
            <w:pPr>
              <w:pStyle w:val="Web"/>
              <w:spacing w:before="0" w:beforeAutospacing="0" w:after="0" w:afterAutospacing="0"/>
            </w:pPr>
            <w:r w:rsidRPr="00C91FFC">
              <w:rPr>
                <w:rFonts w:ascii="標楷體" w:eastAsia="標楷體" w:hAnsi="標楷體" w:hint="eastAsia"/>
                <w:color w:val="000000"/>
              </w:rPr>
              <w:t>表演藝術</w:t>
            </w:r>
          </w:p>
          <w:p w14:paraId="438BD25A" w14:textId="282A2765" w:rsidR="00404EF5" w:rsidRPr="00C91FFC" w:rsidRDefault="00404EF5" w:rsidP="00404EF5">
            <w:pPr>
              <w:pStyle w:val="Web"/>
              <w:spacing w:before="0" w:beforeAutospacing="0" w:after="0" w:afterAutospacing="0"/>
              <w:ind w:left="41" w:hanging="1"/>
              <w:rPr>
                <w:rFonts w:ascii="標楷體" w:eastAsia="標楷體" w:hAnsi="標楷體"/>
                <w:snapToGrid w:val="0"/>
              </w:rPr>
            </w:pPr>
            <w:r w:rsidRPr="00C91FFC">
              <w:rPr>
                <w:rFonts w:ascii="標楷體" w:eastAsia="標楷體" w:hAnsi="標楷體" w:hint="eastAsia"/>
                <w:color w:val="000000"/>
              </w:rPr>
              <w:t>第一次拍電影就上手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611A40E" w14:textId="5535742A" w:rsidR="00404EF5" w:rsidRPr="00C91FFC" w:rsidRDefault="00404EF5" w:rsidP="00404EF5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color w:val="000000"/>
                <w:kern w:val="1"/>
              </w:rPr>
              <w:t>3/24-3/25</w:t>
            </w:r>
            <w:r w:rsidRPr="00C91FFC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404EF5" w:rsidRPr="00C91FFC" w14:paraId="21FD0CB4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2F552E4E" w14:textId="77777777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71DE1FCE" w14:textId="31D738FD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</w:t>
            </w:r>
            <w:r w:rsidRPr="00C91FFC">
              <w:rPr>
                <w:rFonts w:ascii="標楷體" w:eastAsia="標楷體" w:hAnsi="標楷體"/>
              </w:rPr>
              <w:t>27</w:t>
            </w:r>
            <w:r w:rsidRPr="00C91FFC">
              <w:rPr>
                <w:rFonts w:ascii="標楷體" w:eastAsia="標楷體" w:hAnsi="標楷體" w:hint="eastAsia"/>
              </w:rPr>
              <w:t>~04/0</w:t>
            </w:r>
            <w:r w:rsidRPr="00C91FFC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707D1E3" w14:textId="77777777" w:rsidR="00404EF5" w:rsidRPr="00C91FFC" w:rsidRDefault="00404EF5" w:rsidP="00404EF5">
            <w:pPr>
              <w:pStyle w:val="Web"/>
              <w:spacing w:before="0" w:beforeAutospacing="0" w:after="0" w:afterAutospacing="0"/>
            </w:pPr>
            <w:r w:rsidRPr="00C91FFC">
              <w:rPr>
                <w:rFonts w:ascii="標楷體" w:eastAsia="標楷體" w:hAnsi="標楷體" w:hint="eastAsia"/>
                <w:color w:val="000000"/>
              </w:rPr>
              <w:t>表演藝術</w:t>
            </w:r>
          </w:p>
          <w:p w14:paraId="717707E3" w14:textId="320BEF92" w:rsidR="00404EF5" w:rsidRPr="00C91FFC" w:rsidRDefault="00404EF5" w:rsidP="00404EF5">
            <w:pPr>
              <w:spacing w:line="32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color w:val="000000"/>
              </w:rPr>
              <w:t>第一次拍電影就上手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E767896" w14:textId="77777777" w:rsidR="00404EF5" w:rsidRPr="00C91FFC" w:rsidRDefault="00404EF5" w:rsidP="00404EF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04EF5" w:rsidRPr="00C91FFC" w14:paraId="7C08EAA5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03DD12C3" w14:textId="77777777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53256D40" w14:textId="3AC06CC6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4/0</w:t>
            </w:r>
            <w:r w:rsidRPr="00C91FFC">
              <w:rPr>
                <w:rFonts w:ascii="標楷體" w:eastAsia="標楷體" w:hAnsi="標楷體"/>
              </w:rPr>
              <w:t>3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EF2826B" w14:textId="77777777" w:rsidR="00404EF5" w:rsidRPr="00C91FFC" w:rsidRDefault="00404EF5" w:rsidP="00404EF5">
            <w:pPr>
              <w:pStyle w:val="Web"/>
              <w:spacing w:before="0" w:beforeAutospacing="0" w:after="0" w:afterAutospacing="0"/>
            </w:pPr>
            <w:r w:rsidRPr="00C91FFC">
              <w:rPr>
                <w:rFonts w:ascii="標楷體" w:eastAsia="標楷體" w:hAnsi="標楷體" w:hint="eastAsia"/>
                <w:color w:val="000000"/>
              </w:rPr>
              <w:t>表演藝術</w:t>
            </w:r>
          </w:p>
          <w:p w14:paraId="5DDD02BF" w14:textId="0881F633" w:rsidR="00404EF5" w:rsidRPr="00C91FFC" w:rsidRDefault="00404EF5" w:rsidP="00404EF5">
            <w:pPr>
              <w:spacing w:line="32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color w:val="000000"/>
              </w:rPr>
              <w:t>第一次拍電影就上手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2BF32B5" w14:textId="77777777" w:rsidR="00404EF5" w:rsidRPr="00C91FFC" w:rsidRDefault="00404EF5" w:rsidP="00404EF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04EF5" w:rsidRPr="00C91FFC" w14:paraId="27C5D02C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D1EB22D" w14:textId="77777777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DA67165" w14:textId="00D1434B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</w:t>
            </w:r>
            <w:r w:rsidRPr="00C91FFC">
              <w:rPr>
                <w:rFonts w:ascii="標楷體" w:eastAsia="標楷體" w:hAnsi="標楷體"/>
              </w:rPr>
              <w:t>10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CCEC642" w14:textId="77777777" w:rsidR="00404EF5" w:rsidRPr="00C91FFC" w:rsidRDefault="00404EF5" w:rsidP="00404EF5">
            <w:pPr>
              <w:pStyle w:val="Web"/>
              <w:spacing w:before="0" w:beforeAutospacing="0" w:after="0" w:afterAutospacing="0"/>
            </w:pPr>
            <w:r w:rsidRPr="00C91FFC">
              <w:rPr>
                <w:rFonts w:ascii="標楷體" w:eastAsia="標楷體" w:hAnsi="標楷體" w:hint="eastAsia"/>
                <w:color w:val="000000"/>
              </w:rPr>
              <w:t>表演藝術</w:t>
            </w:r>
          </w:p>
          <w:p w14:paraId="1558EBB6" w14:textId="2398D9F9" w:rsidR="00404EF5" w:rsidRPr="00C91FFC" w:rsidRDefault="00404EF5" w:rsidP="00404EF5">
            <w:pPr>
              <w:spacing w:line="32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color w:val="000000"/>
              </w:rPr>
              <w:t>第一次拍片就上手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F576B8E" w14:textId="77777777" w:rsidR="00404EF5" w:rsidRPr="00C91FFC" w:rsidRDefault="00404EF5" w:rsidP="00404EF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04EF5" w:rsidRPr="00C91FFC" w14:paraId="5C16800E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ACFFA8E" w14:textId="77777777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7CBF9DE" w14:textId="256C3DC9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4/1</w:t>
            </w:r>
            <w:r w:rsidRPr="00C91FFC">
              <w:rPr>
                <w:rFonts w:ascii="標楷體" w:eastAsia="標楷體" w:hAnsi="標楷體"/>
              </w:rPr>
              <w:t>7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9EEF302" w14:textId="77777777" w:rsidR="00404EF5" w:rsidRPr="00C91FFC" w:rsidRDefault="00404EF5" w:rsidP="00404EF5">
            <w:pPr>
              <w:pStyle w:val="Web"/>
              <w:spacing w:before="0" w:beforeAutospacing="0" w:after="0" w:afterAutospacing="0"/>
            </w:pPr>
            <w:r w:rsidRPr="00C91FFC">
              <w:rPr>
                <w:rFonts w:ascii="標楷體" w:eastAsia="標楷體" w:hAnsi="標楷體" w:hint="eastAsia"/>
                <w:color w:val="000000"/>
              </w:rPr>
              <w:t>表演藝術</w:t>
            </w:r>
          </w:p>
          <w:p w14:paraId="773DA338" w14:textId="1EED6D7E" w:rsidR="00404EF5" w:rsidRPr="00C91FFC" w:rsidRDefault="00404EF5" w:rsidP="00404EF5">
            <w:pPr>
              <w:spacing w:line="32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color w:val="000000"/>
              </w:rPr>
              <w:t>跟著世界來跳舞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2AB98ED" w14:textId="77777777" w:rsidR="00404EF5" w:rsidRPr="00C91FFC" w:rsidRDefault="00404EF5" w:rsidP="00404EF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04EF5" w:rsidRPr="00C91FFC" w14:paraId="78DCB382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663B8F9F" w14:textId="77777777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1601AE3E" w14:textId="5D36A724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4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24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4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58E457B" w14:textId="77777777" w:rsidR="00404EF5" w:rsidRPr="00C91FFC" w:rsidRDefault="00404EF5" w:rsidP="00404EF5">
            <w:pPr>
              <w:pStyle w:val="Web"/>
              <w:spacing w:before="0" w:beforeAutospacing="0" w:after="0" w:afterAutospacing="0"/>
            </w:pPr>
            <w:r w:rsidRPr="00C91FFC">
              <w:rPr>
                <w:rFonts w:ascii="標楷體" w:eastAsia="標楷體" w:hAnsi="標楷體" w:hint="eastAsia"/>
                <w:color w:val="000000"/>
              </w:rPr>
              <w:t>表演藝術</w:t>
            </w:r>
          </w:p>
          <w:p w14:paraId="59862E14" w14:textId="0E0C36D6" w:rsidR="00404EF5" w:rsidRPr="00C91FFC" w:rsidRDefault="00404EF5" w:rsidP="00404EF5">
            <w:pPr>
              <w:spacing w:line="32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91FFC">
              <w:rPr>
                <w:rFonts w:ascii="標楷體" w:eastAsia="標楷體" w:hAnsi="標楷體" w:hint="eastAsia"/>
                <w:color w:val="000000"/>
              </w:rPr>
              <w:t>跟著世界來跳舞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BA29FE4" w14:textId="77777777" w:rsidR="00404EF5" w:rsidRPr="00C91FFC" w:rsidRDefault="00404EF5" w:rsidP="00404EF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04EF5" w:rsidRPr="00C91FFC" w14:paraId="757464AE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45DF7F95" w14:textId="77777777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2A2E4CA0" w14:textId="5B2C3312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5/0</w:t>
            </w:r>
            <w:r w:rsidRPr="00C91FFC">
              <w:rPr>
                <w:rFonts w:ascii="標楷體" w:eastAsia="標楷體" w:hAnsi="標楷體"/>
              </w:rPr>
              <w:t>1</w:t>
            </w:r>
            <w:r w:rsidRPr="00C91FFC">
              <w:rPr>
                <w:rFonts w:ascii="標楷體" w:eastAsia="標楷體" w:hAnsi="標楷體" w:hint="eastAsia"/>
              </w:rPr>
              <w:t>~5/</w:t>
            </w:r>
            <w:r w:rsidRPr="00C91FFC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5A0573C" w14:textId="77777777" w:rsidR="00404EF5" w:rsidRPr="00C91FFC" w:rsidRDefault="00404EF5" w:rsidP="00404EF5">
            <w:pPr>
              <w:pStyle w:val="Web"/>
              <w:spacing w:before="0" w:beforeAutospacing="0" w:after="0" w:afterAutospacing="0"/>
            </w:pPr>
            <w:r w:rsidRPr="00C91FFC">
              <w:rPr>
                <w:rFonts w:ascii="標楷體" w:eastAsia="標楷體" w:hAnsi="標楷體" w:hint="eastAsia"/>
                <w:color w:val="000000"/>
              </w:rPr>
              <w:t>表演藝術</w:t>
            </w:r>
          </w:p>
          <w:p w14:paraId="4D3E5344" w14:textId="733F41B4" w:rsidR="00404EF5" w:rsidRPr="00C91FFC" w:rsidRDefault="00404EF5" w:rsidP="00404EF5">
            <w:pPr>
              <w:spacing w:line="32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proofErr w:type="gramStart"/>
            <w:r w:rsidRPr="00C91FFC">
              <w:rPr>
                <w:rFonts w:ascii="標楷體" w:eastAsia="標楷體" w:hAnsi="標楷體" w:hint="eastAsia"/>
                <w:color w:val="000000"/>
              </w:rPr>
              <w:t>表藝的</w:t>
            </w:r>
            <w:proofErr w:type="gramEnd"/>
            <w:r w:rsidRPr="00C91FFC">
              <w:rPr>
                <w:rFonts w:ascii="標楷體" w:eastAsia="標楷體" w:hAnsi="標楷體" w:hint="eastAsia"/>
                <w:color w:val="000000"/>
              </w:rPr>
              <w:t>斜槓進行式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B0D39EF" w14:textId="77777777" w:rsidR="00404EF5" w:rsidRPr="00C91FFC" w:rsidRDefault="00404EF5" w:rsidP="00404EF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04EF5" w:rsidRPr="00C91FFC" w14:paraId="4336DF0F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D4765EB" w14:textId="77777777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71DA1D8" w14:textId="526F806D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</w:t>
            </w:r>
            <w:r w:rsidRPr="00C91FFC">
              <w:rPr>
                <w:rFonts w:ascii="標楷體" w:eastAsia="標楷體" w:hAnsi="標楷體"/>
              </w:rPr>
              <w:t>08</w:t>
            </w:r>
            <w:r w:rsidRPr="00C91FFC">
              <w:rPr>
                <w:rFonts w:ascii="標楷體" w:eastAsia="標楷體" w:hAnsi="標楷體" w:hint="eastAsia"/>
              </w:rPr>
              <w:t>~5/</w:t>
            </w:r>
            <w:r w:rsidRPr="00C91FFC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CC89D56" w14:textId="77777777" w:rsidR="00404EF5" w:rsidRPr="00C91FFC" w:rsidRDefault="00404EF5" w:rsidP="00404EF5">
            <w:pPr>
              <w:pStyle w:val="Web"/>
              <w:spacing w:before="0" w:beforeAutospacing="0" w:after="0" w:afterAutospacing="0"/>
            </w:pPr>
            <w:r w:rsidRPr="00C91FFC">
              <w:rPr>
                <w:rFonts w:ascii="標楷體" w:eastAsia="標楷體" w:hAnsi="標楷體" w:hint="eastAsia"/>
                <w:color w:val="000000"/>
              </w:rPr>
              <w:t>表演藝術</w:t>
            </w:r>
          </w:p>
          <w:p w14:paraId="16D69B29" w14:textId="4ED855AC" w:rsidR="00404EF5" w:rsidRPr="00C91FFC" w:rsidRDefault="00404EF5" w:rsidP="00C9128E">
            <w:pPr>
              <w:pStyle w:val="Web"/>
              <w:spacing w:before="0" w:beforeAutospacing="0" w:after="0" w:afterAutospacing="0"/>
              <w:ind w:left="41" w:hanging="1"/>
              <w:rPr>
                <w:rFonts w:ascii="標楷體" w:eastAsia="標楷體" w:hAnsi="標楷體"/>
                <w:snapToGrid w:val="0"/>
              </w:rPr>
            </w:pPr>
            <w:proofErr w:type="gramStart"/>
            <w:r w:rsidRPr="00C91FFC">
              <w:rPr>
                <w:rFonts w:ascii="標楷體" w:eastAsia="標楷體" w:hAnsi="標楷體" w:hint="eastAsia"/>
                <w:color w:val="000000"/>
              </w:rPr>
              <w:t>表藝的</w:t>
            </w:r>
            <w:proofErr w:type="gramEnd"/>
            <w:r w:rsidRPr="00C91FFC">
              <w:rPr>
                <w:rFonts w:ascii="標楷體" w:eastAsia="標楷體" w:hAnsi="標楷體" w:hint="eastAsia"/>
                <w:color w:val="000000"/>
              </w:rPr>
              <w:t>斜槓進行式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20B3682" w14:textId="1F467BBC" w:rsidR="00404EF5" w:rsidRPr="00C91FFC" w:rsidRDefault="00404EF5" w:rsidP="00404EF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kern w:val="1"/>
              </w:rPr>
              <w:t>5/11-5/12</w:t>
            </w:r>
            <w:r w:rsidRPr="00C91FFC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404EF5" w:rsidRPr="00C91FFC" w14:paraId="75A1AFB8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B182761" w14:textId="77777777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8AB816A" w14:textId="65CD38E7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5/1</w:t>
            </w: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~5/2</w:t>
            </w:r>
            <w:r w:rsidRPr="00C91FFC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22188B6" w14:textId="77777777" w:rsidR="00404EF5" w:rsidRPr="00C91FFC" w:rsidRDefault="00404EF5" w:rsidP="00404EF5">
            <w:pPr>
              <w:pStyle w:val="Web"/>
              <w:spacing w:before="0" w:beforeAutospacing="0" w:after="0" w:afterAutospacing="0"/>
            </w:pPr>
            <w:r w:rsidRPr="00C91FFC">
              <w:rPr>
                <w:rFonts w:ascii="標楷體" w:eastAsia="標楷體" w:hAnsi="標楷體" w:hint="eastAsia"/>
                <w:color w:val="000000"/>
              </w:rPr>
              <w:t>表演藝術</w:t>
            </w:r>
          </w:p>
          <w:p w14:paraId="46909CCB" w14:textId="4B867034" w:rsidR="00404EF5" w:rsidRPr="00C91FFC" w:rsidRDefault="00404EF5" w:rsidP="00404EF5">
            <w:pPr>
              <w:spacing w:line="32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proofErr w:type="gramStart"/>
            <w:r w:rsidRPr="00C91FFC">
              <w:rPr>
                <w:rFonts w:ascii="標楷體" w:eastAsia="標楷體" w:hAnsi="標楷體" w:hint="eastAsia"/>
                <w:color w:val="000000"/>
              </w:rPr>
              <w:t>表藝的</w:t>
            </w:r>
            <w:proofErr w:type="gramEnd"/>
            <w:r w:rsidRPr="00C91FFC">
              <w:rPr>
                <w:rFonts w:ascii="標楷體" w:eastAsia="標楷體" w:hAnsi="標楷體" w:hint="eastAsia"/>
                <w:color w:val="000000"/>
              </w:rPr>
              <w:t>斜槓進行式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4DBF70E" w14:textId="77777777" w:rsidR="00404EF5" w:rsidRPr="00C91FFC" w:rsidRDefault="00404EF5" w:rsidP="00404EF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04EF5" w:rsidRPr="00C91FFC" w14:paraId="3408EB93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56DF2BAA" w14:textId="77777777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4A9B027B" w14:textId="5993741B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5/2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F8B5CAB" w14:textId="77777777" w:rsidR="00404EF5" w:rsidRPr="00C91FFC" w:rsidRDefault="00404EF5" w:rsidP="00404EF5">
            <w:pPr>
              <w:pStyle w:val="Web"/>
              <w:spacing w:before="0" w:beforeAutospacing="0" w:after="0" w:afterAutospacing="0"/>
            </w:pPr>
            <w:r w:rsidRPr="00C91FFC">
              <w:rPr>
                <w:rFonts w:ascii="標楷體" w:eastAsia="標楷體" w:hAnsi="標楷體" w:hint="eastAsia"/>
                <w:color w:val="000000"/>
              </w:rPr>
              <w:t>表演藝術</w:t>
            </w:r>
          </w:p>
          <w:p w14:paraId="37BB0DD6" w14:textId="206F0DE6" w:rsidR="00404EF5" w:rsidRPr="00C91FFC" w:rsidRDefault="00404EF5" w:rsidP="00404EF5">
            <w:pPr>
              <w:spacing w:line="32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proofErr w:type="gramStart"/>
            <w:r w:rsidRPr="00C91FFC">
              <w:rPr>
                <w:rFonts w:ascii="標楷體" w:eastAsia="標楷體" w:hAnsi="標楷體" w:hint="eastAsia"/>
                <w:color w:val="000000"/>
              </w:rPr>
              <w:t>表藝的</w:t>
            </w:r>
            <w:proofErr w:type="gramEnd"/>
            <w:r w:rsidRPr="00C91FFC">
              <w:rPr>
                <w:rFonts w:ascii="標楷體" w:eastAsia="標楷體" w:hAnsi="標楷體" w:hint="eastAsia"/>
                <w:color w:val="000000"/>
              </w:rPr>
              <w:t>斜槓進行式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E0EACD3" w14:textId="77777777" w:rsidR="00404EF5" w:rsidRPr="00C91FFC" w:rsidRDefault="00404EF5" w:rsidP="00404EF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04EF5" w:rsidRPr="00C91FFC" w14:paraId="214DBBCA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554246D6" w14:textId="77777777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6AA450D0" w14:textId="73578EB4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29</w:t>
            </w:r>
            <w:r w:rsidRPr="00C91FFC">
              <w:rPr>
                <w:rFonts w:ascii="標楷體" w:eastAsia="標楷體" w:hAnsi="標楷體" w:hint="eastAsia"/>
              </w:rPr>
              <w:t>~6/0</w:t>
            </w:r>
            <w:r w:rsidRPr="00C91FFC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F74FB1B" w14:textId="77777777" w:rsidR="00404EF5" w:rsidRPr="00C91FFC" w:rsidRDefault="00404EF5" w:rsidP="00404EF5">
            <w:pPr>
              <w:pStyle w:val="Web"/>
              <w:spacing w:before="0" w:beforeAutospacing="0" w:after="0" w:afterAutospacing="0"/>
            </w:pPr>
            <w:r w:rsidRPr="00C91FFC">
              <w:rPr>
                <w:rFonts w:ascii="標楷體" w:eastAsia="標楷體" w:hAnsi="標楷體" w:hint="eastAsia"/>
                <w:color w:val="000000"/>
              </w:rPr>
              <w:t>表演藝術</w:t>
            </w:r>
          </w:p>
          <w:p w14:paraId="3CBD29EF" w14:textId="25D230BF" w:rsidR="00404EF5" w:rsidRPr="00C91FFC" w:rsidRDefault="00404EF5" w:rsidP="00404EF5">
            <w:pPr>
              <w:spacing w:line="32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proofErr w:type="gramStart"/>
            <w:r w:rsidRPr="00C91FFC">
              <w:rPr>
                <w:rFonts w:ascii="標楷體" w:eastAsia="標楷體" w:hAnsi="標楷體" w:hint="eastAsia"/>
                <w:color w:val="000000"/>
              </w:rPr>
              <w:t>表藝的</w:t>
            </w:r>
            <w:proofErr w:type="gramEnd"/>
            <w:r w:rsidRPr="00C91FFC">
              <w:rPr>
                <w:rFonts w:ascii="標楷體" w:eastAsia="標楷體" w:hAnsi="標楷體" w:hint="eastAsia"/>
                <w:color w:val="000000"/>
              </w:rPr>
              <w:t>斜槓進行式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FFE7EA8" w14:textId="77777777" w:rsidR="00404EF5" w:rsidRPr="00C91FFC" w:rsidRDefault="00404EF5" w:rsidP="00404EF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04EF5" w:rsidRPr="00C91FFC" w14:paraId="3854CCC9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E29F62C" w14:textId="77777777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AD5BBE4" w14:textId="64275077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</w:t>
            </w:r>
            <w:r w:rsidRPr="00C91FFC">
              <w:rPr>
                <w:rFonts w:ascii="標楷體" w:eastAsia="標楷體" w:hAnsi="標楷體"/>
              </w:rPr>
              <w:t>05</w:t>
            </w:r>
            <w:r w:rsidRPr="00C91FFC">
              <w:rPr>
                <w:rFonts w:ascii="標楷體" w:eastAsia="標楷體" w:hAnsi="標楷體" w:hint="eastAsia"/>
              </w:rPr>
              <w:t>~6/1</w:t>
            </w:r>
            <w:r w:rsidRPr="00C91FFC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BA4E57C" w14:textId="77777777" w:rsidR="00404EF5" w:rsidRPr="00C91FFC" w:rsidRDefault="00404EF5" w:rsidP="00404EF5">
            <w:pPr>
              <w:pStyle w:val="Web"/>
              <w:spacing w:before="0" w:beforeAutospacing="0" w:after="0" w:afterAutospacing="0"/>
            </w:pPr>
            <w:r w:rsidRPr="00C91FFC">
              <w:rPr>
                <w:rFonts w:ascii="標楷體" w:eastAsia="標楷體" w:hAnsi="標楷體" w:hint="eastAsia"/>
                <w:color w:val="000000"/>
              </w:rPr>
              <w:t>表演藝術</w:t>
            </w:r>
          </w:p>
          <w:p w14:paraId="249605BA" w14:textId="0E50DA6E" w:rsidR="00404EF5" w:rsidRPr="00C91FFC" w:rsidRDefault="00404EF5" w:rsidP="00C9128E">
            <w:pPr>
              <w:pStyle w:val="Web"/>
              <w:spacing w:before="0" w:beforeAutospacing="0" w:after="0" w:afterAutospacing="0"/>
              <w:ind w:left="41" w:hanging="1"/>
              <w:rPr>
                <w:rFonts w:ascii="標楷體" w:eastAsia="標楷體" w:hAnsi="標楷體"/>
                <w:snapToGrid w:val="0"/>
              </w:rPr>
            </w:pPr>
            <w:proofErr w:type="gramStart"/>
            <w:r w:rsidRPr="00C91FFC">
              <w:rPr>
                <w:rFonts w:ascii="標楷體" w:eastAsia="標楷體" w:hAnsi="標楷體" w:hint="eastAsia"/>
                <w:color w:val="000000"/>
              </w:rPr>
              <w:t>表藝的</w:t>
            </w:r>
            <w:proofErr w:type="gramEnd"/>
            <w:r w:rsidRPr="00C91FFC">
              <w:rPr>
                <w:rFonts w:ascii="標楷體" w:eastAsia="標楷體" w:hAnsi="標楷體" w:hint="eastAsia"/>
                <w:color w:val="000000"/>
              </w:rPr>
              <w:t>斜</w:t>
            </w:r>
            <w:proofErr w:type="gramStart"/>
            <w:r w:rsidRPr="00C91FFC">
              <w:rPr>
                <w:rFonts w:ascii="標楷體" w:eastAsia="標楷體" w:hAnsi="標楷體" w:hint="eastAsia"/>
                <w:color w:val="000000"/>
              </w:rPr>
              <w:t>槓</w:t>
            </w:r>
            <w:proofErr w:type="gramEnd"/>
            <w:r w:rsidRPr="00C91FFC">
              <w:rPr>
                <w:rFonts w:ascii="標楷體" w:eastAsia="標楷體" w:hAnsi="標楷體" w:hint="eastAsia"/>
                <w:color w:val="000000"/>
              </w:rPr>
              <w:t>進行式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A6679A1" w14:textId="5CD36F09" w:rsidR="00404EF5" w:rsidRPr="00C91FFC" w:rsidRDefault="00404EF5" w:rsidP="00404EF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kern w:val="1"/>
              </w:rPr>
              <w:t>6/1</w:t>
            </w:r>
            <w:proofErr w:type="gramStart"/>
            <w:r w:rsidRPr="00C91FFC">
              <w:rPr>
                <w:rFonts w:eastAsia="標楷體" w:cs="標楷體" w:hint="eastAsia"/>
                <w:kern w:val="1"/>
              </w:rPr>
              <w:t>三</w:t>
            </w:r>
            <w:proofErr w:type="gramEnd"/>
            <w:r w:rsidRPr="00C91FFC">
              <w:rPr>
                <w:rFonts w:eastAsia="標楷體" w:cs="標楷體" w:hint="eastAsia"/>
                <w:kern w:val="1"/>
              </w:rPr>
              <w:t>年級畢業考</w:t>
            </w:r>
          </w:p>
        </w:tc>
      </w:tr>
      <w:tr w:rsidR="00404EF5" w:rsidRPr="00C91FFC" w14:paraId="02B0B9E8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84116CF" w14:textId="77777777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414CA3B" w14:textId="583C20C6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6/1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~6/</w:t>
            </w:r>
            <w:r w:rsidRPr="00C91FFC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C9F1AC5" w14:textId="15C21E6E" w:rsidR="00404EF5" w:rsidRPr="00C91FFC" w:rsidRDefault="00404EF5" w:rsidP="00404EF5">
            <w:pPr>
              <w:spacing w:line="32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ED2A92B" w14:textId="77777777" w:rsidR="00404EF5" w:rsidRPr="00C91FFC" w:rsidRDefault="00404EF5" w:rsidP="00404EF5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404EF5" w:rsidRPr="00C91FFC" w14:paraId="637FE4E4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50D8A03E" w14:textId="77777777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C91FFC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218855C0" w14:textId="112D1C45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6/19~</w:t>
            </w: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64E6E76" w14:textId="0AA22C95" w:rsidR="00404EF5" w:rsidRPr="00C91FFC" w:rsidRDefault="00404EF5" w:rsidP="00404EF5">
            <w:pPr>
              <w:spacing w:line="32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9F051D4" w14:textId="77777777" w:rsidR="00404EF5" w:rsidRPr="00C91FFC" w:rsidRDefault="00404EF5" w:rsidP="00404EF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04EF5" w:rsidRPr="00C91FFC" w14:paraId="1DBDDB67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3C7CE57B" w14:textId="77777777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C91FFC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1E7C73AE" w14:textId="0F95FB8E" w:rsidR="00404EF5" w:rsidRPr="00C91FFC" w:rsidRDefault="00404EF5" w:rsidP="00404EF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76EA571" w14:textId="07E0395A" w:rsidR="00404EF5" w:rsidRPr="00C91FFC" w:rsidRDefault="00404EF5" w:rsidP="00404EF5">
            <w:pPr>
              <w:spacing w:line="32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ACDA19D" w14:textId="4004DF1A" w:rsidR="00404EF5" w:rsidRPr="00C91FFC" w:rsidRDefault="00404EF5" w:rsidP="00404EF5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</w:tbl>
    <w:p w14:paraId="1796D051" w14:textId="77777777" w:rsidR="00A656C0" w:rsidRPr="00C91FFC" w:rsidRDefault="00A656C0" w:rsidP="00A656C0"/>
    <w:p w14:paraId="0DCC4E6F" w14:textId="77777777" w:rsidR="002433FB" w:rsidRPr="00C91FFC" w:rsidRDefault="002433FB">
      <w:pPr>
        <w:sectPr w:rsidR="002433FB" w:rsidRPr="00C91FFC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71E9BA09" w14:textId="1B662F7D" w:rsidR="002433FB" w:rsidRPr="00C91FFC" w:rsidRDefault="002433FB" w:rsidP="002433FB">
      <w:pPr>
        <w:jc w:val="center"/>
        <w:outlineLvl w:val="0"/>
        <w:rPr>
          <w:rFonts w:eastAsia="標楷體"/>
          <w:sz w:val="32"/>
          <w:szCs w:val="32"/>
        </w:rPr>
      </w:pPr>
      <w:bookmarkStart w:id="19" w:name="_Toc95472389"/>
      <w:r w:rsidRPr="00C91FFC">
        <w:rPr>
          <w:rFonts w:eastAsia="標楷體" w:hint="eastAsia"/>
          <w:sz w:val="32"/>
          <w:szCs w:val="32"/>
        </w:rPr>
        <w:lastRenderedPageBreak/>
        <w:t>嘉義縣立鹿草國中</w:t>
      </w:r>
      <w:r w:rsidRPr="00C91FFC">
        <w:rPr>
          <w:rFonts w:eastAsia="標楷體"/>
          <w:sz w:val="32"/>
          <w:szCs w:val="32"/>
        </w:rPr>
        <w:t>110</w:t>
      </w:r>
      <w:r w:rsidRPr="00C91FFC">
        <w:rPr>
          <w:rFonts w:eastAsia="標楷體" w:hint="eastAsia"/>
          <w:sz w:val="32"/>
          <w:szCs w:val="32"/>
        </w:rPr>
        <w:t>學年度</w:t>
      </w:r>
      <w:r w:rsidR="000147E6" w:rsidRPr="00C91FFC">
        <w:rPr>
          <w:rFonts w:eastAsia="標楷體" w:hint="eastAsia"/>
          <w:sz w:val="32"/>
          <w:szCs w:val="32"/>
        </w:rPr>
        <w:t>第二學期</w:t>
      </w:r>
      <w:r w:rsidRPr="00C91FFC">
        <w:rPr>
          <w:rFonts w:eastAsia="標楷體" w:hint="eastAsia"/>
          <w:sz w:val="32"/>
          <w:szCs w:val="32"/>
        </w:rPr>
        <w:t xml:space="preserve">  </w:t>
      </w:r>
      <w:r w:rsidR="00840162" w:rsidRPr="00C91FFC">
        <w:rPr>
          <w:rFonts w:eastAsia="標楷體" w:hint="eastAsia"/>
          <w:sz w:val="32"/>
          <w:szCs w:val="32"/>
        </w:rPr>
        <w:t>9</w:t>
      </w:r>
      <w:r w:rsidR="003D654B" w:rsidRPr="00C91FFC">
        <w:rPr>
          <w:rFonts w:eastAsia="標楷體" w:hint="eastAsia"/>
          <w:sz w:val="32"/>
          <w:szCs w:val="32"/>
        </w:rPr>
        <w:t>年級</w:t>
      </w:r>
      <w:r w:rsidRPr="00C91FFC">
        <w:rPr>
          <w:rFonts w:ascii="標楷體" w:eastAsia="標楷體" w:hAnsi="標楷體" w:hint="eastAsia"/>
          <w:sz w:val="32"/>
          <w:szCs w:val="32"/>
        </w:rPr>
        <w:t>【</w:t>
      </w:r>
      <w:r w:rsidR="00C4485C" w:rsidRPr="00C91FFC">
        <w:rPr>
          <w:rFonts w:ascii="標楷體" w:eastAsia="標楷體" w:hAnsi="標楷體" w:hint="eastAsia"/>
          <w:sz w:val="32"/>
          <w:szCs w:val="32"/>
        </w:rPr>
        <w:t>週會</w:t>
      </w:r>
      <w:r w:rsidRPr="00C91FFC">
        <w:rPr>
          <w:rFonts w:ascii="標楷體" w:eastAsia="標楷體" w:hAnsi="標楷體" w:hint="eastAsia"/>
          <w:sz w:val="32"/>
          <w:szCs w:val="32"/>
        </w:rPr>
        <w:t>】</w:t>
      </w:r>
      <w:r w:rsidRPr="00C91FFC">
        <w:rPr>
          <w:rFonts w:eastAsia="標楷體" w:hint="eastAsia"/>
          <w:sz w:val="32"/>
          <w:szCs w:val="32"/>
        </w:rPr>
        <w:t xml:space="preserve"> </w:t>
      </w:r>
      <w:r w:rsidRPr="00C91FFC">
        <w:rPr>
          <w:rFonts w:eastAsia="標楷體" w:hint="eastAsia"/>
          <w:sz w:val="32"/>
          <w:szCs w:val="32"/>
        </w:rPr>
        <w:t>教學進度表</w:t>
      </w:r>
      <w:bookmarkEnd w:id="19"/>
    </w:p>
    <w:p w14:paraId="2E92D093" w14:textId="77777777" w:rsidR="002433FB" w:rsidRPr="00C91FFC" w:rsidRDefault="002433FB" w:rsidP="002433FB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2433FB" w:rsidRPr="00C91FFC" w14:paraId="1E22FC9D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5158610E" w14:textId="77777777" w:rsidR="002433FB" w:rsidRPr="00C91FFC" w:rsidRDefault="002433FB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C91FFC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C91FFC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46904521" w14:textId="77777777" w:rsidR="002433FB" w:rsidRPr="00C91FFC" w:rsidRDefault="002433FB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C91FFC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27B8E42C" w14:textId="77777777" w:rsidR="002433FB" w:rsidRPr="00C91FFC" w:rsidRDefault="002433FB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C91FFC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B163603" w14:textId="77777777" w:rsidR="002433FB" w:rsidRPr="00C91FFC" w:rsidRDefault="002433FB" w:rsidP="000147E6">
            <w:pPr>
              <w:pStyle w:val="af1"/>
            </w:pPr>
            <w:r w:rsidRPr="00C91FFC">
              <w:rPr>
                <w:rFonts w:hint="eastAsia"/>
              </w:rPr>
              <w:t>備註</w:t>
            </w:r>
          </w:p>
        </w:tc>
      </w:tr>
      <w:tr w:rsidR="00976DD0" w:rsidRPr="00C91FFC" w14:paraId="48E0C0A1" w14:textId="77777777" w:rsidTr="007C2DD8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F41DFB0" w14:textId="77777777" w:rsidR="00976DD0" w:rsidRPr="00C91FFC" w:rsidRDefault="00976DD0" w:rsidP="00976DD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D2F35CF" w14:textId="14CC5D09" w:rsidR="00976DD0" w:rsidRPr="00C91FFC" w:rsidRDefault="00976DD0" w:rsidP="00976DD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06</w:t>
            </w:r>
            <w:r w:rsidRPr="00C91FFC">
              <w:rPr>
                <w:rFonts w:ascii="標楷體" w:eastAsia="標楷體" w:hAnsi="標楷體" w:hint="eastAsia"/>
              </w:rPr>
              <w:t>~2/</w:t>
            </w:r>
            <w:r w:rsidRPr="00C91FFC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7301BFD" w14:textId="5B87BB58" w:rsidR="00976DD0" w:rsidRPr="00C91FFC" w:rsidRDefault="00976DD0" w:rsidP="00976DD0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91FFC">
              <w:rPr>
                <w:rFonts w:ascii="標楷體" w:eastAsia="標楷體" w:hAnsi="標楷體" w:cs="新細明體" w:hint="eastAsia"/>
                <w:color w:val="000000"/>
                <w:kern w:val="0"/>
              </w:rPr>
              <w:t>友善校園宣導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BAEB84B" w14:textId="05ECA8CE" w:rsidR="00976DD0" w:rsidRPr="00C91FFC" w:rsidRDefault="00976DD0" w:rsidP="00976DD0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976DD0" w:rsidRPr="00C91FFC" w14:paraId="32BDD445" w14:textId="77777777" w:rsidTr="007C2DD8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14AC0D8" w14:textId="77777777" w:rsidR="00976DD0" w:rsidRPr="00C91FFC" w:rsidRDefault="00976DD0" w:rsidP="00976DD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BD50EEF" w14:textId="29E94FCB" w:rsidR="00976DD0" w:rsidRPr="00C91FFC" w:rsidRDefault="00976DD0" w:rsidP="00976DD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13</w:t>
            </w:r>
            <w:r w:rsidRPr="00C91FFC">
              <w:rPr>
                <w:rFonts w:ascii="標楷體" w:eastAsia="標楷體" w:hAnsi="標楷體" w:hint="eastAsia"/>
              </w:rPr>
              <w:t>~2/</w:t>
            </w:r>
            <w:r w:rsidRPr="00C91FFC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7AAD964" w14:textId="6C9FE071" w:rsidR="00976DD0" w:rsidRPr="00C91FFC" w:rsidRDefault="00976DD0" w:rsidP="00976DD0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91FFC">
              <w:rPr>
                <w:rFonts w:ascii="標楷體" w:eastAsia="標楷體" w:hAnsi="標楷體" w:cs="新細明體" w:hint="eastAsia"/>
                <w:color w:val="000000"/>
                <w:kern w:val="0"/>
              </w:rPr>
              <w:t>性別平等教育宣導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062A0C1" w14:textId="77777777" w:rsidR="00976DD0" w:rsidRPr="00C91FFC" w:rsidRDefault="00976DD0" w:rsidP="00976DD0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76DD0" w:rsidRPr="00C91FFC" w14:paraId="4D9B59FA" w14:textId="77777777" w:rsidTr="007C2DD8">
        <w:trPr>
          <w:trHeight w:val="567"/>
        </w:trPr>
        <w:tc>
          <w:tcPr>
            <w:tcW w:w="414" w:type="pct"/>
            <w:vAlign w:val="center"/>
          </w:tcPr>
          <w:p w14:paraId="378531D6" w14:textId="77777777" w:rsidR="00976DD0" w:rsidRPr="00C91FFC" w:rsidRDefault="00976DD0" w:rsidP="00976DD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0BD59F42" w14:textId="248AAF6D" w:rsidR="00976DD0" w:rsidRPr="00C91FFC" w:rsidRDefault="00976DD0" w:rsidP="00976DD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20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1D4B6984" w14:textId="550753F9" w:rsidR="00976DD0" w:rsidRPr="00C91FFC" w:rsidRDefault="00976DD0" w:rsidP="00976DD0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91FFC">
              <w:rPr>
                <w:rFonts w:ascii="標楷體" w:eastAsia="標楷體" w:hAnsi="標楷體" w:cs="新細明體" w:hint="eastAsia"/>
                <w:color w:val="000000"/>
                <w:kern w:val="0"/>
              </w:rPr>
              <w:t>青春無變色-</w:t>
            </w:r>
            <w:proofErr w:type="gramStart"/>
            <w:r w:rsidRPr="00C91FFC">
              <w:rPr>
                <w:rFonts w:ascii="標楷體" w:eastAsia="標楷體" w:hAnsi="標楷體" w:cs="新細明體" w:hint="eastAsia"/>
                <w:color w:val="000000"/>
                <w:kern w:val="0"/>
              </w:rPr>
              <w:t>反霸凌宣導</w:t>
            </w:r>
            <w:proofErr w:type="gramEnd"/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11BABD1" w14:textId="77777777" w:rsidR="00976DD0" w:rsidRPr="00C91FFC" w:rsidRDefault="00976DD0" w:rsidP="00976DD0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76DD0" w:rsidRPr="00C91FFC" w14:paraId="4C9BB926" w14:textId="77777777" w:rsidTr="007C2DD8">
        <w:trPr>
          <w:trHeight w:val="567"/>
        </w:trPr>
        <w:tc>
          <w:tcPr>
            <w:tcW w:w="414" w:type="pct"/>
            <w:vAlign w:val="center"/>
          </w:tcPr>
          <w:p w14:paraId="5BD798C5" w14:textId="77777777" w:rsidR="00976DD0" w:rsidRPr="00C91FFC" w:rsidRDefault="00976DD0" w:rsidP="00976DD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790CAC4F" w14:textId="28D7BD24" w:rsidR="00976DD0" w:rsidRPr="00C91FFC" w:rsidRDefault="00976DD0" w:rsidP="00976DD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27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763B3E5E" w14:textId="152D6A40" w:rsidR="00976DD0" w:rsidRPr="00C91FFC" w:rsidRDefault="00976DD0" w:rsidP="00976DD0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91FFC">
              <w:rPr>
                <w:rFonts w:ascii="標楷體" w:eastAsia="標楷體" w:hAnsi="標楷體" w:cs="新細明體" w:hint="eastAsia"/>
                <w:color w:val="000000"/>
                <w:kern w:val="0"/>
              </w:rPr>
              <w:t>全民萬萬「稅」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9D49D19" w14:textId="77777777" w:rsidR="00976DD0" w:rsidRPr="00C91FFC" w:rsidRDefault="00976DD0" w:rsidP="00976DD0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76DD0" w:rsidRPr="00C91FFC" w14:paraId="3A973190" w14:textId="77777777" w:rsidTr="007C2DD8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D1AC452" w14:textId="77777777" w:rsidR="00976DD0" w:rsidRPr="00C91FFC" w:rsidRDefault="00976DD0" w:rsidP="00976DD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6EA2546" w14:textId="25B11EF6" w:rsidR="00976DD0" w:rsidRPr="00C91FFC" w:rsidRDefault="00976DD0" w:rsidP="00976DD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3/0</w:t>
            </w: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FA4E411" w14:textId="00BA3B24" w:rsidR="00976DD0" w:rsidRPr="00C91FFC" w:rsidRDefault="00976DD0" w:rsidP="00976DD0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91FFC">
              <w:rPr>
                <w:rFonts w:ascii="標楷體" w:eastAsia="標楷體" w:hAnsi="標楷體" w:cs="新細明體" w:hint="eastAsia"/>
                <w:color w:val="000000"/>
                <w:kern w:val="0"/>
              </w:rPr>
              <w:t>CPR+AED教育訓練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3CE40C3" w14:textId="77777777" w:rsidR="00976DD0" w:rsidRPr="00C91FFC" w:rsidRDefault="00976DD0" w:rsidP="00976DD0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76DD0" w:rsidRPr="00C91FFC" w14:paraId="1BDFC372" w14:textId="77777777" w:rsidTr="007C2DD8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555280B" w14:textId="77777777" w:rsidR="00976DD0" w:rsidRPr="00C91FFC" w:rsidRDefault="00976DD0" w:rsidP="00976DD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EEE19D1" w14:textId="0D429A2D" w:rsidR="00976DD0" w:rsidRPr="00C91FFC" w:rsidRDefault="00976DD0" w:rsidP="00976DD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</w:t>
            </w:r>
            <w:r w:rsidRPr="00C91FFC">
              <w:rPr>
                <w:rFonts w:ascii="標楷體" w:eastAsia="標楷體" w:hAnsi="標楷體"/>
              </w:rPr>
              <w:t>13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F614F60" w14:textId="34C1679F" w:rsidR="00976DD0" w:rsidRPr="00C91FFC" w:rsidRDefault="00976DD0" w:rsidP="00976DD0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91FFC">
              <w:rPr>
                <w:rFonts w:ascii="標楷體" w:eastAsia="標楷體" w:hAnsi="標楷體" w:cs="新細明體" w:hint="eastAsia"/>
                <w:color w:val="000000"/>
                <w:kern w:val="0"/>
              </w:rPr>
              <w:t>校園</w:t>
            </w:r>
            <w:proofErr w:type="gramStart"/>
            <w:r w:rsidRPr="00C91FFC">
              <w:rPr>
                <w:rFonts w:ascii="標楷體" w:eastAsia="標楷體" w:hAnsi="標楷體" w:cs="新細明體" w:hint="eastAsia"/>
                <w:color w:val="000000"/>
                <w:kern w:val="0"/>
              </w:rPr>
              <w:t>菸檳</w:t>
            </w:r>
            <w:proofErr w:type="gramEnd"/>
            <w:r w:rsidRPr="00C91FFC">
              <w:rPr>
                <w:rFonts w:ascii="標楷體" w:eastAsia="標楷體" w:hAnsi="標楷體" w:cs="新細明體" w:hint="eastAsia"/>
                <w:color w:val="000000"/>
                <w:kern w:val="0"/>
              </w:rPr>
              <w:t>防制送愛到校增能研習(環境教育研習)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32EF7A8" w14:textId="77777777" w:rsidR="00976DD0" w:rsidRPr="00C91FFC" w:rsidRDefault="00976DD0" w:rsidP="00976DD0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76DD0" w:rsidRPr="00C91FFC" w14:paraId="2F676524" w14:textId="77777777" w:rsidTr="007C2DD8">
        <w:trPr>
          <w:trHeight w:val="567"/>
        </w:trPr>
        <w:tc>
          <w:tcPr>
            <w:tcW w:w="414" w:type="pct"/>
            <w:vAlign w:val="center"/>
          </w:tcPr>
          <w:p w14:paraId="7259B6F7" w14:textId="77777777" w:rsidR="00976DD0" w:rsidRPr="00C91FFC" w:rsidRDefault="00976DD0" w:rsidP="00976DD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76CD17AA" w14:textId="7FD9D3EF" w:rsidR="00976DD0" w:rsidRPr="00C91FFC" w:rsidRDefault="00976DD0" w:rsidP="00976DD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3/2</w:t>
            </w:r>
            <w:r w:rsidRPr="00C91FFC">
              <w:rPr>
                <w:rFonts w:ascii="標楷體" w:eastAsia="標楷體" w:hAnsi="標楷體"/>
              </w:rPr>
              <w:t>0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3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3511D15D" w14:textId="7780BA3E" w:rsidR="00976DD0" w:rsidRPr="00C91FFC" w:rsidRDefault="00976DD0" w:rsidP="00976DD0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91FFC">
              <w:rPr>
                <w:rFonts w:ascii="標楷體" w:eastAsia="標楷體" w:hAnsi="標楷體" w:cs="新細明體" w:hint="eastAsia"/>
                <w:color w:val="000000"/>
                <w:kern w:val="0"/>
              </w:rPr>
              <w:t>適性入學宣導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799B953" w14:textId="7FC08D23" w:rsidR="00976DD0" w:rsidRPr="00C91FFC" w:rsidRDefault="00976DD0" w:rsidP="00976DD0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color w:val="000000"/>
                <w:kern w:val="1"/>
              </w:rPr>
              <w:t>3/24-3/25</w:t>
            </w:r>
            <w:r w:rsidRPr="00C91FFC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976DD0" w:rsidRPr="00C91FFC" w14:paraId="7E42E36D" w14:textId="77777777" w:rsidTr="007C2DD8">
        <w:trPr>
          <w:trHeight w:val="567"/>
        </w:trPr>
        <w:tc>
          <w:tcPr>
            <w:tcW w:w="414" w:type="pct"/>
            <w:vAlign w:val="center"/>
          </w:tcPr>
          <w:p w14:paraId="2C9FF490" w14:textId="77777777" w:rsidR="00976DD0" w:rsidRPr="00C91FFC" w:rsidRDefault="00976DD0" w:rsidP="00976DD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0F761407" w14:textId="4E385088" w:rsidR="00976DD0" w:rsidRPr="00C91FFC" w:rsidRDefault="00976DD0" w:rsidP="00976DD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</w:t>
            </w:r>
            <w:r w:rsidRPr="00C91FFC">
              <w:rPr>
                <w:rFonts w:ascii="標楷體" w:eastAsia="標楷體" w:hAnsi="標楷體"/>
              </w:rPr>
              <w:t>27</w:t>
            </w:r>
            <w:r w:rsidRPr="00C91FFC">
              <w:rPr>
                <w:rFonts w:ascii="標楷體" w:eastAsia="標楷體" w:hAnsi="標楷體" w:hint="eastAsia"/>
              </w:rPr>
              <w:t>~04/0</w:t>
            </w:r>
            <w:r w:rsidRPr="00C91FFC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3FEB109B" w14:textId="61C77E2A" w:rsidR="00976DD0" w:rsidRPr="00C91FFC" w:rsidRDefault="00976DD0" w:rsidP="00976DD0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91FFC">
              <w:rPr>
                <w:rFonts w:ascii="標楷體" w:eastAsia="標楷體" w:hAnsi="標楷體" w:cs="新細明體" w:hint="eastAsia"/>
                <w:color w:val="000000"/>
                <w:kern w:val="0"/>
              </w:rPr>
              <w:t>校園安全(反毒)宣導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7E8EFC3" w14:textId="77777777" w:rsidR="00976DD0" w:rsidRPr="00C91FFC" w:rsidRDefault="00976DD0" w:rsidP="00976DD0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76DD0" w:rsidRPr="00C91FFC" w14:paraId="303E87E6" w14:textId="77777777" w:rsidTr="007C2DD8">
        <w:trPr>
          <w:trHeight w:val="567"/>
        </w:trPr>
        <w:tc>
          <w:tcPr>
            <w:tcW w:w="414" w:type="pct"/>
            <w:vAlign w:val="center"/>
          </w:tcPr>
          <w:p w14:paraId="671BD9C3" w14:textId="77777777" w:rsidR="00976DD0" w:rsidRPr="00C91FFC" w:rsidRDefault="00976DD0" w:rsidP="00976DD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327DEFC6" w14:textId="76344F54" w:rsidR="00976DD0" w:rsidRPr="00C91FFC" w:rsidRDefault="00976DD0" w:rsidP="00976DD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4/0</w:t>
            </w:r>
            <w:r w:rsidRPr="00C91FFC">
              <w:rPr>
                <w:rFonts w:ascii="標楷體" w:eastAsia="標楷體" w:hAnsi="標楷體"/>
              </w:rPr>
              <w:t>3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246441EB" w14:textId="3D3FFC8E" w:rsidR="00976DD0" w:rsidRPr="00C91FFC" w:rsidRDefault="00976DD0" w:rsidP="00976DD0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C91FFC">
              <w:rPr>
                <w:rFonts w:ascii="標楷體" w:eastAsia="標楷體" w:hAnsi="標楷體" w:cs="新細明體" w:hint="eastAsia"/>
                <w:color w:val="000000"/>
                <w:kern w:val="0"/>
              </w:rPr>
              <w:t>英閱朗讀</w:t>
            </w:r>
            <w:proofErr w:type="gramEnd"/>
            <w:r w:rsidRPr="00C91FFC">
              <w:rPr>
                <w:rFonts w:ascii="標楷體" w:eastAsia="標楷體" w:hAnsi="標楷體" w:cs="新細明體" w:hint="eastAsia"/>
                <w:color w:val="000000"/>
                <w:kern w:val="0"/>
              </w:rPr>
              <w:t>你的心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54196AF" w14:textId="77777777" w:rsidR="00976DD0" w:rsidRPr="00C91FFC" w:rsidRDefault="00976DD0" w:rsidP="00976DD0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76DD0" w:rsidRPr="00C91FFC" w14:paraId="4F633B05" w14:textId="77777777" w:rsidTr="007C2DD8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9F0519A" w14:textId="77777777" w:rsidR="00976DD0" w:rsidRPr="00C91FFC" w:rsidRDefault="00976DD0" w:rsidP="00976DD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37772FC" w14:textId="75A15016" w:rsidR="00976DD0" w:rsidRPr="00C91FFC" w:rsidRDefault="00976DD0" w:rsidP="00976DD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</w:t>
            </w:r>
            <w:r w:rsidRPr="00C91FFC">
              <w:rPr>
                <w:rFonts w:ascii="標楷體" w:eastAsia="標楷體" w:hAnsi="標楷體"/>
              </w:rPr>
              <w:t>10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88318EB" w14:textId="6052F907" w:rsidR="00976DD0" w:rsidRPr="00C91FFC" w:rsidRDefault="00976DD0" w:rsidP="00976DD0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91FFC">
              <w:rPr>
                <w:rFonts w:ascii="標楷體" w:eastAsia="標楷體" w:hAnsi="標楷體" w:cs="新細明體" w:hint="eastAsia"/>
                <w:color w:val="000000"/>
                <w:kern w:val="0"/>
              </w:rPr>
              <w:t>租稅教育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85FD460" w14:textId="77777777" w:rsidR="00976DD0" w:rsidRPr="00C91FFC" w:rsidRDefault="00976DD0" w:rsidP="00976DD0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76DD0" w:rsidRPr="00C91FFC" w14:paraId="34CB6589" w14:textId="77777777" w:rsidTr="007C2DD8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CDC07FC" w14:textId="77777777" w:rsidR="00976DD0" w:rsidRPr="00C91FFC" w:rsidRDefault="00976DD0" w:rsidP="00976DD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02B07DF" w14:textId="5B19AE59" w:rsidR="00976DD0" w:rsidRPr="00C91FFC" w:rsidRDefault="00976DD0" w:rsidP="00976DD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4/1</w:t>
            </w:r>
            <w:r w:rsidRPr="00C91FFC">
              <w:rPr>
                <w:rFonts w:ascii="標楷體" w:eastAsia="標楷體" w:hAnsi="標楷體"/>
              </w:rPr>
              <w:t>7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DD9A7C3" w14:textId="6A285A55" w:rsidR="00976DD0" w:rsidRPr="00C91FFC" w:rsidRDefault="00976DD0" w:rsidP="00976DD0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91FFC">
              <w:rPr>
                <w:rFonts w:ascii="標楷體" w:eastAsia="標楷體" w:hAnsi="標楷體" w:cs="新細明體" w:hint="eastAsia"/>
                <w:color w:val="000000"/>
                <w:kern w:val="0"/>
              </w:rPr>
              <w:t>防火防災一把罩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205D510" w14:textId="77777777" w:rsidR="00976DD0" w:rsidRPr="00C91FFC" w:rsidRDefault="00976DD0" w:rsidP="00976DD0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76DD0" w:rsidRPr="00C91FFC" w14:paraId="1FFAB692" w14:textId="77777777" w:rsidTr="007C2DD8">
        <w:trPr>
          <w:trHeight w:val="567"/>
        </w:trPr>
        <w:tc>
          <w:tcPr>
            <w:tcW w:w="414" w:type="pct"/>
            <w:vAlign w:val="center"/>
          </w:tcPr>
          <w:p w14:paraId="7A02FE61" w14:textId="77777777" w:rsidR="00976DD0" w:rsidRPr="00C91FFC" w:rsidRDefault="00976DD0" w:rsidP="00976DD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5FE5B643" w14:textId="4FBB2A1E" w:rsidR="00976DD0" w:rsidRPr="00C91FFC" w:rsidRDefault="00976DD0" w:rsidP="00976DD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4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24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4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0A8E1F41" w14:textId="0B3FDC5A" w:rsidR="00976DD0" w:rsidRPr="00C91FFC" w:rsidRDefault="00976DD0" w:rsidP="00976DD0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91FFC">
              <w:rPr>
                <w:rFonts w:ascii="標楷體" w:eastAsia="標楷體" w:hAnsi="標楷體" w:cs="新細明體"/>
                <w:color w:val="000000"/>
                <w:kern w:val="0"/>
              </w:rPr>
              <w:t>校內國語文競賽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951BE35" w14:textId="77777777" w:rsidR="00976DD0" w:rsidRPr="00C91FFC" w:rsidRDefault="00976DD0" w:rsidP="00976DD0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76DD0" w:rsidRPr="00C91FFC" w14:paraId="314B0D3C" w14:textId="77777777" w:rsidTr="007C2DD8">
        <w:trPr>
          <w:trHeight w:val="567"/>
        </w:trPr>
        <w:tc>
          <w:tcPr>
            <w:tcW w:w="414" w:type="pct"/>
            <w:vAlign w:val="center"/>
          </w:tcPr>
          <w:p w14:paraId="703AC52B" w14:textId="77777777" w:rsidR="00976DD0" w:rsidRPr="00C91FFC" w:rsidRDefault="00976DD0" w:rsidP="00976DD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19AB036D" w14:textId="19226F14" w:rsidR="00976DD0" w:rsidRPr="00C91FFC" w:rsidRDefault="00976DD0" w:rsidP="00976DD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5/0</w:t>
            </w:r>
            <w:r w:rsidRPr="00C91FFC">
              <w:rPr>
                <w:rFonts w:ascii="標楷體" w:eastAsia="標楷體" w:hAnsi="標楷體"/>
              </w:rPr>
              <w:t>1</w:t>
            </w:r>
            <w:r w:rsidRPr="00C91FFC">
              <w:rPr>
                <w:rFonts w:ascii="標楷體" w:eastAsia="標楷體" w:hAnsi="標楷體" w:hint="eastAsia"/>
              </w:rPr>
              <w:t>~5/</w:t>
            </w:r>
            <w:r w:rsidRPr="00C91FFC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50AF295D" w14:textId="787F9089" w:rsidR="00976DD0" w:rsidRPr="00C91FFC" w:rsidRDefault="00976DD0" w:rsidP="00976DD0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91FFC">
              <w:rPr>
                <w:rFonts w:ascii="標楷體" w:eastAsia="標楷體" w:hAnsi="標楷體" w:cs="新細明體"/>
                <w:color w:val="000000"/>
                <w:kern w:val="0"/>
              </w:rPr>
              <w:t>國文背誦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AD2BA89" w14:textId="77777777" w:rsidR="00976DD0" w:rsidRPr="00C91FFC" w:rsidRDefault="00976DD0" w:rsidP="00976DD0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76DD0" w:rsidRPr="00C91FFC" w14:paraId="79EF25AA" w14:textId="77777777" w:rsidTr="007C2DD8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7478D31" w14:textId="77777777" w:rsidR="00976DD0" w:rsidRPr="00C91FFC" w:rsidRDefault="00976DD0" w:rsidP="00976DD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F0054D5" w14:textId="7FBE0E11" w:rsidR="00976DD0" w:rsidRPr="00C91FFC" w:rsidRDefault="00976DD0" w:rsidP="00976DD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</w:t>
            </w:r>
            <w:r w:rsidRPr="00C91FFC">
              <w:rPr>
                <w:rFonts w:ascii="標楷體" w:eastAsia="標楷體" w:hAnsi="標楷體"/>
              </w:rPr>
              <w:t>08</w:t>
            </w:r>
            <w:r w:rsidRPr="00C91FFC">
              <w:rPr>
                <w:rFonts w:ascii="標楷體" w:eastAsia="標楷體" w:hAnsi="標楷體" w:hint="eastAsia"/>
              </w:rPr>
              <w:t>~5/</w:t>
            </w:r>
            <w:r w:rsidRPr="00C91FFC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AC36CE2" w14:textId="50D8DE0A" w:rsidR="00976DD0" w:rsidRPr="00C91FFC" w:rsidRDefault="00976DD0" w:rsidP="00976DD0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91FFC">
              <w:rPr>
                <w:rFonts w:ascii="標楷體" w:eastAsia="標楷體" w:hAnsi="標楷體" w:cs="新細明體" w:hint="eastAsia"/>
                <w:color w:val="000000"/>
                <w:kern w:val="0"/>
              </w:rPr>
              <w:t>美麗之心，</w:t>
            </w:r>
            <w:proofErr w:type="gramStart"/>
            <w:r w:rsidRPr="00C91FFC">
              <w:rPr>
                <w:rFonts w:ascii="標楷體" w:eastAsia="標楷體" w:hAnsi="標楷體" w:cs="新細明體" w:hint="eastAsia"/>
                <w:color w:val="000000"/>
                <w:kern w:val="0"/>
              </w:rPr>
              <w:t>感動鹿中</w:t>
            </w:r>
            <w:proofErr w:type="gramEnd"/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634FD88" w14:textId="527407EE" w:rsidR="00976DD0" w:rsidRPr="00C91FFC" w:rsidRDefault="00976DD0" w:rsidP="00976DD0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kern w:val="1"/>
              </w:rPr>
              <w:t>5/11-5/12</w:t>
            </w:r>
            <w:r w:rsidRPr="00C91FFC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976DD0" w:rsidRPr="00C91FFC" w14:paraId="63140EC1" w14:textId="77777777" w:rsidTr="007C2DD8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684F419" w14:textId="77777777" w:rsidR="00976DD0" w:rsidRPr="00C91FFC" w:rsidRDefault="00976DD0" w:rsidP="00976DD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5956157" w14:textId="518BAC80" w:rsidR="00976DD0" w:rsidRPr="00C91FFC" w:rsidRDefault="00976DD0" w:rsidP="00976DD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5/1</w:t>
            </w: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~5/2</w:t>
            </w:r>
            <w:r w:rsidRPr="00C91FFC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EC3FC8E" w14:textId="4B977585" w:rsidR="00976DD0" w:rsidRPr="00C91FFC" w:rsidRDefault="00976DD0" w:rsidP="00976DD0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91FFC">
              <w:rPr>
                <w:rFonts w:ascii="標楷體" w:eastAsia="標楷體" w:hAnsi="標楷體" w:cs="新細明體" w:hint="eastAsia"/>
                <w:color w:val="000000"/>
                <w:kern w:val="0"/>
              </w:rPr>
              <w:t>校園</w:t>
            </w:r>
            <w:proofErr w:type="gramStart"/>
            <w:r w:rsidRPr="00C91FFC">
              <w:rPr>
                <w:rFonts w:ascii="標楷體" w:eastAsia="標楷體" w:hAnsi="標楷體" w:cs="新細明體" w:hint="eastAsia"/>
                <w:color w:val="000000"/>
                <w:kern w:val="0"/>
              </w:rPr>
              <w:t>菸檳</w:t>
            </w:r>
            <w:proofErr w:type="gramEnd"/>
            <w:r w:rsidRPr="00C91FFC">
              <w:rPr>
                <w:rFonts w:ascii="標楷體" w:eastAsia="標楷體" w:hAnsi="標楷體" w:cs="新細明體" w:hint="eastAsia"/>
                <w:color w:val="000000"/>
                <w:kern w:val="0"/>
              </w:rPr>
              <w:t>暨口腔癌防制宣導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FBCA508" w14:textId="77777777" w:rsidR="00976DD0" w:rsidRPr="00C91FFC" w:rsidRDefault="00976DD0" w:rsidP="00976DD0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76DD0" w:rsidRPr="00C91FFC" w14:paraId="6EB57697" w14:textId="77777777" w:rsidTr="00535898">
        <w:trPr>
          <w:trHeight w:val="567"/>
        </w:trPr>
        <w:tc>
          <w:tcPr>
            <w:tcW w:w="414" w:type="pct"/>
            <w:vAlign w:val="center"/>
          </w:tcPr>
          <w:p w14:paraId="1386DCB4" w14:textId="77777777" w:rsidR="00976DD0" w:rsidRPr="00C91FFC" w:rsidRDefault="00976DD0" w:rsidP="00976DD0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37CDB005" w14:textId="62B7E0F9" w:rsidR="00976DD0" w:rsidRPr="00C91FFC" w:rsidRDefault="00976DD0" w:rsidP="00976DD0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5/2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8E6865B" w14:textId="0C845BE4" w:rsidR="00976DD0" w:rsidRPr="00C91FFC" w:rsidRDefault="00976DD0" w:rsidP="00976DD0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91FFC">
              <w:rPr>
                <w:rFonts w:ascii="標楷體" w:eastAsia="標楷體" w:hAnsi="標楷體" w:cs="新細明體" w:hint="eastAsia"/>
                <w:color w:val="000000"/>
                <w:kern w:val="0"/>
              </w:rPr>
              <w:t>青春好y</w:t>
            </w:r>
            <w:r w:rsidRPr="00C91FFC">
              <w:rPr>
                <w:rFonts w:ascii="標楷體" w:eastAsia="標楷體" w:hAnsi="標楷體" w:cs="新細明體"/>
                <w:color w:val="000000"/>
                <w:kern w:val="0"/>
              </w:rPr>
              <w:t>oung</w:t>
            </w:r>
            <w:r w:rsidRPr="00C91FFC">
              <w:rPr>
                <w:rFonts w:ascii="標楷體" w:eastAsia="標楷體" w:hAnsi="標楷體" w:cs="新細明體" w:hint="eastAsia"/>
                <w:color w:val="000000"/>
                <w:kern w:val="0"/>
              </w:rPr>
              <w:t>之時尚伸展台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EBD4964" w14:textId="77777777" w:rsidR="00976DD0" w:rsidRPr="00C91FFC" w:rsidRDefault="00976DD0" w:rsidP="00976DD0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76DD0" w:rsidRPr="00C91FFC" w14:paraId="788FBF37" w14:textId="77777777" w:rsidTr="00535898">
        <w:trPr>
          <w:trHeight w:val="567"/>
        </w:trPr>
        <w:tc>
          <w:tcPr>
            <w:tcW w:w="414" w:type="pct"/>
            <w:vAlign w:val="center"/>
          </w:tcPr>
          <w:p w14:paraId="42936309" w14:textId="77777777" w:rsidR="00976DD0" w:rsidRPr="00C91FFC" w:rsidRDefault="00976DD0" w:rsidP="00976DD0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2B4B2491" w14:textId="2149856C" w:rsidR="00976DD0" w:rsidRPr="00C91FFC" w:rsidRDefault="00976DD0" w:rsidP="00976DD0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29</w:t>
            </w:r>
            <w:r w:rsidRPr="00C91FFC">
              <w:rPr>
                <w:rFonts w:ascii="標楷體" w:eastAsia="標楷體" w:hAnsi="標楷體" w:hint="eastAsia"/>
              </w:rPr>
              <w:t>~6/0</w:t>
            </w:r>
            <w:r w:rsidRPr="00C91FFC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CC68F69" w14:textId="4CC5F4DF" w:rsidR="00976DD0" w:rsidRPr="00C91FFC" w:rsidRDefault="00976DD0" w:rsidP="00976DD0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C91FFC">
              <w:rPr>
                <w:rFonts w:ascii="標楷體" w:eastAsia="標楷體" w:hAnsi="標楷體" w:cs="新細明體" w:hint="eastAsia"/>
                <w:color w:val="000000"/>
                <w:kern w:val="0"/>
              </w:rPr>
              <w:t>交通保腦</w:t>
            </w:r>
            <w:proofErr w:type="gramEnd"/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878ACF2" w14:textId="77777777" w:rsidR="00976DD0" w:rsidRPr="00C91FFC" w:rsidRDefault="00976DD0" w:rsidP="00976DD0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76DD0" w:rsidRPr="00C91FFC" w14:paraId="5FB8564E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DA7921F" w14:textId="77777777" w:rsidR="00976DD0" w:rsidRPr="00C91FFC" w:rsidRDefault="00976DD0" w:rsidP="00976DD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09D93E4" w14:textId="3BA4720A" w:rsidR="00976DD0" w:rsidRPr="00C91FFC" w:rsidRDefault="00976DD0" w:rsidP="00976DD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</w:t>
            </w:r>
            <w:r w:rsidRPr="00C91FFC">
              <w:rPr>
                <w:rFonts w:ascii="標楷體" w:eastAsia="標楷體" w:hAnsi="標楷體"/>
              </w:rPr>
              <w:t>05</w:t>
            </w:r>
            <w:r w:rsidRPr="00C91FFC">
              <w:rPr>
                <w:rFonts w:ascii="標楷體" w:eastAsia="標楷體" w:hAnsi="標楷體" w:hint="eastAsia"/>
              </w:rPr>
              <w:t>~6/1</w:t>
            </w:r>
            <w:r w:rsidRPr="00C91FFC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83F697F" w14:textId="614FEDF2" w:rsidR="00976DD0" w:rsidRPr="00C91FFC" w:rsidRDefault="00976DD0" w:rsidP="00976DD0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91FFC">
              <w:rPr>
                <w:rFonts w:ascii="標楷體" w:eastAsia="標楷體" w:hAnsi="標楷體" w:cs="新細明體" w:hint="eastAsia"/>
                <w:color w:val="000000"/>
                <w:kern w:val="0"/>
              </w:rPr>
              <w:t>學校的特殊寶貝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3BEF48B" w14:textId="5C231B7F" w:rsidR="00976DD0" w:rsidRPr="00C91FFC" w:rsidRDefault="00976DD0" w:rsidP="00976DD0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kern w:val="1"/>
              </w:rPr>
              <w:t>6/1</w:t>
            </w:r>
            <w:proofErr w:type="gramStart"/>
            <w:r w:rsidRPr="00C91FFC">
              <w:rPr>
                <w:rFonts w:eastAsia="標楷體" w:cs="標楷體" w:hint="eastAsia"/>
                <w:kern w:val="1"/>
              </w:rPr>
              <w:t>三</w:t>
            </w:r>
            <w:proofErr w:type="gramEnd"/>
            <w:r w:rsidRPr="00C91FFC">
              <w:rPr>
                <w:rFonts w:eastAsia="標楷體" w:cs="標楷體" w:hint="eastAsia"/>
                <w:kern w:val="1"/>
              </w:rPr>
              <w:t>年級畢業考</w:t>
            </w:r>
          </w:p>
        </w:tc>
      </w:tr>
      <w:tr w:rsidR="00976DD0" w:rsidRPr="00C91FFC" w14:paraId="211747AB" w14:textId="77777777" w:rsidTr="00855AC6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DD3D80F" w14:textId="77777777" w:rsidR="00976DD0" w:rsidRPr="00C91FFC" w:rsidRDefault="00976DD0" w:rsidP="00976DD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3149C9B" w14:textId="1B163CB1" w:rsidR="00976DD0" w:rsidRPr="00C91FFC" w:rsidRDefault="00976DD0" w:rsidP="00976DD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6/1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~6/</w:t>
            </w:r>
            <w:r w:rsidRPr="00C91FFC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8C8A207" w14:textId="7CAC6476" w:rsidR="00976DD0" w:rsidRPr="00C91FFC" w:rsidRDefault="00976DD0" w:rsidP="00976DD0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3FCB778" w14:textId="77777777" w:rsidR="00976DD0" w:rsidRPr="00C91FFC" w:rsidRDefault="00976DD0" w:rsidP="00976DD0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976DD0" w:rsidRPr="00C91FFC" w14:paraId="62B85BB6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15253321" w14:textId="77777777" w:rsidR="00976DD0" w:rsidRPr="00C91FFC" w:rsidRDefault="00976DD0" w:rsidP="00976DD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C91FFC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4F2741D1" w14:textId="44F04122" w:rsidR="00976DD0" w:rsidRPr="00C91FFC" w:rsidRDefault="00976DD0" w:rsidP="00976DD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6/19~</w:t>
            </w: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014DE0C" w14:textId="7C96F02F" w:rsidR="00976DD0" w:rsidRPr="00C91FFC" w:rsidRDefault="00976DD0" w:rsidP="00976DD0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B973426" w14:textId="77777777" w:rsidR="00976DD0" w:rsidRPr="00C91FFC" w:rsidRDefault="00976DD0" w:rsidP="00976DD0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76DD0" w:rsidRPr="00C91FFC" w14:paraId="4102B763" w14:textId="77777777" w:rsidTr="00855AC6">
        <w:trPr>
          <w:trHeight w:val="567"/>
        </w:trPr>
        <w:tc>
          <w:tcPr>
            <w:tcW w:w="414" w:type="pct"/>
            <w:vAlign w:val="center"/>
          </w:tcPr>
          <w:p w14:paraId="55A34103" w14:textId="77777777" w:rsidR="00976DD0" w:rsidRPr="00C91FFC" w:rsidRDefault="00976DD0" w:rsidP="00976DD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C91FFC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7301FF81" w14:textId="6F501261" w:rsidR="00976DD0" w:rsidRPr="00C91FFC" w:rsidRDefault="00976DD0" w:rsidP="00976DD0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EB3FBE3" w14:textId="45893BE0" w:rsidR="00976DD0" w:rsidRPr="00C91FFC" w:rsidRDefault="00976DD0" w:rsidP="00976DD0">
            <w:pPr>
              <w:spacing w:line="32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9D30F67" w14:textId="78B9E91B" w:rsidR="00976DD0" w:rsidRPr="00C91FFC" w:rsidRDefault="00976DD0" w:rsidP="00976DD0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</w:tbl>
    <w:p w14:paraId="20422A0F" w14:textId="77777777" w:rsidR="002433FB" w:rsidRPr="00C91FFC" w:rsidRDefault="002433FB" w:rsidP="002433FB"/>
    <w:p w14:paraId="255433CE" w14:textId="77777777" w:rsidR="002433FB" w:rsidRPr="00C91FFC" w:rsidRDefault="002433FB">
      <w:pPr>
        <w:sectPr w:rsidR="002433FB" w:rsidRPr="00C91FFC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2A541BB6" w14:textId="15446FE9" w:rsidR="002433FB" w:rsidRPr="00C91FFC" w:rsidRDefault="002433FB" w:rsidP="002433FB">
      <w:pPr>
        <w:jc w:val="center"/>
        <w:outlineLvl w:val="0"/>
        <w:rPr>
          <w:rFonts w:eastAsia="標楷體"/>
          <w:sz w:val="32"/>
          <w:szCs w:val="32"/>
        </w:rPr>
      </w:pPr>
      <w:bookmarkStart w:id="20" w:name="_Toc95472390"/>
      <w:r w:rsidRPr="00C91FFC">
        <w:rPr>
          <w:rFonts w:eastAsia="標楷體" w:hint="eastAsia"/>
          <w:sz w:val="32"/>
          <w:szCs w:val="32"/>
        </w:rPr>
        <w:lastRenderedPageBreak/>
        <w:t>嘉義縣立鹿草國中</w:t>
      </w:r>
      <w:r w:rsidRPr="00C91FFC">
        <w:rPr>
          <w:rFonts w:eastAsia="標楷體"/>
          <w:sz w:val="32"/>
          <w:szCs w:val="32"/>
        </w:rPr>
        <w:t>110</w:t>
      </w:r>
      <w:r w:rsidRPr="00C91FFC">
        <w:rPr>
          <w:rFonts w:eastAsia="標楷體" w:hint="eastAsia"/>
          <w:sz w:val="32"/>
          <w:szCs w:val="32"/>
        </w:rPr>
        <w:t>學年度</w:t>
      </w:r>
      <w:r w:rsidR="000147E6" w:rsidRPr="00C91FFC">
        <w:rPr>
          <w:rFonts w:eastAsia="標楷體" w:hint="eastAsia"/>
          <w:sz w:val="32"/>
          <w:szCs w:val="32"/>
        </w:rPr>
        <w:t>第二學期</w:t>
      </w:r>
      <w:r w:rsidRPr="00C91FFC">
        <w:rPr>
          <w:rFonts w:eastAsia="標楷體" w:hint="eastAsia"/>
          <w:sz w:val="32"/>
          <w:szCs w:val="32"/>
        </w:rPr>
        <w:t xml:space="preserve">  </w:t>
      </w:r>
      <w:r w:rsidR="00840162" w:rsidRPr="00C91FFC">
        <w:rPr>
          <w:rFonts w:eastAsia="標楷體" w:hint="eastAsia"/>
          <w:sz w:val="32"/>
          <w:szCs w:val="32"/>
        </w:rPr>
        <w:t>9</w:t>
      </w:r>
      <w:r w:rsidR="003D654B" w:rsidRPr="00C91FFC">
        <w:rPr>
          <w:rFonts w:eastAsia="標楷體" w:hint="eastAsia"/>
          <w:sz w:val="32"/>
          <w:szCs w:val="32"/>
        </w:rPr>
        <w:t>年級</w:t>
      </w:r>
      <w:r w:rsidRPr="00C91FFC">
        <w:rPr>
          <w:rFonts w:ascii="標楷體" w:eastAsia="標楷體" w:hAnsi="標楷體" w:hint="eastAsia"/>
          <w:sz w:val="32"/>
          <w:szCs w:val="32"/>
        </w:rPr>
        <w:t>【</w:t>
      </w:r>
      <w:r w:rsidR="00C4485C" w:rsidRPr="00C91FFC">
        <w:rPr>
          <w:rFonts w:ascii="標楷體" w:eastAsia="標楷體" w:hAnsi="標楷體" w:hint="eastAsia"/>
          <w:sz w:val="32"/>
          <w:szCs w:val="32"/>
        </w:rPr>
        <w:t>班會</w:t>
      </w:r>
      <w:r w:rsidRPr="00C91FFC">
        <w:rPr>
          <w:rFonts w:ascii="標楷體" w:eastAsia="標楷體" w:hAnsi="標楷體" w:hint="eastAsia"/>
          <w:sz w:val="32"/>
          <w:szCs w:val="32"/>
        </w:rPr>
        <w:t>】</w:t>
      </w:r>
      <w:r w:rsidRPr="00C91FFC">
        <w:rPr>
          <w:rFonts w:eastAsia="標楷體" w:hint="eastAsia"/>
          <w:sz w:val="32"/>
          <w:szCs w:val="32"/>
        </w:rPr>
        <w:t xml:space="preserve"> </w:t>
      </w:r>
      <w:r w:rsidRPr="00C91FFC">
        <w:rPr>
          <w:rFonts w:eastAsia="標楷體" w:hint="eastAsia"/>
          <w:sz w:val="32"/>
          <w:szCs w:val="32"/>
        </w:rPr>
        <w:t>教學進度表</w:t>
      </w:r>
      <w:bookmarkEnd w:id="20"/>
    </w:p>
    <w:p w14:paraId="77B7DF98" w14:textId="77777777" w:rsidR="002433FB" w:rsidRPr="00C91FFC" w:rsidRDefault="002433FB" w:rsidP="002433FB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2433FB" w:rsidRPr="00C91FFC" w14:paraId="6F0ED633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6409B930" w14:textId="77777777" w:rsidR="002433FB" w:rsidRPr="00C91FFC" w:rsidRDefault="002433FB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C91FFC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C91FFC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641240B9" w14:textId="77777777" w:rsidR="002433FB" w:rsidRPr="00C91FFC" w:rsidRDefault="002433FB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C91FFC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2B49F4B1" w14:textId="77777777" w:rsidR="002433FB" w:rsidRPr="00C91FFC" w:rsidRDefault="002433FB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C91FFC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F3CEAF7" w14:textId="77777777" w:rsidR="002433FB" w:rsidRPr="00C91FFC" w:rsidRDefault="002433FB" w:rsidP="000147E6">
            <w:pPr>
              <w:pStyle w:val="af1"/>
            </w:pPr>
            <w:r w:rsidRPr="00C91FFC">
              <w:rPr>
                <w:rFonts w:hint="eastAsia"/>
              </w:rPr>
              <w:t>備註</w:t>
            </w:r>
          </w:p>
        </w:tc>
      </w:tr>
      <w:tr w:rsidR="00775454" w:rsidRPr="00C91FFC" w14:paraId="4AE9CC11" w14:textId="77777777" w:rsidTr="00775454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73C65E1" w14:textId="77777777" w:rsidR="00775454" w:rsidRPr="00C91FFC" w:rsidRDefault="00775454" w:rsidP="0077545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31D2C3F" w14:textId="211BA606" w:rsidR="00775454" w:rsidRPr="00C91FFC" w:rsidRDefault="00775454" w:rsidP="0077545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06</w:t>
            </w:r>
            <w:r w:rsidRPr="00C91FFC">
              <w:rPr>
                <w:rFonts w:ascii="標楷體" w:eastAsia="標楷體" w:hAnsi="標楷體" w:hint="eastAsia"/>
              </w:rPr>
              <w:t>~2/</w:t>
            </w:r>
            <w:r w:rsidRPr="00C91FFC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1375FFB" w14:textId="55983686" w:rsidR="00775454" w:rsidRPr="00C91FFC" w:rsidRDefault="00775454" w:rsidP="00775454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ascii="標楷體" w:eastAsia="標楷體" w:hAnsi="標楷體" w:hint="eastAsia"/>
                <w:szCs w:val="32"/>
              </w:rPr>
              <w:t>「友善校園」-校園反毒、反黑、</w:t>
            </w:r>
            <w:proofErr w:type="gramStart"/>
            <w:r w:rsidRPr="00C91FFC">
              <w:rPr>
                <w:rFonts w:ascii="標楷體" w:eastAsia="標楷體" w:hAnsi="標楷體" w:hint="eastAsia"/>
                <w:szCs w:val="32"/>
              </w:rPr>
              <w:t>反霸凌</w:t>
            </w:r>
            <w:proofErr w:type="gramEnd"/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469D3A8" w14:textId="5BDD5847" w:rsidR="00775454" w:rsidRPr="00C91FFC" w:rsidRDefault="00775454" w:rsidP="00775454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775454" w:rsidRPr="00C91FFC" w14:paraId="18EF03C1" w14:textId="77777777" w:rsidTr="00775454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6468192" w14:textId="77777777" w:rsidR="00775454" w:rsidRPr="00C91FFC" w:rsidRDefault="00775454" w:rsidP="0077545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9E565E6" w14:textId="2242966C" w:rsidR="00775454" w:rsidRPr="00C91FFC" w:rsidRDefault="00775454" w:rsidP="0077545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13</w:t>
            </w:r>
            <w:r w:rsidRPr="00C91FFC">
              <w:rPr>
                <w:rFonts w:ascii="標楷體" w:eastAsia="標楷體" w:hAnsi="標楷體" w:hint="eastAsia"/>
              </w:rPr>
              <w:t>~2/</w:t>
            </w:r>
            <w:r w:rsidRPr="00C91FFC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0831AAB" w14:textId="4B709EF3" w:rsidR="00775454" w:rsidRPr="00C91FFC" w:rsidRDefault="00775454" w:rsidP="00775454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ascii="標楷體" w:eastAsia="標楷體" w:hAnsi="標楷體" w:hint="eastAsia"/>
                <w:szCs w:val="32"/>
              </w:rPr>
              <w:t>「手足之情」-談我的兄弟姊妹們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0A30476" w14:textId="77777777" w:rsidR="00775454" w:rsidRPr="00C91FFC" w:rsidRDefault="00775454" w:rsidP="00775454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775454" w:rsidRPr="00C91FFC" w14:paraId="41C92585" w14:textId="77777777" w:rsidTr="00775454">
        <w:trPr>
          <w:trHeight w:val="567"/>
        </w:trPr>
        <w:tc>
          <w:tcPr>
            <w:tcW w:w="414" w:type="pct"/>
            <w:vAlign w:val="center"/>
          </w:tcPr>
          <w:p w14:paraId="246FB145" w14:textId="77777777" w:rsidR="00775454" w:rsidRPr="00C91FFC" w:rsidRDefault="00775454" w:rsidP="0077545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6BF079B5" w14:textId="6EECB6CF" w:rsidR="00775454" w:rsidRPr="00C91FFC" w:rsidRDefault="00775454" w:rsidP="0077545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20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037A0633" w14:textId="3A8EBC2D" w:rsidR="00775454" w:rsidRPr="00C91FFC" w:rsidRDefault="00775454" w:rsidP="00775454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ascii="標楷體" w:eastAsia="標楷體" w:hAnsi="標楷體" w:hint="eastAsia"/>
                <w:szCs w:val="32"/>
              </w:rPr>
              <w:t>天搖地動-談防震常識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B4C864D" w14:textId="77777777" w:rsidR="00775454" w:rsidRPr="00C91FFC" w:rsidRDefault="00775454" w:rsidP="00775454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775454" w:rsidRPr="00C91FFC" w14:paraId="47469DB3" w14:textId="77777777" w:rsidTr="00775454">
        <w:trPr>
          <w:trHeight w:val="567"/>
        </w:trPr>
        <w:tc>
          <w:tcPr>
            <w:tcW w:w="414" w:type="pct"/>
            <w:vAlign w:val="center"/>
          </w:tcPr>
          <w:p w14:paraId="5CB1285F" w14:textId="77777777" w:rsidR="00775454" w:rsidRPr="00C91FFC" w:rsidRDefault="00775454" w:rsidP="0077545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1366A22D" w14:textId="3F94C797" w:rsidR="00775454" w:rsidRPr="00C91FFC" w:rsidRDefault="00775454" w:rsidP="0077545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27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63684DC5" w14:textId="10D5D368" w:rsidR="00775454" w:rsidRPr="00C91FFC" w:rsidRDefault="00775454" w:rsidP="00775454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ascii="標楷體" w:eastAsia="標楷體" w:hAnsi="標楷體" w:hint="eastAsia"/>
                <w:szCs w:val="32"/>
              </w:rPr>
              <w:t>談我抒解壓力的方法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37C6BF6" w14:textId="77777777" w:rsidR="00775454" w:rsidRPr="00C91FFC" w:rsidRDefault="00775454" w:rsidP="00775454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775454" w:rsidRPr="00C91FFC" w14:paraId="73427C9A" w14:textId="77777777" w:rsidTr="00775454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B1CB3FD" w14:textId="77777777" w:rsidR="00775454" w:rsidRPr="00C91FFC" w:rsidRDefault="00775454" w:rsidP="0077545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731FA8E" w14:textId="74CE572A" w:rsidR="00775454" w:rsidRPr="00C91FFC" w:rsidRDefault="00775454" w:rsidP="0077545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3/0</w:t>
            </w: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365E6FC" w14:textId="761BF413" w:rsidR="00775454" w:rsidRPr="00C91FFC" w:rsidRDefault="00775454" w:rsidP="00775454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ascii="標楷體" w:eastAsia="標楷體" w:hAnsi="標楷體" w:hint="eastAsia"/>
                <w:szCs w:val="32"/>
              </w:rPr>
              <w:t>「生死一刻」-談急救常識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75B43BD" w14:textId="77777777" w:rsidR="00775454" w:rsidRPr="00C91FFC" w:rsidRDefault="00775454" w:rsidP="00775454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775454" w:rsidRPr="00C91FFC" w14:paraId="4D600742" w14:textId="77777777" w:rsidTr="00775454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8B32312" w14:textId="77777777" w:rsidR="00775454" w:rsidRPr="00C91FFC" w:rsidRDefault="00775454" w:rsidP="0077545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B553E95" w14:textId="4855C7E4" w:rsidR="00775454" w:rsidRPr="00C91FFC" w:rsidRDefault="00775454" w:rsidP="0077545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</w:t>
            </w:r>
            <w:r w:rsidRPr="00C91FFC">
              <w:rPr>
                <w:rFonts w:ascii="標楷體" w:eastAsia="標楷體" w:hAnsi="標楷體"/>
              </w:rPr>
              <w:t>13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04EBA30" w14:textId="296F7F0E" w:rsidR="00775454" w:rsidRPr="00C91FFC" w:rsidRDefault="00775454" w:rsidP="00775454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ascii="標楷體" w:eastAsia="標楷體" w:hAnsi="標楷體" w:hint="eastAsia"/>
                <w:szCs w:val="32"/>
              </w:rPr>
              <w:t>「民主堡壘」</w:t>
            </w:r>
            <w:proofErr w:type="gramStart"/>
            <w:r w:rsidRPr="00C91FFC">
              <w:rPr>
                <w:rFonts w:ascii="標楷體" w:eastAsia="標楷體" w:hAnsi="標楷體"/>
                <w:szCs w:val="32"/>
              </w:rPr>
              <w:t>—</w:t>
            </w:r>
            <w:proofErr w:type="gramEnd"/>
            <w:r w:rsidRPr="00C91FFC">
              <w:rPr>
                <w:rFonts w:ascii="標楷體" w:eastAsia="標楷體" w:hAnsi="標楷體" w:hint="eastAsia"/>
                <w:szCs w:val="32"/>
              </w:rPr>
              <w:t>票選班級模範生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749982F" w14:textId="77777777" w:rsidR="00775454" w:rsidRPr="00C91FFC" w:rsidRDefault="00775454" w:rsidP="00775454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775454" w:rsidRPr="00C91FFC" w14:paraId="6A2D09AD" w14:textId="77777777" w:rsidTr="00775454">
        <w:trPr>
          <w:trHeight w:val="567"/>
        </w:trPr>
        <w:tc>
          <w:tcPr>
            <w:tcW w:w="414" w:type="pct"/>
            <w:vAlign w:val="center"/>
          </w:tcPr>
          <w:p w14:paraId="7803540D" w14:textId="77777777" w:rsidR="00775454" w:rsidRPr="00C91FFC" w:rsidRDefault="00775454" w:rsidP="0077545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32BC7833" w14:textId="7BF5B898" w:rsidR="00775454" w:rsidRPr="00C91FFC" w:rsidRDefault="00775454" w:rsidP="0077545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3/2</w:t>
            </w:r>
            <w:r w:rsidRPr="00C91FFC">
              <w:rPr>
                <w:rFonts w:ascii="標楷體" w:eastAsia="標楷體" w:hAnsi="標楷體"/>
              </w:rPr>
              <w:t>0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3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035C1193" w14:textId="356A0332" w:rsidR="00775454" w:rsidRPr="00C91FFC" w:rsidRDefault="00775454" w:rsidP="00775454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ascii="標楷體" w:eastAsia="標楷體" w:hAnsi="標楷體" w:hint="eastAsia"/>
                <w:szCs w:val="32"/>
              </w:rPr>
              <w:t>你眼中的世界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E1AEE18" w14:textId="748684B5" w:rsidR="00775454" w:rsidRPr="00C91FFC" w:rsidRDefault="00775454" w:rsidP="00775454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color w:val="000000"/>
                <w:kern w:val="1"/>
              </w:rPr>
              <w:t>3/24-3/25</w:t>
            </w:r>
            <w:r w:rsidRPr="00C91FFC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775454" w:rsidRPr="00C91FFC" w14:paraId="0B1AA169" w14:textId="77777777" w:rsidTr="00775454">
        <w:trPr>
          <w:trHeight w:val="567"/>
        </w:trPr>
        <w:tc>
          <w:tcPr>
            <w:tcW w:w="414" w:type="pct"/>
            <w:vAlign w:val="center"/>
          </w:tcPr>
          <w:p w14:paraId="5CD90E88" w14:textId="77777777" w:rsidR="00775454" w:rsidRPr="00C91FFC" w:rsidRDefault="00775454" w:rsidP="0077545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0E0F6BB3" w14:textId="3248DF9A" w:rsidR="00775454" w:rsidRPr="00C91FFC" w:rsidRDefault="00775454" w:rsidP="0077545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</w:t>
            </w:r>
            <w:r w:rsidRPr="00C91FFC">
              <w:rPr>
                <w:rFonts w:ascii="標楷體" w:eastAsia="標楷體" w:hAnsi="標楷體"/>
              </w:rPr>
              <w:t>27</w:t>
            </w:r>
            <w:r w:rsidRPr="00C91FFC">
              <w:rPr>
                <w:rFonts w:ascii="標楷體" w:eastAsia="標楷體" w:hAnsi="標楷體" w:hint="eastAsia"/>
              </w:rPr>
              <w:t>~04/0</w:t>
            </w:r>
            <w:r w:rsidRPr="00C91FFC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00A361E9" w14:textId="3F09571A" w:rsidR="00775454" w:rsidRPr="00C91FFC" w:rsidRDefault="00775454" w:rsidP="00775454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ascii="標楷體" w:eastAsia="標楷體" w:hAnsi="標楷體" w:hint="eastAsia"/>
                <w:szCs w:val="32"/>
              </w:rPr>
              <w:t>「見賢思齊」-</w:t>
            </w:r>
            <w:proofErr w:type="gramStart"/>
            <w:r w:rsidRPr="00C91FFC">
              <w:rPr>
                <w:rFonts w:ascii="標楷體" w:eastAsia="標楷體" w:hAnsi="標楷體" w:hint="eastAsia"/>
                <w:szCs w:val="32"/>
              </w:rPr>
              <w:t>談全校</w:t>
            </w:r>
            <w:proofErr w:type="gramEnd"/>
            <w:r w:rsidRPr="00C91FFC">
              <w:rPr>
                <w:rFonts w:ascii="標楷體" w:eastAsia="標楷體" w:hAnsi="標楷體" w:hint="eastAsia"/>
                <w:szCs w:val="32"/>
              </w:rPr>
              <w:t>模範生事宜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6EFDDBF" w14:textId="77777777" w:rsidR="00775454" w:rsidRPr="00C91FFC" w:rsidRDefault="00775454" w:rsidP="00775454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775454" w:rsidRPr="00C91FFC" w14:paraId="23AB06DC" w14:textId="77777777" w:rsidTr="00775454">
        <w:trPr>
          <w:trHeight w:val="567"/>
        </w:trPr>
        <w:tc>
          <w:tcPr>
            <w:tcW w:w="414" w:type="pct"/>
            <w:vAlign w:val="center"/>
          </w:tcPr>
          <w:p w14:paraId="17AF00E4" w14:textId="77777777" w:rsidR="00775454" w:rsidRPr="00C91FFC" w:rsidRDefault="00775454" w:rsidP="0077545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2FC1EE74" w14:textId="325F3665" w:rsidR="00775454" w:rsidRPr="00C91FFC" w:rsidRDefault="00775454" w:rsidP="0077545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4/0</w:t>
            </w:r>
            <w:r w:rsidRPr="00C91FFC">
              <w:rPr>
                <w:rFonts w:ascii="標楷體" w:eastAsia="標楷體" w:hAnsi="標楷體"/>
              </w:rPr>
              <w:t>3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3DE59C23" w14:textId="645F544A" w:rsidR="00775454" w:rsidRPr="00C91FFC" w:rsidRDefault="00775454" w:rsidP="00775454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ascii="標楷體" w:eastAsia="標楷體" w:hAnsi="標楷體" w:hint="eastAsia"/>
                <w:szCs w:val="32"/>
              </w:rPr>
              <w:t>水火無情</w:t>
            </w:r>
            <w:proofErr w:type="gramStart"/>
            <w:r w:rsidRPr="00C91FFC">
              <w:rPr>
                <w:rFonts w:ascii="標楷體" w:eastAsia="標楷體" w:hAnsi="標楷體"/>
                <w:szCs w:val="32"/>
              </w:rPr>
              <w:t>—</w:t>
            </w:r>
            <w:proofErr w:type="gramEnd"/>
            <w:r w:rsidRPr="00C91FFC">
              <w:rPr>
                <w:rFonts w:ascii="標楷體" w:eastAsia="標楷體" w:hAnsi="標楷體" w:hint="eastAsia"/>
                <w:szCs w:val="32"/>
              </w:rPr>
              <w:t>談戲水安全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CA3D18E" w14:textId="77777777" w:rsidR="00775454" w:rsidRPr="00C91FFC" w:rsidRDefault="00775454" w:rsidP="00775454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775454" w:rsidRPr="00C91FFC" w14:paraId="6C0E0D5D" w14:textId="77777777" w:rsidTr="00775454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332EA54" w14:textId="77777777" w:rsidR="00775454" w:rsidRPr="00C91FFC" w:rsidRDefault="00775454" w:rsidP="0077545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3549281" w14:textId="348A11E4" w:rsidR="00775454" w:rsidRPr="00C91FFC" w:rsidRDefault="00775454" w:rsidP="0077545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</w:t>
            </w:r>
            <w:r w:rsidRPr="00C91FFC">
              <w:rPr>
                <w:rFonts w:ascii="標楷體" w:eastAsia="標楷體" w:hAnsi="標楷體"/>
              </w:rPr>
              <w:t>10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E850740" w14:textId="38317E8A" w:rsidR="00775454" w:rsidRPr="00C91FFC" w:rsidRDefault="00775454" w:rsidP="00775454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ascii="標楷體" w:eastAsia="標楷體" w:hAnsi="標楷體" w:hint="eastAsia"/>
                <w:szCs w:val="32"/>
              </w:rPr>
              <w:t>水火無情</w:t>
            </w:r>
            <w:proofErr w:type="gramStart"/>
            <w:r w:rsidRPr="00C91FFC">
              <w:rPr>
                <w:rFonts w:ascii="標楷體" w:eastAsia="標楷體" w:hAnsi="標楷體"/>
                <w:szCs w:val="32"/>
              </w:rPr>
              <w:t>—</w:t>
            </w:r>
            <w:proofErr w:type="gramEnd"/>
            <w:r w:rsidRPr="00C91FFC">
              <w:rPr>
                <w:rFonts w:ascii="標楷體" w:eastAsia="標楷體" w:hAnsi="標楷體" w:hint="eastAsia"/>
                <w:szCs w:val="32"/>
              </w:rPr>
              <w:t>談消防安全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073F86C" w14:textId="77777777" w:rsidR="00775454" w:rsidRPr="00C91FFC" w:rsidRDefault="00775454" w:rsidP="00775454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775454" w:rsidRPr="00C91FFC" w14:paraId="2528854C" w14:textId="77777777" w:rsidTr="00775454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223A996" w14:textId="77777777" w:rsidR="00775454" w:rsidRPr="00C91FFC" w:rsidRDefault="00775454" w:rsidP="0077545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D2DC29F" w14:textId="7254B757" w:rsidR="00775454" w:rsidRPr="00C91FFC" w:rsidRDefault="00775454" w:rsidP="0077545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4/1</w:t>
            </w:r>
            <w:r w:rsidRPr="00C91FFC">
              <w:rPr>
                <w:rFonts w:ascii="標楷體" w:eastAsia="標楷體" w:hAnsi="標楷體"/>
              </w:rPr>
              <w:t>7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F903397" w14:textId="5DD03DF0" w:rsidR="00775454" w:rsidRPr="00C91FFC" w:rsidRDefault="00775454" w:rsidP="00775454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ascii="標楷體" w:eastAsia="標楷體" w:hAnsi="標楷體" w:hint="eastAsia"/>
                <w:szCs w:val="32"/>
              </w:rPr>
              <w:t>「血盆大口」-</w:t>
            </w:r>
            <w:proofErr w:type="gramStart"/>
            <w:r w:rsidRPr="00C91FFC">
              <w:rPr>
                <w:rFonts w:ascii="標楷體" w:eastAsia="標楷體" w:hAnsi="標楷體" w:hint="eastAsia"/>
                <w:szCs w:val="32"/>
              </w:rPr>
              <w:t>談戒食</w:t>
            </w:r>
            <w:proofErr w:type="gramEnd"/>
            <w:r w:rsidRPr="00C91FFC">
              <w:rPr>
                <w:rFonts w:ascii="標楷體" w:eastAsia="標楷體" w:hAnsi="標楷體" w:hint="eastAsia"/>
                <w:szCs w:val="32"/>
              </w:rPr>
              <w:t>檳榔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A17FBED" w14:textId="77777777" w:rsidR="00775454" w:rsidRPr="00C91FFC" w:rsidRDefault="00775454" w:rsidP="00775454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775454" w:rsidRPr="00C91FFC" w14:paraId="6DC806BC" w14:textId="77777777" w:rsidTr="00775454">
        <w:trPr>
          <w:trHeight w:val="567"/>
        </w:trPr>
        <w:tc>
          <w:tcPr>
            <w:tcW w:w="414" w:type="pct"/>
            <w:vAlign w:val="center"/>
          </w:tcPr>
          <w:p w14:paraId="1E8E720E" w14:textId="77777777" w:rsidR="00775454" w:rsidRPr="00C91FFC" w:rsidRDefault="00775454" w:rsidP="0077545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59BA3476" w14:textId="48053E3A" w:rsidR="00775454" w:rsidRPr="00C91FFC" w:rsidRDefault="00775454" w:rsidP="0077545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4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24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4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577B879B" w14:textId="18E4F6CF" w:rsidR="00775454" w:rsidRPr="00C91FFC" w:rsidRDefault="00775454" w:rsidP="00775454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ascii="標楷體" w:eastAsia="標楷體" w:hAnsi="標楷體" w:hint="eastAsia"/>
                <w:szCs w:val="32"/>
              </w:rPr>
              <w:t>「</w:t>
            </w:r>
            <w:proofErr w:type="gramStart"/>
            <w:r w:rsidRPr="00C91FFC">
              <w:rPr>
                <w:rFonts w:ascii="標楷體" w:eastAsia="標楷體" w:hAnsi="標楷體" w:hint="eastAsia"/>
                <w:szCs w:val="32"/>
              </w:rPr>
              <w:t>癲</w:t>
            </w:r>
            <w:proofErr w:type="gramEnd"/>
            <w:r w:rsidRPr="00C91FFC">
              <w:rPr>
                <w:rFonts w:ascii="標楷體" w:eastAsia="標楷體" w:hAnsi="標楷體" w:hint="eastAsia"/>
                <w:szCs w:val="32"/>
              </w:rPr>
              <w:t>瘋人生」-談拒絕毒品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90E1F00" w14:textId="77777777" w:rsidR="00775454" w:rsidRPr="00C91FFC" w:rsidRDefault="00775454" w:rsidP="00775454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775454" w:rsidRPr="00C91FFC" w14:paraId="3B63C2DA" w14:textId="77777777" w:rsidTr="00775454">
        <w:trPr>
          <w:trHeight w:val="567"/>
        </w:trPr>
        <w:tc>
          <w:tcPr>
            <w:tcW w:w="414" w:type="pct"/>
            <w:vAlign w:val="center"/>
          </w:tcPr>
          <w:p w14:paraId="2DB73BEE" w14:textId="77777777" w:rsidR="00775454" w:rsidRPr="00C91FFC" w:rsidRDefault="00775454" w:rsidP="0077545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6982E702" w14:textId="355EB39F" w:rsidR="00775454" w:rsidRPr="00C91FFC" w:rsidRDefault="00775454" w:rsidP="0077545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5/0</w:t>
            </w:r>
            <w:r w:rsidRPr="00C91FFC">
              <w:rPr>
                <w:rFonts w:ascii="標楷體" w:eastAsia="標楷體" w:hAnsi="標楷體"/>
              </w:rPr>
              <w:t>1</w:t>
            </w:r>
            <w:r w:rsidRPr="00C91FFC">
              <w:rPr>
                <w:rFonts w:ascii="標楷體" w:eastAsia="標楷體" w:hAnsi="標楷體" w:hint="eastAsia"/>
              </w:rPr>
              <w:t>~5/</w:t>
            </w:r>
            <w:r w:rsidRPr="00C91FFC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5DE537DA" w14:textId="22DD15C7" w:rsidR="00775454" w:rsidRPr="00C91FFC" w:rsidRDefault="00775454" w:rsidP="00775454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ascii="標楷體" w:eastAsia="標楷體" w:hAnsi="標楷體" w:hint="eastAsia"/>
                <w:szCs w:val="32"/>
              </w:rPr>
              <w:t>「飄渺白霧」-</w:t>
            </w:r>
            <w:proofErr w:type="gramStart"/>
            <w:r w:rsidRPr="00C91FFC">
              <w:rPr>
                <w:rFonts w:ascii="標楷體" w:eastAsia="標楷體" w:hAnsi="標楷體" w:hint="eastAsia"/>
                <w:szCs w:val="32"/>
              </w:rPr>
              <w:t>談拒吸</w:t>
            </w:r>
            <w:proofErr w:type="gramEnd"/>
            <w:r w:rsidRPr="00C91FFC">
              <w:rPr>
                <w:rFonts w:ascii="標楷體" w:eastAsia="標楷體" w:hAnsi="標楷體" w:hint="eastAsia"/>
                <w:szCs w:val="32"/>
              </w:rPr>
              <w:t>二手煙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D9C9743" w14:textId="77777777" w:rsidR="00775454" w:rsidRPr="00C91FFC" w:rsidRDefault="00775454" w:rsidP="00775454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775454" w:rsidRPr="00C91FFC" w14:paraId="707D5CC9" w14:textId="77777777" w:rsidTr="00775454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D36F30B" w14:textId="77777777" w:rsidR="00775454" w:rsidRPr="00C91FFC" w:rsidRDefault="00775454" w:rsidP="0077545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016E2A2" w14:textId="31DCC4CE" w:rsidR="00775454" w:rsidRPr="00C91FFC" w:rsidRDefault="00775454" w:rsidP="0077545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</w:t>
            </w:r>
            <w:r w:rsidRPr="00C91FFC">
              <w:rPr>
                <w:rFonts w:ascii="標楷體" w:eastAsia="標楷體" w:hAnsi="標楷體"/>
              </w:rPr>
              <w:t>08</w:t>
            </w:r>
            <w:r w:rsidRPr="00C91FFC">
              <w:rPr>
                <w:rFonts w:ascii="標楷體" w:eastAsia="標楷體" w:hAnsi="標楷體" w:hint="eastAsia"/>
              </w:rPr>
              <w:t>~5/</w:t>
            </w:r>
            <w:r w:rsidRPr="00C91FFC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9014195" w14:textId="16993E13" w:rsidR="00775454" w:rsidRPr="00C91FFC" w:rsidRDefault="00775454" w:rsidP="00775454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ascii="標楷體" w:eastAsia="標楷體" w:hAnsi="標楷體" w:hint="eastAsia"/>
                <w:szCs w:val="32"/>
              </w:rPr>
              <w:t>「快活動</w:t>
            </w:r>
            <w:proofErr w:type="gramStart"/>
            <w:r w:rsidRPr="00C91FFC">
              <w:rPr>
                <w:rFonts w:ascii="標楷體" w:eastAsia="標楷體" w:hAnsi="標楷體" w:hint="eastAsia"/>
                <w:szCs w:val="32"/>
              </w:rPr>
              <w:t>一</w:t>
            </w:r>
            <w:proofErr w:type="gramEnd"/>
            <w:r w:rsidRPr="00C91FFC">
              <w:rPr>
                <w:rFonts w:ascii="標楷體" w:eastAsia="標楷體" w:hAnsi="標楷體" w:hint="eastAsia"/>
                <w:szCs w:val="32"/>
              </w:rPr>
              <w:t>動」談運動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03DDE13" w14:textId="38C199BC" w:rsidR="00775454" w:rsidRPr="00C91FFC" w:rsidRDefault="00775454" w:rsidP="00775454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kern w:val="1"/>
              </w:rPr>
              <w:t>5/11-5/12</w:t>
            </w:r>
            <w:r w:rsidRPr="00C91FFC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775454" w:rsidRPr="00C91FFC" w14:paraId="6348C1D9" w14:textId="77777777" w:rsidTr="00775454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45D7BB7" w14:textId="77777777" w:rsidR="00775454" w:rsidRPr="00C91FFC" w:rsidRDefault="00775454" w:rsidP="0077545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15FD626" w14:textId="32A89859" w:rsidR="00775454" w:rsidRPr="00C91FFC" w:rsidRDefault="00775454" w:rsidP="0077545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5/1</w:t>
            </w: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~5/2</w:t>
            </w:r>
            <w:r w:rsidRPr="00C91FFC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4A75243" w14:textId="0FEF1D05" w:rsidR="00775454" w:rsidRPr="00C91FFC" w:rsidRDefault="00775454" w:rsidP="00775454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ascii="標楷體" w:eastAsia="標楷體" w:hAnsi="標楷體" w:hint="eastAsia"/>
                <w:szCs w:val="32"/>
              </w:rPr>
              <w:t>「我的野蠻同學」-談友誼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20BA1BE" w14:textId="77777777" w:rsidR="00775454" w:rsidRPr="00C91FFC" w:rsidRDefault="00775454" w:rsidP="00775454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775454" w:rsidRPr="00C91FFC" w14:paraId="1F7AA508" w14:textId="77777777" w:rsidTr="00775454">
        <w:trPr>
          <w:trHeight w:val="567"/>
        </w:trPr>
        <w:tc>
          <w:tcPr>
            <w:tcW w:w="414" w:type="pct"/>
            <w:vAlign w:val="center"/>
          </w:tcPr>
          <w:p w14:paraId="79419B23" w14:textId="77777777" w:rsidR="00775454" w:rsidRPr="00C91FFC" w:rsidRDefault="00775454" w:rsidP="0077545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64E990D6" w14:textId="10C516F3" w:rsidR="00775454" w:rsidRPr="00C91FFC" w:rsidRDefault="00775454" w:rsidP="0077545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5/2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6F665D26" w14:textId="6339128B" w:rsidR="00775454" w:rsidRPr="00C91FFC" w:rsidRDefault="00775454" w:rsidP="00775454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ascii="標楷體" w:eastAsia="標楷體" w:hAnsi="標楷體" w:hint="eastAsia"/>
                <w:szCs w:val="32"/>
              </w:rPr>
              <w:t>「歷歷在目」-談難忘的記憶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5105ADD" w14:textId="77777777" w:rsidR="00775454" w:rsidRPr="00C91FFC" w:rsidRDefault="00775454" w:rsidP="00775454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775454" w:rsidRPr="00C91FFC" w14:paraId="1D712EFE" w14:textId="77777777" w:rsidTr="00775454">
        <w:trPr>
          <w:trHeight w:val="567"/>
        </w:trPr>
        <w:tc>
          <w:tcPr>
            <w:tcW w:w="414" w:type="pct"/>
            <w:vAlign w:val="center"/>
          </w:tcPr>
          <w:p w14:paraId="3F19E817" w14:textId="77777777" w:rsidR="00775454" w:rsidRPr="00C91FFC" w:rsidRDefault="00775454" w:rsidP="0077545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5FE99F6F" w14:textId="45670311" w:rsidR="00775454" w:rsidRPr="00C91FFC" w:rsidRDefault="00775454" w:rsidP="0077545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29</w:t>
            </w:r>
            <w:r w:rsidRPr="00C91FFC">
              <w:rPr>
                <w:rFonts w:ascii="標楷體" w:eastAsia="標楷體" w:hAnsi="標楷體" w:hint="eastAsia"/>
              </w:rPr>
              <w:t>~6/0</w:t>
            </w:r>
            <w:r w:rsidRPr="00C91FFC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20964070" w14:textId="1F895483" w:rsidR="00775454" w:rsidRPr="00C91FFC" w:rsidRDefault="00775454" w:rsidP="00775454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ascii="標楷體" w:eastAsia="標楷體" w:hAnsi="標楷體" w:hint="eastAsia"/>
                <w:szCs w:val="32"/>
              </w:rPr>
              <w:t>「發乎情，</w:t>
            </w:r>
            <w:proofErr w:type="gramStart"/>
            <w:r w:rsidRPr="00C91FFC">
              <w:rPr>
                <w:rFonts w:ascii="標楷體" w:eastAsia="標楷體" w:hAnsi="標楷體" w:hint="eastAsia"/>
                <w:szCs w:val="32"/>
              </w:rPr>
              <w:t>止乎禮</w:t>
            </w:r>
            <w:proofErr w:type="gramEnd"/>
            <w:r w:rsidRPr="00C91FFC">
              <w:rPr>
                <w:rFonts w:ascii="標楷體" w:eastAsia="標楷體" w:hAnsi="標楷體" w:hint="eastAsia"/>
                <w:szCs w:val="32"/>
              </w:rPr>
              <w:t>」談性別尊重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F32DDBB" w14:textId="77777777" w:rsidR="00775454" w:rsidRPr="00C91FFC" w:rsidRDefault="00775454" w:rsidP="00775454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775454" w:rsidRPr="00C91FFC" w14:paraId="2ECBCD8C" w14:textId="77777777" w:rsidTr="00775454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A249ADF" w14:textId="77777777" w:rsidR="00775454" w:rsidRPr="00C91FFC" w:rsidRDefault="00775454" w:rsidP="0077545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9561343" w14:textId="4F7DD41E" w:rsidR="00775454" w:rsidRPr="00C91FFC" w:rsidRDefault="00775454" w:rsidP="0077545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</w:t>
            </w:r>
            <w:r w:rsidRPr="00C91FFC">
              <w:rPr>
                <w:rFonts w:ascii="標楷體" w:eastAsia="標楷體" w:hAnsi="標楷體"/>
              </w:rPr>
              <w:t>05</w:t>
            </w:r>
            <w:r w:rsidRPr="00C91FFC">
              <w:rPr>
                <w:rFonts w:ascii="標楷體" w:eastAsia="標楷體" w:hAnsi="標楷體" w:hint="eastAsia"/>
              </w:rPr>
              <w:t>~6/1</w:t>
            </w:r>
            <w:r w:rsidRPr="00C91FFC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62DB84C" w14:textId="727BDC49" w:rsidR="00775454" w:rsidRPr="00C91FFC" w:rsidRDefault="00775454" w:rsidP="00775454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ascii="標楷體" w:eastAsia="標楷體" w:hAnsi="標楷體" w:hint="eastAsia"/>
                <w:szCs w:val="32"/>
              </w:rPr>
              <w:t>「</w:t>
            </w:r>
            <w:proofErr w:type="gramStart"/>
            <w:r w:rsidRPr="00C91FFC">
              <w:rPr>
                <w:rFonts w:ascii="標楷體" w:eastAsia="標楷體" w:hAnsi="標楷體" w:hint="eastAsia"/>
                <w:szCs w:val="32"/>
              </w:rPr>
              <w:t>愛戴鹿中</w:t>
            </w:r>
            <w:proofErr w:type="gramEnd"/>
            <w:r w:rsidRPr="00C91FFC">
              <w:rPr>
                <w:rFonts w:ascii="標楷體" w:eastAsia="標楷體" w:hAnsi="標楷體" w:hint="eastAsia"/>
                <w:szCs w:val="32"/>
              </w:rPr>
              <w:t>」-談我在鹿中的校園生活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30415F9" w14:textId="7DC19CBE" w:rsidR="00775454" w:rsidRPr="00C91FFC" w:rsidRDefault="00775454" w:rsidP="00775454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kern w:val="1"/>
              </w:rPr>
              <w:t>6/1</w:t>
            </w:r>
            <w:proofErr w:type="gramStart"/>
            <w:r w:rsidRPr="00C91FFC">
              <w:rPr>
                <w:rFonts w:eastAsia="標楷體" w:cs="標楷體" w:hint="eastAsia"/>
                <w:kern w:val="1"/>
              </w:rPr>
              <w:t>三</w:t>
            </w:r>
            <w:proofErr w:type="gramEnd"/>
            <w:r w:rsidRPr="00C91FFC">
              <w:rPr>
                <w:rFonts w:eastAsia="標楷體" w:cs="標楷體" w:hint="eastAsia"/>
                <w:kern w:val="1"/>
              </w:rPr>
              <w:t>年級畢業考</w:t>
            </w:r>
          </w:p>
        </w:tc>
      </w:tr>
      <w:tr w:rsidR="00775454" w:rsidRPr="00C91FFC" w14:paraId="4EF6D1A2" w14:textId="77777777" w:rsidTr="00775454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B993066" w14:textId="77777777" w:rsidR="00775454" w:rsidRPr="00C91FFC" w:rsidRDefault="00775454" w:rsidP="0077545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EE2B045" w14:textId="34069FE7" w:rsidR="00775454" w:rsidRPr="00C91FFC" w:rsidRDefault="00775454" w:rsidP="0077545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6/1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~6/</w:t>
            </w:r>
            <w:r w:rsidRPr="00C91FFC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990FA2A" w14:textId="1CAF895A" w:rsidR="00775454" w:rsidRPr="00C91FFC" w:rsidRDefault="00775454" w:rsidP="00775454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9DA18D0" w14:textId="77777777" w:rsidR="00775454" w:rsidRPr="00C91FFC" w:rsidRDefault="00775454" w:rsidP="00775454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775454" w:rsidRPr="00C91FFC" w14:paraId="5803EBFD" w14:textId="77777777" w:rsidTr="00775454">
        <w:trPr>
          <w:trHeight w:val="567"/>
        </w:trPr>
        <w:tc>
          <w:tcPr>
            <w:tcW w:w="414" w:type="pct"/>
            <w:vAlign w:val="center"/>
          </w:tcPr>
          <w:p w14:paraId="6DD5072B" w14:textId="77777777" w:rsidR="00775454" w:rsidRPr="00C91FFC" w:rsidRDefault="00775454" w:rsidP="0077545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C91FFC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2080FC3A" w14:textId="5411E827" w:rsidR="00775454" w:rsidRPr="00C91FFC" w:rsidRDefault="00775454" w:rsidP="0077545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6/19~</w:t>
            </w: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0F58FD70" w14:textId="1534FB78" w:rsidR="00775454" w:rsidRPr="00C91FFC" w:rsidRDefault="00775454" w:rsidP="00775454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3FF6649" w14:textId="77777777" w:rsidR="00775454" w:rsidRPr="00C91FFC" w:rsidRDefault="00775454" w:rsidP="00775454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775454" w:rsidRPr="00C91FFC" w14:paraId="2EFF4BAA" w14:textId="77777777" w:rsidTr="00775454">
        <w:trPr>
          <w:trHeight w:val="567"/>
        </w:trPr>
        <w:tc>
          <w:tcPr>
            <w:tcW w:w="414" w:type="pct"/>
            <w:vAlign w:val="center"/>
          </w:tcPr>
          <w:p w14:paraId="29813136" w14:textId="77777777" w:rsidR="00775454" w:rsidRPr="00C91FFC" w:rsidRDefault="00775454" w:rsidP="0077545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C91FFC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5C49B876" w14:textId="1BF237AE" w:rsidR="00775454" w:rsidRPr="00C91FFC" w:rsidRDefault="00775454" w:rsidP="0077545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13366A86" w14:textId="2C9FDFCB" w:rsidR="00775454" w:rsidRPr="00C91FFC" w:rsidRDefault="00775454" w:rsidP="00775454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9A1607C" w14:textId="0AD01BEB" w:rsidR="00775454" w:rsidRPr="00C91FFC" w:rsidRDefault="00775454" w:rsidP="00775454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</w:tbl>
    <w:p w14:paraId="130691B3" w14:textId="77777777" w:rsidR="002433FB" w:rsidRPr="00C91FFC" w:rsidRDefault="002433FB" w:rsidP="002433FB"/>
    <w:p w14:paraId="7E104ACD" w14:textId="77777777" w:rsidR="002433FB" w:rsidRPr="00C91FFC" w:rsidRDefault="002433FB">
      <w:pPr>
        <w:sectPr w:rsidR="002433FB" w:rsidRPr="00C91FFC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5212A550" w14:textId="35CAA3D2" w:rsidR="002433FB" w:rsidRPr="00C91FFC" w:rsidRDefault="002433FB" w:rsidP="002433FB">
      <w:pPr>
        <w:jc w:val="center"/>
        <w:outlineLvl w:val="0"/>
        <w:rPr>
          <w:rFonts w:eastAsia="標楷體"/>
          <w:sz w:val="32"/>
          <w:szCs w:val="32"/>
        </w:rPr>
      </w:pPr>
      <w:bookmarkStart w:id="21" w:name="_Toc95472391"/>
      <w:r w:rsidRPr="00C91FFC">
        <w:rPr>
          <w:rFonts w:eastAsia="標楷體" w:hint="eastAsia"/>
          <w:sz w:val="32"/>
          <w:szCs w:val="32"/>
        </w:rPr>
        <w:lastRenderedPageBreak/>
        <w:t>嘉義縣立鹿草國中</w:t>
      </w:r>
      <w:r w:rsidRPr="00C91FFC">
        <w:rPr>
          <w:rFonts w:eastAsia="標楷體"/>
          <w:sz w:val="32"/>
          <w:szCs w:val="32"/>
        </w:rPr>
        <w:t>110</w:t>
      </w:r>
      <w:r w:rsidRPr="00C91FFC">
        <w:rPr>
          <w:rFonts w:eastAsia="標楷體" w:hint="eastAsia"/>
          <w:sz w:val="32"/>
          <w:szCs w:val="32"/>
        </w:rPr>
        <w:t>學年度</w:t>
      </w:r>
      <w:r w:rsidR="000147E6" w:rsidRPr="00C91FFC">
        <w:rPr>
          <w:rFonts w:eastAsia="標楷體" w:hint="eastAsia"/>
          <w:sz w:val="32"/>
          <w:szCs w:val="32"/>
        </w:rPr>
        <w:t>第二學期</w:t>
      </w:r>
      <w:r w:rsidRPr="00C91FFC">
        <w:rPr>
          <w:rFonts w:eastAsia="標楷體" w:hint="eastAsia"/>
          <w:sz w:val="32"/>
          <w:szCs w:val="32"/>
        </w:rPr>
        <w:t xml:space="preserve">  </w:t>
      </w:r>
      <w:r w:rsidR="00840162" w:rsidRPr="00C91FFC">
        <w:rPr>
          <w:rFonts w:eastAsia="標楷體" w:hint="eastAsia"/>
          <w:sz w:val="32"/>
          <w:szCs w:val="32"/>
        </w:rPr>
        <w:t>9</w:t>
      </w:r>
      <w:r w:rsidR="00A905E3" w:rsidRPr="00C91FFC">
        <w:rPr>
          <w:rFonts w:eastAsia="標楷體" w:hint="eastAsia"/>
          <w:sz w:val="32"/>
          <w:szCs w:val="32"/>
        </w:rPr>
        <w:t>0</w:t>
      </w:r>
      <w:r w:rsidR="00A905E3" w:rsidRPr="00C91FFC">
        <w:rPr>
          <w:rFonts w:eastAsia="標楷體"/>
          <w:sz w:val="32"/>
          <w:szCs w:val="32"/>
        </w:rPr>
        <w:t>1</w:t>
      </w:r>
      <w:r w:rsidR="00A905E3" w:rsidRPr="00C91FFC">
        <w:rPr>
          <w:rFonts w:eastAsia="標楷體" w:hint="eastAsia"/>
          <w:sz w:val="32"/>
          <w:szCs w:val="32"/>
        </w:rPr>
        <w:t>班</w:t>
      </w:r>
      <w:r w:rsidRPr="00C91FFC">
        <w:rPr>
          <w:rFonts w:ascii="標楷體" w:eastAsia="標楷體" w:hAnsi="標楷體" w:hint="eastAsia"/>
          <w:sz w:val="32"/>
          <w:szCs w:val="32"/>
        </w:rPr>
        <w:t>【</w:t>
      </w:r>
      <w:r w:rsidR="00C4485C" w:rsidRPr="00C91FFC">
        <w:rPr>
          <w:rFonts w:ascii="標楷體" w:eastAsia="標楷體" w:hAnsi="標楷體" w:hint="eastAsia"/>
          <w:sz w:val="32"/>
          <w:szCs w:val="32"/>
        </w:rPr>
        <w:t>社團</w:t>
      </w:r>
      <w:r w:rsidR="00621010" w:rsidRPr="00C91FFC">
        <w:rPr>
          <w:rFonts w:ascii="標楷體" w:eastAsia="標楷體" w:hAnsi="標楷體" w:hint="eastAsia"/>
          <w:sz w:val="32"/>
          <w:szCs w:val="32"/>
        </w:rPr>
        <w:t>活動</w:t>
      </w:r>
      <w:r w:rsidRPr="00C91FFC">
        <w:rPr>
          <w:rFonts w:ascii="標楷體" w:eastAsia="標楷體" w:hAnsi="標楷體" w:hint="eastAsia"/>
          <w:sz w:val="32"/>
          <w:szCs w:val="32"/>
        </w:rPr>
        <w:t>】</w:t>
      </w:r>
      <w:r w:rsidRPr="00C91FFC">
        <w:rPr>
          <w:rFonts w:eastAsia="標楷體" w:hint="eastAsia"/>
          <w:sz w:val="32"/>
          <w:szCs w:val="32"/>
        </w:rPr>
        <w:t xml:space="preserve"> </w:t>
      </w:r>
      <w:r w:rsidRPr="00C91FFC">
        <w:rPr>
          <w:rFonts w:eastAsia="標楷體" w:hint="eastAsia"/>
          <w:sz w:val="32"/>
          <w:szCs w:val="32"/>
        </w:rPr>
        <w:t>教學進度表</w:t>
      </w:r>
      <w:bookmarkEnd w:id="21"/>
    </w:p>
    <w:p w14:paraId="305CDE3B" w14:textId="77777777" w:rsidR="002433FB" w:rsidRPr="00C91FFC" w:rsidRDefault="002433FB" w:rsidP="002433FB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2433FB" w:rsidRPr="00C91FFC" w14:paraId="0160F5E0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75C6540C" w14:textId="77777777" w:rsidR="002433FB" w:rsidRPr="00C91FFC" w:rsidRDefault="002433FB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C91FFC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C91FFC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54934FA9" w14:textId="77777777" w:rsidR="002433FB" w:rsidRPr="00C91FFC" w:rsidRDefault="002433FB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C91FFC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3263F79D" w14:textId="77777777" w:rsidR="002433FB" w:rsidRPr="00C91FFC" w:rsidRDefault="002433FB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C91FFC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01F071F" w14:textId="77777777" w:rsidR="002433FB" w:rsidRPr="00C91FFC" w:rsidRDefault="002433FB" w:rsidP="000147E6">
            <w:pPr>
              <w:pStyle w:val="af1"/>
            </w:pPr>
            <w:r w:rsidRPr="00C91FFC">
              <w:rPr>
                <w:rFonts w:hint="eastAsia"/>
              </w:rPr>
              <w:t>備註</w:t>
            </w:r>
          </w:p>
        </w:tc>
      </w:tr>
      <w:tr w:rsidR="00FB4A96" w:rsidRPr="00C91FFC" w14:paraId="4810F363" w14:textId="77777777" w:rsidTr="00D15879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FC53C08" w14:textId="77777777" w:rsidR="00FB4A96" w:rsidRPr="00C91FFC" w:rsidRDefault="00FB4A96" w:rsidP="00FB4A9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C9CFECF" w14:textId="43391936" w:rsidR="00FB4A96" w:rsidRPr="00C91FFC" w:rsidRDefault="00FB4A96" w:rsidP="00FB4A9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06</w:t>
            </w:r>
            <w:r w:rsidRPr="00C91FFC">
              <w:rPr>
                <w:rFonts w:ascii="標楷體" w:eastAsia="標楷體" w:hAnsi="標楷體" w:hint="eastAsia"/>
              </w:rPr>
              <w:t>~2/</w:t>
            </w:r>
            <w:r w:rsidRPr="00C91FFC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DE832FA" w14:textId="53379375" w:rsidR="00FB4A96" w:rsidRPr="00C91FFC" w:rsidRDefault="003A1B9D" w:rsidP="00FB4A96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eastAsia="標楷體" w:hint="eastAsia"/>
                <w:szCs w:val="26"/>
              </w:rPr>
              <w:t>形</w:t>
            </w:r>
            <w:proofErr w:type="gramStart"/>
            <w:r w:rsidRPr="00C91FFC">
              <w:rPr>
                <w:rFonts w:eastAsia="標楷體" w:hint="eastAsia"/>
                <w:szCs w:val="26"/>
              </w:rPr>
              <w:t>形</w:t>
            </w:r>
            <w:proofErr w:type="gramEnd"/>
            <w:r w:rsidRPr="00C91FFC">
              <w:rPr>
                <w:rFonts w:eastAsia="標楷體" w:hint="eastAsia"/>
                <w:szCs w:val="26"/>
              </w:rPr>
              <w:t>社</w:t>
            </w:r>
            <w:proofErr w:type="gramStart"/>
            <w:r w:rsidRPr="00C91FFC">
              <w:rPr>
                <w:rFonts w:eastAsia="標楷體" w:hint="eastAsia"/>
                <w:szCs w:val="26"/>
              </w:rPr>
              <w:t>社</w:t>
            </w:r>
            <w:proofErr w:type="gramEnd"/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FF86A41" w14:textId="34CFE95E" w:rsidR="00FB4A96" w:rsidRPr="00C91FFC" w:rsidRDefault="00FB4A96" w:rsidP="00FB4A96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3A1B9D" w:rsidRPr="00C91FFC" w14:paraId="39CCF100" w14:textId="77777777" w:rsidTr="00775454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D560A82" w14:textId="77777777" w:rsidR="003A1B9D" w:rsidRPr="00C91FFC" w:rsidRDefault="003A1B9D" w:rsidP="003A1B9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8DE0C7E" w14:textId="229BB5C2" w:rsidR="003A1B9D" w:rsidRPr="00C91FFC" w:rsidRDefault="003A1B9D" w:rsidP="003A1B9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13</w:t>
            </w:r>
            <w:r w:rsidRPr="00C91FFC">
              <w:rPr>
                <w:rFonts w:ascii="標楷體" w:eastAsia="標楷體" w:hAnsi="標楷體" w:hint="eastAsia"/>
              </w:rPr>
              <w:t>~2/</w:t>
            </w:r>
            <w:r w:rsidRPr="00C91FFC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99233DB" w14:textId="32018E5C" w:rsidR="003A1B9D" w:rsidRPr="00C91FFC" w:rsidRDefault="003A1B9D" w:rsidP="003A1B9D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C91FFC">
              <w:rPr>
                <w:rFonts w:eastAsia="標楷體" w:hint="eastAsia"/>
                <w:szCs w:val="26"/>
              </w:rPr>
              <w:t>形</w:t>
            </w:r>
            <w:proofErr w:type="gramStart"/>
            <w:r w:rsidRPr="00C91FFC">
              <w:rPr>
                <w:rFonts w:eastAsia="標楷體" w:hint="eastAsia"/>
                <w:szCs w:val="26"/>
              </w:rPr>
              <w:t>形</w:t>
            </w:r>
            <w:proofErr w:type="gramEnd"/>
            <w:r w:rsidRPr="00C91FFC">
              <w:rPr>
                <w:rFonts w:eastAsia="標楷體" w:hint="eastAsia"/>
                <w:szCs w:val="26"/>
              </w:rPr>
              <w:t>社</w:t>
            </w:r>
            <w:proofErr w:type="gramStart"/>
            <w:r w:rsidRPr="00C91FFC">
              <w:rPr>
                <w:rFonts w:eastAsia="標楷體" w:hint="eastAsia"/>
                <w:szCs w:val="26"/>
              </w:rPr>
              <w:t>社</w:t>
            </w:r>
            <w:proofErr w:type="gramEnd"/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8DC62F3" w14:textId="77777777" w:rsidR="003A1B9D" w:rsidRPr="00C91FFC" w:rsidRDefault="003A1B9D" w:rsidP="003A1B9D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3A1B9D" w:rsidRPr="00C91FFC" w14:paraId="34D25292" w14:textId="77777777" w:rsidTr="00775454">
        <w:trPr>
          <w:trHeight w:val="567"/>
        </w:trPr>
        <w:tc>
          <w:tcPr>
            <w:tcW w:w="414" w:type="pct"/>
            <w:vAlign w:val="center"/>
          </w:tcPr>
          <w:p w14:paraId="0646560F" w14:textId="77777777" w:rsidR="003A1B9D" w:rsidRPr="00C91FFC" w:rsidRDefault="003A1B9D" w:rsidP="003A1B9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536034BF" w14:textId="5A07EA18" w:rsidR="003A1B9D" w:rsidRPr="00C91FFC" w:rsidRDefault="003A1B9D" w:rsidP="003A1B9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20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CD45F2D" w14:textId="00BF38BE" w:rsidR="003A1B9D" w:rsidRPr="00C91FFC" w:rsidRDefault="003A1B9D" w:rsidP="003A1B9D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C91FFC">
              <w:rPr>
                <w:rFonts w:eastAsia="標楷體" w:hint="eastAsia"/>
                <w:szCs w:val="26"/>
              </w:rPr>
              <w:t>形</w:t>
            </w:r>
            <w:proofErr w:type="gramStart"/>
            <w:r w:rsidRPr="00C91FFC">
              <w:rPr>
                <w:rFonts w:eastAsia="標楷體" w:hint="eastAsia"/>
                <w:szCs w:val="26"/>
              </w:rPr>
              <w:t>形</w:t>
            </w:r>
            <w:proofErr w:type="gramEnd"/>
            <w:r w:rsidRPr="00C91FFC">
              <w:rPr>
                <w:rFonts w:eastAsia="標楷體" w:hint="eastAsia"/>
                <w:szCs w:val="26"/>
              </w:rPr>
              <w:t>社</w:t>
            </w:r>
            <w:proofErr w:type="gramStart"/>
            <w:r w:rsidRPr="00C91FFC">
              <w:rPr>
                <w:rFonts w:eastAsia="標楷體" w:hint="eastAsia"/>
                <w:szCs w:val="26"/>
              </w:rPr>
              <w:t>社</w:t>
            </w:r>
            <w:proofErr w:type="gramEnd"/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A540861" w14:textId="77777777" w:rsidR="003A1B9D" w:rsidRPr="00C91FFC" w:rsidRDefault="003A1B9D" w:rsidP="003A1B9D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3A1B9D" w:rsidRPr="00C91FFC" w14:paraId="16B8492B" w14:textId="77777777" w:rsidTr="00775454">
        <w:trPr>
          <w:trHeight w:val="567"/>
        </w:trPr>
        <w:tc>
          <w:tcPr>
            <w:tcW w:w="414" w:type="pct"/>
            <w:vAlign w:val="center"/>
          </w:tcPr>
          <w:p w14:paraId="03B68302" w14:textId="77777777" w:rsidR="003A1B9D" w:rsidRPr="00C91FFC" w:rsidRDefault="003A1B9D" w:rsidP="003A1B9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0BCCA0A6" w14:textId="02C3584D" w:rsidR="003A1B9D" w:rsidRPr="00C91FFC" w:rsidRDefault="003A1B9D" w:rsidP="003A1B9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27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43BA744" w14:textId="42F088EC" w:rsidR="003A1B9D" w:rsidRPr="00C91FFC" w:rsidRDefault="003A1B9D" w:rsidP="003A1B9D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C91FFC">
              <w:rPr>
                <w:rFonts w:eastAsia="標楷體" w:hint="eastAsia"/>
                <w:szCs w:val="26"/>
              </w:rPr>
              <w:t>形</w:t>
            </w:r>
            <w:proofErr w:type="gramStart"/>
            <w:r w:rsidRPr="00C91FFC">
              <w:rPr>
                <w:rFonts w:eastAsia="標楷體" w:hint="eastAsia"/>
                <w:szCs w:val="26"/>
              </w:rPr>
              <w:t>形</w:t>
            </w:r>
            <w:proofErr w:type="gramEnd"/>
            <w:r w:rsidRPr="00C91FFC">
              <w:rPr>
                <w:rFonts w:eastAsia="標楷體" w:hint="eastAsia"/>
                <w:szCs w:val="26"/>
              </w:rPr>
              <w:t>社</w:t>
            </w:r>
            <w:proofErr w:type="gramStart"/>
            <w:r w:rsidRPr="00C91FFC">
              <w:rPr>
                <w:rFonts w:eastAsia="標楷體" w:hint="eastAsia"/>
                <w:szCs w:val="26"/>
              </w:rPr>
              <w:t>社</w:t>
            </w:r>
            <w:proofErr w:type="gramEnd"/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F8CC6ED" w14:textId="77777777" w:rsidR="003A1B9D" w:rsidRPr="00C91FFC" w:rsidRDefault="003A1B9D" w:rsidP="003A1B9D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3A1B9D" w:rsidRPr="00C91FFC" w14:paraId="5416D6A7" w14:textId="77777777" w:rsidTr="00775454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6DBACA5" w14:textId="77777777" w:rsidR="003A1B9D" w:rsidRPr="00C91FFC" w:rsidRDefault="003A1B9D" w:rsidP="003A1B9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47B0E5C" w14:textId="17580E32" w:rsidR="003A1B9D" w:rsidRPr="00C91FFC" w:rsidRDefault="003A1B9D" w:rsidP="003A1B9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3/0</w:t>
            </w: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FE29FCA" w14:textId="20C18C8C" w:rsidR="003A1B9D" w:rsidRPr="00C91FFC" w:rsidRDefault="003A1B9D" w:rsidP="003A1B9D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C91FFC">
              <w:rPr>
                <w:rFonts w:eastAsia="標楷體" w:hint="eastAsia"/>
                <w:szCs w:val="26"/>
              </w:rPr>
              <w:t>形</w:t>
            </w:r>
            <w:proofErr w:type="gramStart"/>
            <w:r w:rsidRPr="00C91FFC">
              <w:rPr>
                <w:rFonts w:eastAsia="標楷體" w:hint="eastAsia"/>
                <w:szCs w:val="26"/>
              </w:rPr>
              <w:t>形</w:t>
            </w:r>
            <w:proofErr w:type="gramEnd"/>
            <w:r w:rsidRPr="00C91FFC">
              <w:rPr>
                <w:rFonts w:eastAsia="標楷體" w:hint="eastAsia"/>
                <w:szCs w:val="26"/>
              </w:rPr>
              <w:t>社</w:t>
            </w:r>
            <w:proofErr w:type="gramStart"/>
            <w:r w:rsidRPr="00C91FFC">
              <w:rPr>
                <w:rFonts w:eastAsia="標楷體" w:hint="eastAsia"/>
                <w:szCs w:val="26"/>
              </w:rPr>
              <w:t>社</w:t>
            </w:r>
            <w:proofErr w:type="gramEnd"/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418BCFB" w14:textId="77777777" w:rsidR="003A1B9D" w:rsidRPr="00C91FFC" w:rsidRDefault="003A1B9D" w:rsidP="003A1B9D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3A1B9D" w:rsidRPr="00C91FFC" w14:paraId="1A63630D" w14:textId="77777777" w:rsidTr="00775454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B35ACF9" w14:textId="77777777" w:rsidR="003A1B9D" w:rsidRPr="00C91FFC" w:rsidRDefault="003A1B9D" w:rsidP="003A1B9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53979F1" w14:textId="3B5F378D" w:rsidR="003A1B9D" w:rsidRPr="00C91FFC" w:rsidRDefault="003A1B9D" w:rsidP="003A1B9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</w:t>
            </w:r>
            <w:r w:rsidRPr="00C91FFC">
              <w:rPr>
                <w:rFonts w:ascii="標楷體" w:eastAsia="標楷體" w:hAnsi="標楷體"/>
              </w:rPr>
              <w:t>13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907CFD8" w14:textId="3C398863" w:rsidR="003A1B9D" w:rsidRPr="00C91FFC" w:rsidRDefault="003A1B9D" w:rsidP="003A1B9D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C91FFC">
              <w:rPr>
                <w:rFonts w:eastAsia="標楷體" w:hint="eastAsia"/>
                <w:szCs w:val="26"/>
              </w:rPr>
              <w:t>形</w:t>
            </w:r>
            <w:proofErr w:type="gramStart"/>
            <w:r w:rsidRPr="00C91FFC">
              <w:rPr>
                <w:rFonts w:eastAsia="標楷體" w:hint="eastAsia"/>
                <w:szCs w:val="26"/>
              </w:rPr>
              <w:t>形</w:t>
            </w:r>
            <w:proofErr w:type="gramEnd"/>
            <w:r w:rsidRPr="00C91FFC">
              <w:rPr>
                <w:rFonts w:eastAsia="標楷體" w:hint="eastAsia"/>
                <w:szCs w:val="26"/>
              </w:rPr>
              <w:t>社</w:t>
            </w:r>
            <w:proofErr w:type="gramStart"/>
            <w:r w:rsidRPr="00C91FFC">
              <w:rPr>
                <w:rFonts w:eastAsia="標楷體" w:hint="eastAsia"/>
                <w:szCs w:val="26"/>
              </w:rPr>
              <w:t>社</w:t>
            </w:r>
            <w:proofErr w:type="gramEnd"/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BBD5B46" w14:textId="77777777" w:rsidR="003A1B9D" w:rsidRPr="00C91FFC" w:rsidRDefault="003A1B9D" w:rsidP="003A1B9D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3A1B9D" w:rsidRPr="00C91FFC" w14:paraId="05C1E5D7" w14:textId="77777777" w:rsidTr="00775454">
        <w:trPr>
          <w:trHeight w:val="567"/>
        </w:trPr>
        <w:tc>
          <w:tcPr>
            <w:tcW w:w="414" w:type="pct"/>
            <w:vAlign w:val="center"/>
          </w:tcPr>
          <w:p w14:paraId="71DB9C4C" w14:textId="77777777" w:rsidR="003A1B9D" w:rsidRPr="00C91FFC" w:rsidRDefault="003A1B9D" w:rsidP="003A1B9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110800C1" w14:textId="70FB9887" w:rsidR="003A1B9D" w:rsidRPr="00C91FFC" w:rsidRDefault="003A1B9D" w:rsidP="003A1B9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3/2</w:t>
            </w:r>
            <w:r w:rsidRPr="00C91FFC">
              <w:rPr>
                <w:rFonts w:ascii="標楷體" w:eastAsia="標楷體" w:hAnsi="標楷體"/>
              </w:rPr>
              <w:t>0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3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B11AA60" w14:textId="06321A48" w:rsidR="003A1B9D" w:rsidRPr="00C91FFC" w:rsidRDefault="003A1B9D" w:rsidP="003A1B9D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C91FFC">
              <w:rPr>
                <w:rFonts w:eastAsia="標楷體" w:hint="eastAsia"/>
                <w:szCs w:val="26"/>
              </w:rPr>
              <w:t>形</w:t>
            </w:r>
            <w:proofErr w:type="gramStart"/>
            <w:r w:rsidRPr="00C91FFC">
              <w:rPr>
                <w:rFonts w:eastAsia="標楷體" w:hint="eastAsia"/>
                <w:szCs w:val="26"/>
              </w:rPr>
              <w:t>形</w:t>
            </w:r>
            <w:proofErr w:type="gramEnd"/>
            <w:r w:rsidRPr="00C91FFC">
              <w:rPr>
                <w:rFonts w:eastAsia="標楷體" w:hint="eastAsia"/>
                <w:szCs w:val="26"/>
              </w:rPr>
              <w:t>社</w:t>
            </w:r>
            <w:proofErr w:type="gramStart"/>
            <w:r w:rsidRPr="00C91FFC">
              <w:rPr>
                <w:rFonts w:eastAsia="標楷體" w:hint="eastAsia"/>
                <w:szCs w:val="26"/>
              </w:rPr>
              <w:t>社</w:t>
            </w:r>
            <w:proofErr w:type="gramEnd"/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FC222E7" w14:textId="41877645" w:rsidR="003A1B9D" w:rsidRPr="00C91FFC" w:rsidRDefault="003A1B9D" w:rsidP="003A1B9D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color w:val="000000"/>
                <w:kern w:val="1"/>
              </w:rPr>
              <w:t>3/24-3/25</w:t>
            </w:r>
            <w:r w:rsidRPr="00C91FFC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3A1B9D" w:rsidRPr="00C91FFC" w14:paraId="09ED53B0" w14:textId="77777777" w:rsidTr="00775454">
        <w:trPr>
          <w:trHeight w:val="567"/>
        </w:trPr>
        <w:tc>
          <w:tcPr>
            <w:tcW w:w="414" w:type="pct"/>
            <w:vAlign w:val="center"/>
          </w:tcPr>
          <w:p w14:paraId="7A9B2E90" w14:textId="77777777" w:rsidR="003A1B9D" w:rsidRPr="00C91FFC" w:rsidRDefault="003A1B9D" w:rsidP="003A1B9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2E5632C4" w14:textId="423FA31D" w:rsidR="003A1B9D" w:rsidRPr="00C91FFC" w:rsidRDefault="003A1B9D" w:rsidP="003A1B9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</w:t>
            </w:r>
            <w:r w:rsidRPr="00C91FFC">
              <w:rPr>
                <w:rFonts w:ascii="標楷體" w:eastAsia="標楷體" w:hAnsi="標楷體"/>
              </w:rPr>
              <w:t>27</w:t>
            </w:r>
            <w:r w:rsidRPr="00C91FFC">
              <w:rPr>
                <w:rFonts w:ascii="標楷體" w:eastAsia="標楷體" w:hAnsi="標楷體" w:hint="eastAsia"/>
              </w:rPr>
              <w:t>~04/0</w:t>
            </w:r>
            <w:r w:rsidRPr="00C91FFC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BE644C6" w14:textId="4B26E73D" w:rsidR="003A1B9D" w:rsidRPr="00C91FFC" w:rsidRDefault="003A1B9D" w:rsidP="003A1B9D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C91FFC">
              <w:rPr>
                <w:rFonts w:eastAsia="標楷體" w:hint="eastAsia"/>
                <w:szCs w:val="26"/>
              </w:rPr>
              <w:t>形</w:t>
            </w:r>
            <w:proofErr w:type="gramStart"/>
            <w:r w:rsidRPr="00C91FFC">
              <w:rPr>
                <w:rFonts w:eastAsia="標楷體" w:hint="eastAsia"/>
                <w:szCs w:val="26"/>
              </w:rPr>
              <w:t>形</w:t>
            </w:r>
            <w:proofErr w:type="gramEnd"/>
            <w:r w:rsidRPr="00C91FFC">
              <w:rPr>
                <w:rFonts w:eastAsia="標楷體" w:hint="eastAsia"/>
                <w:szCs w:val="26"/>
              </w:rPr>
              <w:t>社</w:t>
            </w:r>
            <w:proofErr w:type="gramStart"/>
            <w:r w:rsidRPr="00C91FFC">
              <w:rPr>
                <w:rFonts w:eastAsia="標楷體" w:hint="eastAsia"/>
                <w:szCs w:val="26"/>
              </w:rPr>
              <w:t>社</w:t>
            </w:r>
            <w:proofErr w:type="gramEnd"/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BE922EB" w14:textId="77777777" w:rsidR="003A1B9D" w:rsidRPr="00C91FFC" w:rsidRDefault="003A1B9D" w:rsidP="003A1B9D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3A1B9D" w:rsidRPr="00C91FFC" w14:paraId="1E703744" w14:textId="77777777" w:rsidTr="00775454">
        <w:trPr>
          <w:trHeight w:val="567"/>
        </w:trPr>
        <w:tc>
          <w:tcPr>
            <w:tcW w:w="414" w:type="pct"/>
            <w:vAlign w:val="center"/>
          </w:tcPr>
          <w:p w14:paraId="70B030E5" w14:textId="77777777" w:rsidR="003A1B9D" w:rsidRPr="00C91FFC" w:rsidRDefault="003A1B9D" w:rsidP="003A1B9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3250B69B" w14:textId="195C61D4" w:rsidR="003A1B9D" w:rsidRPr="00C91FFC" w:rsidRDefault="003A1B9D" w:rsidP="003A1B9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4/0</w:t>
            </w:r>
            <w:r w:rsidRPr="00C91FFC">
              <w:rPr>
                <w:rFonts w:ascii="標楷體" w:eastAsia="標楷體" w:hAnsi="標楷體"/>
              </w:rPr>
              <w:t>3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D7A240F" w14:textId="2E81FA02" w:rsidR="003A1B9D" w:rsidRPr="00C91FFC" w:rsidRDefault="003A1B9D" w:rsidP="003A1B9D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C91FFC">
              <w:rPr>
                <w:rFonts w:eastAsia="標楷體" w:hint="eastAsia"/>
                <w:szCs w:val="26"/>
              </w:rPr>
              <w:t>形</w:t>
            </w:r>
            <w:proofErr w:type="gramStart"/>
            <w:r w:rsidRPr="00C91FFC">
              <w:rPr>
                <w:rFonts w:eastAsia="標楷體" w:hint="eastAsia"/>
                <w:szCs w:val="26"/>
              </w:rPr>
              <w:t>形</w:t>
            </w:r>
            <w:proofErr w:type="gramEnd"/>
            <w:r w:rsidRPr="00C91FFC">
              <w:rPr>
                <w:rFonts w:eastAsia="標楷體" w:hint="eastAsia"/>
                <w:szCs w:val="26"/>
              </w:rPr>
              <w:t>社</w:t>
            </w:r>
            <w:proofErr w:type="gramStart"/>
            <w:r w:rsidRPr="00C91FFC">
              <w:rPr>
                <w:rFonts w:eastAsia="標楷體" w:hint="eastAsia"/>
                <w:szCs w:val="26"/>
              </w:rPr>
              <w:t>社</w:t>
            </w:r>
            <w:proofErr w:type="gramEnd"/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1C645CA" w14:textId="77777777" w:rsidR="003A1B9D" w:rsidRPr="00C91FFC" w:rsidRDefault="003A1B9D" w:rsidP="003A1B9D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3A1B9D" w:rsidRPr="00C91FFC" w14:paraId="43ED06FB" w14:textId="77777777" w:rsidTr="00775454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2050039" w14:textId="77777777" w:rsidR="003A1B9D" w:rsidRPr="00C91FFC" w:rsidRDefault="003A1B9D" w:rsidP="003A1B9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4E6605A" w14:textId="0F733D80" w:rsidR="003A1B9D" w:rsidRPr="00C91FFC" w:rsidRDefault="003A1B9D" w:rsidP="003A1B9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</w:t>
            </w:r>
            <w:r w:rsidRPr="00C91FFC">
              <w:rPr>
                <w:rFonts w:ascii="標楷體" w:eastAsia="標楷體" w:hAnsi="標楷體"/>
              </w:rPr>
              <w:t>10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50B27C6" w14:textId="4B60F951" w:rsidR="003A1B9D" w:rsidRPr="00C91FFC" w:rsidRDefault="003A1B9D" w:rsidP="003A1B9D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C91FFC">
              <w:rPr>
                <w:rFonts w:eastAsia="標楷體" w:hint="eastAsia"/>
                <w:szCs w:val="26"/>
              </w:rPr>
              <w:t>形</w:t>
            </w:r>
            <w:proofErr w:type="gramStart"/>
            <w:r w:rsidRPr="00C91FFC">
              <w:rPr>
                <w:rFonts w:eastAsia="標楷體" w:hint="eastAsia"/>
                <w:szCs w:val="26"/>
              </w:rPr>
              <w:t>形</w:t>
            </w:r>
            <w:proofErr w:type="gramEnd"/>
            <w:r w:rsidRPr="00C91FFC">
              <w:rPr>
                <w:rFonts w:eastAsia="標楷體" w:hint="eastAsia"/>
                <w:szCs w:val="26"/>
              </w:rPr>
              <w:t>社</w:t>
            </w:r>
            <w:proofErr w:type="gramStart"/>
            <w:r w:rsidRPr="00C91FFC">
              <w:rPr>
                <w:rFonts w:eastAsia="標楷體" w:hint="eastAsia"/>
                <w:szCs w:val="26"/>
              </w:rPr>
              <w:t>社</w:t>
            </w:r>
            <w:proofErr w:type="gramEnd"/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801B0EC" w14:textId="77777777" w:rsidR="003A1B9D" w:rsidRPr="00C91FFC" w:rsidRDefault="003A1B9D" w:rsidP="003A1B9D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3A1B9D" w:rsidRPr="00C91FFC" w14:paraId="78ACAF92" w14:textId="77777777" w:rsidTr="00775454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7319C54" w14:textId="77777777" w:rsidR="003A1B9D" w:rsidRPr="00C91FFC" w:rsidRDefault="003A1B9D" w:rsidP="003A1B9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54737DA" w14:textId="6C9C48DD" w:rsidR="003A1B9D" w:rsidRPr="00C91FFC" w:rsidRDefault="003A1B9D" w:rsidP="003A1B9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4/1</w:t>
            </w:r>
            <w:r w:rsidRPr="00C91FFC">
              <w:rPr>
                <w:rFonts w:ascii="標楷體" w:eastAsia="標楷體" w:hAnsi="標楷體"/>
              </w:rPr>
              <w:t>7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836916B" w14:textId="6249630D" w:rsidR="003A1B9D" w:rsidRPr="00C91FFC" w:rsidRDefault="003A1B9D" w:rsidP="003A1B9D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C91FFC">
              <w:rPr>
                <w:rFonts w:eastAsia="標楷體" w:hint="eastAsia"/>
                <w:szCs w:val="26"/>
              </w:rPr>
              <w:t>形</w:t>
            </w:r>
            <w:proofErr w:type="gramStart"/>
            <w:r w:rsidRPr="00C91FFC">
              <w:rPr>
                <w:rFonts w:eastAsia="標楷體" w:hint="eastAsia"/>
                <w:szCs w:val="26"/>
              </w:rPr>
              <w:t>形</w:t>
            </w:r>
            <w:proofErr w:type="gramEnd"/>
            <w:r w:rsidRPr="00C91FFC">
              <w:rPr>
                <w:rFonts w:eastAsia="標楷體" w:hint="eastAsia"/>
                <w:szCs w:val="26"/>
              </w:rPr>
              <w:t>社</w:t>
            </w:r>
            <w:proofErr w:type="gramStart"/>
            <w:r w:rsidRPr="00C91FFC">
              <w:rPr>
                <w:rFonts w:eastAsia="標楷體" w:hint="eastAsia"/>
                <w:szCs w:val="26"/>
              </w:rPr>
              <w:t>社</w:t>
            </w:r>
            <w:proofErr w:type="gramEnd"/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0758CF0" w14:textId="77777777" w:rsidR="003A1B9D" w:rsidRPr="00C91FFC" w:rsidRDefault="003A1B9D" w:rsidP="003A1B9D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3A1B9D" w:rsidRPr="00C91FFC" w14:paraId="63A5EB1E" w14:textId="77777777" w:rsidTr="00775454">
        <w:trPr>
          <w:trHeight w:val="567"/>
        </w:trPr>
        <w:tc>
          <w:tcPr>
            <w:tcW w:w="414" w:type="pct"/>
            <w:vAlign w:val="center"/>
          </w:tcPr>
          <w:p w14:paraId="13D872D2" w14:textId="77777777" w:rsidR="003A1B9D" w:rsidRPr="00C91FFC" w:rsidRDefault="003A1B9D" w:rsidP="003A1B9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71B9A2A6" w14:textId="33873747" w:rsidR="003A1B9D" w:rsidRPr="00C91FFC" w:rsidRDefault="003A1B9D" w:rsidP="003A1B9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4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24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4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9A1BBA1" w14:textId="3469E6A1" w:rsidR="003A1B9D" w:rsidRPr="00C91FFC" w:rsidRDefault="003A1B9D" w:rsidP="003A1B9D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C91FFC">
              <w:rPr>
                <w:rFonts w:eastAsia="標楷體" w:hint="eastAsia"/>
                <w:szCs w:val="26"/>
              </w:rPr>
              <w:t>形</w:t>
            </w:r>
            <w:proofErr w:type="gramStart"/>
            <w:r w:rsidRPr="00C91FFC">
              <w:rPr>
                <w:rFonts w:eastAsia="標楷體" w:hint="eastAsia"/>
                <w:szCs w:val="26"/>
              </w:rPr>
              <w:t>形</w:t>
            </w:r>
            <w:proofErr w:type="gramEnd"/>
            <w:r w:rsidRPr="00C91FFC">
              <w:rPr>
                <w:rFonts w:eastAsia="標楷體" w:hint="eastAsia"/>
                <w:szCs w:val="26"/>
              </w:rPr>
              <w:t>社</w:t>
            </w:r>
            <w:proofErr w:type="gramStart"/>
            <w:r w:rsidRPr="00C91FFC">
              <w:rPr>
                <w:rFonts w:eastAsia="標楷體" w:hint="eastAsia"/>
                <w:szCs w:val="26"/>
              </w:rPr>
              <w:t>社</w:t>
            </w:r>
            <w:proofErr w:type="gramEnd"/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CA7FD1C" w14:textId="77777777" w:rsidR="003A1B9D" w:rsidRPr="00C91FFC" w:rsidRDefault="003A1B9D" w:rsidP="003A1B9D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3A1B9D" w:rsidRPr="00C91FFC" w14:paraId="6283E705" w14:textId="77777777" w:rsidTr="00775454">
        <w:trPr>
          <w:trHeight w:val="567"/>
        </w:trPr>
        <w:tc>
          <w:tcPr>
            <w:tcW w:w="414" w:type="pct"/>
            <w:vAlign w:val="center"/>
          </w:tcPr>
          <w:p w14:paraId="6F39D6D5" w14:textId="77777777" w:rsidR="003A1B9D" w:rsidRPr="00C91FFC" w:rsidRDefault="003A1B9D" w:rsidP="003A1B9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18F389AA" w14:textId="40B31404" w:rsidR="003A1B9D" w:rsidRPr="00C91FFC" w:rsidRDefault="003A1B9D" w:rsidP="003A1B9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5/0</w:t>
            </w:r>
            <w:r w:rsidRPr="00C91FFC">
              <w:rPr>
                <w:rFonts w:ascii="標楷體" w:eastAsia="標楷體" w:hAnsi="標楷體"/>
              </w:rPr>
              <w:t>1</w:t>
            </w:r>
            <w:r w:rsidRPr="00C91FFC">
              <w:rPr>
                <w:rFonts w:ascii="標楷體" w:eastAsia="標楷體" w:hAnsi="標楷體" w:hint="eastAsia"/>
              </w:rPr>
              <w:t>~5/</w:t>
            </w:r>
            <w:r w:rsidRPr="00C91FFC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1F501F8" w14:textId="5DC18075" w:rsidR="003A1B9D" w:rsidRPr="00C91FFC" w:rsidRDefault="003A1B9D" w:rsidP="003A1B9D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C91FFC">
              <w:rPr>
                <w:rFonts w:eastAsia="標楷體" w:hint="eastAsia"/>
                <w:szCs w:val="26"/>
              </w:rPr>
              <w:t>形</w:t>
            </w:r>
            <w:proofErr w:type="gramStart"/>
            <w:r w:rsidRPr="00C91FFC">
              <w:rPr>
                <w:rFonts w:eastAsia="標楷體" w:hint="eastAsia"/>
                <w:szCs w:val="26"/>
              </w:rPr>
              <w:t>形</w:t>
            </w:r>
            <w:proofErr w:type="gramEnd"/>
            <w:r w:rsidRPr="00C91FFC">
              <w:rPr>
                <w:rFonts w:eastAsia="標楷體" w:hint="eastAsia"/>
                <w:szCs w:val="26"/>
              </w:rPr>
              <w:t>社</w:t>
            </w:r>
            <w:proofErr w:type="gramStart"/>
            <w:r w:rsidRPr="00C91FFC">
              <w:rPr>
                <w:rFonts w:eastAsia="標楷體" w:hint="eastAsia"/>
                <w:szCs w:val="26"/>
              </w:rPr>
              <w:t>社</w:t>
            </w:r>
            <w:proofErr w:type="gramEnd"/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F595E50" w14:textId="77777777" w:rsidR="003A1B9D" w:rsidRPr="00C91FFC" w:rsidRDefault="003A1B9D" w:rsidP="003A1B9D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3A1B9D" w:rsidRPr="00C91FFC" w14:paraId="64EAD411" w14:textId="77777777" w:rsidTr="00775454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942A15A" w14:textId="77777777" w:rsidR="003A1B9D" w:rsidRPr="00C91FFC" w:rsidRDefault="003A1B9D" w:rsidP="003A1B9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C34E12D" w14:textId="5BC7B14A" w:rsidR="003A1B9D" w:rsidRPr="00C91FFC" w:rsidRDefault="003A1B9D" w:rsidP="003A1B9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</w:t>
            </w:r>
            <w:r w:rsidRPr="00C91FFC">
              <w:rPr>
                <w:rFonts w:ascii="標楷體" w:eastAsia="標楷體" w:hAnsi="標楷體"/>
              </w:rPr>
              <w:t>08</w:t>
            </w:r>
            <w:r w:rsidRPr="00C91FFC">
              <w:rPr>
                <w:rFonts w:ascii="標楷體" w:eastAsia="標楷體" w:hAnsi="標楷體" w:hint="eastAsia"/>
              </w:rPr>
              <w:t>~5/</w:t>
            </w:r>
            <w:r w:rsidRPr="00C91FFC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3AF28FA" w14:textId="6369FDC4" w:rsidR="003A1B9D" w:rsidRPr="00C91FFC" w:rsidRDefault="003A1B9D" w:rsidP="003A1B9D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C91FFC">
              <w:rPr>
                <w:rFonts w:eastAsia="標楷體" w:hint="eastAsia"/>
                <w:szCs w:val="26"/>
              </w:rPr>
              <w:t>形</w:t>
            </w:r>
            <w:proofErr w:type="gramStart"/>
            <w:r w:rsidRPr="00C91FFC">
              <w:rPr>
                <w:rFonts w:eastAsia="標楷體" w:hint="eastAsia"/>
                <w:szCs w:val="26"/>
              </w:rPr>
              <w:t>形</w:t>
            </w:r>
            <w:proofErr w:type="gramEnd"/>
            <w:r w:rsidRPr="00C91FFC">
              <w:rPr>
                <w:rFonts w:eastAsia="標楷體" w:hint="eastAsia"/>
                <w:szCs w:val="26"/>
              </w:rPr>
              <w:t>社</w:t>
            </w:r>
            <w:proofErr w:type="gramStart"/>
            <w:r w:rsidRPr="00C91FFC">
              <w:rPr>
                <w:rFonts w:eastAsia="標楷體" w:hint="eastAsia"/>
                <w:szCs w:val="26"/>
              </w:rPr>
              <w:t>社</w:t>
            </w:r>
            <w:proofErr w:type="gramEnd"/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1C3F069" w14:textId="64AB5B24" w:rsidR="003A1B9D" w:rsidRPr="00C91FFC" w:rsidRDefault="003A1B9D" w:rsidP="003A1B9D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kern w:val="1"/>
              </w:rPr>
              <w:t>5/11-5/12</w:t>
            </w:r>
            <w:r w:rsidRPr="00C91FFC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3A1B9D" w:rsidRPr="00C91FFC" w14:paraId="6C7B71B6" w14:textId="77777777" w:rsidTr="00775454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FD68DE8" w14:textId="77777777" w:rsidR="003A1B9D" w:rsidRPr="00C91FFC" w:rsidRDefault="003A1B9D" w:rsidP="003A1B9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50ECF2F" w14:textId="0D958C83" w:rsidR="003A1B9D" w:rsidRPr="00C91FFC" w:rsidRDefault="003A1B9D" w:rsidP="003A1B9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5/1</w:t>
            </w: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~5/2</w:t>
            </w:r>
            <w:r w:rsidRPr="00C91FFC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42EDFA5" w14:textId="74392C4E" w:rsidR="003A1B9D" w:rsidRPr="00C91FFC" w:rsidRDefault="003A1B9D" w:rsidP="003A1B9D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C91FFC">
              <w:rPr>
                <w:rFonts w:eastAsia="標楷體" w:hint="eastAsia"/>
                <w:szCs w:val="26"/>
              </w:rPr>
              <w:t>形</w:t>
            </w:r>
            <w:proofErr w:type="gramStart"/>
            <w:r w:rsidRPr="00C91FFC">
              <w:rPr>
                <w:rFonts w:eastAsia="標楷體" w:hint="eastAsia"/>
                <w:szCs w:val="26"/>
              </w:rPr>
              <w:t>形</w:t>
            </w:r>
            <w:proofErr w:type="gramEnd"/>
            <w:r w:rsidRPr="00C91FFC">
              <w:rPr>
                <w:rFonts w:eastAsia="標楷體" w:hint="eastAsia"/>
                <w:szCs w:val="26"/>
              </w:rPr>
              <w:t>社</w:t>
            </w:r>
            <w:proofErr w:type="gramStart"/>
            <w:r w:rsidRPr="00C91FFC">
              <w:rPr>
                <w:rFonts w:eastAsia="標楷體" w:hint="eastAsia"/>
                <w:szCs w:val="26"/>
              </w:rPr>
              <w:t>社</w:t>
            </w:r>
            <w:proofErr w:type="gramEnd"/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5467ECE" w14:textId="77777777" w:rsidR="003A1B9D" w:rsidRPr="00C91FFC" w:rsidRDefault="003A1B9D" w:rsidP="003A1B9D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3A1B9D" w:rsidRPr="00C91FFC" w14:paraId="197E608E" w14:textId="77777777" w:rsidTr="00775454">
        <w:trPr>
          <w:trHeight w:val="567"/>
        </w:trPr>
        <w:tc>
          <w:tcPr>
            <w:tcW w:w="414" w:type="pct"/>
            <w:vAlign w:val="center"/>
          </w:tcPr>
          <w:p w14:paraId="56C63AE4" w14:textId="77777777" w:rsidR="003A1B9D" w:rsidRPr="00C91FFC" w:rsidRDefault="003A1B9D" w:rsidP="003A1B9D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0DCE2CB3" w14:textId="486CD3C5" w:rsidR="003A1B9D" w:rsidRPr="00C91FFC" w:rsidRDefault="003A1B9D" w:rsidP="003A1B9D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5/2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99589C6" w14:textId="50659FF3" w:rsidR="003A1B9D" w:rsidRPr="00C91FFC" w:rsidRDefault="003A1B9D" w:rsidP="003A1B9D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C91FFC">
              <w:rPr>
                <w:rFonts w:eastAsia="標楷體" w:hint="eastAsia"/>
                <w:szCs w:val="26"/>
              </w:rPr>
              <w:t>形</w:t>
            </w:r>
            <w:proofErr w:type="gramStart"/>
            <w:r w:rsidRPr="00C91FFC">
              <w:rPr>
                <w:rFonts w:eastAsia="標楷體" w:hint="eastAsia"/>
                <w:szCs w:val="26"/>
              </w:rPr>
              <w:t>形</w:t>
            </w:r>
            <w:proofErr w:type="gramEnd"/>
            <w:r w:rsidRPr="00C91FFC">
              <w:rPr>
                <w:rFonts w:eastAsia="標楷體" w:hint="eastAsia"/>
                <w:szCs w:val="26"/>
              </w:rPr>
              <w:t>社</w:t>
            </w:r>
            <w:proofErr w:type="gramStart"/>
            <w:r w:rsidRPr="00C91FFC">
              <w:rPr>
                <w:rFonts w:eastAsia="標楷體" w:hint="eastAsia"/>
                <w:szCs w:val="26"/>
              </w:rPr>
              <w:t>社</w:t>
            </w:r>
            <w:proofErr w:type="gramEnd"/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8D333FE" w14:textId="77777777" w:rsidR="003A1B9D" w:rsidRPr="00C91FFC" w:rsidRDefault="003A1B9D" w:rsidP="003A1B9D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3A1B9D" w:rsidRPr="00C91FFC" w14:paraId="10ED1667" w14:textId="77777777" w:rsidTr="00775454">
        <w:trPr>
          <w:trHeight w:val="567"/>
        </w:trPr>
        <w:tc>
          <w:tcPr>
            <w:tcW w:w="414" w:type="pct"/>
            <w:vAlign w:val="center"/>
          </w:tcPr>
          <w:p w14:paraId="204AF3CA" w14:textId="77777777" w:rsidR="003A1B9D" w:rsidRPr="00C91FFC" w:rsidRDefault="003A1B9D" w:rsidP="003A1B9D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76775BCE" w14:textId="6820DAF0" w:rsidR="003A1B9D" w:rsidRPr="00C91FFC" w:rsidRDefault="003A1B9D" w:rsidP="003A1B9D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29</w:t>
            </w:r>
            <w:r w:rsidRPr="00C91FFC">
              <w:rPr>
                <w:rFonts w:ascii="標楷體" w:eastAsia="標楷體" w:hAnsi="標楷體" w:hint="eastAsia"/>
              </w:rPr>
              <w:t>~6/0</w:t>
            </w:r>
            <w:r w:rsidRPr="00C91FFC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C09DC5B" w14:textId="65B6119B" w:rsidR="003A1B9D" w:rsidRPr="00C91FFC" w:rsidRDefault="003A1B9D" w:rsidP="003A1B9D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C91FFC">
              <w:rPr>
                <w:rFonts w:eastAsia="標楷體" w:hint="eastAsia"/>
                <w:szCs w:val="26"/>
              </w:rPr>
              <w:t>形</w:t>
            </w:r>
            <w:proofErr w:type="gramStart"/>
            <w:r w:rsidRPr="00C91FFC">
              <w:rPr>
                <w:rFonts w:eastAsia="標楷體" w:hint="eastAsia"/>
                <w:szCs w:val="26"/>
              </w:rPr>
              <w:t>形</w:t>
            </w:r>
            <w:proofErr w:type="gramEnd"/>
            <w:r w:rsidRPr="00C91FFC">
              <w:rPr>
                <w:rFonts w:eastAsia="標楷體" w:hint="eastAsia"/>
                <w:szCs w:val="26"/>
              </w:rPr>
              <w:t>社</w:t>
            </w:r>
            <w:proofErr w:type="gramStart"/>
            <w:r w:rsidRPr="00C91FFC">
              <w:rPr>
                <w:rFonts w:eastAsia="標楷體" w:hint="eastAsia"/>
                <w:szCs w:val="26"/>
              </w:rPr>
              <w:t>社</w:t>
            </w:r>
            <w:proofErr w:type="gramEnd"/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15765E8" w14:textId="77777777" w:rsidR="003A1B9D" w:rsidRPr="00C91FFC" w:rsidRDefault="003A1B9D" w:rsidP="003A1B9D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3A1B9D" w:rsidRPr="00C91FFC" w14:paraId="503C6CBF" w14:textId="77777777" w:rsidTr="00775454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2812BD5" w14:textId="77777777" w:rsidR="003A1B9D" w:rsidRPr="00C91FFC" w:rsidRDefault="003A1B9D" w:rsidP="003A1B9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07B7B7B" w14:textId="691BD532" w:rsidR="003A1B9D" w:rsidRPr="00C91FFC" w:rsidRDefault="003A1B9D" w:rsidP="003A1B9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</w:t>
            </w:r>
            <w:r w:rsidRPr="00C91FFC">
              <w:rPr>
                <w:rFonts w:ascii="標楷體" w:eastAsia="標楷體" w:hAnsi="標楷體"/>
              </w:rPr>
              <w:t>05</w:t>
            </w:r>
            <w:r w:rsidRPr="00C91FFC">
              <w:rPr>
                <w:rFonts w:ascii="標楷體" w:eastAsia="標楷體" w:hAnsi="標楷體" w:hint="eastAsia"/>
              </w:rPr>
              <w:t>~6/1</w:t>
            </w:r>
            <w:r w:rsidRPr="00C91FFC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C3D11E5" w14:textId="14CE4978" w:rsidR="003A1B9D" w:rsidRPr="00C91FFC" w:rsidRDefault="003A1B9D" w:rsidP="003A1B9D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C91FFC">
              <w:rPr>
                <w:rFonts w:eastAsia="標楷體" w:hint="eastAsia"/>
                <w:szCs w:val="26"/>
              </w:rPr>
              <w:t>形</w:t>
            </w:r>
            <w:proofErr w:type="gramStart"/>
            <w:r w:rsidRPr="00C91FFC">
              <w:rPr>
                <w:rFonts w:eastAsia="標楷體" w:hint="eastAsia"/>
                <w:szCs w:val="26"/>
              </w:rPr>
              <w:t>形</w:t>
            </w:r>
            <w:proofErr w:type="gramEnd"/>
            <w:r w:rsidRPr="00C91FFC">
              <w:rPr>
                <w:rFonts w:eastAsia="標楷體" w:hint="eastAsia"/>
                <w:szCs w:val="26"/>
              </w:rPr>
              <w:t>社</w:t>
            </w:r>
            <w:proofErr w:type="gramStart"/>
            <w:r w:rsidRPr="00C91FFC">
              <w:rPr>
                <w:rFonts w:eastAsia="標楷體" w:hint="eastAsia"/>
                <w:szCs w:val="26"/>
              </w:rPr>
              <w:t>社</w:t>
            </w:r>
            <w:proofErr w:type="gramEnd"/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DE473D4" w14:textId="1CD44ED2" w:rsidR="003A1B9D" w:rsidRPr="00C91FFC" w:rsidRDefault="003A1B9D" w:rsidP="003A1B9D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kern w:val="1"/>
              </w:rPr>
              <w:t>6/1</w:t>
            </w:r>
            <w:proofErr w:type="gramStart"/>
            <w:r w:rsidRPr="00C91FFC">
              <w:rPr>
                <w:rFonts w:eastAsia="標楷體" w:cs="標楷體" w:hint="eastAsia"/>
                <w:kern w:val="1"/>
              </w:rPr>
              <w:t>三</w:t>
            </w:r>
            <w:proofErr w:type="gramEnd"/>
            <w:r w:rsidRPr="00C91FFC">
              <w:rPr>
                <w:rFonts w:eastAsia="標楷體" w:cs="標楷體" w:hint="eastAsia"/>
                <w:kern w:val="1"/>
              </w:rPr>
              <w:t>年級畢業考</w:t>
            </w:r>
          </w:p>
        </w:tc>
      </w:tr>
      <w:tr w:rsidR="003A1B9D" w:rsidRPr="00C91FFC" w14:paraId="5AAD2038" w14:textId="77777777" w:rsidTr="00C902A2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924C855" w14:textId="77777777" w:rsidR="003A1B9D" w:rsidRPr="00C91FFC" w:rsidRDefault="003A1B9D" w:rsidP="003A1B9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32642C3" w14:textId="794AD71A" w:rsidR="003A1B9D" w:rsidRPr="00C91FFC" w:rsidRDefault="003A1B9D" w:rsidP="003A1B9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6/1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~6/</w:t>
            </w:r>
            <w:r w:rsidRPr="00C91FFC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DDC2387" w14:textId="668D3B6A" w:rsidR="003A1B9D" w:rsidRPr="00C91FFC" w:rsidRDefault="003A1B9D" w:rsidP="003A1B9D">
            <w:pPr>
              <w:spacing w:line="32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14BF971" w14:textId="77777777" w:rsidR="003A1B9D" w:rsidRPr="00C91FFC" w:rsidRDefault="003A1B9D" w:rsidP="003A1B9D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3A1B9D" w:rsidRPr="00C91FFC" w14:paraId="78990106" w14:textId="77777777" w:rsidTr="00C902A2">
        <w:trPr>
          <w:trHeight w:val="567"/>
        </w:trPr>
        <w:tc>
          <w:tcPr>
            <w:tcW w:w="414" w:type="pct"/>
            <w:vAlign w:val="center"/>
          </w:tcPr>
          <w:p w14:paraId="3EB9D8B7" w14:textId="77777777" w:rsidR="003A1B9D" w:rsidRPr="00C91FFC" w:rsidRDefault="003A1B9D" w:rsidP="003A1B9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C91FFC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7ABBB7A6" w14:textId="58E4251E" w:rsidR="003A1B9D" w:rsidRPr="00C91FFC" w:rsidRDefault="003A1B9D" w:rsidP="003A1B9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6/19~</w:t>
            </w: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E814CF9" w14:textId="532D310A" w:rsidR="003A1B9D" w:rsidRPr="00C91FFC" w:rsidRDefault="003A1B9D" w:rsidP="003A1B9D">
            <w:pPr>
              <w:spacing w:line="32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172B511" w14:textId="77777777" w:rsidR="003A1B9D" w:rsidRPr="00C91FFC" w:rsidRDefault="003A1B9D" w:rsidP="003A1B9D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3A1B9D" w:rsidRPr="00C91FFC" w14:paraId="2549D259" w14:textId="77777777" w:rsidTr="00C902A2">
        <w:trPr>
          <w:trHeight w:val="567"/>
        </w:trPr>
        <w:tc>
          <w:tcPr>
            <w:tcW w:w="414" w:type="pct"/>
            <w:vAlign w:val="center"/>
          </w:tcPr>
          <w:p w14:paraId="20C937B2" w14:textId="77777777" w:rsidR="003A1B9D" w:rsidRPr="00C91FFC" w:rsidRDefault="003A1B9D" w:rsidP="003A1B9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C91FFC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626A6C85" w14:textId="5B6DAD02" w:rsidR="003A1B9D" w:rsidRPr="00C91FFC" w:rsidRDefault="003A1B9D" w:rsidP="003A1B9D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7D227C0" w14:textId="07BF3D2E" w:rsidR="003A1B9D" w:rsidRPr="00C91FFC" w:rsidRDefault="003A1B9D" w:rsidP="003A1B9D">
            <w:pPr>
              <w:spacing w:line="32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44BA6C6" w14:textId="17E0807E" w:rsidR="003A1B9D" w:rsidRPr="00C91FFC" w:rsidRDefault="003A1B9D" w:rsidP="003A1B9D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</w:tbl>
    <w:p w14:paraId="2C767D62" w14:textId="77777777" w:rsidR="00A905E3" w:rsidRPr="00C91FFC" w:rsidRDefault="00A905E3" w:rsidP="002433FB">
      <w:pPr>
        <w:sectPr w:rsidR="00A905E3" w:rsidRPr="00C91FFC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58B4DA63" w14:textId="4540A62D" w:rsidR="00A905E3" w:rsidRPr="00C91FFC" w:rsidRDefault="00A905E3" w:rsidP="00A905E3">
      <w:pPr>
        <w:jc w:val="center"/>
        <w:outlineLvl w:val="0"/>
        <w:rPr>
          <w:rFonts w:eastAsia="標楷體"/>
          <w:sz w:val="32"/>
          <w:szCs w:val="32"/>
        </w:rPr>
      </w:pPr>
      <w:bookmarkStart w:id="22" w:name="_Toc95472392"/>
      <w:r w:rsidRPr="00C91FFC">
        <w:rPr>
          <w:rFonts w:eastAsia="標楷體" w:hint="eastAsia"/>
          <w:sz w:val="32"/>
          <w:szCs w:val="32"/>
        </w:rPr>
        <w:lastRenderedPageBreak/>
        <w:t>嘉義縣立鹿草國中</w:t>
      </w:r>
      <w:r w:rsidRPr="00C91FFC">
        <w:rPr>
          <w:rFonts w:eastAsia="標楷體"/>
          <w:sz w:val="32"/>
          <w:szCs w:val="32"/>
        </w:rPr>
        <w:t>110</w:t>
      </w:r>
      <w:r w:rsidRPr="00C91FFC">
        <w:rPr>
          <w:rFonts w:eastAsia="標楷體" w:hint="eastAsia"/>
          <w:sz w:val="32"/>
          <w:szCs w:val="32"/>
        </w:rPr>
        <w:t>學年度</w:t>
      </w:r>
      <w:r w:rsidR="000147E6" w:rsidRPr="00C91FFC">
        <w:rPr>
          <w:rFonts w:eastAsia="標楷體" w:hint="eastAsia"/>
          <w:sz w:val="32"/>
          <w:szCs w:val="32"/>
        </w:rPr>
        <w:t>第二學期</w:t>
      </w:r>
      <w:r w:rsidRPr="00C91FFC">
        <w:rPr>
          <w:rFonts w:eastAsia="標楷體" w:hint="eastAsia"/>
          <w:sz w:val="32"/>
          <w:szCs w:val="32"/>
        </w:rPr>
        <w:t xml:space="preserve">  9</w:t>
      </w:r>
      <w:r w:rsidR="00471537" w:rsidRPr="00C91FFC">
        <w:rPr>
          <w:rFonts w:eastAsia="標楷體" w:hint="eastAsia"/>
          <w:sz w:val="32"/>
          <w:szCs w:val="32"/>
        </w:rPr>
        <w:t>年級</w:t>
      </w:r>
      <w:r w:rsidRPr="00C91FFC">
        <w:rPr>
          <w:rFonts w:ascii="標楷體" w:eastAsia="標楷體" w:hAnsi="標楷體" w:hint="eastAsia"/>
          <w:sz w:val="32"/>
          <w:szCs w:val="32"/>
        </w:rPr>
        <w:t>【技藝</w:t>
      </w:r>
      <w:r w:rsidR="002345A8" w:rsidRPr="00C91FFC">
        <w:rPr>
          <w:rFonts w:ascii="標楷體" w:eastAsia="標楷體" w:hAnsi="標楷體" w:hint="eastAsia"/>
          <w:sz w:val="32"/>
          <w:szCs w:val="32"/>
        </w:rPr>
        <w:t>教育</w:t>
      </w:r>
      <w:r w:rsidRPr="00C91FFC">
        <w:rPr>
          <w:rFonts w:ascii="標楷體" w:eastAsia="標楷體" w:hAnsi="標楷體" w:hint="eastAsia"/>
          <w:sz w:val="32"/>
          <w:szCs w:val="32"/>
        </w:rPr>
        <w:t>】</w:t>
      </w:r>
      <w:r w:rsidRPr="00C91FFC">
        <w:rPr>
          <w:rFonts w:eastAsia="標楷體" w:hint="eastAsia"/>
          <w:sz w:val="32"/>
          <w:szCs w:val="32"/>
        </w:rPr>
        <w:t xml:space="preserve"> </w:t>
      </w:r>
      <w:r w:rsidRPr="00C91FFC">
        <w:rPr>
          <w:rFonts w:eastAsia="標楷體" w:hint="eastAsia"/>
          <w:sz w:val="32"/>
          <w:szCs w:val="32"/>
        </w:rPr>
        <w:t>教學進度表</w:t>
      </w:r>
      <w:bookmarkEnd w:id="22"/>
    </w:p>
    <w:p w14:paraId="2D2AF43D" w14:textId="77777777" w:rsidR="00A905E3" w:rsidRPr="00C91FFC" w:rsidRDefault="00A905E3" w:rsidP="00A905E3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A905E3" w:rsidRPr="00C91FFC" w14:paraId="06305372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63E88DB1" w14:textId="77777777" w:rsidR="00A905E3" w:rsidRPr="00C91FFC" w:rsidRDefault="00A905E3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C91FFC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C91FFC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6B90AEB8" w14:textId="77777777" w:rsidR="00A905E3" w:rsidRPr="00C91FFC" w:rsidRDefault="00A905E3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C91FFC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288BA682" w14:textId="77777777" w:rsidR="00A905E3" w:rsidRPr="00C91FFC" w:rsidRDefault="00A905E3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C91FFC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07F7ECE" w14:textId="77777777" w:rsidR="00A905E3" w:rsidRPr="00C91FFC" w:rsidRDefault="00A905E3" w:rsidP="000147E6">
            <w:pPr>
              <w:pStyle w:val="af1"/>
            </w:pPr>
            <w:r w:rsidRPr="00C91FFC">
              <w:rPr>
                <w:rFonts w:hint="eastAsia"/>
              </w:rPr>
              <w:t>備註</w:t>
            </w:r>
          </w:p>
        </w:tc>
      </w:tr>
      <w:tr w:rsidR="00FB4A96" w:rsidRPr="00C91FFC" w14:paraId="0D617A4D" w14:textId="77777777" w:rsidTr="00D15879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6FDEF25" w14:textId="77777777" w:rsidR="00FB4A96" w:rsidRPr="00C91FFC" w:rsidRDefault="00FB4A96" w:rsidP="00FB4A9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6CC10CB" w14:textId="0A5AFB13" w:rsidR="00FB4A96" w:rsidRPr="00C91FFC" w:rsidRDefault="00FB4A96" w:rsidP="00FB4A9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06</w:t>
            </w:r>
            <w:r w:rsidRPr="00C91FFC">
              <w:rPr>
                <w:rFonts w:ascii="標楷體" w:eastAsia="標楷體" w:hAnsi="標楷體" w:hint="eastAsia"/>
              </w:rPr>
              <w:t>~2/</w:t>
            </w:r>
            <w:r w:rsidRPr="00C91FFC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DAD17FB" w14:textId="1CAF6B78" w:rsidR="00FB4A96" w:rsidRPr="00C91FFC" w:rsidRDefault="00FB4A96" w:rsidP="00FB4A96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eastAsia="標楷體" w:hint="eastAsia"/>
                <w:szCs w:val="26"/>
              </w:rPr>
              <w:t>技藝課程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47DE907" w14:textId="58A231D6" w:rsidR="00FB4A96" w:rsidRPr="00C91FFC" w:rsidRDefault="00FB4A96" w:rsidP="00FB4A96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FB4A96" w:rsidRPr="00C91FFC" w14:paraId="74D4C9F3" w14:textId="77777777" w:rsidTr="00D15879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F9D9DC2" w14:textId="77777777" w:rsidR="00FB4A96" w:rsidRPr="00C91FFC" w:rsidRDefault="00FB4A96" w:rsidP="00FB4A9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CBA07C0" w14:textId="4EDFFA13" w:rsidR="00FB4A96" w:rsidRPr="00C91FFC" w:rsidRDefault="00FB4A96" w:rsidP="00FB4A9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13</w:t>
            </w:r>
            <w:r w:rsidRPr="00C91FFC">
              <w:rPr>
                <w:rFonts w:ascii="標楷體" w:eastAsia="標楷體" w:hAnsi="標楷體" w:hint="eastAsia"/>
              </w:rPr>
              <w:t>~2/</w:t>
            </w:r>
            <w:r w:rsidRPr="00C91FFC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7C8165B" w14:textId="563F14F1" w:rsidR="00FB4A96" w:rsidRPr="00C91FFC" w:rsidRDefault="00FB4A96" w:rsidP="00FB4A96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eastAsia="標楷體" w:hint="eastAsia"/>
                <w:szCs w:val="26"/>
              </w:rPr>
              <w:t>技藝課程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20E9772" w14:textId="77777777" w:rsidR="00FB4A96" w:rsidRPr="00C91FFC" w:rsidRDefault="00FB4A96" w:rsidP="00FB4A96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FB4A96" w:rsidRPr="00C91FFC" w14:paraId="291083F6" w14:textId="77777777" w:rsidTr="00D15879">
        <w:trPr>
          <w:trHeight w:val="567"/>
        </w:trPr>
        <w:tc>
          <w:tcPr>
            <w:tcW w:w="414" w:type="pct"/>
            <w:vAlign w:val="center"/>
          </w:tcPr>
          <w:p w14:paraId="225471CE" w14:textId="77777777" w:rsidR="00FB4A96" w:rsidRPr="00C91FFC" w:rsidRDefault="00FB4A96" w:rsidP="00FB4A9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1C9EAF80" w14:textId="161A8327" w:rsidR="00FB4A96" w:rsidRPr="00C91FFC" w:rsidRDefault="00FB4A96" w:rsidP="00FB4A9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20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0EBF75CE" w14:textId="7863DFC5" w:rsidR="00FB4A96" w:rsidRPr="00C91FFC" w:rsidRDefault="00FB4A96" w:rsidP="00FB4A96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eastAsia="標楷體" w:hint="eastAsia"/>
                <w:szCs w:val="26"/>
              </w:rPr>
              <w:t>技藝課程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2170B11" w14:textId="77777777" w:rsidR="00FB4A96" w:rsidRPr="00C91FFC" w:rsidRDefault="00FB4A96" w:rsidP="00FB4A96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FB4A96" w:rsidRPr="00C91FFC" w14:paraId="41F72DD9" w14:textId="77777777" w:rsidTr="00D15879">
        <w:trPr>
          <w:trHeight w:val="567"/>
        </w:trPr>
        <w:tc>
          <w:tcPr>
            <w:tcW w:w="414" w:type="pct"/>
            <w:vAlign w:val="center"/>
          </w:tcPr>
          <w:p w14:paraId="79A346B6" w14:textId="77777777" w:rsidR="00FB4A96" w:rsidRPr="00C91FFC" w:rsidRDefault="00FB4A96" w:rsidP="00FB4A9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07DCA5DD" w14:textId="5CAA0A00" w:rsidR="00FB4A96" w:rsidRPr="00C91FFC" w:rsidRDefault="00FB4A96" w:rsidP="00FB4A9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27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36D3B892" w14:textId="6ABE5273" w:rsidR="00FB4A96" w:rsidRPr="00C91FFC" w:rsidRDefault="00FB4A96" w:rsidP="00FB4A96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eastAsia="標楷體" w:hint="eastAsia"/>
                <w:szCs w:val="26"/>
              </w:rPr>
              <w:t>技藝課程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35C9619" w14:textId="77777777" w:rsidR="00FB4A96" w:rsidRPr="00C91FFC" w:rsidRDefault="00FB4A96" w:rsidP="00FB4A96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FB4A96" w:rsidRPr="00C91FFC" w14:paraId="75364E60" w14:textId="77777777" w:rsidTr="00D15879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2A6C5E8" w14:textId="77777777" w:rsidR="00FB4A96" w:rsidRPr="00C91FFC" w:rsidRDefault="00FB4A96" w:rsidP="00FB4A9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3033A96" w14:textId="1A998A28" w:rsidR="00FB4A96" w:rsidRPr="00C91FFC" w:rsidRDefault="00FB4A96" w:rsidP="00FB4A9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3/0</w:t>
            </w: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DEB5625" w14:textId="724CDB54" w:rsidR="00FB4A96" w:rsidRPr="00C91FFC" w:rsidRDefault="00FB4A96" w:rsidP="00FB4A96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eastAsia="標楷體" w:hint="eastAsia"/>
                <w:szCs w:val="26"/>
              </w:rPr>
              <w:t>技藝課程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854B87C" w14:textId="77777777" w:rsidR="00FB4A96" w:rsidRPr="00C91FFC" w:rsidRDefault="00FB4A96" w:rsidP="00FB4A96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FB4A96" w:rsidRPr="00C91FFC" w14:paraId="5C7F0C35" w14:textId="77777777" w:rsidTr="00D15879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F69B734" w14:textId="77777777" w:rsidR="00FB4A96" w:rsidRPr="00C91FFC" w:rsidRDefault="00FB4A96" w:rsidP="00FB4A9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5A62952" w14:textId="6D8798CF" w:rsidR="00FB4A96" w:rsidRPr="00C91FFC" w:rsidRDefault="00FB4A96" w:rsidP="00FB4A9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</w:t>
            </w:r>
            <w:r w:rsidRPr="00C91FFC">
              <w:rPr>
                <w:rFonts w:ascii="標楷體" w:eastAsia="標楷體" w:hAnsi="標楷體"/>
              </w:rPr>
              <w:t>13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28C0A0D" w14:textId="09870820" w:rsidR="00FB4A96" w:rsidRPr="00C91FFC" w:rsidRDefault="00FB4A96" w:rsidP="00FB4A96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eastAsia="標楷體" w:hint="eastAsia"/>
                <w:szCs w:val="26"/>
              </w:rPr>
              <w:t>技藝課程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16A77B4" w14:textId="77777777" w:rsidR="00FB4A96" w:rsidRPr="00C91FFC" w:rsidRDefault="00FB4A96" w:rsidP="00FB4A96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FB4A96" w:rsidRPr="00C91FFC" w14:paraId="51C06727" w14:textId="77777777" w:rsidTr="00D15879">
        <w:trPr>
          <w:trHeight w:val="567"/>
        </w:trPr>
        <w:tc>
          <w:tcPr>
            <w:tcW w:w="414" w:type="pct"/>
            <w:vAlign w:val="center"/>
          </w:tcPr>
          <w:p w14:paraId="1104229A" w14:textId="77777777" w:rsidR="00FB4A96" w:rsidRPr="00C91FFC" w:rsidRDefault="00FB4A96" w:rsidP="00FB4A9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66B01D26" w14:textId="03B1DF2D" w:rsidR="00FB4A96" w:rsidRPr="00C91FFC" w:rsidRDefault="00FB4A96" w:rsidP="00FB4A9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3/2</w:t>
            </w:r>
            <w:r w:rsidRPr="00C91FFC">
              <w:rPr>
                <w:rFonts w:ascii="標楷體" w:eastAsia="標楷體" w:hAnsi="標楷體"/>
              </w:rPr>
              <w:t>0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3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0D5B2548" w14:textId="1C4F689A" w:rsidR="00FB4A96" w:rsidRPr="00C91FFC" w:rsidRDefault="00FB4A96" w:rsidP="00FB4A96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eastAsia="標楷體" w:hint="eastAsia"/>
                <w:szCs w:val="26"/>
              </w:rPr>
              <w:t>技藝課程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CB1F2E6" w14:textId="08FBC7E4" w:rsidR="00FB4A96" w:rsidRPr="00C91FFC" w:rsidRDefault="00FB4A96" w:rsidP="00FB4A96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color w:val="000000"/>
                <w:kern w:val="1"/>
              </w:rPr>
              <w:t>3/24-3/25</w:t>
            </w:r>
            <w:r w:rsidRPr="00C91FFC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FB4A96" w:rsidRPr="00C91FFC" w14:paraId="6B80963D" w14:textId="77777777" w:rsidTr="00D15879">
        <w:trPr>
          <w:trHeight w:val="567"/>
        </w:trPr>
        <w:tc>
          <w:tcPr>
            <w:tcW w:w="414" w:type="pct"/>
            <w:vAlign w:val="center"/>
          </w:tcPr>
          <w:p w14:paraId="5D4217E9" w14:textId="77777777" w:rsidR="00FB4A96" w:rsidRPr="00C91FFC" w:rsidRDefault="00FB4A96" w:rsidP="00FB4A9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4B9C3031" w14:textId="6A6AD58F" w:rsidR="00FB4A96" w:rsidRPr="00C91FFC" w:rsidRDefault="00FB4A96" w:rsidP="00FB4A9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</w:t>
            </w:r>
            <w:r w:rsidRPr="00C91FFC">
              <w:rPr>
                <w:rFonts w:ascii="標楷體" w:eastAsia="標楷體" w:hAnsi="標楷體"/>
              </w:rPr>
              <w:t>27</w:t>
            </w:r>
            <w:r w:rsidRPr="00C91FFC">
              <w:rPr>
                <w:rFonts w:ascii="標楷體" w:eastAsia="標楷體" w:hAnsi="標楷體" w:hint="eastAsia"/>
              </w:rPr>
              <w:t>~04/0</w:t>
            </w:r>
            <w:r w:rsidRPr="00C91FFC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41F1ACE1" w14:textId="2D6C9F88" w:rsidR="00FB4A96" w:rsidRPr="00C91FFC" w:rsidRDefault="00FB4A96" w:rsidP="00FB4A96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eastAsia="標楷體" w:hint="eastAsia"/>
                <w:szCs w:val="26"/>
              </w:rPr>
              <w:t>技藝課程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F820ED9" w14:textId="77777777" w:rsidR="00FB4A96" w:rsidRPr="00C91FFC" w:rsidRDefault="00FB4A96" w:rsidP="00FB4A96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FB4A96" w:rsidRPr="00C91FFC" w14:paraId="6EC645A3" w14:textId="77777777" w:rsidTr="00D15879">
        <w:trPr>
          <w:trHeight w:val="567"/>
        </w:trPr>
        <w:tc>
          <w:tcPr>
            <w:tcW w:w="414" w:type="pct"/>
            <w:vAlign w:val="center"/>
          </w:tcPr>
          <w:p w14:paraId="3F10824B" w14:textId="77777777" w:rsidR="00FB4A96" w:rsidRPr="00C91FFC" w:rsidRDefault="00FB4A96" w:rsidP="00FB4A9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776352E1" w14:textId="68B7D79C" w:rsidR="00FB4A96" w:rsidRPr="00C91FFC" w:rsidRDefault="00FB4A96" w:rsidP="00FB4A9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4/0</w:t>
            </w:r>
            <w:r w:rsidRPr="00C91FFC">
              <w:rPr>
                <w:rFonts w:ascii="標楷體" w:eastAsia="標楷體" w:hAnsi="標楷體"/>
              </w:rPr>
              <w:t>3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386F8790" w14:textId="3B30F81A" w:rsidR="00FB4A96" w:rsidRPr="00C91FFC" w:rsidRDefault="00FB4A96" w:rsidP="00FB4A96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eastAsia="標楷體" w:hint="eastAsia"/>
                <w:szCs w:val="26"/>
              </w:rPr>
              <w:t>技藝課程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9B062AD" w14:textId="77777777" w:rsidR="00FB4A96" w:rsidRPr="00C91FFC" w:rsidRDefault="00FB4A96" w:rsidP="00FB4A96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FB4A96" w:rsidRPr="00C91FFC" w14:paraId="6CBCAEEB" w14:textId="77777777" w:rsidTr="00D15879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76A604C" w14:textId="77777777" w:rsidR="00FB4A96" w:rsidRPr="00C91FFC" w:rsidRDefault="00FB4A96" w:rsidP="00FB4A9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6FD149B" w14:textId="3442E564" w:rsidR="00FB4A96" w:rsidRPr="00C91FFC" w:rsidRDefault="00FB4A96" w:rsidP="00FB4A9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</w:t>
            </w:r>
            <w:r w:rsidRPr="00C91FFC">
              <w:rPr>
                <w:rFonts w:ascii="標楷體" w:eastAsia="標楷體" w:hAnsi="標楷體"/>
              </w:rPr>
              <w:t>10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60C65B6" w14:textId="60AAD329" w:rsidR="00FB4A96" w:rsidRPr="00C91FFC" w:rsidRDefault="00FB4A96" w:rsidP="00FB4A96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eastAsia="標楷體" w:hint="eastAsia"/>
                <w:szCs w:val="26"/>
              </w:rPr>
              <w:t>技藝課程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4A6C411" w14:textId="77777777" w:rsidR="00FB4A96" w:rsidRPr="00C91FFC" w:rsidRDefault="00FB4A96" w:rsidP="00FB4A96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FB4A96" w:rsidRPr="00C91FFC" w14:paraId="2688B5CF" w14:textId="77777777" w:rsidTr="00D15879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D8F590C" w14:textId="77777777" w:rsidR="00FB4A96" w:rsidRPr="00C91FFC" w:rsidRDefault="00FB4A96" w:rsidP="00FB4A9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F57D596" w14:textId="5A742659" w:rsidR="00FB4A96" w:rsidRPr="00C91FFC" w:rsidRDefault="00FB4A96" w:rsidP="00FB4A9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4/1</w:t>
            </w:r>
            <w:r w:rsidRPr="00C91FFC">
              <w:rPr>
                <w:rFonts w:ascii="標楷體" w:eastAsia="標楷體" w:hAnsi="標楷體"/>
              </w:rPr>
              <w:t>7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7A9A620" w14:textId="1473C44F" w:rsidR="00FB4A96" w:rsidRPr="00C91FFC" w:rsidRDefault="00FB4A96" w:rsidP="00FB4A96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eastAsia="標楷體" w:hint="eastAsia"/>
                <w:szCs w:val="26"/>
              </w:rPr>
              <w:t>技藝課程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256C9CF" w14:textId="77777777" w:rsidR="00FB4A96" w:rsidRPr="00C91FFC" w:rsidRDefault="00FB4A96" w:rsidP="00FB4A96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FB4A96" w:rsidRPr="00C91FFC" w14:paraId="1BE328FE" w14:textId="77777777" w:rsidTr="00D15879">
        <w:trPr>
          <w:trHeight w:val="567"/>
        </w:trPr>
        <w:tc>
          <w:tcPr>
            <w:tcW w:w="414" w:type="pct"/>
            <w:vAlign w:val="center"/>
          </w:tcPr>
          <w:p w14:paraId="65B39519" w14:textId="77777777" w:rsidR="00FB4A96" w:rsidRPr="00C91FFC" w:rsidRDefault="00FB4A96" w:rsidP="00FB4A9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356BC430" w14:textId="75C8B1B9" w:rsidR="00FB4A96" w:rsidRPr="00C91FFC" w:rsidRDefault="00FB4A96" w:rsidP="00FB4A9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4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24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4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025232B1" w14:textId="383EBA34" w:rsidR="00FB4A96" w:rsidRPr="00C91FFC" w:rsidRDefault="00FB4A96" w:rsidP="00FB4A96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eastAsia="標楷體" w:hint="eastAsia"/>
                <w:szCs w:val="26"/>
              </w:rPr>
              <w:t>技藝課程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66F6E32" w14:textId="77777777" w:rsidR="00FB4A96" w:rsidRPr="00C91FFC" w:rsidRDefault="00FB4A96" w:rsidP="00FB4A96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FB4A96" w:rsidRPr="00C91FFC" w14:paraId="7BDEC614" w14:textId="77777777" w:rsidTr="00D15879">
        <w:trPr>
          <w:trHeight w:val="567"/>
        </w:trPr>
        <w:tc>
          <w:tcPr>
            <w:tcW w:w="414" w:type="pct"/>
            <w:vAlign w:val="center"/>
          </w:tcPr>
          <w:p w14:paraId="74A864EC" w14:textId="77777777" w:rsidR="00FB4A96" w:rsidRPr="00C91FFC" w:rsidRDefault="00FB4A96" w:rsidP="00FB4A9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7B34AAF7" w14:textId="36EE8F4B" w:rsidR="00FB4A96" w:rsidRPr="00C91FFC" w:rsidRDefault="00FB4A96" w:rsidP="00FB4A9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5/0</w:t>
            </w:r>
            <w:r w:rsidRPr="00C91FFC">
              <w:rPr>
                <w:rFonts w:ascii="標楷體" w:eastAsia="標楷體" w:hAnsi="標楷體"/>
              </w:rPr>
              <w:t>1</w:t>
            </w:r>
            <w:r w:rsidRPr="00C91FFC">
              <w:rPr>
                <w:rFonts w:ascii="標楷體" w:eastAsia="標楷體" w:hAnsi="標楷體" w:hint="eastAsia"/>
              </w:rPr>
              <w:t>~5/</w:t>
            </w:r>
            <w:r w:rsidRPr="00C91FFC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2E8FC20A" w14:textId="597A3CDF" w:rsidR="00FB4A96" w:rsidRPr="00C91FFC" w:rsidRDefault="00FB4A96" w:rsidP="00FB4A96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eastAsia="標楷體" w:hint="eastAsia"/>
                <w:szCs w:val="26"/>
              </w:rPr>
              <w:t>技藝課程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C13BA4B" w14:textId="77777777" w:rsidR="00FB4A96" w:rsidRPr="00C91FFC" w:rsidRDefault="00FB4A96" w:rsidP="00FB4A96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FB4A96" w:rsidRPr="00C91FFC" w14:paraId="07821B5F" w14:textId="77777777" w:rsidTr="00D15879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C61F09E" w14:textId="77777777" w:rsidR="00FB4A96" w:rsidRPr="00C91FFC" w:rsidRDefault="00FB4A96" w:rsidP="00FB4A9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458A0E9" w14:textId="73FCCF20" w:rsidR="00FB4A96" w:rsidRPr="00C91FFC" w:rsidRDefault="00FB4A96" w:rsidP="00FB4A9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</w:t>
            </w:r>
            <w:r w:rsidRPr="00C91FFC">
              <w:rPr>
                <w:rFonts w:ascii="標楷體" w:eastAsia="標楷體" w:hAnsi="標楷體"/>
              </w:rPr>
              <w:t>08</w:t>
            </w:r>
            <w:r w:rsidRPr="00C91FFC">
              <w:rPr>
                <w:rFonts w:ascii="標楷體" w:eastAsia="標楷體" w:hAnsi="標楷體" w:hint="eastAsia"/>
              </w:rPr>
              <w:t>~5/</w:t>
            </w:r>
            <w:r w:rsidRPr="00C91FFC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721D760" w14:textId="417E2B00" w:rsidR="00FB4A96" w:rsidRPr="00C91FFC" w:rsidRDefault="00FB4A96" w:rsidP="00FB4A96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eastAsia="標楷體" w:hint="eastAsia"/>
                <w:szCs w:val="26"/>
              </w:rPr>
              <w:t>技藝課程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850315B" w14:textId="5AC9CEB1" w:rsidR="00FB4A96" w:rsidRPr="00C91FFC" w:rsidRDefault="00FB4A96" w:rsidP="00FB4A96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kern w:val="1"/>
              </w:rPr>
              <w:t>5/11-5/12</w:t>
            </w:r>
            <w:r w:rsidRPr="00C91FFC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FB4A96" w:rsidRPr="00C91FFC" w14:paraId="7F82FA2E" w14:textId="77777777" w:rsidTr="00D15879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560BE8A" w14:textId="77777777" w:rsidR="00FB4A96" w:rsidRPr="00C91FFC" w:rsidRDefault="00FB4A96" w:rsidP="00FB4A9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B7A825D" w14:textId="38B88390" w:rsidR="00FB4A96" w:rsidRPr="00C91FFC" w:rsidRDefault="00FB4A96" w:rsidP="00FB4A9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5/1</w:t>
            </w: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~5/2</w:t>
            </w:r>
            <w:r w:rsidRPr="00C91FFC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5E7CF2C" w14:textId="20447FBC" w:rsidR="00FB4A96" w:rsidRPr="00C91FFC" w:rsidRDefault="00FB4A96" w:rsidP="00FB4A96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eastAsia="標楷體" w:hint="eastAsia"/>
                <w:szCs w:val="26"/>
              </w:rPr>
              <w:t>技藝課程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903BD53" w14:textId="77777777" w:rsidR="00FB4A96" w:rsidRPr="00C91FFC" w:rsidRDefault="00FB4A96" w:rsidP="00FB4A96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FB4A96" w:rsidRPr="00C91FFC" w14:paraId="679F2993" w14:textId="77777777" w:rsidTr="00D15879">
        <w:trPr>
          <w:trHeight w:val="567"/>
        </w:trPr>
        <w:tc>
          <w:tcPr>
            <w:tcW w:w="414" w:type="pct"/>
            <w:vAlign w:val="center"/>
          </w:tcPr>
          <w:p w14:paraId="5EC4BF87" w14:textId="77777777" w:rsidR="00FB4A96" w:rsidRPr="00C91FFC" w:rsidRDefault="00FB4A96" w:rsidP="00FB4A96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3CF491F5" w14:textId="0E0642CE" w:rsidR="00FB4A96" w:rsidRPr="00C91FFC" w:rsidRDefault="00FB4A96" w:rsidP="00FB4A96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5/2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0D903DC5" w14:textId="7EE515E0" w:rsidR="00FB4A96" w:rsidRPr="00C91FFC" w:rsidRDefault="00FB4A96" w:rsidP="00FB4A96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eastAsia="標楷體" w:hint="eastAsia"/>
                <w:szCs w:val="26"/>
              </w:rPr>
              <w:t>技藝課程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19E7944" w14:textId="77777777" w:rsidR="00FB4A96" w:rsidRPr="00C91FFC" w:rsidRDefault="00FB4A96" w:rsidP="00FB4A96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FB4A96" w:rsidRPr="00C91FFC" w14:paraId="32CB3B34" w14:textId="77777777" w:rsidTr="00D15879">
        <w:trPr>
          <w:trHeight w:val="567"/>
        </w:trPr>
        <w:tc>
          <w:tcPr>
            <w:tcW w:w="414" w:type="pct"/>
            <w:vAlign w:val="center"/>
          </w:tcPr>
          <w:p w14:paraId="600AE09D" w14:textId="77777777" w:rsidR="00FB4A96" w:rsidRPr="00C91FFC" w:rsidRDefault="00FB4A96" w:rsidP="00FB4A96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1C57DCAD" w14:textId="5247FEB5" w:rsidR="00FB4A96" w:rsidRPr="00C91FFC" w:rsidRDefault="00FB4A96" w:rsidP="00FB4A96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29</w:t>
            </w:r>
            <w:r w:rsidRPr="00C91FFC">
              <w:rPr>
                <w:rFonts w:ascii="標楷體" w:eastAsia="標楷體" w:hAnsi="標楷體" w:hint="eastAsia"/>
              </w:rPr>
              <w:t>~6/0</w:t>
            </w:r>
            <w:r w:rsidRPr="00C91FFC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71B99310" w14:textId="358536A0" w:rsidR="00FB4A96" w:rsidRPr="00C91FFC" w:rsidRDefault="00FB4A96" w:rsidP="00FB4A96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eastAsia="標楷體" w:hint="eastAsia"/>
                <w:szCs w:val="26"/>
              </w:rPr>
              <w:t>技藝課程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74BD22F" w14:textId="77777777" w:rsidR="00FB4A96" w:rsidRPr="00C91FFC" w:rsidRDefault="00FB4A96" w:rsidP="00FB4A96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FB4A96" w:rsidRPr="00C91FFC" w14:paraId="4F1CCF88" w14:textId="77777777" w:rsidTr="00D15879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9AB038C" w14:textId="77777777" w:rsidR="00FB4A96" w:rsidRPr="00C91FFC" w:rsidRDefault="00FB4A96" w:rsidP="00FB4A9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0B3DA8A" w14:textId="2AA89C06" w:rsidR="00FB4A96" w:rsidRPr="00C91FFC" w:rsidRDefault="00FB4A96" w:rsidP="00FB4A9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</w:t>
            </w:r>
            <w:r w:rsidRPr="00C91FFC">
              <w:rPr>
                <w:rFonts w:ascii="標楷體" w:eastAsia="標楷體" w:hAnsi="標楷體"/>
              </w:rPr>
              <w:t>05</w:t>
            </w:r>
            <w:r w:rsidRPr="00C91FFC">
              <w:rPr>
                <w:rFonts w:ascii="標楷體" w:eastAsia="標楷體" w:hAnsi="標楷體" w:hint="eastAsia"/>
              </w:rPr>
              <w:t>~6/1</w:t>
            </w:r>
            <w:r w:rsidRPr="00C91FFC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ED3C151" w14:textId="528D6287" w:rsidR="00FB4A96" w:rsidRPr="00C91FFC" w:rsidRDefault="00FB4A96" w:rsidP="00FB4A96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eastAsia="標楷體" w:hint="eastAsia"/>
                <w:szCs w:val="26"/>
              </w:rPr>
              <w:t>技藝課程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CAC0A87" w14:textId="0B0B5490" w:rsidR="00FB4A96" w:rsidRPr="00C91FFC" w:rsidRDefault="00FB4A96" w:rsidP="00FB4A96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kern w:val="1"/>
              </w:rPr>
              <w:t>6/1</w:t>
            </w:r>
            <w:proofErr w:type="gramStart"/>
            <w:r w:rsidRPr="00C91FFC">
              <w:rPr>
                <w:rFonts w:eastAsia="標楷體" w:cs="標楷體" w:hint="eastAsia"/>
                <w:kern w:val="1"/>
              </w:rPr>
              <w:t>三</w:t>
            </w:r>
            <w:proofErr w:type="gramEnd"/>
            <w:r w:rsidRPr="00C91FFC">
              <w:rPr>
                <w:rFonts w:eastAsia="標楷體" w:cs="標楷體" w:hint="eastAsia"/>
                <w:kern w:val="1"/>
              </w:rPr>
              <w:t>年級畢業考</w:t>
            </w:r>
          </w:p>
        </w:tc>
      </w:tr>
      <w:tr w:rsidR="00FB4A96" w:rsidRPr="00C91FFC" w14:paraId="6C473873" w14:textId="77777777" w:rsidTr="00D15879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F52833A" w14:textId="77777777" w:rsidR="00FB4A96" w:rsidRPr="00C91FFC" w:rsidRDefault="00FB4A96" w:rsidP="00FB4A9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B811459" w14:textId="51E7E95E" w:rsidR="00FB4A96" w:rsidRPr="00C91FFC" w:rsidRDefault="00FB4A96" w:rsidP="00FB4A9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6/1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~6/</w:t>
            </w:r>
            <w:r w:rsidRPr="00C91FFC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1F670B9" w14:textId="5C33DCD2" w:rsidR="00FB4A96" w:rsidRPr="00C91FFC" w:rsidRDefault="00FB4A96" w:rsidP="00FB4A96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64F539B" w14:textId="77777777" w:rsidR="00FB4A96" w:rsidRPr="00C91FFC" w:rsidRDefault="00FB4A96" w:rsidP="00FB4A96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FB4A96" w:rsidRPr="00C91FFC" w14:paraId="203B4F42" w14:textId="77777777" w:rsidTr="00D15879">
        <w:trPr>
          <w:trHeight w:val="567"/>
        </w:trPr>
        <w:tc>
          <w:tcPr>
            <w:tcW w:w="414" w:type="pct"/>
            <w:vAlign w:val="center"/>
          </w:tcPr>
          <w:p w14:paraId="034D7723" w14:textId="77777777" w:rsidR="00FB4A96" w:rsidRPr="00C91FFC" w:rsidRDefault="00FB4A96" w:rsidP="00FB4A9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C91FFC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4DE027CC" w14:textId="4EFB31D1" w:rsidR="00FB4A96" w:rsidRPr="00C91FFC" w:rsidRDefault="00FB4A96" w:rsidP="00FB4A9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6/19~</w:t>
            </w: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2B638BCA" w14:textId="4CAB4146" w:rsidR="00FB4A96" w:rsidRPr="00C91FFC" w:rsidRDefault="00FB4A96" w:rsidP="00FB4A96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4F68439" w14:textId="77777777" w:rsidR="00FB4A96" w:rsidRPr="00C91FFC" w:rsidRDefault="00FB4A96" w:rsidP="00FB4A96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FB4A96" w:rsidRPr="00C91FFC" w14:paraId="72F35636" w14:textId="77777777" w:rsidTr="00D15879">
        <w:trPr>
          <w:trHeight w:val="567"/>
        </w:trPr>
        <w:tc>
          <w:tcPr>
            <w:tcW w:w="414" w:type="pct"/>
            <w:vAlign w:val="center"/>
          </w:tcPr>
          <w:p w14:paraId="1E5C5492" w14:textId="77777777" w:rsidR="00FB4A96" w:rsidRPr="00C91FFC" w:rsidRDefault="00FB4A96" w:rsidP="00FB4A9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C91FFC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5725245A" w14:textId="0EC49FF4" w:rsidR="00FB4A96" w:rsidRPr="00C91FFC" w:rsidRDefault="00FB4A96" w:rsidP="00FB4A96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46F07D31" w14:textId="60F4043A" w:rsidR="00FB4A96" w:rsidRPr="00C91FFC" w:rsidRDefault="00FB4A96" w:rsidP="00FB4A96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2FF9B3E" w14:textId="4CB7E03E" w:rsidR="00FB4A96" w:rsidRPr="00C91FFC" w:rsidRDefault="00FB4A96" w:rsidP="00FB4A96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</w:tbl>
    <w:p w14:paraId="7C3F5AC3" w14:textId="77777777" w:rsidR="00A905E3" w:rsidRPr="00C91FFC" w:rsidRDefault="00A905E3" w:rsidP="00A905E3"/>
    <w:p w14:paraId="1C1760B3" w14:textId="77777777" w:rsidR="002433FB" w:rsidRPr="00C91FFC" w:rsidRDefault="002433FB" w:rsidP="002433FB"/>
    <w:p w14:paraId="3797D70C" w14:textId="77777777" w:rsidR="00031B50" w:rsidRPr="00C91FFC" w:rsidRDefault="00031B50">
      <w:pPr>
        <w:sectPr w:rsidR="00031B50" w:rsidRPr="00C91FFC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5721C40B" w14:textId="57A6E770" w:rsidR="00031B50" w:rsidRPr="00C91FFC" w:rsidRDefault="00031B50" w:rsidP="00031B50">
      <w:pPr>
        <w:jc w:val="center"/>
        <w:outlineLvl w:val="0"/>
        <w:rPr>
          <w:rFonts w:eastAsia="標楷體"/>
          <w:sz w:val="32"/>
          <w:szCs w:val="32"/>
        </w:rPr>
      </w:pPr>
      <w:bookmarkStart w:id="23" w:name="_Toc95472393"/>
      <w:r w:rsidRPr="00C91FFC">
        <w:rPr>
          <w:rFonts w:eastAsia="標楷體" w:hint="eastAsia"/>
          <w:sz w:val="32"/>
          <w:szCs w:val="32"/>
        </w:rPr>
        <w:lastRenderedPageBreak/>
        <w:t>嘉義縣立鹿草國中</w:t>
      </w:r>
      <w:r w:rsidRPr="00C91FFC">
        <w:rPr>
          <w:rFonts w:eastAsia="標楷體"/>
          <w:sz w:val="32"/>
          <w:szCs w:val="32"/>
        </w:rPr>
        <w:t>110</w:t>
      </w:r>
      <w:r w:rsidRPr="00C91FFC">
        <w:rPr>
          <w:rFonts w:eastAsia="標楷體" w:hint="eastAsia"/>
          <w:sz w:val="32"/>
          <w:szCs w:val="32"/>
        </w:rPr>
        <w:t>學年度</w:t>
      </w:r>
      <w:r w:rsidR="000147E6" w:rsidRPr="00C91FFC">
        <w:rPr>
          <w:rFonts w:eastAsia="標楷體" w:hint="eastAsia"/>
          <w:sz w:val="32"/>
          <w:szCs w:val="32"/>
        </w:rPr>
        <w:t>第二學期</w:t>
      </w:r>
      <w:r w:rsidRPr="00C91FFC">
        <w:rPr>
          <w:rFonts w:eastAsia="標楷體" w:hint="eastAsia"/>
          <w:sz w:val="32"/>
          <w:szCs w:val="32"/>
        </w:rPr>
        <w:t xml:space="preserve">  9</w:t>
      </w:r>
      <w:r w:rsidR="00471537" w:rsidRPr="00C91FFC">
        <w:rPr>
          <w:rFonts w:eastAsia="標楷體" w:hint="eastAsia"/>
          <w:sz w:val="32"/>
          <w:szCs w:val="32"/>
        </w:rPr>
        <w:t>年級</w:t>
      </w:r>
      <w:r w:rsidRPr="00C91FFC">
        <w:rPr>
          <w:rFonts w:ascii="標楷體" w:eastAsia="標楷體" w:hAnsi="標楷體" w:hint="eastAsia"/>
          <w:sz w:val="32"/>
          <w:szCs w:val="32"/>
        </w:rPr>
        <w:t>【本土語言】</w:t>
      </w:r>
      <w:r w:rsidRPr="00C91FFC">
        <w:rPr>
          <w:rFonts w:eastAsia="標楷體" w:hint="eastAsia"/>
          <w:sz w:val="32"/>
          <w:szCs w:val="32"/>
        </w:rPr>
        <w:t xml:space="preserve"> </w:t>
      </w:r>
      <w:r w:rsidRPr="00C91FFC">
        <w:rPr>
          <w:rFonts w:eastAsia="標楷體" w:hint="eastAsia"/>
          <w:sz w:val="32"/>
          <w:szCs w:val="32"/>
        </w:rPr>
        <w:t>教學進度表</w:t>
      </w:r>
      <w:bookmarkEnd w:id="23"/>
    </w:p>
    <w:p w14:paraId="456ACE49" w14:textId="77777777" w:rsidR="00031B50" w:rsidRPr="00C91FFC" w:rsidRDefault="00031B50" w:rsidP="00031B50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031B50" w:rsidRPr="00C91FFC" w14:paraId="63ABDC18" w14:textId="77777777" w:rsidTr="000147E6">
        <w:trPr>
          <w:trHeight w:val="567"/>
        </w:trPr>
        <w:tc>
          <w:tcPr>
            <w:tcW w:w="414" w:type="pct"/>
            <w:vAlign w:val="center"/>
          </w:tcPr>
          <w:p w14:paraId="2D789CC3" w14:textId="77777777" w:rsidR="00031B50" w:rsidRPr="00C91FFC" w:rsidRDefault="00031B50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C91FFC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C91FFC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0722C14E" w14:textId="77777777" w:rsidR="00031B50" w:rsidRPr="00C91FFC" w:rsidRDefault="00031B50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C91FFC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5B5E865B" w14:textId="77777777" w:rsidR="00031B50" w:rsidRPr="00C91FFC" w:rsidRDefault="00031B50" w:rsidP="000147E6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C91FFC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45533AA" w14:textId="77777777" w:rsidR="00031B50" w:rsidRPr="00C91FFC" w:rsidRDefault="00031B50" w:rsidP="000147E6">
            <w:pPr>
              <w:pStyle w:val="af1"/>
            </w:pPr>
            <w:r w:rsidRPr="00C91FFC">
              <w:rPr>
                <w:rFonts w:hint="eastAsia"/>
              </w:rPr>
              <w:t>備註</w:t>
            </w:r>
          </w:p>
        </w:tc>
      </w:tr>
      <w:tr w:rsidR="009A4709" w:rsidRPr="00C91FFC" w14:paraId="6CF8EAC7" w14:textId="77777777" w:rsidTr="00775454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3276EAB" w14:textId="77777777" w:rsidR="009A4709" w:rsidRPr="00C91FFC" w:rsidRDefault="009A4709" w:rsidP="009A47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ACD69D1" w14:textId="5D9F8D0C" w:rsidR="009A4709" w:rsidRPr="00C91FFC" w:rsidRDefault="009A4709" w:rsidP="009A47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06</w:t>
            </w:r>
            <w:r w:rsidRPr="00C91FFC">
              <w:rPr>
                <w:rFonts w:ascii="標楷體" w:eastAsia="標楷體" w:hAnsi="標楷體" w:hint="eastAsia"/>
              </w:rPr>
              <w:t>~2/</w:t>
            </w:r>
            <w:r w:rsidRPr="00C91FFC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5614CA5" w14:textId="5364082E" w:rsidR="009A4709" w:rsidRPr="00C91FFC" w:rsidRDefault="009A4709" w:rsidP="009A4709">
            <w:pPr>
              <w:spacing w:line="261" w:lineRule="exact"/>
              <w:ind w:right="-20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eastAsia="標楷體" w:hint="eastAsia"/>
                <w:szCs w:val="26"/>
              </w:rPr>
              <w:t>閩南語學習網站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0C627FD" w14:textId="186CF924" w:rsidR="009A4709" w:rsidRPr="00C91FFC" w:rsidRDefault="009A4709" w:rsidP="009A470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9A4709" w:rsidRPr="00C91FFC" w14:paraId="1BC672EB" w14:textId="77777777" w:rsidTr="00775454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453B447" w14:textId="77777777" w:rsidR="009A4709" w:rsidRPr="00C91FFC" w:rsidRDefault="009A4709" w:rsidP="009A47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A37D57F" w14:textId="1F2C9963" w:rsidR="009A4709" w:rsidRPr="00C91FFC" w:rsidRDefault="009A4709" w:rsidP="009A47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13</w:t>
            </w:r>
            <w:r w:rsidRPr="00C91FFC">
              <w:rPr>
                <w:rFonts w:ascii="標楷體" w:eastAsia="標楷體" w:hAnsi="標楷體" w:hint="eastAsia"/>
              </w:rPr>
              <w:t>~2/</w:t>
            </w:r>
            <w:r w:rsidRPr="00C91FFC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B062A7A" w14:textId="3F9A9BFC" w:rsidR="009A4709" w:rsidRPr="00C91FFC" w:rsidRDefault="009A4709" w:rsidP="009A4709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eastAsia="標楷體" w:hint="eastAsia"/>
                <w:szCs w:val="26"/>
              </w:rPr>
              <w:t>閩南語學習網站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6984CC9" w14:textId="77777777" w:rsidR="009A4709" w:rsidRPr="00C91FFC" w:rsidRDefault="009A4709" w:rsidP="009A470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A4709" w:rsidRPr="00C91FFC" w14:paraId="561BCFEE" w14:textId="77777777" w:rsidTr="00775454">
        <w:trPr>
          <w:trHeight w:val="567"/>
        </w:trPr>
        <w:tc>
          <w:tcPr>
            <w:tcW w:w="414" w:type="pct"/>
            <w:vAlign w:val="center"/>
          </w:tcPr>
          <w:p w14:paraId="2733682E" w14:textId="77777777" w:rsidR="009A4709" w:rsidRPr="00C91FFC" w:rsidRDefault="009A4709" w:rsidP="009A47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7A307922" w14:textId="1BA9817B" w:rsidR="009A4709" w:rsidRPr="00C91FFC" w:rsidRDefault="009A4709" w:rsidP="009A47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2/</w:t>
            </w:r>
            <w:r w:rsidRPr="00C91FFC">
              <w:rPr>
                <w:rFonts w:ascii="標楷體" w:eastAsia="標楷體" w:hAnsi="標楷體"/>
              </w:rPr>
              <w:t>20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0A4180C" w14:textId="295EF322" w:rsidR="009A4709" w:rsidRPr="00C91FFC" w:rsidRDefault="009A4709" w:rsidP="009A4709">
            <w:pPr>
              <w:spacing w:line="285" w:lineRule="exact"/>
              <w:ind w:right="-20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eastAsia="標楷體" w:hint="eastAsia"/>
                <w:szCs w:val="26"/>
              </w:rPr>
              <w:t>閩南語卡通</w:t>
            </w:r>
            <w:r w:rsidRPr="00C91FFC">
              <w:rPr>
                <w:rFonts w:eastAsia="標楷體" w:hint="eastAsia"/>
                <w:szCs w:val="26"/>
              </w:rPr>
              <w:t>~</w:t>
            </w:r>
            <w:r w:rsidRPr="00C91FFC">
              <w:rPr>
                <w:rFonts w:eastAsia="標楷體" w:hint="eastAsia"/>
                <w:szCs w:val="26"/>
              </w:rPr>
              <w:t>櫻桃小丸子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23B403B" w14:textId="77777777" w:rsidR="009A4709" w:rsidRPr="00C91FFC" w:rsidRDefault="009A4709" w:rsidP="009A470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A4709" w:rsidRPr="00C91FFC" w14:paraId="043B6D72" w14:textId="77777777" w:rsidTr="00775454">
        <w:trPr>
          <w:trHeight w:val="567"/>
        </w:trPr>
        <w:tc>
          <w:tcPr>
            <w:tcW w:w="414" w:type="pct"/>
            <w:vAlign w:val="center"/>
          </w:tcPr>
          <w:p w14:paraId="0404B5A8" w14:textId="77777777" w:rsidR="009A4709" w:rsidRPr="00C91FFC" w:rsidRDefault="009A4709" w:rsidP="009A47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43B9997D" w14:textId="300C5635" w:rsidR="009A4709" w:rsidRPr="00C91FFC" w:rsidRDefault="009A4709" w:rsidP="009A47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27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24237BD" w14:textId="3AA217FF" w:rsidR="009A4709" w:rsidRPr="00C91FFC" w:rsidRDefault="009A4709" w:rsidP="009A4709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eastAsia="標楷體" w:hint="eastAsia"/>
                <w:szCs w:val="26"/>
              </w:rPr>
              <w:t>閩南語卡通</w:t>
            </w:r>
            <w:r w:rsidRPr="00C91FFC">
              <w:rPr>
                <w:rFonts w:eastAsia="標楷體" w:hint="eastAsia"/>
                <w:szCs w:val="26"/>
              </w:rPr>
              <w:t>~</w:t>
            </w:r>
            <w:r w:rsidRPr="00C91FFC">
              <w:rPr>
                <w:rFonts w:eastAsia="標楷體" w:hint="eastAsia"/>
                <w:szCs w:val="26"/>
              </w:rPr>
              <w:t>九藏</w:t>
            </w:r>
            <w:proofErr w:type="gramStart"/>
            <w:r w:rsidRPr="00C91FFC">
              <w:rPr>
                <w:rFonts w:eastAsia="標楷體" w:hint="eastAsia"/>
                <w:szCs w:val="26"/>
              </w:rPr>
              <w:t>喵</w:t>
            </w:r>
            <w:proofErr w:type="gramEnd"/>
            <w:r w:rsidRPr="00C91FFC">
              <w:rPr>
                <w:rFonts w:eastAsia="標楷體" w:hint="eastAsia"/>
                <w:szCs w:val="26"/>
              </w:rPr>
              <w:t>窩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16113A6" w14:textId="77777777" w:rsidR="009A4709" w:rsidRPr="00C91FFC" w:rsidRDefault="009A4709" w:rsidP="009A470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A4709" w:rsidRPr="00C91FFC" w14:paraId="3E36B7E9" w14:textId="77777777" w:rsidTr="00775454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6E27359" w14:textId="77777777" w:rsidR="009A4709" w:rsidRPr="00C91FFC" w:rsidRDefault="009A4709" w:rsidP="009A47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87006DD" w14:textId="024D64AD" w:rsidR="009A4709" w:rsidRPr="00C91FFC" w:rsidRDefault="009A4709" w:rsidP="009A47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3/0</w:t>
            </w: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CC42BAC" w14:textId="777F77C3" w:rsidR="009A4709" w:rsidRPr="00C91FFC" w:rsidRDefault="009A4709" w:rsidP="009A4709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eastAsia="標楷體" w:hint="eastAsia"/>
                <w:szCs w:val="26"/>
              </w:rPr>
              <w:t>閩南語卡通</w:t>
            </w:r>
            <w:r w:rsidRPr="00C91FFC">
              <w:rPr>
                <w:rFonts w:eastAsia="標楷體" w:hint="eastAsia"/>
                <w:szCs w:val="26"/>
              </w:rPr>
              <w:t>~</w:t>
            </w:r>
            <w:r w:rsidRPr="00C91FFC">
              <w:rPr>
                <w:rFonts w:eastAsia="標楷體" w:hint="eastAsia"/>
                <w:szCs w:val="26"/>
              </w:rPr>
              <w:t>九藏</w:t>
            </w:r>
            <w:proofErr w:type="gramStart"/>
            <w:r w:rsidRPr="00C91FFC">
              <w:rPr>
                <w:rFonts w:eastAsia="標楷體" w:hint="eastAsia"/>
                <w:szCs w:val="26"/>
              </w:rPr>
              <w:t>喵</w:t>
            </w:r>
            <w:proofErr w:type="gramEnd"/>
            <w:r w:rsidRPr="00C91FFC">
              <w:rPr>
                <w:rFonts w:eastAsia="標楷體" w:hint="eastAsia"/>
                <w:szCs w:val="26"/>
              </w:rPr>
              <w:t>窩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CCC21B9" w14:textId="77777777" w:rsidR="009A4709" w:rsidRPr="00C91FFC" w:rsidRDefault="009A4709" w:rsidP="009A4709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A4709" w:rsidRPr="00C91FFC" w14:paraId="76F401B5" w14:textId="77777777" w:rsidTr="00775454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43A294E" w14:textId="77777777" w:rsidR="009A4709" w:rsidRPr="00C91FFC" w:rsidRDefault="009A4709" w:rsidP="009A47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64F7000" w14:textId="42E31588" w:rsidR="009A4709" w:rsidRPr="00C91FFC" w:rsidRDefault="009A4709" w:rsidP="009A47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</w:t>
            </w:r>
            <w:r w:rsidRPr="00C91FFC">
              <w:rPr>
                <w:rFonts w:ascii="標楷體" w:eastAsia="標楷體" w:hAnsi="標楷體"/>
              </w:rPr>
              <w:t>13</w:t>
            </w:r>
            <w:r w:rsidRPr="00C91FFC">
              <w:rPr>
                <w:rFonts w:ascii="標楷體" w:eastAsia="標楷體" w:hAnsi="標楷體" w:hint="eastAsia"/>
              </w:rPr>
              <w:t>~3/</w:t>
            </w:r>
            <w:r w:rsidRPr="00C91FFC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0888199" w14:textId="702263C8" w:rsidR="009A4709" w:rsidRPr="00C91FFC" w:rsidRDefault="009A4709" w:rsidP="009A4709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eastAsia="標楷體" w:hint="eastAsia"/>
                <w:szCs w:val="26"/>
              </w:rPr>
              <w:t>閩南語卡通</w:t>
            </w:r>
            <w:r w:rsidRPr="00C91FFC">
              <w:rPr>
                <w:rFonts w:eastAsia="標楷體" w:hint="eastAsia"/>
                <w:szCs w:val="26"/>
              </w:rPr>
              <w:t>~</w:t>
            </w:r>
            <w:proofErr w:type="gramStart"/>
            <w:r w:rsidRPr="00C91FFC">
              <w:rPr>
                <w:rFonts w:eastAsia="標楷體" w:hint="eastAsia"/>
                <w:szCs w:val="26"/>
              </w:rPr>
              <w:t>卡滋幫</w:t>
            </w:r>
            <w:proofErr w:type="gramEnd"/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FE09D01" w14:textId="77777777" w:rsidR="009A4709" w:rsidRPr="00C91FFC" w:rsidRDefault="009A4709" w:rsidP="009A4709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A4709" w:rsidRPr="00C91FFC" w14:paraId="680927E8" w14:textId="77777777" w:rsidTr="00775454">
        <w:trPr>
          <w:trHeight w:val="567"/>
        </w:trPr>
        <w:tc>
          <w:tcPr>
            <w:tcW w:w="414" w:type="pct"/>
            <w:vAlign w:val="center"/>
          </w:tcPr>
          <w:p w14:paraId="09F26E80" w14:textId="77777777" w:rsidR="009A4709" w:rsidRPr="00C91FFC" w:rsidRDefault="009A4709" w:rsidP="009A47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3485CDC9" w14:textId="3B07AAF0" w:rsidR="009A4709" w:rsidRPr="00C91FFC" w:rsidRDefault="009A4709" w:rsidP="009A47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3/2</w:t>
            </w:r>
            <w:r w:rsidRPr="00C91FFC">
              <w:rPr>
                <w:rFonts w:ascii="標楷體" w:eastAsia="標楷體" w:hAnsi="標楷體"/>
              </w:rPr>
              <w:t>0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3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C347515" w14:textId="725AD7E1" w:rsidR="009A4709" w:rsidRPr="00C91FFC" w:rsidRDefault="009A4709" w:rsidP="009A4709">
            <w:pPr>
              <w:spacing w:line="261" w:lineRule="exact"/>
              <w:ind w:right="-20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eastAsia="標楷體" w:hint="eastAsia"/>
                <w:szCs w:val="26"/>
              </w:rPr>
              <w:t>閩南語卡通</w:t>
            </w:r>
            <w:r w:rsidRPr="00C91FFC">
              <w:rPr>
                <w:rFonts w:eastAsia="標楷體" w:hint="eastAsia"/>
                <w:szCs w:val="26"/>
              </w:rPr>
              <w:t>~</w:t>
            </w:r>
            <w:proofErr w:type="gramStart"/>
            <w:r w:rsidRPr="00C91FFC">
              <w:rPr>
                <w:rFonts w:eastAsia="標楷體" w:hint="eastAsia"/>
                <w:szCs w:val="26"/>
              </w:rPr>
              <w:t>卡滋幫</w:t>
            </w:r>
            <w:proofErr w:type="gramEnd"/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37C7108" w14:textId="0BDF6D46" w:rsidR="009A4709" w:rsidRPr="00C91FFC" w:rsidRDefault="009A4709" w:rsidP="009A4709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color w:val="000000"/>
                <w:kern w:val="1"/>
              </w:rPr>
              <w:t>3/24-3/25</w:t>
            </w:r>
            <w:r w:rsidRPr="00C91FFC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9A4709" w:rsidRPr="00C91FFC" w14:paraId="4F027425" w14:textId="77777777" w:rsidTr="00775454">
        <w:trPr>
          <w:trHeight w:val="567"/>
        </w:trPr>
        <w:tc>
          <w:tcPr>
            <w:tcW w:w="414" w:type="pct"/>
            <w:vAlign w:val="center"/>
          </w:tcPr>
          <w:p w14:paraId="424CCD9E" w14:textId="77777777" w:rsidR="009A4709" w:rsidRPr="00C91FFC" w:rsidRDefault="009A4709" w:rsidP="009A47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1778F42D" w14:textId="12398683" w:rsidR="009A4709" w:rsidRPr="00C91FFC" w:rsidRDefault="009A4709" w:rsidP="009A47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3/</w:t>
            </w:r>
            <w:r w:rsidRPr="00C91FFC">
              <w:rPr>
                <w:rFonts w:ascii="標楷體" w:eastAsia="標楷體" w:hAnsi="標楷體"/>
              </w:rPr>
              <w:t>27</w:t>
            </w:r>
            <w:r w:rsidRPr="00C91FFC">
              <w:rPr>
                <w:rFonts w:ascii="標楷體" w:eastAsia="標楷體" w:hAnsi="標楷體" w:hint="eastAsia"/>
              </w:rPr>
              <w:t>~04/0</w:t>
            </w:r>
            <w:r w:rsidRPr="00C91FFC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63C2AA8" w14:textId="2218C60E" w:rsidR="009A4709" w:rsidRPr="00C91FFC" w:rsidRDefault="009A4709" w:rsidP="009A4709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eastAsia="標楷體" w:hint="eastAsia"/>
                <w:szCs w:val="26"/>
              </w:rPr>
              <w:t>閩南語卡通</w:t>
            </w:r>
            <w:r w:rsidRPr="00C91FFC">
              <w:rPr>
                <w:rFonts w:eastAsia="標楷體" w:hint="eastAsia"/>
                <w:szCs w:val="26"/>
              </w:rPr>
              <w:t>~</w:t>
            </w:r>
            <w:r w:rsidRPr="00C91FFC">
              <w:rPr>
                <w:rFonts w:eastAsia="標楷體" w:hint="eastAsia"/>
                <w:szCs w:val="26"/>
              </w:rPr>
              <w:t>少年阿貝</w:t>
            </w:r>
            <w:proofErr w:type="spellStart"/>
            <w:r w:rsidRPr="00C91FFC">
              <w:rPr>
                <w:rFonts w:eastAsia="標楷體" w:hint="eastAsia"/>
                <w:szCs w:val="26"/>
              </w:rPr>
              <w:t>Go!</w:t>
            </w:r>
            <w:proofErr w:type="gramStart"/>
            <w:r w:rsidRPr="00C91FFC">
              <w:rPr>
                <w:rFonts w:eastAsia="標楷體" w:hint="eastAsia"/>
                <w:szCs w:val="26"/>
              </w:rPr>
              <w:t>Go</w:t>
            </w:r>
            <w:proofErr w:type="spellEnd"/>
            <w:r w:rsidRPr="00C91FFC">
              <w:rPr>
                <w:rFonts w:eastAsia="標楷體" w:hint="eastAsia"/>
                <w:szCs w:val="26"/>
              </w:rPr>
              <w:t>!</w:t>
            </w:r>
            <w:r w:rsidRPr="00C91FFC">
              <w:rPr>
                <w:rFonts w:eastAsia="標楷體" w:hint="eastAsia"/>
                <w:szCs w:val="26"/>
              </w:rPr>
              <w:t>小芝麻</w:t>
            </w:r>
            <w:proofErr w:type="gramEnd"/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D3D2D60" w14:textId="77777777" w:rsidR="009A4709" w:rsidRPr="00C91FFC" w:rsidRDefault="009A4709" w:rsidP="009A470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A4709" w:rsidRPr="00C91FFC" w14:paraId="6F1FDD56" w14:textId="77777777" w:rsidTr="00775454">
        <w:trPr>
          <w:trHeight w:val="567"/>
        </w:trPr>
        <w:tc>
          <w:tcPr>
            <w:tcW w:w="414" w:type="pct"/>
            <w:vAlign w:val="center"/>
          </w:tcPr>
          <w:p w14:paraId="2C2E9918" w14:textId="77777777" w:rsidR="009A4709" w:rsidRPr="00C91FFC" w:rsidRDefault="009A4709" w:rsidP="009A47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12B3E58B" w14:textId="03E070B7" w:rsidR="009A4709" w:rsidRPr="00C91FFC" w:rsidRDefault="009A4709" w:rsidP="009A47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4/0</w:t>
            </w:r>
            <w:r w:rsidRPr="00C91FFC">
              <w:rPr>
                <w:rFonts w:ascii="標楷體" w:eastAsia="標楷體" w:hAnsi="標楷體"/>
              </w:rPr>
              <w:t>3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A79C556" w14:textId="2B72CF8B" w:rsidR="009A4709" w:rsidRPr="00C91FFC" w:rsidRDefault="009A4709" w:rsidP="009A4709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eastAsia="標楷體" w:hint="eastAsia"/>
                <w:szCs w:val="26"/>
              </w:rPr>
              <w:t>閩南語卡通</w:t>
            </w:r>
            <w:r w:rsidRPr="00C91FFC">
              <w:rPr>
                <w:rFonts w:eastAsia="標楷體" w:hint="eastAsia"/>
                <w:szCs w:val="26"/>
              </w:rPr>
              <w:t>~</w:t>
            </w:r>
            <w:r w:rsidRPr="00C91FFC">
              <w:rPr>
                <w:rFonts w:eastAsia="標楷體" w:hint="eastAsia"/>
                <w:szCs w:val="26"/>
              </w:rPr>
              <w:t>少年阿貝</w:t>
            </w:r>
            <w:proofErr w:type="spellStart"/>
            <w:r w:rsidRPr="00C91FFC">
              <w:rPr>
                <w:rFonts w:eastAsia="標楷體" w:hint="eastAsia"/>
                <w:szCs w:val="26"/>
              </w:rPr>
              <w:t>Go!</w:t>
            </w:r>
            <w:proofErr w:type="gramStart"/>
            <w:r w:rsidRPr="00C91FFC">
              <w:rPr>
                <w:rFonts w:eastAsia="標楷體" w:hint="eastAsia"/>
                <w:szCs w:val="26"/>
              </w:rPr>
              <w:t>Go</w:t>
            </w:r>
            <w:proofErr w:type="spellEnd"/>
            <w:r w:rsidRPr="00C91FFC">
              <w:rPr>
                <w:rFonts w:eastAsia="標楷體" w:hint="eastAsia"/>
                <w:szCs w:val="26"/>
              </w:rPr>
              <w:t>!</w:t>
            </w:r>
            <w:r w:rsidRPr="00C91FFC">
              <w:rPr>
                <w:rFonts w:eastAsia="標楷體" w:hint="eastAsia"/>
                <w:szCs w:val="26"/>
              </w:rPr>
              <w:t>小芝麻</w:t>
            </w:r>
            <w:proofErr w:type="gramEnd"/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C9444CA" w14:textId="77777777" w:rsidR="009A4709" w:rsidRPr="00C91FFC" w:rsidRDefault="009A4709" w:rsidP="009A470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A4709" w:rsidRPr="00C91FFC" w14:paraId="57E7F558" w14:textId="77777777" w:rsidTr="00775454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47B11EC" w14:textId="77777777" w:rsidR="009A4709" w:rsidRPr="00C91FFC" w:rsidRDefault="009A4709" w:rsidP="009A47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06B50F1" w14:textId="38B1996C" w:rsidR="009A4709" w:rsidRPr="00C91FFC" w:rsidRDefault="009A4709" w:rsidP="009A47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</w:t>
            </w:r>
            <w:r w:rsidRPr="00C91FFC">
              <w:rPr>
                <w:rFonts w:ascii="標楷體" w:eastAsia="標楷體" w:hAnsi="標楷體"/>
              </w:rPr>
              <w:t>10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00D0EF5" w14:textId="6E90D3C5" w:rsidR="009A4709" w:rsidRPr="00C91FFC" w:rsidRDefault="009A4709" w:rsidP="009A4709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eastAsia="標楷體" w:hint="eastAsia"/>
                <w:szCs w:val="26"/>
              </w:rPr>
              <w:t>閩南語朗讀</w:t>
            </w:r>
            <w:r w:rsidRPr="00C91FFC">
              <w:rPr>
                <w:rFonts w:eastAsia="標楷體" w:hint="eastAsia"/>
                <w:szCs w:val="26"/>
              </w:rPr>
              <w:t>~</w:t>
            </w:r>
            <w:r w:rsidRPr="00C91FFC">
              <w:rPr>
                <w:rFonts w:eastAsia="標楷體"/>
                <w:szCs w:val="26"/>
              </w:rPr>
              <w:t>小姐</w:t>
            </w:r>
            <w:proofErr w:type="gramStart"/>
            <w:r w:rsidRPr="00C91FFC">
              <w:rPr>
                <w:rFonts w:eastAsia="標楷體"/>
                <w:szCs w:val="26"/>
              </w:rPr>
              <w:t>佮</w:t>
            </w:r>
            <w:proofErr w:type="gramEnd"/>
            <w:r w:rsidRPr="00C91FFC">
              <w:rPr>
                <w:rFonts w:eastAsia="標楷體"/>
                <w:szCs w:val="26"/>
              </w:rPr>
              <w:t>鱸鰻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003ABEF" w14:textId="77777777" w:rsidR="009A4709" w:rsidRPr="00C91FFC" w:rsidRDefault="009A4709" w:rsidP="009A470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A4709" w:rsidRPr="00C91FFC" w14:paraId="7D47605C" w14:textId="77777777" w:rsidTr="00775454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8BC252E" w14:textId="77777777" w:rsidR="009A4709" w:rsidRPr="00C91FFC" w:rsidRDefault="009A4709" w:rsidP="009A47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4EB4B59" w14:textId="0A97A4C1" w:rsidR="009A4709" w:rsidRPr="00C91FFC" w:rsidRDefault="009A4709" w:rsidP="009A47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4/1</w:t>
            </w:r>
            <w:r w:rsidRPr="00C91FFC">
              <w:rPr>
                <w:rFonts w:ascii="標楷體" w:eastAsia="標楷體" w:hAnsi="標楷體"/>
              </w:rPr>
              <w:t>7</w:t>
            </w:r>
            <w:r w:rsidRPr="00C91FFC">
              <w:rPr>
                <w:rFonts w:ascii="標楷體" w:eastAsia="標楷體" w:hAnsi="標楷體" w:hint="eastAsia"/>
              </w:rPr>
              <w:t>~4/</w:t>
            </w:r>
            <w:r w:rsidRPr="00C91FFC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1B67611" w14:textId="45192952" w:rsidR="009A4709" w:rsidRPr="00C91FFC" w:rsidRDefault="009A4709" w:rsidP="009A4709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eastAsia="標楷體" w:hint="eastAsia"/>
                <w:szCs w:val="26"/>
              </w:rPr>
              <w:t>閩南語朗讀</w:t>
            </w:r>
            <w:r w:rsidRPr="00C91FFC">
              <w:rPr>
                <w:rFonts w:eastAsia="標楷體" w:hint="eastAsia"/>
                <w:szCs w:val="26"/>
              </w:rPr>
              <w:t>~</w:t>
            </w:r>
            <w:r w:rsidRPr="00C91FFC">
              <w:rPr>
                <w:rFonts w:eastAsia="標楷體"/>
                <w:szCs w:val="26"/>
              </w:rPr>
              <w:t>小姐</w:t>
            </w:r>
            <w:proofErr w:type="gramStart"/>
            <w:r w:rsidRPr="00C91FFC">
              <w:rPr>
                <w:rFonts w:eastAsia="標楷體"/>
                <w:szCs w:val="26"/>
              </w:rPr>
              <w:t>佮</w:t>
            </w:r>
            <w:proofErr w:type="gramEnd"/>
            <w:r w:rsidRPr="00C91FFC">
              <w:rPr>
                <w:rFonts w:eastAsia="標楷體"/>
                <w:szCs w:val="26"/>
              </w:rPr>
              <w:t>鱸鰻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FDC30C2" w14:textId="77777777" w:rsidR="009A4709" w:rsidRPr="00C91FFC" w:rsidRDefault="009A4709" w:rsidP="009A470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A4709" w:rsidRPr="00C91FFC" w14:paraId="55D804F1" w14:textId="77777777" w:rsidTr="00775454">
        <w:trPr>
          <w:trHeight w:val="567"/>
        </w:trPr>
        <w:tc>
          <w:tcPr>
            <w:tcW w:w="414" w:type="pct"/>
            <w:vAlign w:val="center"/>
          </w:tcPr>
          <w:p w14:paraId="36489A1D" w14:textId="77777777" w:rsidR="009A4709" w:rsidRPr="00C91FFC" w:rsidRDefault="009A4709" w:rsidP="009A47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1A4D2B92" w14:textId="468A4A57" w:rsidR="009A4709" w:rsidRPr="00C91FFC" w:rsidRDefault="009A4709" w:rsidP="009A47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4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24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4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D8D3C22" w14:textId="71531942" w:rsidR="009A4709" w:rsidRPr="00C91FFC" w:rsidRDefault="009A4709" w:rsidP="009A4709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eastAsia="標楷體" w:hint="eastAsia"/>
                <w:szCs w:val="26"/>
              </w:rPr>
              <w:t>閩南語朗讀</w:t>
            </w:r>
            <w:r w:rsidRPr="00C91FFC">
              <w:rPr>
                <w:rFonts w:eastAsia="標楷體" w:hint="eastAsia"/>
                <w:szCs w:val="26"/>
              </w:rPr>
              <w:t>~</w:t>
            </w:r>
            <w:r w:rsidRPr="00C91FFC">
              <w:rPr>
                <w:rFonts w:eastAsia="標楷體"/>
                <w:szCs w:val="26"/>
              </w:rPr>
              <w:t>說多謝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E48B1C0" w14:textId="77777777" w:rsidR="009A4709" w:rsidRPr="00C91FFC" w:rsidRDefault="009A4709" w:rsidP="009A4709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A4709" w:rsidRPr="00C91FFC" w14:paraId="7775D163" w14:textId="77777777" w:rsidTr="00775454">
        <w:trPr>
          <w:trHeight w:val="567"/>
        </w:trPr>
        <w:tc>
          <w:tcPr>
            <w:tcW w:w="414" w:type="pct"/>
            <w:vAlign w:val="center"/>
          </w:tcPr>
          <w:p w14:paraId="5B42647F" w14:textId="77777777" w:rsidR="009A4709" w:rsidRPr="00C91FFC" w:rsidRDefault="009A4709" w:rsidP="009A47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1D1638E7" w14:textId="7C287B30" w:rsidR="009A4709" w:rsidRPr="00C91FFC" w:rsidRDefault="009A4709" w:rsidP="009A47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5/0</w:t>
            </w:r>
            <w:r w:rsidRPr="00C91FFC">
              <w:rPr>
                <w:rFonts w:ascii="標楷體" w:eastAsia="標楷體" w:hAnsi="標楷體"/>
              </w:rPr>
              <w:t>1</w:t>
            </w:r>
            <w:r w:rsidRPr="00C91FFC">
              <w:rPr>
                <w:rFonts w:ascii="標楷體" w:eastAsia="標楷體" w:hAnsi="標楷體" w:hint="eastAsia"/>
              </w:rPr>
              <w:t>~5/</w:t>
            </w:r>
            <w:r w:rsidRPr="00C91FFC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891A472" w14:textId="1BFCFD74" w:rsidR="009A4709" w:rsidRPr="00C91FFC" w:rsidRDefault="009A4709" w:rsidP="009A4709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eastAsia="標楷體" w:hint="eastAsia"/>
                <w:szCs w:val="26"/>
              </w:rPr>
              <w:t>閩南語朗讀</w:t>
            </w:r>
            <w:r w:rsidRPr="00C91FFC">
              <w:rPr>
                <w:rFonts w:eastAsia="標楷體" w:hint="eastAsia"/>
                <w:szCs w:val="26"/>
              </w:rPr>
              <w:t>~</w:t>
            </w:r>
            <w:r w:rsidRPr="00C91FFC">
              <w:rPr>
                <w:rFonts w:eastAsia="標楷體"/>
                <w:szCs w:val="26"/>
              </w:rPr>
              <w:t>說多謝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65EA1E7" w14:textId="77777777" w:rsidR="009A4709" w:rsidRPr="00C91FFC" w:rsidRDefault="009A4709" w:rsidP="009A4709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A4709" w:rsidRPr="00C91FFC" w14:paraId="2B7DB310" w14:textId="77777777" w:rsidTr="00775454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DEEC530" w14:textId="77777777" w:rsidR="009A4709" w:rsidRPr="00C91FFC" w:rsidRDefault="009A4709" w:rsidP="009A47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C0FB6F3" w14:textId="11DAA20A" w:rsidR="009A4709" w:rsidRPr="00C91FFC" w:rsidRDefault="009A4709" w:rsidP="009A47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</w:t>
            </w:r>
            <w:r w:rsidRPr="00C91FFC">
              <w:rPr>
                <w:rFonts w:ascii="標楷體" w:eastAsia="標楷體" w:hAnsi="標楷體"/>
              </w:rPr>
              <w:t>08</w:t>
            </w:r>
            <w:r w:rsidRPr="00C91FFC">
              <w:rPr>
                <w:rFonts w:ascii="標楷體" w:eastAsia="標楷體" w:hAnsi="標楷體" w:hint="eastAsia"/>
              </w:rPr>
              <w:t>~5/</w:t>
            </w:r>
            <w:r w:rsidRPr="00C91FFC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1EA7381" w14:textId="53940403" w:rsidR="009A4709" w:rsidRPr="00C91FFC" w:rsidRDefault="009A4709" w:rsidP="009A4709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eastAsia="標楷體" w:hint="eastAsia"/>
                <w:szCs w:val="26"/>
              </w:rPr>
              <w:t>閩南語朗讀</w:t>
            </w:r>
            <w:r w:rsidRPr="00C91FFC">
              <w:rPr>
                <w:rFonts w:eastAsia="標楷體" w:hint="eastAsia"/>
                <w:szCs w:val="26"/>
              </w:rPr>
              <w:t>~</w:t>
            </w:r>
            <w:proofErr w:type="gramStart"/>
            <w:r w:rsidRPr="00C91FFC">
              <w:rPr>
                <w:rFonts w:eastAsia="標楷體"/>
                <w:szCs w:val="26"/>
              </w:rPr>
              <w:t>生目針</w:t>
            </w:r>
            <w:proofErr w:type="gramEnd"/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A5DCC90" w14:textId="7E28895C" w:rsidR="009A4709" w:rsidRPr="00C91FFC" w:rsidRDefault="009A4709" w:rsidP="009A470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kern w:val="1"/>
              </w:rPr>
              <w:t>5/11-5/12</w:t>
            </w:r>
            <w:r w:rsidRPr="00C91FFC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9A4709" w:rsidRPr="00C91FFC" w14:paraId="09A6321B" w14:textId="77777777" w:rsidTr="00775454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04B453B" w14:textId="77777777" w:rsidR="009A4709" w:rsidRPr="00C91FFC" w:rsidRDefault="009A4709" w:rsidP="009A47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2ABA8CC" w14:textId="57289BAE" w:rsidR="009A4709" w:rsidRPr="00C91FFC" w:rsidRDefault="009A4709" w:rsidP="009A47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5/1</w:t>
            </w: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~5/2</w:t>
            </w:r>
            <w:r w:rsidRPr="00C91FFC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E777512" w14:textId="706ABBC2" w:rsidR="009A4709" w:rsidRPr="00C91FFC" w:rsidRDefault="009A4709" w:rsidP="009A4709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eastAsia="標楷體" w:hint="eastAsia"/>
                <w:szCs w:val="26"/>
              </w:rPr>
              <w:t>閩南語朗讀</w:t>
            </w:r>
            <w:r w:rsidRPr="00C91FFC">
              <w:rPr>
                <w:rFonts w:eastAsia="標楷體" w:hint="eastAsia"/>
                <w:szCs w:val="26"/>
              </w:rPr>
              <w:t>~</w:t>
            </w:r>
            <w:proofErr w:type="gramStart"/>
            <w:r w:rsidRPr="00C91FFC">
              <w:rPr>
                <w:rFonts w:eastAsia="標楷體"/>
                <w:szCs w:val="26"/>
              </w:rPr>
              <w:t>生目針</w:t>
            </w:r>
            <w:proofErr w:type="gramEnd"/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7D32102" w14:textId="77777777" w:rsidR="009A4709" w:rsidRPr="00C91FFC" w:rsidRDefault="009A4709" w:rsidP="009A4709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A4709" w:rsidRPr="00C91FFC" w14:paraId="29561DB5" w14:textId="77777777" w:rsidTr="00775454">
        <w:trPr>
          <w:trHeight w:val="567"/>
        </w:trPr>
        <w:tc>
          <w:tcPr>
            <w:tcW w:w="414" w:type="pct"/>
            <w:vAlign w:val="center"/>
          </w:tcPr>
          <w:p w14:paraId="47DCEA42" w14:textId="77777777" w:rsidR="009A4709" w:rsidRPr="00C91FFC" w:rsidRDefault="009A4709" w:rsidP="009A4709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0113C584" w14:textId="4DD12EF9" w:rsidR="009A4709" w:rsidRPr="00C91FFC" w:rsidRDefault="009A4709" w:rsidP="009A4709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5/2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E8CFCC4" w14:textId="49B1E50E" w:rsidR="009A4709" w:rsidRPr="00C91FFC" w:rsidRDefault="009A4709" w:rsidP="009A4709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eastAsia="標楷體" w:hint="eastAsia"/>
                <w:szCs w:val="26"/>
              </w:rPr>
              <w:t>閩南語朗讀</w:t>
            </w:r>
            <w:r w:rsidRPr="00C91FFC">
              <w:rPr>
                <w:rFonts w:eastAsia="標楷體" w:hint="eastAsia"/>
                <w:szCs w:val="26"/>
              </w:rPr>
              <w:t>~</w:t>
            </w:r>
            <w:r w:rsidRPr="00C91FFC">
              <w:rPr>
                <w:rFonts w:eastAsia="標楷體"/>
                <w:szCs w:val="26"/>
              </w:rPr>
              <w:t>阿爸的向望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1C9E4AA" w14:textId="77777777" w:rsidR="009A4709" w:rsidRPr="00C91FFC" w:rsidRDefault="009A4709" w:rsidP="009A4709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A4709" w:rsidRPr="00C91FFC" w14:paraId="557679FF" w14:textId="77777777" w:rsidTr="00775454">
        <w:trPr>
          <w:trHeight w:val="567"/>
        </w:trPr>
        <w:tc>
          <w:tcPr>
            <w:tcW w:w="414" w:type="pct"/>
            <w:vAlign w:val="center"/>
          </w:tcPr>
          <w:p w14:paraId="67BE7B53" w14:textId="77777777" w:rsidR="009A4709" w:rsidRPr="00C91FFC" w:rsidRDefault="009A4709" w:rsidP="009A4709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118DFF70" w14:textId="47A40216" w:rsidR="009A4709" w:rsidRPr="00C91FFC" w:rsidRDefault="009A4709" w:rsidP="009A4709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5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29</w:t>
            </w:r>
            <w:r w:rsidRPr="00C91FFC">
              <w:rPr>
                <w:rFonts w:ascii="標楷體" w:eastAsia="標楷體" w:hAnsi="標楷體" w:hint="eastAsia"/>
              </w:rPr>
              <w:t>~6/0</w:t>
            </w:r>
            <w:r w:rsidRPr="00C91FFC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F8D2ED4" w14:textId="48AD335C" w:rsidR="009A4709" w:rsidRPr="00C91FFC" w:rsidRDefault="009A4709" w:rsidP="009A4709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eastAsia="標楷體" w:hint="eastAsia"/>
                <w:szCs w:val="26"/>
              </w:rPr>
              <w:t>閩南語朗讀</w:t>
            </w:r>
            <w:r w:rsidRPr="00C91FFC">
              <w:rPr>
                <w:rFonts w:eastAsia="標楷體" w:hint="eastAsia"/>
                <w:szCs w:val="26"/>
              </w:rPr>
              <w:t>~</w:t>
            </w:r>
            <w:r w:rsidRPr="00C91FFC">
              <w:rPr>
                <w:rFonts w:eastAsia="標楷體"/>
                <w:szCs w:val="26"/>
              </w:rPr>
              <w:t>阿爸的向望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64A24E7" w14:textId="77777777" w:rsidR="009A4709" w:rsidRPr="00C91FFC" w:rsidRDefault="009A4709" w:rsidP="009A4709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A4709" w:rsidRPr="00C91FFC" w14:paraId="43F0BEA7" w14:textId="77777777" w:rsidTr="00775454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D3321CD" w14:textId="77777777" w:rsidR="009A4709" w:rsidRPr="00C91FFC" w:rsidRDefault="009A4709" w:rsidP="009A47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DA47A1B" w14:textId="269FD8E2" w:rsidR="009A4709" w:rsidRPr="00C91FFC" w:rsidRDefault="009A4709" w:rsidP="009A47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</w:t>
            </w:r>
            <w:r w:rsidRPr="00C91FFC">
              <w:rPr>
                <w:rFonts w:ascii="標楷體" w:eastAsia="標楷體" w:hAnsi="標楷體"/>
              </w:rPr>
              <w:t>05</w:t>
            </w:r>
            <w:r w:rsidRPr="00C91FFC">
              <w:rPr>
                <w:rFonts w:ascii="標楷體" w:eastAsia="標楷體" w:hAnsi="標楷體" w:hint="eastAsia"/>
              </w:rPr>
              <w:t>~6/1</w:t>
            </w:r>
            <w:r w:rsidRPr="00C91FFC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9ED4655" w14:textId="37983221" w:rsidR="009A4709" w:rsidRPr="00C91FFC" w:rsidRDefault="009A4709" w:rsidP="009A4709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C91FFC">
              <w:rPr>
                <w:rFonts w:eastAsia="標楷體" w:hint="eastAsia"/>
                <w:szCs w:val="26"/>
              </w:rPr>
              <w:t>閩南語朗讀</w:t>
            </w:r>
            <w:r w:rsidRPr="00C91FFC">
              <w:rPr>
                <w:rFonts w:eastAsia="標楷體" w:hint="eastAsia"/>
                <w:szCs w:val="26"/>
              </w:rPr>
              <w:t>~</w:t>
            </w:r>
            <w:r w:rsidRPr="00C91FFC">
              <w:rPr>
                <w:rFonts w:eastAsia="標楷體"/>
                <w:szCs w:val="26"/>
              </w:rPr>
              <w:t>阿爸的向望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EB013B3" w14:textId="742A9D28" w:rsidR="009A4709" w:rsidRPr="00C91FFC" w:rsidRDefault="009A4709" w:rsidP="009A470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C91FFC">
              <w:rPr>
                <w:rFonts w:eastAsia="標楷體" w:cs="標楷體"/>
                <w:kern w:val="1"/>
              </w:rPr>
              <w:t>6/1</w:t>
            </w:r>
            <w:proofErr w:type="gramStart"/>
            <w:r w:rsidRPr="00C91FFC">
              <w:rPr>
                <w:rFonts w:eastAsia="標楷體" w:cs="標楷體" w:hint="eastAsia"/>
                <w:kern w:val="1"/>
              </w:rPr>
              <w:t>三</w:t>
            </w:r>
            <w:proofErr w:type="gramEnd"/>
            <w:r w:rsidRPr="00C91FFC">
              <w:rPr>
                <w:rFonts w:eastAsia="標楷體" w:cs="標楷體" w:hint="eastAsia"/>
                <w:kern w:val="1"/>
              </w:rPr>
              <w:t>年級畢業考</w:t>
            </w:r>
          </w:p>
        </w:tc>
      </w:tr>
      <w:tr w:rsidR="009A4709" w:rsidRPr="00C91FFC" w14:paraId="57E8CBD8" w14:textId="77777777" w:rsidTr="00CD469A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5CED3A1" w14:textId="77777777" w:rsidR="009A4709" w:rsidRPr="00C91FFC" w:rsidRDefault="009A4709" w:rsidP="009A47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C91FFC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A997B7C" w14:textId="66189B92" w:rsidR="009A4709" w:rsidRPr="00C91FFC" w:rsidRDefault="009A4709" w:rsidP="009A47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6/1</w:t>
            </w:r>
            <w:r w:rsidRPr="00C91FFC">
              <w:rPr>
                <w:rFonts w:ascii="標楷體" w:eastAsia="標楷體" w:hAnsi="標楷體"/>
              </w:rPr>
              <w:t>2</w:t>
            </w:r>
            <w:r w:rsidRPr="00C91FFC">
              <w:rPr>
                <w:rFonts w:ascii="標楷體" w:eastAsia="標楷體" w:hAnsi="標楷體" w:hint="eastAsia"/>
              </w:rPr>
              <w:t>~6/</w:t>
            </w:r>
            <w:r w:rsidRPr="00C91FFC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D234680" w14:textId="5FA646EB" w:rsidR="009A4709" w:rsidRPr="00C91FFC" w:rsidRDefault="009A4709" w:rsidP="009A4709">
            <w:pPr>
              <w:spacing w:line="32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D54590A" w14:textId="77777777" w:rsidR="009A4709" w:rsidRPr="00C91FFC" w:rsidRDefault="009A4709" w:rsidP="009A4709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9A4709" w:rsidRPr="00C91FFC" w14:paraId="525BA1B8" w14:textId="77777777" w:rsidTr="00CD469A">
        <w:trPr>
          <w:trHeight w:val="567"/>
        </w:trPr>
        <w:tc>
          <w:tcPr>
            <w:tcW w:w="414" w:type="pct"/>
            <w:vAlign w:val="center"/>
          </w:tcPr>
          <w:p w14:paraId="18E0F703" w14:textId="77777777" w:rsidR="009A4709" w:rsidRPr="00C91FFC" w:rsidRDefault="009A4709" w:rsidP="009A47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C91FFC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0970E3E4" w14:textId="17680B91" w:rsidR="009A4709" w:rsidRPr="00C91FFC" w:rsidRDefault="009A4709" w:rsidP="009A47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 w:hint="eastAsia"/>
              </w:rPr>
              <w:t>6/19~</w:t>
            </w: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4AE36557" w14:textId="08FB8CED" w:rsidR="009A4709" w:rsidRPr="00C91FFC" w:rsidRDefault="009A4709" w:rsidP="009A4709">
            <w:pPr>
              <w:spacing w:line="32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0B38756" w14:textId="77777777" w:rsidR="009A4709" w:rsidRPr="00C91FFC" w:rsidRDefault="009A4709" w:rsidP="009A4709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A4709" w:rsidRPr="00F84805" w14:paraId="0A03CC6D" w14:textId="77777777" w:rsidTr="00CD469A">
        <w:trPr>
          <w:trHeight w:val="567"/>
        </w:trPr>
        <w:tc>
          <w:tcPr>
            <w:tcW w:w="414" w:type="pct"/>
            <w:vAlign w:val="center"/>
          </w:tcPr>
          <w:p w14:paraId="2057E185" w14:textId="77777777" w:rsidR="009A4709" w:rsidRPr="00C91FFC" w:rsidRDefault="009A4709" w:rsidP="009A47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C91FFC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66735E57" w14:textId="7C501974" w:rsidR="009A4709" w:rsidRPr="00F84805" w:rsidRDefault="009A4709" w:rsidP="009A470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91FFC">
              <w:rPr>
                <w:rFonts w:ascii="標楷體" w:eastAsia="標楷體" w:hAnsi="標楷體"/>
              </w:rPr>
              <w:t>6</w:t>
            </w:r>
            <w:r w:rsidRPr="00C91FFC">
              <w:rPr>
                <w:rFonts w:ascii="標楷體" w:eastAsia="標楷體" w:hAnsi="標楷體" w:hint="eastAsia"/>
              </w:rPr>
              <w:t>/</w:t>
            </w:r>
            <w:r w:rsidRPr="00C91FFC">
              <w:rPr>
                <w:rFonts w:ascii="標楷體" w:eastAsia="標楷體" w:hAnsi="標楷體"/>
              </w:rPr>
              <w:t>26</w:t>
            </w:r>
            <w:r w:rsidRPr="00C91FFC">
              <w:rPr>
                <w:rFonts w:ascii="標楷體" w:eastAsia="標楷體" w:hAnsi="標楷體" w:hint="eastAsia"/>
              </w:rPr>
              <w:t>~</w:t>
            </w:r>
            <w:r w:rsidRPr="00C91FFC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72F72431" w14:textId="355A14A0" w:rsidR="009A4709" w:rsidRPr="000B572C" w:rsidRDefault="009A4709" w:rsidP="009A4709">
            <w:pPr>
              <w:spacing w:line="32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E345DEC" w14:textId="21DC08C9" w:rsidR="009A4709" w:rsidRPr="000B572C" w:rsidRDefault="009A4709" w:rsidP="009A4709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</w:tbl>
    <w:p w14:paraId="4EC63316" w14:textId="77777777" w:rsidR="00031B50" w:rsidRDefault="00031B50" w:rsidP="00031B50"/>
    <w:p w14:paraId="24A2A364" w14:textId="77777777" w:rsidR="00031B50" w:rsidRDefault="00031B50" w:rsidP="00031B50"/>
    <w:p w14:paraId="2D230E95" w14:textId="77777777" w:rsidR="00031B50" w:rsidRDefault="00031B50" w:rsidP="00471537">
      <w:pPr>
        <w:jc w:val="center"/>
        <w:outlineLvl w:val="0"/>
      </w:pPr>
    </w:p>
    <w:sectPr w:rsidR="00031B50" w:rsidSect="00481480">
      <w:pgSz w:w="11907" w:h="16840" w:code="9"/>
      <w:pgMar w:top="851" w:right="851" w:bottom="851" w:left="851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A27D2" w14:textId="77777777" w:rsidR="00ED0D08" w:rsidRDefault="00ED0D08" w:rsidP="00E63317">
      <w:r>
        <w:separator/>
      </w:r>
    </w:p>
  </w:endnote>
  <w:endnote w:type="continuationSeparator" w:id="0">
    <w:p w14:paraId="26D59CAF" w14:textId="77777777" w:rsidR="00ED0D08" w:rsidRDefault="00ED0D08" w:rsidP="00E6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man PS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MingStd-W5">
    <w:altName w:val="華康中明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CDE98" w14:textId="2E0FDB2F" w:rsidR="00775454" w:rsidRDefault="00775454">
    <w:pPr>
      <w:pStyle w:val="a6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D302" w14:textId="5D445ABD" w:rsidR="00775454" w:rsidRDefault="00775454">
    <w:pPr>
      <w:pStyle w:val="a6"/>
    </w:pP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1</w:t>
    </w:r>
    <w: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7F81B" w14:textId="77777777" w:rsidR="00ED0D08" w:rsidRDefault="00ED0D08" w:rsidP="00E63317">
      <w:r>
        <w:separator/>
      </w:r>
    </w:p>
  </w:footnote>
  <w:footnote w:type="continuationSeparator" w:id="0">
    <w:p w14:paraId="34DDFD52" w14:textId="77777777" w:rsidR="00ED0D08" w:rsidRDefault="00ED0D08" w:rsidP="00E6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85BEF"/>
    <w:multiLevelType w:val="multilevel"/>
    <w:tmpl w:val="3690A190"/>
    <w:lvl w:ilvl="0">
      <w:start w:val="1"/>
      <w:numFmt w:val="bullet"/>
      <w:lvlText w:val="＊"/>
      <w:lvlJc w:val="left"/>
      <w:pPr>
        <w:ind w:left="240" w:hanging="240"/>
      </w:pPr>
      <w:rPr>
        <w:rFonts w:ascii="新細明體" w:eastAsia="新細明體" w:hAnsi="新細明體" w:cs="新細明體"/>
        <w:color w:val="FF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0CB6DEC"/>
    <w:multiLevelType w:val="multilevel"/>
    <w:tmpl w:val="8FFADD8A"/>
    <w:lvl w:ilvl="0">
      <w:start w:val="1"/>
      <w:numFmt w:val="bullet"/>
      <w:lvlText w:val="＊"/>
      <w:lvlJc w:val="left"/>
      <w:pPr>
        <w:ind w:left="240" w:hanging="240"/>
      </w:pPr>
      <w:rPr>
        <w:rFonts w:ascii="新細明體" w:eastAsia="新細明體" w:hAnsi="新細明體" w:cs="新細明體"/>
        <w:color w:val="FF000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984"/>
    <w:rsid w:val="000056D3"/>
    <w:rsid w:val="000147E6"/>
    <w:rsid w:val="00017D57"/>
    <w:rsid w:val="00031B50"/>
    <w:rsid w:val="0004200F"/>
    <w:rsid w:val="00044EBE"/>
    <w:rsid w:val="00046FD4"/>
    <w:rsid w:val="00073A46"/>
    <w:rsid w:val="00076812"/>
    <w:rsid w:val="0008484E"/>
    <w:rsid w:val="000A1864"/>
    <w:rsid w:val="000B4588"/>
    <w:rsid w:val="000B572C"/>
    <w:rsid w:val="000C5895"/>
    <w:rsid w:val="000C5FB5"/>
    <w:rsid w:val="000D47E4"/>
    <w:rsid w:val="00100A52"/>
    <w:rsid w:val="00120FAA"/>
    <w:rsid w:val="00134386"/>
    <w:rsid w:val="0013586C"/>
    <w:rsid w:val="001430A9"/>
    <w:rsid w:val="001571AC"/>
    <w:rsid w:val="00160F9F"/>
    <w:rsid w:val="00164700"/>
    <w:rsid w:val="00170D1A"/>
    <w:rsid w:val="00187116"/>
    <w:rsid w:val="00190BD4"/>
    <w:rsid w:val="001C6C36"/>
    <w:rsid w:val="001D0055"/>
    <w:rsid w:val="001F5D31"/>
    <w:rsid w:val="0020525B"/>
    <w:rsid w:val="002343DA"/>
    <w:rsid w:val="002345A8"/>
    <w:rsid w:val="002433FB"/>
    <w:rsid w:val="00247E78"/>
    <w:rsid w:val="002506F6"/>
    <w:rsid w:val="002823EF"/>
    <w:rsid w:val="00292888"/>
    <w:rsid w:val="00293FBE"/>
    <w:rsid w:val="002A1741"/>
    <w:rsid w:val="002B5855"/>
    <w:rsid w:val="002E31D7"/>
    <w:rsid w:val="002E6342"/>
    <w:rsid w:val="0030108F"/>
    <w:rsid w:val="00307015"/>
    <w:rsid w:val="00314DDB"/>
    <w:rsid w:val="00316C98"/>
    <w:rsid w:val="00322078"/>
    <w:rsid w:val="00324BEA"/>
    <w:rsid w:val="00340879"/>
    <w:rsid w:val="003441B3"/>
    <w:rsid w:val="00351F25"/>
    <w:rsid w:val="003A1B9D"/>
    <w:rsid w:val="003A2C29"/>
    <w:rsid w:val="003D654B"/>
    <w:rsid w:val="003E1EC7"/>
    <w:rsid w:val="003F1061"/>
    <w:rsid w:val="003F1947"/>
    <w:rsid w:val="003F252A"/>
    <w:rsid w:val="00404EF5"/>
    <w:rsid w:val="00413A1B"/>
    <w:rsid w:val="0043628B"/>
    <w:rsid w:val="00444245"/>
    <w:rsid w:val="004450C8"/>
    <w:rsid w:val="00471537"/>
    <w:rsid w:val="00481480"/>
    <w:rsid w:val="004F205F"/>
    <w:rsid w:val="00504EC7"/>
    <w:rsid w:val="00511010"/>
    <w:rsid w:val="00533417"/>
    <w:rsid w:val="00552BFA"/>
    <w:rsid w:val="005539F8"/>
    <w:rsid w:val="005768EE"/>
    <w:rsid w:val="005772C8"/>
    <w:rsid w:val="00587AB8"/>
    <w:rsid w:val="00597186"/>
    <w:rsid w:val="00597695"/>
    <w:rsid w:val="005A053D"/>
    <w:rsid w:val="005A38C1"/>
    <w:rsid w:val="005A44C3"/>
    <w:rsid w:val="005B190B"/>
    <w:rsid w:val="005C0C7D"/>
    <w:rsid w:val="005C3E61"/>
    <w:rsid w:val="005E057B"/>
    <w:rsid w:val="005E2A9D"/>
    <w:rsid w:val="005E5E6D"/>
    <w:rsid w:val="005F483D"/>
    <w:rsid w:val="005F6E63"/>
    <w:rsid w:val="005F703D"/>
    <w:rsid w:val="00621010"/>
    <w:rsid w:val="00650BE7"/>
    <w:rsid w:val="006A41E0"/>
    <w:rsid w:val="006D717A"/>
    <w:rsid w:val="00703F93"/>
    <w:rsid w:val="00714E90"/>
    <w:rsid w:val="007531A5"/>
    <w:rsid w:val="0077349D"/>
    <w:rsid w:val="0077515E"/>
    <w:rsid w:val="00775454"/>
    <w:rsid w:val="007A46F0"/>
    <w:rsid w:val="007C77F7"/>
    <w:rsid w:val="007D3792"/>
    <w:rsid w:val="007D5AEE"/>
    <w:rsid w:val="00840162"/>
    <w:rsid w:val="008459E7"/>
    <w:rsid w:val="00851636"/>
    <w:rsid w:val="00855AC6"/>
    <w:rsid w:val="00880333"/>
    <w:rsid w:val="008856B8"/>
    <w:rsid w:val="00895722"/>
    <w:rsid w:val="008D30DA"/>
    <w:rsid w:val="00903BBA"/>
    <w:rsid w:val="00906F01"/>
    <w:rsid w:val="00950048"/>
    <w:rsid w:val="00952AB2"/>
    <w:rsid w:val="0097194E"/>
    <w:rsid w:val="0097449E"/>
    <w:rsid w:val="00974AEB"/>
    <w:rsid w:val="00976DD0"/>
    <w:rsid w:val="009941D6"/>
    <w:rsid w:val="0099608D"/>
    <w:rsid w:val="009A4709"/>
    <w:rsid w:val="009D1B54"/>
    <w:rsid w:val="009D2756"/>
    <w:rsid w:val="00A041EB"/>
    <w:rsid w:val="00A0686E"/>
    <w:rsid w:val="00A13ED2"/>
    <w:rsid w:val="00A16E23"/>
    <w:rsid w:val="00A41E8E"/>
    <w:rsid w:val="00A46DF9"/>
    <w:rsid w:val="00A534BE"/>
    <w:rsid w:val="00A656C0"/>
    <w:rsid w:val="00A7778C"/>
    <w:rsid w:val="00A84CF7"/>
    <w:rsid w:val="00A905E3"/>
    <w:rsid w:val="00A92D2B"/>
    <w:rsid w:val="00AA18F5"/>
    <w:rsid w:val="00AA243F"/>
    <w:rsid w:val="00AB05A7"/>
    <w:rsid w:val="00AC5AEF"/>
    <w:rsid w:val="00AD048D"/>
    <w:rsid w:val="00AE20B5"/>
    <w:rsid w:val="00AF3BF3"/>
    <w:rsid w:val="00B11404"/>
    <w:rsid w:val="00B11AED"/>
    <w:rsid w:val="00B67984"/>
    <w:rsid w:val="00B80F5D"/>
    <w:rsid w:val="00B96FDA"/>
    <w:rsid w:val="00BB56BF"/>
    <w:rsid w:val="00BF7285"/>
    <w:rsid w:val="00C4485C"/>
    <w:rsid w:val="00C620E7"/>
    <w:rsid w:val="00C66A4A"/>
    <w:rsid w:val="00C82209"/>
    <w:rsid w:val="00C9128E"/>
    <w:rsid w:val="00C91FFC"/>
    <w:rsid w:val="00C92B7A"/>
    <w:rsid w:val="00CB4DD7"/>
    <w:rsid w:val="00CB5D57"/>
    <w:rsid w:val="00CC7ABA"/>
    <w:rsid w:val="00CD236E"/>
    <w:rsid w:val="00CD469A"/>
    <w:rsid w:val="00CE7574"/>
    <w:rsid w:val="00D14F18"/>
    <w:rsid w:val="00D15879"/>
    <w:rsid w:val="00D23E53"/>
    <w:rsid w:val="00D271B6"/>
    <w:rsid w:val="00D67A1C"/>
    <w:rsid w:val="00D96D5C"/>
    <w:rsid w:val="00DC08EF"/>
    <w:rsid w:val="00DD6530"/>
    <w:rsid w:val="00DD7FC1"/>
    <w:rsid w:val="00E10A28"/>
    <w:rsid w:val="00E34B48"/>
    <w:rsid w:val="00E42332"/>
    <w:rsid w:val="00E452AC"/>
    <w:rsid w:val="00E63317"/>
    <w:rsid w:val="00E74B0E"/>
    <w:rsid w:val="00E8652F"/>
    <w:rsid w:val="00E956BF"/>
    <w:rsid w:val="00ED0D08"/>
    <w:rsid w:val="00EE1EAE"/>
    <w:rsid w:val="00EE5118"/>
    <w:rsid w:val="00EE58DB"/>
    <w:rsid w:val="00F044D7"/>
    <w:rsid w:val="00F40F5D"/>
    <w:rsid w:val="00F50A2D"/>
    <w:rsid w:val="00F844D0"/>
    <w:rsid w:val="00F84805"/>
    <w:rsid w:val="00FB4A96"/>
    <w:rsid w:val="00FC3D67"/>
    <w:rsid w:val="00FC4CE6"/>
    <w:rsid w:val="00FD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2B450"/>
  <w15:docId w15:val="{3F8A1454-A7D5-4E00-A259-0875524E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071DF5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styleId="a4">
    <w:name w:val="header"/>
    <w:basedOn w:val="a"/>
    <w:link w:val="a5"/>
    <w:rsid w:val="00D90E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D90E52"/>
    <w:rPr>
      <w:kern w:val="2"/>
    </w:rPr>
  </w:style>
  <w:style w:type="paragraph" w:styleId="a6">
    <w:name w:val="footer"/>
    <w:basedOn w:val="a"/>
    <w:link w:val="a7"/>
    <w:rsid w:val="00D90E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D90E52"/>
    <w:rPr>
      <w:kern w:val="2"/>
    </w:rPr>
  </w:style>
  <w:style w:type="paragraph" w:styleId="a8">
    <w:name w:val="Balloon Text"/>
    <w:basedOn w:val="a"/>
    <w:link w:val="a9"/>
    <w:rsid w:val="00A34D89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A34D89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f">
    <w:name w:val="Table Grid"/>
    <w:basedOn w:val="a1"/>
    <w:uiPriority w:val="39"/>
    <w:rsid w:val="00120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uiPriority w:val="39"/>
    <w:unhideWhenUsed/>
    <w:rsid w:val="00FC3D67"/>
  </w:style>
  <w:style w:type="character" w:styleId="af0">
    <w:name w:val="Hyperlink"/>
    <w:basedOn w:val="a0"/>
    <w:uiPriority w:val="99"/>
    <w:unhideWhenUsed/>
    <w:rsid w:val="00FC3D67"/>
    <w:rPr>
      <w:color w:val="0563C1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952AB2"/>
    <w:pPr>
      <w:jc w:val="center"/>
    </w:pPr>
    <w:rPr>
      <w:rFonts w:eastAsia="標楷體" w:cs="標楷體"/>
      <w:sz w:val="26"/>
      <w:szCs w:val="26"/>
    </w:rPr>
  </w:style>
  <w:style w:type="character" w:customStyle="1" w:styleId="af2">
    <w:name w:val="註釋標題 字元"/>
    <w:basedOn w:val="a0"/>
    <w:link w:val="af1"/>
    <w:uiPriority w:val="99"/>
    <w:rsid w:val="00952AB2"/>
    <w:rPr>
      <w:rFonts w:eastAsia="標楷體" w:cs="標楷體"/>
      <w:kern w:val="2"/>
      <w:sz w:val="26"/>
      <w:szCs w:val="26"/>
    </w:rPr>
  </w:style>
  <w:style w:type="paragraph" w:styleId="af3">
    <w:name w:val="Closing"/>
    <w:basedOn w:val="a"/>
    <w:link w:val="af4"/>
    <w:uiPriority w:val="99"/>
    <w:unhideWhenUsed/>
    <w:rsid w:val="00952AB2"/>
    <w:pPr>
      <w:ind w:leftChars="1800" w:left="100"/>
    </w:pPr>
    <w:rPr>
      <w:rFonts w:eastAsia="標楷體" w:cs="標楷體"/>
      <w:sz w:val="26"/>
      <w:szCs w:val="26"/>
    </w:rPr>
  </w:style>
  <w:style w:type="character" w:customStyle="1" w:styleId="af4">
    <w:name w:val="結語 字元"/>
    <w:basedOn w:val="a0"/>
    <w:link w:val="af3"/>
    <w:uiPriority w:val="99"/>
    <w:rsid w:val="00952AB2"/>
    <w:rPr>
      <w:rFonts w:eastAsia="標楷體" w:cs="標楷體"/>
      <w:kern w:val="2"/>
      <w:sz w:val="26"/>
      <w:szCs w:val="26"/>
    </w:rPr>
  </w:style>
  <w:style w:type="paragraph" w:customStyle="1" w:styleId="af5">
    <w:name w:val="表"/>
    <w:basedOn w:val="a"/>
    <w:autoRedefine/>
    <w:rsid w:val="00855AC6"/>
    <w:pPr>
      <w:snapToGrid w:val="0"/>
    </w:pPr>
    <w:rPr>
      <w:rFonts w:ascii="標楷體" w:eastAsia="標楷體" w:hAnsi="標楷體" w:cs="Roman PS"/>
    </w:rPr>
  </w:style>
  <w:style w:type="paragraph" w:styleId="Web">
    <w:name w:val="Normal (Web)"/>
    <w:basedOn w:val="a"/>
    <w:uiPriority w:val="99"/>
    <w:unhideWhenUsed/>
    <w:rsid w:val="0029288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1GZyOw/rsjjnPbqBaxoaKJgiIg==">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7BF3C13-5035-414B-9AD3-BA8FC707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24</Pages>
  <Words>2815</Words>
  <Characters>16051</Characters>
  <Application>Microsoft Office Word</Application>
  <DocSecurity>0</DocSecurity>
  <Lines>133</Lines>
  <Paragraphs>37</Paragraphs>
  <ScaleCrop>false</ScaleCrop>
  <Company/>
  <LinksUpToDate>false</LinksUpToDate>
  <CharactersWithSpaces>18829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5A88</cp:lastModifiedBy>
  <cp:revision>115</cp:revision>
  <cp:lastPrinted>2022-02-16T01:27:00Z</cp:lastPrinted>
  <dcterms:created xsi:type="dcterms:W3CDTF">2021-12-12T03:23:00Z</dcterms:created>
  <dcterms:modified xsi:type="dcterms:W3CDTF">2022-02-16T01:27:00Z</dcterms:modified>
</cp:coreProperties>
</file>